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69D7E" w14:textId="77777777" w:rsidR="00000000" w:rsidRDefault="00A130C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1.02-110-2013</w:t>
      </w:r>
      <w:r>
        <w:rPr>
          <w:rStyle w:val="s1"/>
        </w:rPr>
        <w:br/>
      </w:r>
      <w:r>
        <w:rPr>
          <w:rStyle w:val="s1"/>
        </w:rPr>
        <w:br/>
        <w:t>Продолжительность проектирования</w:t>
      </w:r>
      <w:r>
        <w:rPr>
          <w:rStyle w:val="s1"/>
        </w:rPr>
        <w:br/>
        <w:t> </w:t>
      </w:r>
      <w:r>
        <w:rPr>
          <w:rStyle w:val="s1"/>
        </w:rPr>
        <w:br/>
        <w:t>Planning duration</w:t>
      </w:r>
      <w:r>
        <w:rPr>
          <w:rStyle w:val="s1"/>
        </w:rPr>
        <w:br/>
      </w:r>
      <w:r>
        <w:rPr>
          <w:i/>
          <w:iCs/>
        </w:rPr>
        <w:t> </w:t>
      </w:r>
      <w:r>
        <w:br/>
      </w:r>
      <w:r>
        <w:br/>
      </w:r>
      <w:r>
        <w:rPr>
          <w:rStyle w:val="s1"/>
        </w:rPr>
        <w:t>СОДЕРЖАНИЕ</w:t>
      </w:r>
    </w:p>
    <w:p w14:paraId="67C4C9EE" w14:textId="77777777" w:rsidR="00000000" w:rsidRDefault="00A130C4">
      <w:pPr>
        <w:ind w:firstLine="426"/>
        <w:jc w:val="both"/>
      </w:pPr>
      <w:r>
        <w:t> </w:t>
      </w:r>
    </w:p>
    <w:p w14:paraId="0383A387" w14:textId="77777777" w:rsidR="00000000" w:rsidRDefault="00A130C4">
      <w:pPr>
        <w:ind w:firstLine="426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14:paraId="6C253361" w14:textId="77777777" w:rsidR="00000000" w:rsidRDefault="00A130C4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14:paraId="6A30F910" w14:textId="77777777" w:rsidR="00000000" w:rsidRDefault="00A130C4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14:paraId="73CFB925" w14:textId="77777777" w:rsidR="00000000" w:rsidRDefault="00A130C4">
      <w:pPr>
        <w:ind w:firstLine="426"/>
        <w:jc w:val="both"/>
      </w:pPr>
      <w:hyperlink r:id="rId9" w:anchor="sub_id=400" w:history="1">
        <w:r>
          <w:rPr>
            <w:rStyle w:val="a3"/>
          </w:rPr>
          <w:t>4. Требования к нормативной продолжительности разработки проектной документации на объекты архитектуры, градостроительс</w:t>
        </w:r>
        <w:r>
          <w:rPr>
            <w:rStyle w:val="a3"/>
          </w:rPr>
          <w:t>тва и строительства и проведения инженерных изысканий</w:t>
        </w:r>
      </w:hyperlink>
    </w:p>
    <w:p w14:paraId="02FEB496" w14:textId="77777777" w:rsidR="00000000" w:rsidRDefault="00A130C4">
      <w:pPr>
        <w:ind w:firstLine="426"/>
        <w:jc w:val="both"/>
      </w:pPr>
      <w:hyperlink r:id="rId10" w:anchor="sub_id=400" w:history="1">
        <w:r>
          <w:rPr>
            <w:rStyle w:val="a3"/>
            <w:color w:val="333399"/>
            <w:u w:val="single"/>
          </w:rPr>
          <w:t>4.1 Инженерные изыскания</w:t>
        </w:r>
      </w:hyperlink>
    </w:p>
    <w:p w14:paraId="00628097" w14:textId="77777777" w:rsidR="00000000" w:rsidRDefault="00A130C4">
      <w:pPr>
        <w:ind w:firstLine="426"/>
        <w:jc w:val="both"/>
      </w:pPr>
      <w:hyperlink r:id="rId11" w:anchor="sub_id=402" w:history="1">
        <w:r>
          <w:rPr>
            <w:rStyle w:val="a3"/>
            <w:color w:val="333399"/>
            <w:u w:val="single"/>
          </w:rPr>
          <w:t>4.2 Проектная (</w:t>
        </w:r>
        <w:r>
          <w:rPr>
            <w:rStyle w:val="a3"/>
            <w:color w:val="333399"/>
            <w:u w:val="single"/>
          </w:rPr>
          <w:t>проектно-сметная) документация</w:t>
        </w:r>
      </w:hyperlink>
    </w:p>
    <w:p w14:paraId="5DEBC6C5" w14:textId="77777777" w:rsidR="00000000" w:rsidRDefault="00A130C4">
      <w:pPr>
        <w:ind w:firstLine="426"/>
        <w:jc w:val="both"/>
      </w:pPr>
      <w:hyperlink r:id="rId12" w:anchor="sub_id=403" w:history="1">
        <w:r>
          <w:rPr>
            <w:rStyle w:val="a3"/>
            <w:color w:val="333399"/>
            <w:u w:val="single"/>
          </w:rPr>
          <w:t>4.3 Градостроительные проекты</w:t>
        </w:r>
      </w:hyperlink>
    </w:p>
    <w:p w14:paraId="393560F5" w14:textId="77777777" w:rsidR="00000000" w:rsidRDefault="00A130C4">
      <w:pPr>
        <w:ind w:firstLine="426"/>
        <w:jc w:val="both"/>
      </w:pPr>
      <w:hyperlink r:id="rId13" w:anchor="sub_id=500" w:history="1">
        <w:r>
          <w:rPr>
            <w:rStyle w:val="a3"/>
            <w:color w:val="333399"/>
            <w:u w:val="single"/>
          </w:rPr>
          <w:t>5. Методика определения продолжит</w:t>
        </w:r>
        <w:r>
          <w:rPr>
            <w:rStyle w:val="a3"/>
            <w:color w:val="333399"/>
            <w:u w:val="single"/>
          </w:rPr>
          <w:t>ельности разработки проектной документации на объекты архитектуры, градостроительства и строительства и проведения инженерных изысканий</w:t>
        </w:r>
      </w:hyperlink>
    </w:p>
    <w:p w14:paraId="4FD56813" w14:textId="77777777" w:rsidR="00000000" w:rsidRDefault="00A130C4">
      <w:pPr>
        <w:ind w:firstLine="426"/>
        <w:jc w:val="both"/>
      </w:pPr>
      <w:hyperlink r:id="rId14" w:anchor="sub_id=500" w:history="1">
        <w:r>
          <w:rPr>
            <w:rStyle w:val="a3"/>
            <w:color w:val="333399"/>
            <w:u w:val="single"/>
          </w:rPr>
          <w:t>5.1 Основные указания для определения п</w:t>
        </w:r>
        <w:r>
          <w:rPr>
            <w:rStyle w:val="a3"/>
            <w:color w:val="333399"/>
            <w:u w:val="single"/>
          </w:rPr>
          <w:t>родолжительности разработки проектно-сметной (проектной) документации на объекты строительства, градостроительные проекты и проведения инженерных изысканий</w:t>
        </w:r>
      </w:hyperlink>
    </w:p>
    <w:p w14:paraId="49068F46" w14:textId="77777777" w:rsidR="00000000" w:rsidRDefault="00A130C4">
      <w:pPr>
        <w:ind w:firstLine="426"/>
        <w:jc w:val="both"/>
      </w:pPr>
      <w:hyperlink r:id="rId15" w:anchor="sub_id=502" w:history="1">
        <w:r>
          <w:rPr>
            <w:rStyle w:val="a3"/>
            <w:color w:val="333399"/>
            <w:u w:val="single"/>
          </w:rPr>
          <w:t>5.2 Порядок определ</w:t>
        </w:r>
        <w:r>
          <w:rPr>
            <w:rStyle w:val="a3"/>
            <w:color w:val="333399"/>
            <w:u w:val="single"/>
          </w:rPr>
          <w:t>ения продолжительности разработки проектной (проектно-сметной) документации на объекты строительства, градостроительные проекты и проведения инженерных изысканий</w:t>
        </w:r>
      </w:hyperlink>
    </w:p>
    <w:p w14:paraId="1BB33943" w14:textId="77777777" w:rsidR="00000000" w:rsidRDefault="00A130C4">
      <w:pPr>
        <w:ind w:firstLine="426"/>
        <w:jc w:val="both"/>
      </w:pPr>
      <w:r>
        <w:t> </w:t>
      </w:r>
    </w:p>
    <w:p w14:paraId="45A88818" w14:textId="77777777" w:rsidR="00000000" w:rsidRDefault="00A130C4">
      <w:pPr>
        <w:ind w:firstLine="426"/>
        <w:jc w:val="both"/>
      </w:pPr>
      <w:r>
        <w:t> </w:t>
      </w:r>
    </w:p>
    <w:p w14:paraId="6D79E8DE" w14:textId="77777777" w:rsidR="00000000" w:rsidRDefault="00A130C4">
      <w:pPr>
        <w:jc w:val="center"/>
      </w:pPr>
      <w:r>
        <w:rPr>
          <w:rStyle w:val="s1"/>
        </w:rPr>
        <w:t>ВВЕДЕНИЕ</w:t>
      </w:r>
    </w:p>
    <w:p w14:paraId="78E778EB" w14:textId="77777777" w:rsidR="00000000" w:rsidRDefault="00A130C4">
      <w:pPr>
        <w:ind w:firstLine="426"/>
        <w:jc w:val="both"/>
      </w:pPr>
      <w:r>
        <w:t> </w:t>
      </w:r>
    </w:p>
    <w:p w14:paraId="6316BB57" w14:textId="77777777" w:rsidR="00000000" w:rsidRDefault="00A130C4">
      <w:pPr>
        <w:ind w:firstLine="426"/>
        <w:jc w:val="both"/>
      </w:pPr>
      <w:r>
        <w:t xml:space="preserve">Настоящий свод правил разработан в соответствии с </w:t>
      </w:r>
      <w:hyperlink r:id="rId16" w:history="1">
        <w:r>
          <w:rPr>
            <w:rStyle w:val="a3"/>
            <w:color w:val="333399"/>
            <w:u w:val="single"/>
          </w:rPr>
          <w:t>Законами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Казахстан», «О техническом регулировании», и на основе действующего законодательства и иных нормативных право</w:t>
      </w:r>
      <w:r>
        <w:t>вых актов Республики Казахстан, содержащих требования по продолжительности проектирования.</w:t>
      </w:r>
    </w:p>
    <w:p w14:paraId="7A1DEF10" w14:textId="77777777" w:rsidR="00000000" w:rsidRDefault="00A130C4">
      <w:pPr>
        <w:ind w:firstLine="426"/>
        <w:jc w:val="both"/>
      </w:pPr>
      <w:r>
        <w:t>При разработке учитывались положения руководства ИСО/МЭК 2:1991, Общие термины и их определения в области стандартизации и смежных видов деятельности. МЭК 50 (191):1</w:t>
      </w:r>
      <w:r>
        <w:t>990, Международный документ, устанавливающий правила, общие принципы и характеристики, касающиеся определенных видов деятельности или их результатов, с установлением требований, правил и положений по обеспечению продолжительности проектирования в сфере арх</w:t>
      </w:r>
      <w:r>
        <w:t>итектуры, градостроительства и строительной деятельности.</w:t>
      </w:r>
    </w:p>
    <w:p w14:paraId="69693FAE" w14:textId="77777777" w:rsidR="00000000" w:rsidRDefault="00A130C4">
      <w:pPr>
        <w:ind w:firstLine="426"/>
        <w:jc w:val="both"/>
      </w:pPr>
      <w:r>
        <w:t>В настоящем государственном нормативе приведены основные положения и правила продолжительности проектирования в сфере строительной деятельности, градостроительства и архитектуры.</w:t>
      </w:r>
    </w:p>
    <w:p w14:paraId="05BCF49E" w14:textId="77777777" w:rsidR="00000000" w:rsidRDefault="00A130C4">
      <w:pPr>
        <w:ind w:firstLine="426"/>
        <w:jc w:val="both"/>
      </w:pPr>
      <w:r>
        <w:t> </w:t>
      </w:r>
    </w:p>
    <w:p w14:paraId="3D011549" w14:textId="77777777" w:rsidR="00000000" w:rsidRDefault="00A130C4">
      <w:pPr>
        <w:ind w:firstLine="426"/>
        <w:jc w:val="both"/>
      </w:pPr>
      <w:r>
        <w:t> </w:t>
      </w:r>
    </w:p>
    <w:p w14:paraId="6D9A5AB9" w14:textId="77777777" w:rsidR="00000000" w:rsidRDefault="00A130C4">
      <w:pPr>
        <w:jc w:val="center"/>
      </w:pPr>
      <w:r>
        <w:rPr>
          <w:rStyle w:val="s1"/>
        </w:rPr>
        <w:t>1. ОБЛАСТЬ ПРИМ</w:t>
      </w:r>
      <w:r>
        <w:rPr>
          <w:rStyle w:val="s1"/>
        </w:rPr>
        <w:t>ЕНЕНИЯ</w:t>
      </w:r>
    </w:p>
    <w:p w14:paraId="559756CE" w14:textId="77777777" w:rsidR="00000000" w:rsidRDefault="00A130C4">
      <w:pPr>
        <w:ind w:firstLine="426"/>
        <w:jc w:val="both"/>
      </w:pPr>
      <w:r>
        <w:t> </w:t>
      </w:r>
    </w:p>
    <w:p w14:paraId="29E9F062" w14:textId="77777777" w:rsidR="00000000" w:rsidRDefault="00A130C4">
      <w:pPr>
        <w:ind w:firstLine="426"/>
        <w:jc w:val="both"/>
      </w:pPr>
      <w:r>
        <w:t>1.1 Настоящий свод правил (далее по тексту - Правила) разработан с целью создания общей методики (порядка) определения продолжительности проведения инженерных изысканий, создания градостроительных проектов, проектной (проектно-сметной) документаци</w:t>
      </w:r>
      <w:r>
        <w:t>и на объекты строительства, включающие возведение новых и (или) изменение (расширение, модернизацию, перепрофилирования, техническое перевооружение, реконструкцию, реставрацию, капитальный ремонт) существующих предприятий, зданий и сооружений для всех видо</w:t>
      </w:r>
      <w:r>
        <w:t>в строительства.</w:t>
      </w:r>
    </w:p>
    <w:p w14:paraId="0EB7A763" w14:textId="77777777" w:rsidR="00000000" w:rsidRDefault="00A130C4">
      <w:pPr>
        <w:ind w:firstLine="426"/>
        <w:jc w:val="both"/>
      </w:pPr>
      <w:r>
        <w:t xml:space="preserve">1.2 Правила действуют на всей территории Республики Казахстан и выполняются для применения всеми субъектами архитектурной, градостроительной и строительной деятельности на территории Республики Казахстан независимо от форм собственности и </w:t>
      </w:r>
      <w:r>
        <w:t>ведомственной принадлежности предприятий и организаций, выполняющих эти работы.</w:t>
      </w:r>
    </w:p>
    <w:p w14:paraId="369D34E4" w14:textId="77777777" w:rsidR="00000000" w:rsidRDefault="00A130C4">
      <w:pPr>
        <w:ind w:firstLine="426"/>
        <w:jc w:val="both"/>
      </w:pPr>
      <w:r>
        <w:t>При проектировании объектов за счет собственных средств заказчика без привлечения государственных средств продолжительность разработки проектной документации допускается устана</w:t>
      </w:r>
      <w:r>
        <w:t>вливать договорными (контрактными) отношениями.</w:t>
      </w:r>
    </w:p>
    <w:p w14:paraId="4802E3F2" w14:textId="77777777" w:rsidR="00000000" w:rsidRDefault="00A130C4">
      <w:pPr>
        <w:ind w:firstLine="426"/>
        <w:jc w:val="both"/>
      </w:pPr>
      <w:r>
        <w:t>1.3 Настоящий нормативно-технический документ, определяющий продолжительность работ в соответствии с 1.3, не включает указанные ниже работы, которые требуют дополнительного времени на разработку, не учитываем</w:t>
      </w:r>
      <w:r>
        <w:t xml:space="preserve">ого при определении нормативной продолжительности по </w:t>
      </w:r>
      <w:hyperlink r:id="rId17" w:anchor="sub_id=400" w:history="1">
        <w:r>
          <w:rPr>
            <w:rStyle w:val="a3"/>
            <w:color w:val="333399"/>
            <w:u w:val="single"/>
          </w:rPr>
          <w:t>разделу 4</w:t>
        </w:r>
      </w:hyperlink>
      <w:r>
        <w:t xml:space="preserve"> и </w:t>
      </w:r>
      <w:hyperlink r:id="rId18" w:anchor="sub_id=502" w:history="1">
        <w:r>
          <w:rPr>
            <w:rStyle w:val="a3"/>
            <w:color w:val="333399"/>
            <w:u w:val="single"/>
          </w:rPr>
          <w:t>подразделу 5.2</w:t>
        </w:r>
      </w:hyperlink>
      <w:r>
        <w:t>:</w:t>
      </w:r>
    </w:p>
    <w:p w14:paraId="31EFA1F1" w14:textId="77777777" w:rsidR="00000000" w:rsidRDefault="00A130C4">
      <w:pPr>
        <w:ind w:firstLine="426"/>
        <w:jc w:val="both"/>
      </w:pPr>
      <w:r>
        <w:t>- сбора и анализа исходных материалов, данных и разрешительных документов, составления технико-экономического обоснования строительства (ТЭО), технико-экономических расчетов (ТЭР);</w:t>
      </w:r>
    </w:p>
    <w:p w14:paraId="51246B06" w14:textId="77777777" w:rsidR="00000000" w:rsidRDefault="00A130C4">
      <w:pPr>
        <w:ind w:firstLine="426"/>
        <w:jc w:val="both"/>
      </w:pPr>
      <w:r>
        <w:t>- составления и утверждения задания;</w:t>
      </w:r>
    </w:p>
    <w:p w14:paraId="7D2AA22A" w14:textId="77777777" w:rsidR="00000000" w:rsidRDefault="00A130C4">
      <w:pPr>
        <w:ind w:firstLine="426"/>
        <w:jc w:val="both"/>
      </w:pPr>
      <w:r>
        <w:t>- проведение согласований с уполномоче</w:t>
      </w:r>
      <w:r>
        <w:t>нными государственными органами с разработкой при необходимости технических условий;</w:t>
      </w:r>
    </w:p>
    <w:p w14:paraId="679C0F0E" w14:textId="77777777" w:rsidR="00000000" w:rsidRDefault="00A130C4">
      <w:pPr>
        <w:ind w:firstLine="426"/>
        <w:jc w:val="both"/>
      </w:pPr>
      <w:r>
        <w:t>- разработки проектной документации в нескольких вариантах в соответствии с заданием на проектирование;</w:t>
      </w:r>
    </w:p>
    <w:p w14:paraId="68FA7835" w14:textId="77777777" w:rsidR="00000000" w:rsidRDefault="00A130C4">
      <w:pPr>
        <w:ind w:firstLine="426"/>
        <w:jc w:val="both"/>
      </w:pPr>
      <w:r>
        <w:t>- разработки деталировочных чертежей металлических (КМД), деревянны</w:t>
      </w:r>
      <w:r>
        <w:t>х (КДИ) и т.п. конструкций, а также конструкторской документации на изготовление нетипового и нестандартизированного оборудования;</w:t>
      </w:r>
    </w:p>
    <w:p w14:paraId="6BE26736" w14:textId="77777777" w:rsidR="00000000" w:rsidRDefault="00A130C4">
      <w:pPr>
        <w:ind w:firstLine="426"/>
        <w:jc w:val="both"/>
      </w:pPr>
      <w:r>
        <w:t>- переработки или уточнения проектной документации вследствие дополнительного задания заказчика или изменения им исходных дан</w:t>
      </w:r>
      <w:r>
        <w:t>ных на проектирование;</w:t>
      </w:r>
    </w:p>
    <w:p w14:paraId="679E7A47" w14:textId="77777777" w:rsidR="00000000" w:rsidRDefault="00A130C4">
      <w:pPr>
        <w:ind w:firstLine="426"/>
        <w:jc w:val="both"/>
      </w:pPr>
      <w:r>
        <w:t>- определения площадки (трассы) для строительства;</w:t>
      </w:r>
    </w:p>
    <w:p w14:paraId="45C5D2C7" w14:textId="77777777" w:rsidR="00000000" w:rsidRDefault="00A130C4">
      <w:pPr>
        <w:ind w:firstLine="426"/>
        <w:jc w:val="both"/>
      </w:pPr>
      <w:r>
        <w:t>- выполнения демонстрационных материалов, в т.ч. макетов проектируемых объектов (зданий, площадок);</w:t>
      </w:r>
    </w:p>
    <w:p w14:paraId="51340617" w14:textId="77777777" w:rsidR="00000000" w:rsidRDefault="00A130C4">
      <w:pPr>
        <w:ind w:firstLine="426"/>
        <w:jc w:val="both"/>
      </w:pPr>
      <w:r>
        <w:t>- проведения научно-исследовательских и опытно-экспериментальных работ при проекти</w:t>
      </w:r>
      <w:r>
        <w:t>ровании;</w:t>
      </w:r>
    </w:p>
    <w:p w14:paraId="53DA8C7A" w14:textId="77777777" w:rsidR="00000000" w:rsidRDefault="00A130C4">
      <w:pPr>
        <w:ind w:firstLine="426"/>
        <w:jc w:val="both"/>
      </w:pPr>
      <w:r>
        <w:t>- проведения экспертного сопровождения поэтапной разработки;</w:t>
      </w:r>
    </w:p>
    <w:p w14:paraId="024C0249" w14:textId="77777777" w:rsidR="00000000" w:rsidRDefault="00A130C4">
      <w:pPr>
        <w:ind w:firstLine="426"/>
        <w:jc w:val="both"/>
      </w:pPr>
      <w:r>
        <w:t>- выполнения работ художественно реставрационного и монументального направлений;</w:t>
      </w:r>
    </w:p>
    <w:p w14:paraId="39005574" w14:textId="77777777" w:rsidR="00000000" w:rsidRDefault="00A130C4">
      <w:pPr>
        <w:ind w:firstLine="426"/>
        <w:jc w:val="both"/>
      </w:pPr>
      <w:r>
        <w:t>- осуществления проектирования объектов строительства, выполняемых по контрактам с иностранными фирмами (</w:t>
      </w:r>
      <w:r>
        <w:t>нерезидентами РК);</w:t>
      </w:r>
    </w:p>
    <w:p w14:paraId="5CDB200D" w14:textId="77777777" w:rsidR="00000000" w:rsidRDefault="00A130C4">
      <w:pPr>
        <w:ind w:firstLine="426"/>
        <w:jc w:val="both"/>
      </w:pPr>
      <w:r>
        <w:t>- проведения экспертизы и утверждения проектной документации;</w:t>
      </w:r>
    </w:p>
    <w:p w14:paraId="5D698C8E" w14:textId="77777777" w:rsidR="00000000" w:rsidRDefault="00A130C4">
      <w:pPr>
        <w:ind w:firstLine="426"/>
        <w:jc w:val="both"/>
      </w:pPr>
      <w:r>
        <w:t>- проведения авторского надзора;</w:t>
      </w:r>
    </w:p>
    <w:p w14:paraId="35420AC3" w14:textId="77777777" w:rsidR="00000000" w:rsidRDefault="00A130C4">
      <w:pPr>
        <w:ind w:firstLine="426"/>
        <w:jc w:val="both"/>
      </w:pPr>
      <w:r>
        <w:t>- участия в конкурсах, в т.ч. подготовки заявки.</w:t>
      </w:r>
    </w:p>
    <w:p w14:paraId="41A3B940" w14:textId="77777777" w:rsidR="00000000" w:rsidRDefault="00A130C4">
      <w:pPr>
        <w:ind w:firstLine="426"/>
        <w:jc w:val="both"/>
      </w:pPr>
      <w:r>
        <w:t> </w:t>
      </w:r>
    </w:p>
    <w:p w14:paraId="4106A0FF" w14:textId="77777777" w:rsidR="00000000" w:rsidRDefault="00A130C4">
      <w:pPr>
        <w:ind w:firstLine="426"/>
        <w:jc w:val="both"/>
      </w:pPr>
      <w:r>
        <w:t> </w:t>
      </w:r>
    </w:p>
    <w:p w14:paraId="365B1AD3" w14:textId="77777777" w:rsidR="00000000" w:rsidRDefault="00A130C4">
      <w:pPr>
        <w:jc w:val="center"/>
      </w:pPr>
      <w:r>
        <w:rPr>
          <w:rStyle w:val="s1"/>
        </w:rPr>
        <w:t>2. НОРМАТИВНЫЕ ССЫЛКИ</w:t>
      </w:r>
    </w:p>
    <w:p w14:paraId="6020CF5E" w14:textId="77777777" w:rsidR="00000000" w:rsidRDefault="00A130C4">
      <w:pPr>
        <w:ind w:firstLine="426"/>
        <w:jc w:val="both"/>
      </w:pPr>
      <w:r>
        <w:t> </w:t>
      </w:r>
    </w:p>
    <w:p w14:paraId="65C02442" w14:textId="77777777" w:rsidR="00000000" w:rsidRDefault="00A130C4">
      <w:pPr>
        <w:ind w:firstLine="426"/>
        <w:jc w:val="both"/>
      </w:pPr>
      <w:r>
        <w:t>Для применения настоящих Правил необходимы следующие ссылочные но</w:t>
      </w:r>
      <w:r>
        <w:t>рмативные документы:</w:t>
      </w:r>
    </w:p>
    <w:p w14:paraId="173BF363" w14:textId="77777777" w:rsidR="00000000" w:rsidRDefault="00A130C4">
      <w:pPr>
        <w:ind w:firstLine="426"/>
        <w:jc w:val="both"/>
      </w:pPr>
      <w:hyperlink r:id="rId19" w:history="1">
        <w:r>
          <w:rPr>
            <w:rStyle w:val="a3"/>
            <w:color w:val="333399"/>
            <w:u w:val="single"/>
          </w:rPr>
          <w:t>СП РК 1.02-105-2014</w:t>
        </w:r>
      </w:hyperlink>
      <w:r>
        <w:t xml:space="preserve"> «Инженерные изыскания для строительства. Основные положения».</w:t>
      </w:r>
    </w:p>
    <w:p w14:paraId="71F4D6A8" w14:textId="77777777" w:rsidR="00000000" w:rsidRDefault="00A130C4">
      <w:pPr>
        <w:ind w:firstLine="426"/>
        <w:jc w:val="both"/>
      </w:pPr>
      <w:hyperlink r:id="rId20" w:history="1">
        <w:r>
          <w:rPr>
            <w:rStyle w:val="a3"/>
            <w:color w:val="333399"/>
            <w:u w:val="single"/>
          </w:rPr>
          <w:t>РДС РК 8.02-03-2002</w:t>
        </w:r>
      </w:hyperlink>
      <w:r>
        <w:t xml:space="preserve"> </w:t>
      </w:r>
      <w:r>
        <w:t>Сборник цен на проектные работы для строительства «Общие положения по определению стоимости проектных работ для строительства в Республике Казахстан».</w:t>
      </w:r>
    </w:p>
    <w:p w14:paraId="58DBE5FD" w14:textId="77777777" w:rsidR="00000000" w:rsidRDefault="00A130C4">
      <w:pPr>
        <w:ind w:firstLine="426"/>
        <w:jc w:val="both"/>
      </w:pPr>
      <w:r>
        <w:t>ПРИМЕЧАНИЕ. При пользовании настоящими Правилами целесообразно проверять действие ссылочных нормативных д</w:t>
      </w:r>
      <w:r>
        <w:t>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14:paraId="0712F79A" w14:textId="77777777" w:rsidR="00000000" w:rsidRDefault="00A130C4">
      <w:pPr>
        <w:ind w:firstLine="426"/>
        <w:jc w:val="both"/>
      </w:pPr>
      <w:r>
        <w:t>Если ссылочный документ заменен (изменен), то при пользовани</w:t>
      </w:r>
      <w:r>
        <w:t>и настоящими Правилами следует руководствоваться замененным (измененным) документом.</w:t>
      </w:r>
    </w:p>
    <w:p w14:paraId="7DB17681" w14:textId="77777777" w:rsidR="00000000" w:rsidRDefault="00A130C4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14:paraId="1C1C2F79" w14:textId="77777777" w:rsidR="00000000" w:rsidRDefault="00A130C4">
      <w:pPr>
        <w:ind w:firstLine="426"/>
        <w:jc w:val="both"/>
      </w:pPr>
      <w:r>
        <w:t> </w:t>
      </w:r>
    </w:p>
    <w:p w14:paraId="0055EB22" w14:textId="77777777" w:rsidR="00000000" w:rsidRDefault="00A130C4">
      <w:pPr>
        <w:ind w:firstLine="426"/>
        <w:jc w:val="both"/>
      </w:pPr>
      <w:r>
        <w:t> </w:t>
      </w:r>
    </w:p>
    <w:p w14:paraId="7B2A3756" w14:textId="77777777" w:rsidR="00000000" w:rsidRDefault="00A130C4">
      <w:pPr>
        <w:jc w:val="center"/>
      </w:pPr>
      <w:r>
        <w:rPr>
          <w:rStyle w:val="s1"/>
        </w:rPr>
        <w:t>3. ТЕРМИНЫ И ОПРЕДЕЛЕНИЯ</w:t>
      </w:r>
    </w:p>
    <w:p w14:paraId="1D99E318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33A9D388" w14:textId="77777777" w:rsidR="00000000" w:rsidRDefault="00A130C4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Инвестиционный проект: </w:t>
      </w:r>
      <w:r>
        <w:t>Совокупность различных видов деятельности, способных обеспечить получение конкретной строительной продукции (т.е. построенных сооружений и зданий). С точки зрения экономики это период от начала финансирования строительства (инвес</w:t>
      </w:r>
      <w:r>
        <w:t>тиций) до того момента, когда построенный объект способен сам приносить доход, который можно будет расходовать на другие новые инвестиции (строительства).</w:t>
      </w:r>
    </w:p>
    <w:p w14:paraId="1524CAA5" w14:textId="77777777" w:rsidR="00000000" w:rsidRDefault="00A130C4">
      <w:pPr>
        <w:ind w:firstLine="426"/>
        <w:jc w:val="both"/>
      </w:pPr>
      <w:r>
        <w:t xml:space="preserve">3.2 </w:t>
      </w:r>
      <w:r>
        <w:rPr>
          <w:b/>
          <w:bCs/>
        </w:rPr>
        <w:t>Продолжительность разработки проектной (проектно-сметной) документации на объекты архитектуры, гр</w:t>
      </w:r>
      <w:r>
        <w:rPr>
          <w:b/>
          <w:bCs/>
        </w:rPr>
        <w:t xml:space="preserve">адостроительства и строительства и проведения инженерных изысканий: </w:t>
      </w:r>
      <w:r>
        <w:t>Время (дни, месяцы), не учитывающее, необходимое для выполнения неучтенных работ и учитывающее выполнение и определения основного объема работ, предназначенного требованиями технических ре</w:t>
      </w:r>
      <w:r>
        <w:t>гламентов, гармонизирующих нормативных документов (СНиП РК, СН РК, МСН и пр.).</w:t>
      </w:r>
    </w:p>
    <w:p w14:paraId="3F7EE54C" w14:textId="77777777" w:rsidR="00000000" w:rsidRDefault="00A130C4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Техническое перевооружение: </w:t>
      </w:r>
      <w:r>
        <w:t>Разработка и внедрение в проекте энергосберегающих технологий; внедрение в проекте высокопроизводительного оборудования и новых технологий; приме</w:t>
      </w:r>
      <w:r>
        <w:t>нение в проекте новейших требований технических регламентов и гармонизирующих стандартов; повышение технико-экономических показателей проектируемого объекта и т.п.</w:t>
      </w:r>
    </w:p>
    <w:p w14:paraId="022F67C9" w14:textId="77777777" w:rsidR="00000000" w:rsidRDefault="00A130C4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Норматив времени: </w:t>
      </w:r>
      <w:r>
        <w:t>Показатель (величина), определяющий время, которое необходимо для разр</w:t>
      </w:r>
      <w:r>
        <w:t>аботки единицы проектной продукции или единицы изыскательских работ.</w:t>
      </w:r>
    </w:p>
    <w:p w14:paraId="6FAD2EF5" w14:textId="77777777" w:rsidR="00000000" w:rsidRDefault="00A130C4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Перепрофилирование: </w:t>
      </w:r>
      <w:r>
        <w:t>Функциональные изменения назначения помещений.</w:t>
      </w:r>
    </w:p>
    <w:p w14:paraId="61EF5BE6" w14:textId="77777777" w:rsidR="00000000" w:rsidRDefault="00A130C4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Реконструкция: </w:t>
      </w:r>
      <w:r>
        <w:t>Переоборудование, перепланировка помещений.</w:t>
      </w:r>
    </w:p>
    <w:p w14:paraId="36A570E1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03E837EA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7EB5CD1E" w14:textId="77777777" w:rsidR="00000000" w:rsidRDefault="00A130C4">
      <w:pPr>
        <w:jc w:val="center"/>
      </w:pPr>
      <w:r>
        <w:rPr>
          <w:rStyle w:val="s1"/>
        </w:rPr>
        <w:t>4. ТРЕБОВАНИЯ К НОРМАТИВНОЙ ПРОДОЛЖИТЕЛЬНОСТИ РАЗ</w:t>
      </w:r>
      <w:r>
        <w:rPr>
          <w:rStyle w:val="s1"/>
        </w:rPr>
        <w:t>РАБОТКИ ПРОЕКТНОЙ ДОКУМЕНТАЦИИ НА ОБЬЕКТЫ АРХИТЕКТУРЫ, ГРАДОСТРОИТЕЛЬСТВА И СТРОИТЕЛЬСТВА И ПРОВЕДЕНИЯ ИНЖЕНЕРНЫХ ИЗЫСКАНИЙ</w:t>
      </w:r>
    </w:p>
    <w:p w14:paraId="1F8AF22F" w14:textId="77777777" w:rsidR="00000000" w:rsidRDefault="00A130C4">
      <w:pPr>
        <w:ind w:firstLine="426"/>
        <w:jc w:val="both"/>
      </w:pPr>
      <w:r>
        <w:t> </w:t>
      </w:r>
    </w:p>
    <w:p w14:paraId="3079B956" w14:textId="77777777" w:rsidR="00000000" w:rsidRDefault="00A130C4">
      <w:pPr>
        <w:ind w:firstLine="426"/>
        <w:jc w:val="both"/>
      </w:pPr>
      <w:r>
        <w:rPr>
          <w:b/>
          <w:bCs/>
        </w:rPr>
        <w:t>4.1 Инженерные изыскания</w:t>
      </w:r>
    </w:p>
    <w:p w14:paraId="48C7DDED" w14:textId="77777777" w:rsidR="00000000" w:rsidRDefault="00A130C4">
      <w:pPr>
        <w:ind w:firstLine="426"/>
        <w:jc w:val="both"/>
      </w:pPr>
      <w:r>
        <w:t xml:space="preserve">4.1.1 Структура изыскательских работ в соответствии с </w:t>
      </w:r>
      <w:hyperlink r:id="rId21" w:history="1">
        <w:r>
          <w:rPr>
            <w:rStyle w:val="a3"/>
            <w:color w:val="333399"/>
            <w:u w:val="single"/>
          </w:rPr>
          <w:t>СП РК 1.02-105</w:t>
        </w:r>
      </w:hyperlink>
      <w:r>
        <w:t xml:space="preserve"> приведена на рисунке 1.</w:t>
      </w:r>
    </w:p>
    <w:p w14:paraId="3699A417" w14:textId="77777777" w:rsidR="00000000" w:rsidRDefault="00A130C4">
      <w:pPr>
        <w:ind w:firstLine="426"/>
        <w:jc w:val="both"/>
      </w:pPr>
      <w:r>
        <w:t>4.1.2 В качестве базовых изыскательских работ в настоящем нормативном документе рассмотрены следующие:</w:t>
      </w:r>
    </w:p>
    <w:p w14:paraId="3F38DBC6" w14:textId="77777777" w:rsidR="00000000" w:rsidRDefault="00A130C4">
      <w:pPr>
        <w:ind w:firstLine="426"/>
        <w:jc w:val="both"/>
      </w:pPr>
      <w:r>
        <w:t>- инженерно-геодезические;</w:t>
      </w:r>
    </w:p>
    <w:p w14:paraId="03541778" w14:textId="77777777" w:rsidR="00000000" w:rsidRDefault="00A130C4">
      <w:pPr>
        <w:ind w:firstLine="426"/>
        <w:jc w:val="both"/>
      </w:pPr>
      <w:r>
        <w:t>- инженерно-геологические;</w:t>
      </w:r>
    </w:p>
    <w:p w14:paraId="4C151695" w14:textId="77777777" w:rsidR="00000000" w:rsidRDefault="00A130C4">
      <w:pPr>
        <w:ind w:firstLine="426"/>
        <w:jc w:val="both"/>
      </w:pPr>
      <w:r>
        <w:t>- обмерно-конструкторские.</w:t>
      </w:r>
    </w:p>
    <w:p w14:paraId="6010309D" w14:textId="77777777" w:rsidR="00000000" w:rsidRDefault="00A130C4">
      <w:pPr>
        <w:ind w:firstLine="426"/>
        <w:jc w:val="both"/>
      </w:pPr>
      <w:r>
        <w:t>4.1.3 При пользован</w:t>
      </w:r>
      <w:r>
        <w:t>ии таблицами промежуточные значения принимаются по интерполяции.</w:t>
      </w:r>
    </w:p>
    <w:p w14:paraId="6825E9C0" w14:textId="77777777" w:rsidR="00000000" w:rsidRDefault="00A130C4">
      <w:pPr>
        <w:ind w:firstLine="426"/>
        <w:jc w:val="both"/>
      </w:pPr>
      <w:r>
        <w:t>Продолжительность проведения изысканий, приведенная в таблицах, учитывает выполнение полевых работ.</w:t>
      </w:r>
    </w:p>
    <w:p w14:paraId="1185481D" w14:textId="77777777" w:rsidR="00000000" w:rsidRDefault="00A130C4">
      <w:pPr>
        <w:ind w:firstLine="426"/>
        <w:jc w:val="both"/>
      </w:pPr>
      <w:r>
        <w:t> </w:t>
      </w:r>
    </w:p>
    <w:p w14:paraId="412C4073" w14:textId="77777777" w:rsidR="00000000" w:rsidRDefault="00A130C4">
      <w:pPr>
        <w:jc w:val="center"/>
      </w:pPr>
      <w:r>
        <w:rPr>
          <w:noProof/>
        </w:rPr>
        <w:drawing>
          <wp:inline distT="0" distB="0" distL="0" distR="0" wp14:anchorId="7BBCE807" wp14:editId="212B17DD">
            <wp:extent cx="5229225" cy="1933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1534B" w14:textId="77777777" w:rsidR="00000000" w:rsidRDefault="00A130C4">
      <w:pPr>
        <w:jc w:val="center"/>
      </w:pPr>
      <w:r>
        <w:rPr>
          <w:rStyle w:val="s1"/>
        </w:rPr>
        <w:t>Рисунок 1 - Структура изыскательских работ</w:t>
      </w:r>
    </w:p>
    <w:p w14:paraId="02D54415" w14:textId="77777777" w:rsidR="00000000" w:rsidRDefault="00A130C4">
      <w:pPr>
        <w:ind w:firstLine="426"/>
        <w:jc w:val="center"/>
      </w:pPr>
      <w:r>
        <w:t> </w:t>
      </w:r>
    </w:p>
    <w:p w14:paraId="4AA19951" w14:textId="77777777" w:rsidR="00000000" w:rsidRDefault="00A130C4">
      <w:pPr>
        <w:jc w:val="center"/>
      </w:pPr>
      <w:r>
        <w:rPr>
          <w:rStyle w:val="s1"/>
        </w:rPr>
        <w:t>Таблица 1 - Нормативная продолжительность инженерно-геодезических изысканий М 1:500</w:t>
      </w:r>
    </w:p>
    <w:p w14:paraId="3483A167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2991"/>
        <w:gridCol w:w="5756"/>
      </w:tblGrid>
      <w:tr w:rsidR="00000000" w14:paraId="698632FF" w14:textId="77777777">
        <w:trPr>
          <w:trHeight w:val="20"/>
        </w:trPr>
        <w:tc>
          <w:tcPr>
            <w:tcW w:w="3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3C941" w14:textId="77777777" w:rsidR="00000000" w:rsidRDefault="00A130C4">
            <w:pPr>
              <w:jc w:val="center"/>
            </w:pPr>
            <w:r>
              <w:t>№</w:t>
            </w:r>
          </w:p>
        </w:tc>
        <w:tc>
          <w:tcPr>
            <w:tcW w:w="16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DC9E7A" w14:textId="77777777" w:rsidR="00000000" w:rsidRDefault="00A130C4">
            <w:pPr>
              <w:jc w:val="center"/>
            </w:pPr>
            <w:r>
              <w:t>Объем работ, га</w:t>
            </w:r>
          </w:p>
        </w:tc>
        <w:tc>
          <w:tcPr>
            <w:tcW w:w="30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B87C52" w14:textId="77777777" w:rsidR="00000000" w:rsidRDefault="00A130C4">
            <w:pPr>
              <w:jc w:val="center"/>
            </w:pPr>
            <w:r>
              <w:t>Нормативная продолжительность, Т</w:t>
            </w:r>
            <w:r>
              <w:rPr>
                <w:vertAlign w:val="subscript"/>
              </w:rPr>
              <w:t>нп</w:t>
            </w:r>
            <w:r>
              <w:t>, раб. дни</w:t>
            </w:r>
          </w:p>
        </w:tc>
      </w:tr>
      <w:tr w:rsidR="00000000" w14:paraId="4AF0D3BE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5F5F57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96C5D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1F0ADF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59EBF594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F80BD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EB45EC" w14:textId="77777777" w:rsidR="00000000" w:rsidRDefault="00A130C4">
            <w:pPr>
              <w:jc w:val="center"/>
            </w:pPr>
            <w:r>
              <w:t>1 -2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E62A27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3594FD15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391FAF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14C26" w14:textId="77777777" w:rsidR="00000000" w:rsidRDefault="00A130C4">
            <w:pPr>
              <w:jc w:val="center"/>
            </w:pPr>
            <w:r>
              <w:t>2-5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5323E5" w14:textId="77777777" w:rsidR="00000000" w:rsidRDefault="00A130C4">
            <w:pPr>
              <w:jc w:val="center"/>
            </w:pPr>
            <w:r>
              <w:t>17</w:t>
            </w:r>
          </w:p>
        </w:tc>
      </w:tr>
      <w:tr w:rsidR="00000000" w14:paraId="23A1C370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BDCFE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DD3FB0" w14:textId="77777777" w:rsidR="00000000" w:rsidRDefault="00A130C4">
            <w:pPr>
              <w:jc w:val="center"/>
            </w:pPr>
            <w:r>
              <w:t>5-10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E0FEF5" w14:textId="77777777" w:rsidR="00000000" w:rsidRDefault="00A130C4">
            <w:pPr>
              <w:jc w:val="center"/>
            </w:pPr>
            <w:r>
              <w:t>23</w:t>
            </w:r>
          </w:p>
        </w:tc>
      </w:tr>
      <w:tr w:rsidR="00000000" w14:paraId="272BB879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36FA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6E92C9" w14:textId="77777777" w:rsidR="00000000" w:rsidRDefault="00A130C4">
            <w:pPr>
              <w:jc w:val="center"/>
            </w:pPr>
            <w:r>
              <w:t>10- 15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02094D" w14:textId="77777777" w:rsidR="00000000" w:rsidRDefault="00A130C4">
            <w:pPr>
              <w:jc w:val="center"/>
            </w:pPr>
            <w:r>
              <w:t>27</w:t>
            </w:r>
          </w:p>
        </w:tc>
      </w:tr>
      <w:tr w:rsidR="00000000" w14:paraId="1734A4A2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50CA3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6A1B55" w14:textId="77777777" w:rsidR="00000000" w:rsidRDefault="00A130C4">
            <w:pPr>
              <w:jc w:val="center"/>
            </w:pPr>
            <w:r>
              <w:t>15-20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A7820A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2B170AFC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C9D03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4064D6" w14:textId="77777777" w:rsidR="00000000" w:rsidRDefault="00A130C4">
            <w:pPr>
              <w:jc w:val="center"/>
            </w:pPr>
            <w:r>
              <w:t>20-25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696367" w14:textId="77777777" w:rsidR="00000000" w:rsidRDefault="00A130C4">
            <w:pPr>
              <w:jc w:val="center"/>
            </w:pPr>
            <w:r>
              <w:t>33</w:t>
            </w:r>
          </w:p>
        </w:tc>
      </w:tr>
      <w:tr w:rsidR="00000000" w14:paraId="19B42B3A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0D319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34A26F" w14:textId="77777777" w:rsidR="00000000" w:rsidRDefault="00A130C4">
            <w:pPr>
              <w:jc w:val="center"/>
            </w:pPr>
            <w:r>
              <w:t>25-30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484CB9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50D1A3AD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B17A1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640DF" w14:textId="77777777" w:rsidR="00000000" w:rsidRDefault="00A130C4">
            <w:pPr>
              <w:jc w:val="center"/>
            </w:pPr>
            <w:r>
              <w:t>30-35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38C7E" w14:textId="77777777" w:rsidR="00000000" w:rsidRDefault="00A130C4">
            <w:pPr>
              <w:jc w:val="center"/>
            </w:pPr>
            <w:r>
              <w:t>39</w:t>
            </w:r>
          </w:p>
        </w:tc>
      </w:tr>
      <w:tr w:rsidR="00000000" w14:paraId="14B8B349" w14:textId="77777777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80FEE3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BF188B" w14:textId="77777777" w:rsidR="00000000" w:rsidRDefault="00A130C4">
            <w:pPr>
              <w:jc w:val="center"/>
            </w:pPr>
            <w:r>
              <w:t>35-50</w:t>
            </w:r>
          </w:p>
        </w:tc>
        <w:tc>
          <w:tcPr>
            <w:tcW w:w="3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D4A51" w14:textId="77777777" w:rsidR="00000000" w:rsidRDefault="00A130C4">
            <w:pPr>
              <w:jc w:val="center"/>
            </w:pPr>
            <w:r>
              <w:t>48</w:t>
            </w:r>
          </w:p>
        </w:tc>
      </w:tr>
      <w:tr w:rsidR="00000000" w14:paraId="5611324A" w14:textId="77777777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C2B14B" w14:textId="77777777" w:rsidR="00000000" w:rsidRDefault="00A130C4">
            <w:r>
              <w:rPr>
                <w:b/>
                <w:bCs/>
              </w:rPr>
              <w:t>Примечания:</w:t>
            </w:r>
          </w:p>
          <w:p w14:paraId="24183F72" w14:textId="77777777" w:rsidR="00000000" w:rsidRDefault="00A130C4">
            <w:r>
              <w:t>1. Подготовительная часть (составление сметы, заключение договора, изготовление фотокопий и другие подготовительные работы для полевых работ) в нормы времени не входят.</w:t>
            </w:r>
          </w:p>
          <w:p w14:paraId="5146D0E7" w14:textId="77777777" w:rsidR="00000000" w:rsidRDefault="00A130C4">
            <w:r>
              <w:t>2. Нормы продолжительности инженерно-геодезических изысканий увеличиваются:</w:t>
            </w:r>
          </w:p>
          <w:p w14:paraId="24C91B9D" w14:textId="77777777" w:rsidR="00000000" w:rsidRDefault="00A130C4">
            <w:r>
              <w:t>- при производстве полевых работ в неблагоприятный период на 10%;</w:t>
            </w:r>
          </w:p>
          <w:p w14:paraId="52352CE0" w14:textId="77777777" w:rsidR="00000000" w:rsidRDefault="00A130C4">
            <w:r>
              <w:t>- при производстве полевых работ на режимных территориях на 10%;</w:t>
            </w:r>
          </w:p>
          <w:p w14:paraId="5D077B38" w14:textId="77777777" w:rsidR="00000000" w:rsidRDefault="00A130C4">
            <w:r>
              <w:t>3. При выполнении инженерно-геодезических изысканий для составления плана М 1:500 на участках свыше 50 га нормативная продолж</w:t>
            </w:r>
            <w:r>
              <w:t>ительность изыскательских работ рассчитывается индивидуально.</w:t>
            </w:r>
          </w:p>
          <w:p w14:paraId="030EF820" w14:textId="77777777" w:rsidR="00000000" w:rsidRDefault="00A130C4">
            <w:r>
              <w:t>4. При выполнении инженерно-геодезических изысканий для составления плана М 1:200 нормативная продолжительность увеличивается в 2 раза.</w:t>
            </w:r>
          </w:p>
          <w:p w14:paraId="7051A2DD" w14:textId="77777777" w:rsidR="00000000" w:rsidRDefault="00A130C4">
            <w:r>
              <w:t>5. При выполнении инженерно-геодезических изысканий для со</w:t>
            </w:r>
            <w:r>
              <w:t>ставления плана М V.2000 нормативная камеральных работ увеличивается до 1,4 раза.</w:t>
            </w:r>
          </w:p>
          <w:p w14:paraId="06E1DDD2" w14:textId="77777777" w:rsidR="00000000" w:rsidRDefault="00A130C4">
            <w:r>
              <w:t>6. Нормы продолжительности инженерно-геодезических изысканий увеличиваются:</w:t>
            </w:r>
          </w:p>
          <w:p w14:paraId="22076A21" w14:textId="77777777" w:rsidR="00000000" w:rsidRDefault="00A130C4">
            <w:r>
              <w:t>- при производстве работ в горных условиях на 20%;</w:t>
            </w:r>
          </w:p>
          <w:p w14:paraId="117F273E" w14:textId="77777777" w:rsidR="00000000" w:rsidRDefault="00A130C4">
            <w:r>
              <w:t>- при производстве работ в условиях городской з</w:t>
            </w:r>
            <w:r>
              <w:t>астройки на 25%.</w:t>
            </w:r>
          </w:p>
        </w:tc>
      </w:tr>
    </w:tbl>
    <w:p w14:paraId="6CC326A2" w14:textId="77777777" w:rsidR="00000000" w:rsidRDefault="00A130C4">
      <w:r>
        <w:rPr>
          <w:b/>
          <w:bCs/>
        </w:rPr>
        <w:t> </w:t>
      </w:r>
    </w:p>
    <w:p w14:paraId="15AE0852" w14:textId="77777777" w:rsidR="00000000" w:rsidRDefault="00A130C4">
      <w:pPr>
        <w:jc w:val="center"/>
      </w:pPr>
      <w:r>
        <w:rPr>
          <w:rStyle w:val="s1"/>
        </w:rPr>
        <w:t>Таблица 2 - Нормативная продолжительность инженерно-геологических изысканий</w:t>
      </w:r>
    </w:p>
    <w:p w14:paraId="5081E1D1" w14:textId="77777777" w:rsidR="00000000" w:rsidRDefault="00A130C4">
      <w:r>
        <w:t> </w:t>
      </w:r>
    </w:p>
    <w:tbl>
      <w:tblPr>
        <w:tblW w:w="495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5463"/>
        <w:gridCol w:w="3471"/>
      </w:tblGrid>
      <w:tr w:rsidR="00000000" w14:paraId="1738243F" w14:textId="77777777">
        <w:trPr>
          <w:trHeight w:val="20"/>
        </w:trPr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C0F953" w14:textId="77777777" w:rsidR="00000000" w:rsidRDefault="00A130C4">
            <w:pPr>
              <w:jc w:val="center"/>
            </w:pPr>
            <w:r>
              <w:t>№</w:t>
            </w:r>
          </w:p>
        </w:tc>
        <w:tc>
          <w:tcPr>
            <w:tcW w:w="2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9BC4C" w14:textId="77777777" w:rsidR="00000000" w:rsidRDefault="00A130C4">
            <w:pPr>
              <w:jc w:val="center"/>
            </w:pPr>
            <w:r>
              <w:t>Объем работ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296C99" w14:textId="77777777" w:rsidR="00000000" w:rsidRDefault="00A130C4">
            <w:pPr>
              <w:jc w:val="center"/>
            </w:pPr>
            <w:r>
              <w:t>Нормативная продолжительность Тнп, раб.</w:t>
            </w:r>
          </w:p>
        </w:tc>
      </w:tr>
      <w:tr w:rsidR="00000000" w14:paraId="2DA437BE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D33643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59D14" w14:textId="77777777" w:rsidR="00000000" w:rsidRDefault="00A130C4">
            <w:pPr>
              <w:jc w:val="center"/>
            </w:pPr>
            <w:r>
              <w:t>Вибробурение и экология, глубина скважины 10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F7E1F4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271963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FB2F4C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521DB9" w14:textId="77777777" w:rsidR="00000000" w:rsidRDefault="00A130C4">
            <w:pPr>
              <w:jc w:val="center"/>
            </w:pPr>
            <w:r>
              <w:t>1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B1501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69192AE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9B8C9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CB4C6" w14:textId="77777777" w:rsidR="00000000" w:rsidRDefault="00A130C4">
            <w:pPr>
              <w:jc w:val="center"/>
            </w:pPr>
            <w:r>
              <w:t>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FF3CF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714111E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8FF6E7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FFAF9D" w14:textId="77777777" w:rsidR="00000000" w:rsidRDefault="00A130C4">
            <w:pPr>
              <w:jc w:val="center"/>
            </w:pPr>
            <w:r>
              <w:t>3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126FA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64A550F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59610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ED1327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049A6E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0F3A5B4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1F057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09C5E" w14:textId="77777777" w:rsidR="00000000" w:rsidRDefault="00A130C4">
            <w:pPr>
              <w:jc w:val="center"/>
            </w:pPr>
            <w:r>
              <w:t>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1B6D3C" w14:textId="77777777" w:rsidR="00000000" w:rsidRDefault="00A130C4">
            <w:pPr>
              <w:jc w:val="center"/>
            </w:pPr>
            <w:r>
              <w:t>13</w:t>
            </w:r>
          </w:p>
        </w:tc>
      </w:tr>
      <w:tr w:rsidR="00000000" w14:paraId="53B042D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CCCCABF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AE94F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5796E" w14:textId="77777777" w:rsidR="00000000" w:rsidRDefault="00A130C4">
            <w:pPr>
              <w:jc w:val="center"/>
            </w:pPr>
            <w:r>
              <w:t>15</w:t>
            </w:r>
          </w:p>
        </w:tc>
      </w:tr>
      <w:tr w:rsidR="00000000" w14:paraId="1AE0ADF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01B9DB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43C86B" w14:textId="77777777" w:rsidR="00000000" w:rsidRDefault="00A130C4">
            <w:pPr>
              <w:jc w:val="center"/>
            </w:pPr>
            <w:r>
              <w:t>7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6CA41D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0CD4A0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7E0CB5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BA55E4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DF960" w14:textId="77777777" w:rsidR="00000000" w:rsidRDefault="00A130C4">
            <w:pPr>
              <w:jc w:val="center"/>
            </w:pPr>
            <w:r>
              <w:t>19</w:t>
            </w:r>
          </w:p>
        </w:tc>
      </w:tr>
      <w:tr w:rsidR="00000000" w14:paraId="0DDBE4B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28E86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7B545" w14:textId="77777777" w:rsidR="00000000" w:rsidRDefault="00A130C4">
            <w:pPr>
              <w:jc w:val="center"/>
            </w:pPr>
            <w:r>
              <w:t>9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1DE59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655D123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E1CE9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E7036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391CB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65000B1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903FA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E73061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37C7FD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0E86605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B5D3C2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99CFB" w14:textId="77777777" w:rsidR="00000000" w:rsidRDefault="00A130C4">
            <w:pPr>
              <w:jc w:val="center"/>
            </w:pPr>
            <w:r>
              <w:t>18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82B6A" w14:textId="77777777" w:rsidR="00000000" w:rsidRDefault="00A130C4">
            <w:pPr>
              <w:jc w:val="center"/>
            </w:pPr>
            <w:r>
              <w:t>22</w:t>
            </w:r>
          </w:p>
        </w:tc>
      </w:tr>
      <w:tr w:rsidR="00000000" w14:paraId="367E0F15" w14:textId="77777777">
        <w:trPr>
          <w:trHeight w:val="20"/>
        </w:trPr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BCE5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7B16E" w14:textId="77777777" w:rsidR="00000000" w:rsidRDefault="00A130C4">
            <w:pPr>
              <w:jc w:val="center"/>
            </w:pPr>
            <w:r>
              <w:t>Вибробурение и экология, глубина скважины 15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E89EC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6DE73DA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56522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D58E49" w14:textId="77777777" w:rsidR="00000000" w:rsidRDefault="00A130C4">
            <w:pPr>
              <w:jc w:val="center"/>
            </w:pPr>
            <w:r>
              <w:t>1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C0648F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1E1F5D0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0F4AF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C88C0" w14:textId="77777777" w:rsidR="00000000" w:rsidRDefault="00A130C4">
            <w:pPr>
              <w:jc w:val="center"/>
            </w:pPr>
            <w:r>
              <w:t>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D71A78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5339E3C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019D4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B9669" w14:textId="77777777" w:rsidR="00000000" w:rsidRDefault="00A130C4">
            <w:pPr>
              <w:jc w:val="center"/>
            </w:pPr>
            <w:r>
              <w:t>3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35FD0F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3E2B4BA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4B73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54A179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394AB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4E49D32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2E06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668303" w14:textId="77777777" w:rsidR="00000000" w:rsidRDefault="00A130C4">
            <w:pPr>
              <w:jc w:val="center"/>
            </w:pPr>
            <w:r>
              <w:t>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BCF683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4913740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5AD8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4DBB6E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1C19B7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2B47089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5638E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D10CDF" w14:textId="77777777" w:rsidR="00000000" w:rsidRDefault="00A130C4">
            <w:pPr>
              <w:jc w:val="center"/>
            </w:pPr>
            <w:r>
              <w:t>7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E78786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2313A07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20FAFE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49CB54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9FBF5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0363567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FF2954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E15547" w14:textId="77777777" w:rsidR="00000000" w:rsidRDefault="00A130C4">
            <w:pPr>
              <w:jc w:val="center"/>
            </w:pPr>
            <w:r>
              <w:t>9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175DC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21608E0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F7AE2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E1C39E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A8B57" w14:textId="77777777" w:rsidR="00000000" w:rsidRDefault="00A130C4">
            <w:pPr>
              <w:jc w:val="center"/>
            </w:pPr>
            <w:r>
              <w:t>27</w:t>
            </w:r>
          </w:p>
        </w:tc>
      </w:tr>
      <w:tr w:rsidR="00000000" w14:paraId="73D67CB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675E5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559E9F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B2F7BA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62E3634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BC377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066241" w14:textId="77777777" w:rsidR="00000000" w:rsidRDefault="00A130C4">
            <w:pPr>
              <w:jc w:val="center"/>
            </w:pPr>
            <w:r>
              <w:t>18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43007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784C465F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4291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9BEE2" w14:textId="77777777" w:rsidR="00000000" w:rsidRDefault="00A130C4">
            <w:pPr>
              <w:jc w:val="center"/>
            </w:pPr>
            <w:r>
              <w:t>Вибробурение и экология, глубина скважины 20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6CC84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DB9443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4B10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7755C" w14:textId="77777777" w:rsidR="00000000" w:rsidRDefault="00A130C4">
            <w:pPr>
              <w:jc w:val="center"/>
            </w:pPr>
            <w:r>
              <w:t>1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DE503E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19816DE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C0A1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CE3A8" w14:textId="77777777" w:rsidR="00000000" w:rsidRDefault="00A130C4">
            <w:pPr>
              <w:jc w:val="center"/>
            </w:pPr>
            <w:r>
              <w:t>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69E3D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6D21FF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1949B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EAA71" w14:textId="77777777" w:rsidR="00000000" w:rsidRDefault="00A130C4">
            <w:pPr>
              <w:jc w:val="center"/>
            </w:pPr>
            <w:r>
              <w:t>3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2D8A5E" w14:textId="77777777" w:rsidR="00000000" w:rsidRDefault="00A130C4">
            <w:pPr>
              <w:jc w:val="center"/>
            </w:pPr>
            <w:r>
              <w:t>15</w:t>
            </w:r>
          </w:p>
        </w:tc>
      </w:tr>
      <w:tr w:rsidR="00000000" w14:paraId="553DF98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5008A8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68E0C9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44B00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0FC56EF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A37D6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CE263" w14:textId="77777777" w:rsidR="00000000" w:rsidRDefault="00A130C4">
            <w:pPr>
              <w:jc w:val="center"/>
            </w:pPr>
            <w:r>
              <w:t>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65BB0B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531D942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F9928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E364AE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A362F" w14:textId="77777777" w:rsidR="00000000" w:rsidRDefault="00A130C4">
            <w:pPr>
              <w:jc w:val="center"/>
            </w:pPr>
            <w:r>
              <w:t>25</w:t>
            </w:r>
          </w:p>
        </w:tc>
      </w:tr>
      <w:tr w:rsidR="00000000" w14:paraId="11D9D49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93EF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803B74" w14:textId="77777777" w:rsidR="00000000" w:rsidRDefault="00A130C4">
            <w:pPr>
              <w:jc w:val="center"/>
            </w:pPr>
            <w:r>
              <w:t>7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75A8CE" w14:textId="77777777" w:rsidR="00000000" w:rsidRDefault="00A130C4">
            <w:pPr>
              <w:jc w:val="center"/>
            </w:pPr>
            <w:r>
              <w:t>26</w:t>
            </w:r>
          </w:p>
        </w:tc>
      </w:tr>
      <w:tr w:rsidR="00000000" w14:paraId="56E2DEF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E1C1E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9949F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D77CFE" w14:textId="77777777" w:rsidR="00000000" w:rsidRDefault="00A130C4">
            <w:pPr>
              <w:jc w:val="center"/>
            </w:pPr>
            <w:r>
              <w:t>27</w:t>
            </w:r>
          </w:p>
        </w:tc>
      </w:tr>
      <w:tr w:rsidR="00000000" w14:paraId="6AA0F25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90502B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60626E" w14:textId="77777777" w:rsidR="00000000" w:rsidRDefault="00A130C4">
            <w:pPr>
              <w:jc w:val="center"/>
            </w:pPr>
            <w:r>
              <w:t>9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CE384" w14:textId="77777777" w:rsidR="00000000" w:rsidRDefault="00A130C4">
            <w:pPr>
              <w:jc w:val="center"/>
            </w:pPr>
            <w:r>
              <w:t>28</w:t>
            </w:r>
          </w:p>
        </w:tc>
      </w:tr>
      <w:tr w:rsidR="00000000" w14:paraId="3D63A53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E57C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F9B159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5978C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5251FD2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5C9CE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BBEB9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30A5B5" w14:textId="77777777" w:rsidR="00000000" w:rsidRDefault="00A130C4">
            <w:pPr>
              <w:jc w:val="center"/>
            </w:pPr>
            <w:r>
              <w:t>30</w:t>
            </w:r>
          </w:p>
        </w:tc>
      </w:tr>
      <w:tr w:rsidR="00000000" w14:paraId="1568A04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A7AD2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F68B1A" w14:textId="77777777" w:rsidR="00000000" w:rsidRDefault="00A130C4">
            <w:pPr>
              <w:jc w:val="center"/>
            </w:pPr>
            <w:r>
              <w:t>18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342DB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62562BE1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A948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809766" w14:textId="77777777" w:rsidR="00000000" w:rsidRDefault="00A130C4">
            <w:pPr>
              <w:jc w:val="center"/>
            </w:pPr>
            <w:r>
              <w:t>Вибробурение и экология, глубина скважины 25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3CD8CE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ACDBE5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DE424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A0D0EA" w14:textId="77777777" w:rsidR="00000000" w:rsidRDefault="00A130C4">
            <w:pPr>
              <w:jc w:val="center"/>
            </w:pPr>
            <w:r>
              <w:t>1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7B9345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239B3F7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0C0E9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994BF0" w14:textId="77777777" w:rsidR="00000000" w:rsidRDefault="00A130C4">
            <w:pPr>
              <w:jc w:val="center"/>
            </w:pPr>
            <w:r>
              <w:t>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032B26" w14:textId="77777777" w:rsidR="00000000" w:rsidRDefault="00A130C4">
            <w:pPr>
              <w:jc w:val="center"/>
            </w:pPr>
            <w:r>
              <w:t>13</w:t>
            </w:r>
          </w:p>
        </w:tc>
      </w:tr>
      <w:tr w:rsidR="00000000" w14:paraId="71F462F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5DEE9A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6D708" w14:textId="77777777" w:rsidR="00000000" w:rsidRDefault="00A130C4">
            <w:pPr>
              <w:jc w:val="center"/>
            </w:pPr>
            <w:r>
              <w:t>3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641131" w14:textId="77777777" w:rsidR="00000000" w:rsidRDefault="00A130C4">
            <w:pPr>
              <w:jc w:val="center"/>
            </w:pPr>
            <w:r>
              <w:t>19</w:t>
            </w:r>
          </w:p>
        </w:tc>
      </w:tr>
      <w:tr w:rsidR="00000000" w14:paraId="01DA59F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8643C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1ED4D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596090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1417322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BB2B68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7D0F3A" w14:textId="77777777" w:rsidR="00000000" w:rsidRDefault="00A130C4">
            <w:pPr>
              <w:jc w:val="center"/>
            </w:pPr>
            <w:r>
              <w:t>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BDD167" w14:textId="77777777" w:rsidR="00000000" w:rsidRDefault="00A130C4">
            <w:pPr>
              <w:jc w:val="center"/>
            </w:pPr>
            <w:r>
              <w:t>23</w:t>
            </w:r>
          </w:p>
        </w:tc>
      </w:tr>
      <w:tr w:rsidR="00000000" w14:paraId="0ACDE34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EB3AC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A20B5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059FBC" w14:textId="77777777" w:rsidR="00000000" w:rsidRDefault="00A130C4">
            <w:pPr>
              <w:jc w:val="center"/>
            </w:pPr>
            <w:r>
              <w:t>26</w:t>
            </w:r>
          </w:p>
        </w:tc>
      </w:tr>
      <w:tr w:rsidR="00000000" w14:paraId="4568350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95484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01AC32" w14:textId="77777777" w:rsidR="00000000" w:rsidRDefault="00A130C4">
            <w:pPr>
              <w:jc w:val="center"/>
            </w:pPr>
            <w:r>
              <w:t>7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37D80D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3BFC12E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C814C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D11292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23871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216992D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6D14AF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BF5A57" w14:textId="77777777" w:rsidR="00000000" w:rsidRDefault="00A130C4">
            <w:pPr>
              <w:jc w:val="center"/>
            </w:pPr>
            <w:r>
              <w:t>9 скв.</w:t>
            </w:r>
          </w:p>
        </w:tc>
        <w:tc>
          <w:tcPr>
            <w:tcW w:w="18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F96A22" w14:textId="77777777" w:rsidR="00000000" w:rsidRDefault="00A130C4">
            <w:pPr>
              <w:jc w:val="center"/>
            </w:pPr>
            <w:r>
              <w:t>30</w:t>
            </w:r>
          </w:p>
        </w:tc>
      </w:tr>
      <w:tr w:rsidR="00000000" w14:paraId="22C3F7A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32F89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721A1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51EB7D" w14:textId="77777777" w:rsidR="00000000" w:rsidRDefault="00A130C4">
            <w:pPr>
              <w:jc w:val="center"/>
            </w:pPr>
            <w:r>
              <w:t>39</w:t>
            </w:r>
          </w:p>
        </w:tc>
      </w:tr>
      <w:tr w:rsidR="00000000" w14:paraId="2BDA528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FF671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233035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FD19F9" w14:textId="77777777" w:rsidR="00000000" w:rsidRDefault="00A130C4">
            <w:pPr>
              <w:jc w:val="center"/>
            </w:pPr>
            <w:r>
              <w:t>44</w:t>
            </w:r>
          </w:p>
        </w:tc>
      </w:tr>
      <w:tr w:rsidR="00000000" w14:paraId="13F78552" w14:textId="77777777">
        <w:trPr>
          <w:trHeight w:val="20"/>
        </w:trPr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DD70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2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FA972" w14:textId="77777777" w:rsidR="00000000" w:rsidRDefault="00A130C4">
            <w:pPr>
              <w:jc w:val="center"/>
            </w:pPr>
            <w:r>
              <w:t>Вибробурение и экология, испытания грунтов статзондированием в режиме «Стабилизация», глубина скважины 15 пог. м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45C59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32FEB1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25D1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7A7EC5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5E1A9F" w14:textId="77777777" w:rsidR="00000000" w:rsidRDefault="00A130C4">
            <w:pPr>
              <w:jc w:val="center"/>
            </w:pPr>
            <w:r>
              <w:t>19</w:t>
            </w:r>
          </w:p>
        </w:tc>
      </w:tr>
      <w:tr w:rsidR="00000000" w14:paraId="012753C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A2346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08196E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C48B79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57D9203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51929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631204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B6D368" w14:textId="77777777" w:rsidR="00000000" w:rsidRDefault="00A130C4">
            <w:pPr>
              <w:jc w:val="center"/>
            </w:pPr>
            <w:r>
              <w:t>25</w:t>
            </w:r>
          </w:p>
        </w:tc>
      </w:tr>
      <w:tr w:rsidR="00000000" w14:paraId="0C756EB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592E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D0A4B8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4BFEA8" w14:textId="77777777" w:rsidR="00000000" w:rsidRDefault="00A130C4">
            <w:pPr>
              <w:jc w:val="center"/>
            </w:pPr>
            <w:r>
              <w:t>33</w:t>
            </w:r>
          </w:p>
        </w:tc>
      </w:tr>
      <w:tr w:rsidR="00000000" w14:paraId="25620C8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61E3B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62818C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108F9B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7B39014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8052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AFFD7" w14:textId="77777777" w:rsidR="00000000" w:rsidRDefault="00A130C4">
            <w:pPr>
              <w:jc w:val="center"/>
            </w:pPr>
            <w:r>
              <w:t>18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59DF1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739CC88B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F34C7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8A63B" w14:textId="77777777" w:rsidR="00000000" w:rsidRDefault="00A130C4">
            <w:pPr>
              <w:jc w:val="center"/>
            </w:pPr>
            <w:r>
              <w:t>Вибробурение и экология, испытания грунтов статзондированием в режиме «Стабилизация», глубина скважины 20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9DDFBA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013634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684F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E6E28D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DFC43" w14:textId="77777777" w:rsidR="00000000" w:rsidRDefault="00A130C4">
            <w:pPr>
              <w:jc w:val="center"/>
            </w:pPr>
            <w:r>
              <w:t>23</w:t>
            </w:r>
          </w:p>
        </w:tc>
      </w:tr>
      <w:tr w:rsidR="00000000" w14:paraId="4B04B2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D4FCA1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EC71CD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D6799F" w14:textId="77777777" w:rsidR="00000000" w:rsidRDefault="00A130C4">
            <w:pPr>
              <w:jc w:val="center"/>
            </w:pPr>
            <w:r>
              <w:t>30</w:t>
            </w:r>
          </w:p>
        </w:tc>
      </w:tr>
      <w:tr w:rsidR="00000000" w14:paraId="67CB0C5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BA3C3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D6220C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4CE4B" w14:textId="77777777" w:rsidR="00000000" w:rsidRDefault="00A130C4">
            <w:pPr>
              <w:jc w:val="center"/>
            </w:pPr>
            <w:r>
              <w:t>33</w:t>
            </w:r>
          </w:p>
        </w:tc>
      </w:tr>
      <w:tr w:rsidR="00000000" w14:paraId="0C28484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A4E0BB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E6D8E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CDB1BC" w14:textId="77777777" w:rsidR="00000000" w:rsidRDefault="00A130C4">
            <w:pPr>
              <w:jc w:val="center"/>
            </w:pPr>
            <w:r>
              <w:t>42</w:t>
            </w:r>
          </w:p>
        </w:tc>
      </w:tr>
      <w:tr w:rsidR="00000000" w14:paraId="43795527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96A25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19B035" w14:textId="77777777" w:rsidR="00000000" w:rsidRDefault="00A130C4">
            <w:pPr>
              <w:jc w:val="center"/>
            </w:pPr>
            <w:r>
              <w:t>Вибробурение и экология, испытания грунтов статзондированием в режиме «Стабилизация» испытания грунтов штампами пл. 600 см глубина скважины 15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89C5E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9BAF39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C4A225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D2B47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2015B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4764ED7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201205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6010B3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6D766D" w14:textId="77777777" w:rsidR="00000000" w:rsidRDefault="00A130C4">
            <w:pPr>
              <w:jc w:val="center"/>
            </w:pPr>
            <w:r>
              <w:t>30</w:t>
            </w:r>
          </w:p>
        </w:tc>
      </w:tr>
      <w:tr w:rsidR="00000000" w14:paraId="69F51C9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5EA96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352A80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AC3836" w14:textId="77777777" w:rsidR="00000000" w:rsidRDefault="00A130C4">
            <w:pPr>
              <w:jc w:val="center"/>
            </w:pPr>
            <w:r>
              <w:t>31</w:t>
            </w:r>
          </w:p>
        </w:tc>
      </w:tr>
      <w:tr w:rsidR="00000000" w14:paraId="1903955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60CA4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2FE1B2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F235B7" w14:textId="77777777" w:rsidR="00000000" w:rsidRDefault="00A130C4">
            <w:pPr>
              <w:jc w:val="center"/>
            </w:pPr>
            <w:r>
              <w:t>39</w:t>
            </w:r>
          </w:p>
        </w:tc>
      </w:tr>
      <w:tr w:rsidR="00000000" w14:paraId="126518A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4AE47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EAFD0" w14:textId="77777777" w:rsidR="00000000" w:rsidRDefault="00A130C4">
            <w:pPr>
              <w:jc w:val="center"/>
            </w:pPr>
            <w:r>
              <w:t>15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4B861E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68CDEB3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F536C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03C24" w14:textId="77777777" w:rsidR="00000000" w:rsidRDefault="00A130C4">
            <w:pPr>
              <w:jc w:val="center"/>
            </w:pPr>
            <w:r>
              <w:t>18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6FE5C1" w14:textId="77777777" w:rsidR="00000000" w:rsidRDefault="00A130C4">
            <w:pPr>
              <w:jc w:val="center"/>
            </w:pPr>
            <w:r>
              <w:t>47</w:t>
            </w:r>
          </w:p>
        </w:tc>
      </w:tr>
      <w:tr w:rsidR="00000000" w14:paraId="36B302F8" w14:textId="77777777">
        <w:trPr>
          <w:trHeight w:val="20"/>
        </w:trPr>
        <w:tc>
          <w:tcPr>
            <w:tcW w:w="16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4749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AA59F" w14:textId="77777777" w:rsidR="00000000" w:rsidRDefault="00A130C4">
            <w:pPr>
              <w:jc w:val="center"/>
            </w:pPr>
            <w:r>
              <w:t>Вибробурение и экология, испытания грунтов статзондированием в режиме «Стабилизация» испытания грунтов штампами пл. 600 см глубина скважины 20 пог. м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07E8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5CC059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85BC96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08DD4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6DAE7F" w14:textId="77777777" w:rsidR="00000000" w:rsidRDefault="00A130C4">
            <w:pPr>
              <w:jc w:val="center"/>
            </w:pPr>
            <w:r>
              <w:t>31</w:t>
            </w:r>
          </w:p>
        </w:tc>
      </w:tr>
      <w:tr w:rsidR="00000000" w14:paraId="582C019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006EAE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A2D719" w14:textId="77777777" w:rsidR="00000000" w:rsidRDefault="00A130C4">
            <w:pPr>
              <w:jc w:val="center"/>
            </w:pPr>
            <w:r>
              <w:t>6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2BFFC" w14:textId="77777777" w:rsidR="00000000" w:rsidRDefault="00A130C4">
            <w:pPr>
              <w:jc w:val="center"/>
            </w:pPr>
            <w:r>
              <w:t>38</w:t>
            </w:r>
          </w:p>
        </w:tc>
      </w:tr>
      <w:tr w:rsidR="00000000" w14:paraId="4055EA6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45A592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ED8FDB" w14:textId="77777777" w:rsidR="00000000" w:rsidRDefault="00A130C4">
            <w:pPr>
              <w:jc w:val="center"/>
            </w:pPr>
            <w:r>
              <w:t>8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B498C8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2743E77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0F3329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2A8462" w14:textId="77777777" w:rsidR="00000000" w:rsidRDefault="00A130C4">
            <w:pPr>
              <w:jc w:val="center"/>
            </w:pPr>
            <w:r>
              <w:t>12 скв.</w:t>
            </w:r>
          </w:p>
        </w:tc>
        <w:tc>
          <w:tcPr>
            <w:tcW w:w="18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5914B" w14:textId="77777777" w:rsidR="00000000" w:rsidRDefault="00A130C4">
            <w:pPr>
              <w:jc w:val="center"/>
            </w:pPr>
            <w:r>
              <w:t>51</w:t>
            </w:r>
          </w:p>
        </w:tc>
      </w:tr>
      <w:tr w:rsidR="00000000" w14:paraId="48DC34B2" w14:textId="77777777">
        <w:trPr>
          <w:trHeight w:val="20"/>
        </w:trPr>
        <w:tc>
          <w:tcPr>
            <w:tcW w:w="1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13149F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2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0AFC8A" w14:textId="77777777" w:rsidR="00000000" w:rsidRDefault="00A130C4">
            <w:pPr>
              <w:jc w:val="center"/>
            </w:pPr>
            <w:r>
              <w:t>Колонковое бурение и экология, глубина скважины 40 пог. м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71FCF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66F99B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E6B1A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BFA780" w14:textId="77777777" w:rsidR="00000000" w:rsidRDefault="00A130C4">
            <w:pPr>
              <w:jc w:val="center"/>
            </w:pPr>
            <w:r>
              <w:t>1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9B848" w14:textId="77777777" w:rsidR="00000000" w:rsidRDefault="00A130C4">
            <w:pPr>
              <w:jc w:val="center"/>
            </w:pPr>
            <w:r>
              <w:t>23</w:t>
            </w:r>
          </w:p>
        </w:tc>
      </w:tr>
      <w:tr w:rsidR="00000000" w14:paraId="3B0A206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69E3F8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5B61B0" w14:textId="77777777" w:rsidR="00000000" w:rsidRDefault="00A130C4">
            <w:pPr>
              <w:jc w:val="center"/>
            </w:pPr>
            <w:r>
              <w:t>2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BF4014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1F7E458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8C5F0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1E5178" w14:textId="77777777" w:rsidR="00000000" w:rsidRDefault="00A130C4">
            <w:pPr>
              <w:jc w:val="center"/>
            </w:pPr>
            <w:r>
              <w:t>3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834CC" w14:textId="77777777" w:rsidR="00000000" w:rsidRDefault="00A130C4">
            <w:pPr>
              <w:jc w:val="center"/>
            </w:pPr>
            <w:r>
              <w:t>46</w:t>
            </w:r>
          </w:p>
        </w:tc>
      </w:tr>
      <w:tr w:rsidR="00000000" w14:paraId="4F2968C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E60ED" w14:textId="77777777" w:rsidR="00000000" w:rsidRDefault="00A130C4">
            <w:pPr>
              <w:autoSpaceDE/>
              <w:autoSpaceDN/>
            </w:pPr>
          </w:p>
        </w:tc>
        <w:tc>
          <w:tcPr>
            <w:tcW w:w="2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93ADD" w14:textId="77777777" w:rsidR="00000000" w:rsidRDefault="00A130C4">
            <w:pPr>
              <w:jc w:val="center"/>
            </w:pPr>
            <w:r>
              <w:t>4 скв.</w:t>
            </w:r>
          </w:p>
        </w:tc>
        <w:tc>
          <w:tcPr>
            <w:tcW w:w="1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F4172A" w14:textId="77777777" w:rsidR="00000000" w:rsidRDefault="00A130C4">
            <w:pPr>
              <w:jc w:val="center"/>
            </w:pPr>
            <w:r>
              <w:t>59</w:t>
            </w:r>
          </w:p>
        </w:tc>
      </w:tr>
      <w:tr w:rsidR="00000000" w14:paraId="219CBE79" w14:textId="77777777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A618FA" w14:textId="77777777" w:rsidR="00000000" w:rsidRDefault="00A130C4">
            <w:r>
              <w:t>Примечания:</w:t>
            </w:r>
          </w:p>
          <w:p w14:paraId="3918F182" w14:textId="77777777" w:rsidR="00000000" w:rsidRDefault="00A130C4">
            <w:r>
              <w:t>1. Подготовительная часть (составление сметы, заключение договора, изготовление фотокопий и другие подготовительные работы для полевых работ) в нормы времени не входят.</w:t>
            </w:r>
          </w:p>
          <w:p w14:paraId="0CF5D509" w14:textId="77777777" w:rsidR="00000000" w:rsidRDefault="00A130C4">
            <w:r>
              <w:t>2. Нормы продолжительности инженерных изысканий увеличиваются: - при производстве полев</w:t>
            </w:r>
            <w:r>
              <w:t>ых работ в неблагоприятный период на 15%;</w:t>
            </w:r>
          </w:p>
          <w:p w14:paraId="4DFA655A" w14:textId="77777777" w:rsidR="00000000" w:rsidRDefault="00A130C4">
            <w:r>
              <w:t>- при производстве полевых работ на режимных территориях на 10%.</w:t>
            </w:r>
          </w:p>
          <w:p w14:paraId="1A0F188C" w14:textId="77777777" w:rsidR="00000000" w:rsidRDefault="00A130C4">
            <w:r>
              <w:t>3. При проведении инженерно-геологических изысканий на 2-х и более установках нормы продолжительности рассчитываются индивидуально.</w:t>
            </w:r>
          </w:p>
          <w:p w14:paraId="502D6715" w14:textId="77777777" w:rsidR="00000000" w:rsidRDefault="00A130C4">
            <w:r>
              <w:t>4. При производст</w:t>
            </w:r>
            <w:r>
              <w:t>ве инженерно-геологических изысканий указанными ниже методами к нормам продолжительности работ при вибробурении применяются коэффициенты:</w:t>
            </w:r>
          </w:p>
          <w:p w14:paraId="78D8819E" w14:textId="77777777" w:rsidR="00000000" w:rsidRDefault="00A130C4">
            <w:r>
              <w:t>-ударно-канатное бурение -1,3;</w:t>
            </w:r>
          </w:p>
          <w:p w14:paraId="24F1874E" w14:textId="77777777" w:rsidR="00000000" w:rsidRDefault="00A130C4">
            <w:r>
              <w:t>- шнековое бурение - 0,8;</w:t>
            </w:r>
          </w:p>
          <w:p w14:paraId="60E08D61" w14:textId="77777777" w:rsidR="00000000" w:rsidRDefault="00A130C4">
            <w:r>
              <w:t>- пневмобурение -1,0.</w:t>
            </w:r>
          </w:p>
        </w:tc>
      </w:tr>
    </w:tbl>
    <w:p w14:paraId="1543E194" w14:textId="77777777" w:rsidR="00000000" w:rsidRDefault="00A130C4">
      <w:r>
        <w:rPr>
          <w:b/>
          <w:bCs/>
        </w:rPr>
        <w:t> </w:t>
      </w:r>
    </w:p>
    <w:p w14:paraId="6831B864" w14:textId="77777777" w:rsidR="00000000" w:rsidRDefault="00A130C4">
      <w:pPr>
        <w:jc w:val="center"/>
      </w:pPr>
      <w:r>
        <w:rPr>
          <w:rStyle w:val="s1"/>
        </w:rPr>
        <w:t>Таблица 3 - Нормативная продолжит</w:t>
      </w:r>
      <w:r>
        <w:rPr>
          <w:rStyle w:val="s1"/>
        </w:rPr>
        <w:t>ельность обмерно-конструкторских работ</w:t>
      </w:r>
    </w:p>
    <w:p w14:paraId="567BB50F" w14:textId="77777777" w:rsidR="00000000" w:rsidRDefault="00A130C4">
      <w:r>
        <w:t> </w:t>
      </w:r>
    </w:p>
    <w:tbl>
      <w:tblPr>
        <w:tblW w:w="495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5207"/>
        <w:gridCol w:w="3544"/>
      </w:tblGrid>
      <w:tr w:rsidR="00000000" w14:paraId="430E32C0" w14:textId="77777777">
        <w:trPr>
          <w:trHeight w:val="20"/>
        </w:trPr>
        <w:tc>
          <w:tcPr>
            <w:tcW w:w="2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DDED65" w14:textId="77777777" w:rsidR="00000000" w:rsidRDefault="00A130C4">
            <w:pPr>
              <w:jc w:val="center"/>
            </w:pPr>
            <w:r>
              <w:t>№</w:t>
            </w:r>
          </w:p>
        </w:tc>
        <w:tc>
          <w:tcPr>
            <w:tcW w:w="2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E91993" w14:textId="77777777" w:rsidR="00000000" w:rsidRDefault="00A130C4">
            <w:pPr>
              <w:jc w:val="center"/>
            </w:pPr>
            <w:r>
              <w:t>Общая работа в натуральном измерении</w:t>
            </w:r>
          </w:p>
        </w:tc>
        <w:tc>
          <w:tcPr>
            <w:tcW w:w="1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70D18" w14:textId="77777777" w:rsidR="00000000" w:rsidRDefault="00A130C4">
            <w:pPr>
              <w:jc w:val="center"/>
            </w:pPr>
            <w:r>
              <w:t>Нормативная продолжительность, Т</w:t>
            </w:r>
            <w:r>
              <w:rPr>
                <w:vertAlign w:val="subscript"/>
              </w:rPr>
              <w:t>нп</w:t>
            </w:r>
            <w:r>
              <w:t xml:space="preserve"> раб. дни</w:t>
            </w:r>
          </w:p>
        </w:tc>
      </w:tr>
      <w:tr w:rsidR="00000000" w14:paraId="301D2ADE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BDD235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3608A8" w14:textId="77777777" w:rsidR="00000000" w:rsidRDefault="00A130C4">
            <w:r>
              <w:t>Здание объемом 1000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6E0D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741FDF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2636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AC8809" w14:textId="77777777" w:rsidR="00000000" w:rsidRDefault="00A130C4">
            <w:r>
              <w:t>до 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EBB9C2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7ACC02A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82F2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F54615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E4A79" w14:textId="77777777" w:rsidR="00000000" w:rsidRDefault="00A130C4">
            <w:pPr>
              <w:jc w:val="center"/>
            </w:pPr>
            <w:r>
              <w:t>19</w:t>
            </w:r>
          </w:p>
        </w:tc>
      </w:tr>
      <w:tr w:rsidR="00000000" w14:paraId="5534F9C1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8EED3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2FB033" w14:textId="77777777" w:rsidR="00000000" w:rsidRDefault="00A130C4">
            <w:r>
              <w:t>Здание объемом 3000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75E2F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C65B64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E424B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2227A3" w14:textId="77777777" w:rsidR="00000000" w:rsidRDefault="00A130C4">
            <w:r>
              <w:t>до 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783BC" w14:textId="77777777" w:rsidR="00000000" w:rsidRDefault="00A130C4">
            <w:pPr>
              <w:jc w:val="center"/>
            </w:pPr>
            <w:r>
              <w:t>17</w:t>
            </w:r>
          </w:p>
        </w:tc>
      </w:tr>
      <w:tr w:rsidR="00000000" w14:paraId="25C9A97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FEE02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A9F7E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5534D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69B0686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6CA57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D4778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EB9497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1DA5B48D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A31C4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195BC" w14:textId="77777777" w:rsidR="00000000" w:rsidRDefault="00A130C4">
            <w:r>
              <w:t>Здание объемом 5000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A0604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6D01F8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C4AA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9DDA9" w14:textId="77777777" w:rsidR="00000000" w:rsidRDefault="00A130C4">
            <w:r>
              <w:t>до 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D97E54" w14:textId="77777777" w:rsidR="00000000" w:rsidRDefault="00A130C4">
            <w:pPr>
              <w:jc w:val="center"/>
            </w:pPr>
            <w:r>
              <w:t>19</w:t>
            </w:r>
          </w:p>
        </w:tc>
      </w:tr>
      <w:tr w:rsidR="00000000" w14:paraId="6FB51E5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55A2D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7140BF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CDB567" w14:textId="77777777" w:rsidR="00000000" w:rsidRDefault="00A130C4">
            <w:pPr>
              <w:jc w:val="center"/>
            </w:pPr>
            <w:r>
              <w:t>22</w:t>
            </w:r>
          </w:p>
        </w:tc>
      </w:tr>
      <w:tr w:rsidR="00000000" w14:paraId="25766D9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9B511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40F57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4D3EFD" w14:textId="77777777" w:rsidR="00000000" w:rsidRDefault="00A130C4">
            <w:pPr>
              <w:jc w:val="center"/>
            </w:pPr>
            <w:r>
              <w:t>27</w:t>
            </w:r>
          </w:p>
        </w:tc>
      </w:tr>
      <w:tr w:rsidR="00000000" w14:paraId="45E4E6D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561E9B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E0EC5C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D86D45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302A89BE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78291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DE5B3" w14:textId="77777777" w:rsidR="00000000" w:rsidRDefault="00A130C4">
            <w:r>
              <w:t>Здание объемом 7000 м</w:t>
            </w:r>
            <w:r>
              <w:rPr>
                <w:vertAlign w:val="superscript"/>
              </w:rPr>
              <w:t xml:space="preserve">3 </w:t>
            </w:r>
            <w:r>
              <w:t>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F1C54B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E13AA3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2FA0A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6F3E6F" w14:textId="77777777" w:rsidR="00000000" w:rsidRDefault="00A130C4">
            <w:r>
              <w:t>до 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AD1E8" w14:textId="77777777" w:rsidR="00000000" w:rsidRDefault="00A130C4">
            <w:pPr>
              <w:jc w:val="center"/>
            </w:pPr>
            <w:r>
              <w:t>25</w:t>
            </w:r>
          </w:p>
        </w:tc>
      </w:tr>
      <w:tr w:rsidR="00000000" w14:paraId="4BF81E8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5E06B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F1395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0F0323" w14:textId="77777777" w:rsidR="00000000" w:rsidRDefault="00A130C4">
            <w:pPr>
              <w:jc w:val="center"/>
            </w:pPr>
            <w:r>
              <w:t>27</w:t>
            </w:r>
          </w:p>
        </w:tc>
      </w:tr>
      <w:tr w:rsidR="00000000" w14:paraId="29364AD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8A99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4FD430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8BFB59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3D3EB8B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2EFB5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12AA0C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29083" w14:textId="77777777" w:rsidR="00000000" w:rsidRDefault="00A130C4">
            <w:pPr>
              <w:jc w:val="center"/>
            </w:pPr>
            <w:r>
              <w:t>31</w:t>
            </w:r>
          </w:p>
        </w:tc>
      </w:tr>
      <w:tr w:rsidR="00000000" w14:paraId="601F53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06CF7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A11394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8D20F" w14:textId="77777777" w:rsidR="00000000" w:rsidRDefault="00A130C4">
            <w:pPr>
              <w:jc w:val="center"/>
            </w:pPr>
            <w:r>
              <w:t>34</w:t>
            </w:r>
          </w:p>
        </w:tc>
      </w:tr>
      <w:tr w:rsidR="00000000" w14:paraId="2EB31B26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C9BB3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09F5F" w14:textId="77777777" w:rsidR="00000000" w:rsidRDefault="00A130C4">
            <w:r>
              <w:t>Здание объемом 9000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8EF0A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AA08D3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54A8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A9396B" w14:textId="77777777" w:rsidR="00000000" w:rsidRDefault="00A130C4">
            <w:r>
              <w:t>до 4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C9AEF" w14:textId="77777777" w:rsidR="00000000" w:rsidRDefault="00A130C4">
            <w:pPr>
              <w:jc w:val="center"/>
            </w:pPr>
            <w:r>
              <w:t>28</w:t>
            </w:r>
          </w:p>
        </w:tc>
      </w:tr>
      <w:tr w:rsidR="00000000" w14:paraId="61522D5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56D211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C5DAE0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6A913A" w14:textId="77777777" w:rsidR="00000000" w:rsidRDefault="00A130C4">
            <w:pPr>
              <w:jc w:val="center"/>
            </w:pPr>
            <w:r>
              <w:t>29</w:t>
            </w:r>
          </w:p>
        </w:tc>
      </w:tr>
      <w:tr w:rsidR="00000000" w14:paraId="4BFC13F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2698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B8253B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792E90" w14:textId="77777777" w:rsidR="00000000" w:rsidRDefault="00A130C4">
            <w:pPr>
              <w:jc w:val="center"/>
            </w:pPr>
            <w:r>
              <w:t>32</w:t>
            </w:r>
          </w:p>
        </w:tc>
      </w:tr>
      <w:tr w:rsidR="00000000" w14:paraId="4463CBD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6D9C7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2D621C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19BC91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324B849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F9D52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931EB0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D4637" w14:textId="77777777" w:rsidR="00000000" w:rsidRDefault="00A130C4">
            <w:pPr>
              <w:jc w:val="center"/>
            </w:pPr>
            <w:r>
              <w:t>39</w:t>
            </w:r>
          </w:p>
        </w:tc>
      </w:tr>
      <w:tr w:rsidR="00000000" w14:paraId="7C0697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2B9D0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340A82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83E575" w14:textId="77777777" w:rsidR="00000000" w:rsidRDefault="00A130C4">
            <w:pPr>
              <w:jc w:val="center"/>
            </w:pPr>
            <w:r>
              <w:t>43</w:t>
            </w:r>
          </w:p>
        </w:tc>
      </w:tr>
      <w:tr w:rsidR="00000000" w14:paraId="13339484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4E1E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BBB76F" w14:textId="77777777" w:rsidR="00000000" w:rsidRDefault="00A130C4">
            <w:r>
              <w:t>Здание объемом 11000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78E69B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51FDC9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5350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5FA29C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E1171" w14:textId="77777777" w:rsidR="00000000" w:rsidRDefault="00A130C4">
            <w:pPr>
              <w:jc w:val="center"/>
            </w:pPr>
            <w:r>
              <w:t>30</w:t>
            </w:r>
          </w:p>
        </w:tc>
      </w:tr>
      <w:tr w:rsidR="00000000" w14:paraId="39814EF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5D6936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9A21D9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114498" w14:textId="77777777" w:rsidR="00000000" w:rsidRDefault="00A130C4">
            <w:pPr>
              <w:jc w:val="center"/>
            </w:pPr>
            <w:r>
              <w:t>33</w:t>
            </w:r>
          </w:p>
        </w:tc>
      </w:tr>
      <w:tr w:rsidR="00000000" w14:paraId="149FA40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01C9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15E782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F3C78" w14:textId="77777777" w:rsidR="00000000" w:rsidRDefault="00A130C4">
            <w:pPr>
              <w:jc w:val="center"/>
            </w:pPr>
            <w:r>
              <w:t>36</w:t>
            </w:r>
          </w:p>
        </w:tc>
      </w:tr>
      <w:tr w:rsidR="00000000" w14:paraId="65F8353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58C7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ABA34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5611DE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7BEF5E2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F127D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15417F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E50D3" w14:textId="77777777" w:rsidR="00000000" w:rsidRDefault="00A130C4">
            <w:pPr>
              <w:jc w:val="center"/>
            </w:pPr>
            <w:r>
              <w:t>44</w:t>
            </w:r>
          </w:p>
        </w:tc>
      </w:tr>
      <w:tr w:rsidR="00000000" w14:paraId="1AD885F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C048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609A7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D335F" w14:textId="77777777" w:rsidR="00000000" w:rsidRDefault="00A130C4">
            <w:pPr>
              <w:jc w:val="center"/>
            </w:pPr>
            <w:r>
              <w:t>46</w:t>
            </w:r>
          </w:p>
        </w:tc>
      </w:tr>
      <w:tr w:rsidR="00000000" w14:paraId="66B85FEB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987FB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687CA7" w14:textId="77777777" w:rsidR="00000000" w:rsidRDefault="00A130C4">
            <w:r>
              <w:t>Здание объемом 13000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82DF2B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681DC0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4986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7A60C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9F327" w14:textId="77777777" w:rsidR="00000000" w:rsidRDefault="00A130C4">
            <w:pPr>
              <w:jc w:val="center"/>
            </w:pPr>
            <w:r>
              <w:t>33</w:t>
            </w:r>
          </w:p>
        </w:tc>
      </w:tr>
      <w:tr w:rsidR="00000000" w14:paraId="47C0934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22572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375C2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896A52" w14:textId="77777777" w:rsidR="00000000" w:rsidRDefault="00A130C4">
            <w:pPr>
              <w:jc w:val="center"/>
            </w:pPr>
            <w:r>
              <w:t>36</w:t>
            </w:r>
          </w:p>
        </w:tc>
      </w:tr>
      <w:tr w:rsidR="00000000" w14:paraId="7BF130B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EA2D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1A1E13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07E12" w14:textId="77777777" w:rsidR="00000000" w:rsidRDefault="00A130C4">
            <w:pPr>
              <w:jc w:val="center"/>
            </w:pPr>
            <w:r>
              <w:t>40</w:t>
            </w:r>
          </w:p>
        </w:tc>
      </w:tr>
      <w:tr w:rsidR="00000000" w14:paraId="4B4D23F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E77EFA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FF1F34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5CD465" w14:textId="77777777" w:rsidR="00000000" w:rsidRDefault="00A130C4">
            <w:pPr>
              <w:jc w:val="center"/>
            </w:pPr>
            <w:r>
              <w:t>44</w:t>
            </w:r>
          </w:p>
        </w:tc>
      </w:tr>
      <w:tr w:rsidR="00000000" w14:paraId="6996634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9D5E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4005F1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0AE2A" w14:textId="77777777" w:rsidR="00000000" w:rsidRDefault="00A130C4">
            <w:pPr>
              <w:jc w:val="center"/>
            </w:pPr>
            <w:r>
              <w:t>46</w:t>
            </w:r>
          </w:p>
        </w:tc>
      </w:tr>
      <w:tr w:rsidR="00000000" w14:paraId="6CD7705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AF1A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C59E96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61B132" w14:textId="77777777" w:rsidR="00000000" w:rsidRDefault="00A130C4">
            <w:pPr>
              <w:jc w:val="center"/>
            </w:pPr>
            <w:r>
              <w:t>47</w:t>
            </w:r>
          </w:p>
        </w:tc>
      </w:tr>
      <w:tr w:rsidR="00000000" w14:paraId="32FC6901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FD23F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590E99" w14:textId="77777777" w:rsidR="00000000" w:rsidRDefault="00A130C4">
            <w:r>
              <w:t>Здание объемом 15000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1DDF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881668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507FC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200001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CD559" w14:textId="77777777" w:rsidR="00000000" w:rsidRDefault="00A130C4">
            <w:pPr>
              <w:jc w:val="center"/>
            </w:pPr>
            <w:r>
              <w:t>35</w:t>
            </w:r>
          </w:p>
        </w:tc>
      </w:tr>
      <w:tr w:rsidR="00000000" w14:paraId="3385D6A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7803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FA8A3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C52E15" w14:textId="77777777" w:rsidR="00000000" w:rsidRDefault="00A130C4">
            <w:pPr>
              <w:jc w:val="center"/>
            </w:pPr>
            <w:r>
              <w:t>39</w:t>
            </w:r>
          </w:p>
        </w:tc>
      </w:tr>
      <w:tr w:rsidR="00000000" w14:paraId="266E0E8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88F520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309D67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3248E" w14:textId="77777777" w:rsidR="00000000" w:rsidRDefault="00A130C4">
            <w:pPr>
              <w:jc w:val="center"/>
            </w:pPr>
            <w:r>
              <w:t>42</w:t>
            </w:r>
          </w:p>
        </w:tc>
      </w:tr>
      <w:tr w:rsidR="00000000" w14:paraId="03D8272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08B63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604B34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1D57F" w14:textId="77777777" w:rsidR="00000000" w:rsidRDefault="00A130C4">
            <w:pPr>
              <w:jc w:val="center"/>
            </w:pPr>
            <w:r>
              <w:t>47</w:t>
            </w:r>
          </w:p>
        </w:tc>
      </w:tr>
      <w:tr w:rsidR="00000000" w14:paraId="77FD74E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3D27A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E3FBB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F9F43" w14:textId="77777777" w:rsidR="00000000" w:rsidRDefault="00A130C4">
            <w:pPr>
              <w:jc w:val="center"/>
            </w:pPr>
            <w:r>
              <w:t>49</w:t>
            </w:r>
          </w:p>
        </w:tc>
      </w:tr>
      <w:tr w:rsidR="00000000" w14:paraId="5049C91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A982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C505B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13AFBE" w14:textId="77777777" w:rsidR="00000000" w:rsidRDefault="00A130C4">
            <w:pPr>
              <w:jc w:val="center"/>
            </w:pPr>
            <w:r>
              <w:t>52</w:t>
            </w:r>
          </w:p>
        </w:tc>
      </w:tr>
      <w:tr w:rsidR="00000000" w14:paraId="5901D56E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4529E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25A61" w14:textId="77777777" w:rsidR="00000000" w:rsidRDefault="00A130C4">
            <w:r>
              <w:t>Здание объемом 17000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2130F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664168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5B288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EE684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E515B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5C8385A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C2213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1672A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F9FD5" w14:textId="77777777" w:rsidR="00000000" w:rsidRDefault="00A130C4">
            <w:pPr>
              <w:jc w:val="center"/>
            </w:pPr>
            <w:r>
              <w:t>47</w:t>
            </w:r>
          </w:p>
        </w:tc>
      </w:tr>
      <w:tr w:rsidR="00000000" w14:paraId="152871E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BE26A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9C890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2FFDCC" w14:textId="77777777" w:rsidR="00000000" w:rsidRDefault="00A130C4">
            <w:pPr>
              <w:jc w:val="center"/>
            </w:pPr>
            <w:r>
              <w:t>49</w:t>
            </w:r>
          </w:p>
        </w:tc>
      </w:tr>
      <w:tr w:rsidR="00000000" w14:paraId="7ED42A8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54E07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F5077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AEAA9E" w14:textId="77777777" w:rsidR="00000000" w:rsidRDefault="00A130C4">
            <w:pPr>
              <w:jc w:val="center"/>
            </w:pPr>
            <w:r>
              <w:t>52</w:t>
            </w:r>
          </w:p>
        </w:tc>
      </w:tr>
      <w:tr w:rsidR="00000000" w14:paraId="75A2B73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FEFDB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517F98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8DEA9" w14:textId="77777777" w:rsidR="00000000" w:rsidRDefault="00A130C4">
            <w:pPr>
              <w:jc w:val="center"/>
            </w:pPr>
            <w:r>
              <w:t>55</w:t>
            </w:r>
          </w:p>
        </w:tc>
      </w:tr>
      <w:tr w:rsidR="00000000" w14:paraId="23C8228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5B66D5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4FFE1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591002" w14:textId="77777777" w:rsidR="00000000" w:rsidRDefault="00A130C4">
            <w:pPr>
              <w:jc w:val="center"/>
            </w:pPr>
            <w:r>
              <w:t>58</w:t>
            </w:r>
          </w:p>
        </w:tc>
      </w:tr>
      <w:tr w:rsidR="00000000" w14:paraId="36CF6815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23E95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7BF48" w14:textId="77777777" w:rsidR="00000000" w:rsidRDefault="00A130C4">
            <w:r>
              <w:t>Здание объемом 19000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C20F3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16272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8CE10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660CE3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092879" w14:textId="77777777" w:rsidR="00000000" w:rsidRDefault="00A130C4">
            <w:pPr>
              <w:jc w:val="center"/>
            </w:pPr>
            <w:r>
              <w:t>41</w:t>
            </w:r>
          </w:p>
        </w:tc>
      </w:tr>
      <w:tr w:rsidR="00000000" w14:paraId="63AA037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DA782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3FBEDE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A108E" w14:textId="77777777" w:rsidR="00000000" w:rsidRDefault="00A130C4">
            <w:pPr>
              <w:jc w:val="center"/>
            </w:pPr>
            <w:r>
              <w:t>47</w:t>
            </w:r>
          </w:p>
        </w:tc>
      </w:tr>
      <w:tr w:rsidR="00000000" w14:paraId="37C0039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4751B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1D441C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A9B99" w14:textId="77777777" w:rsidR="00000000" w:rsidRDefault="00A130C4">
            <w:pPr>
              <w:jc w:val="center"/>
            </w:pPr>
            <w:r>
              <w:t>49</w:t>
            </w:r>
          </w:p>
        </w:tc>
      </w:tr>
      <w:tr w:rsidR="00000000" w14:paraId="10F8E7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577F5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E111E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A368D1" w14:textId="77777777" w:rsidR="00000000" w:rsidRDefault="00A130C4">
            <w:pPr>
              <w:jc w:val="center"/>
            </w:pPr>
            <w:r>
              <w:t>52</w:t>
            </w:r>
          </w:p>
        </w:tc>
      </w:tr>
      <w:tr w:rsidR="00000000" w14:paraId="0D3AAF1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CC6D7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909206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3ECC92" w14:textId="77777777" w:rsidR="00000000" w:rsidRDefault="00A130C4">
            <w:pPr>
              <w:jc w:val="center"/>
            </w:pPr>
            <w:r>
              <w:t>55</w:t>
            </w:r>
          </w:p>
        </w:tc>
      </w:tr>
      <w:tr w:rsidR="00000000" w14:paraId="3ED38A7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BEC16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CBC98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5BDA53" w14:textId="77777777" w:rsidR="00000000" w:rsidRDefault="00A130C4">
            <w:pPr>
              <w:jc w:val="center"/>
            </w:pPr>
            <w:r>
              <w:t>58</w:t>
            </w:r>
          </w:p>
        </w:tc>
      </w:tr>
      <w:tr w:rsidR="00000000" w14:paraId="4FE21948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357FC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034233" w14:textId="77777777" w:rsidR="00000000" w:rsidRDefault="00A130C4">
            <w:r>
              <w:t>Здание объемом 21000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0F8EB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D014E2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0B81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361DC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E1968" w14:textId="77777777" w:rsidR="00000000" w:rsidRDefault="00A130C4">
            <w:pPr>
              <w:jc w:val="center"/>
            </w:pPr>
            <w:r>
              <w:t>43</w:t>
            </w:r>
          </w:p>
        </w:tc>
      </w:tr>
      <w:tr w:rsidR="00000000" w14:paraId="6389F03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FD77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95A34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26474B" w14:textId="77777777" w:rsidR="00000000" w:rsidRDefault="00A130C4">
            <w:pPr>
              <w:jc w:val="center"/>
            </w:pPr>
            <w:r>
              <w:t>48</w:t>
            </w:r>
          </w:p>
        </w:tc>
      </w:tr>
      <w:tr w:rsidR="00000000" w14:paraId="205BBD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27F3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677B7B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F90C5A" w14:textId="77777777" w:rsidR="00000000" w:rsidRDefault="00A130C4">
            <w:pPr>
              <w:jc w:val="center"/>
            </w:pPr>
            <w:r>
              <w:t>52</w:t>
            </w:r>
          </w:p>
        </w:tc>
      </w:tr>
      <w:tr w:rsidR="00000000" w14:paraId="1EC5EBC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DD0B0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BBD996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972DD5" w14:textId="77777777" w:rsidR="00000000" w:rsidRDefault="00A130C4">
            <w:pPr>
              <w:jc w:val="center"/>
            </w:pPr>
            <w:r>
              <w:t>55</w:t>
            </w:r>
          </w:p>
        </w:tc>
      </w:tr>
      <w:tr w:rsidR="00000000" w14:paraId="2C6553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F3930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5D3E6E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0BA3C" w14:textId="77777777" w:rsidR="00000000" w:rsidRDefault="00A130C4">
            <w:pPr>
              <w:jc w:val="center"/>
            </w:pPr>
            <w:r>
              <w:t>58</w:t>
            </w:r>
          </w:p>
        </w:tc>
      </w:tr>
      <w:tr w:rsidR="00000000" w14:paraId="235D950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1392E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B82FC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8CDF40" w14:textId="77777777" w:rsidR="00000000" w:rsidRDefault="00A130C4">
            <w:pPr>
              <w:jc w:val="center"/>
            </w:pPr>
            <w:r>
              <w:t>60</w:t>
            </w:r>
          </w:p>
        </w:tc>
      </w:tr>
      <w:tr w:rsidR="00000000" w14:paraId="342780D6" w14:textId="77777777">
        <w:trPr>
          <w:trHeight w:val="20"/>
        </w:trPr>
        <w:tc>
          <w:tcPr>
            <w:tcW w:w="2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C2F1F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8ADD3" w14:textId="77777777" w:rsidR="00000000" w:rsidRDefault="00A130C4">
            <w:r>
              <w:t>Здание объемом 23000 м</w:t>
            </w:r>
            <w:r>
              <w:rPr>
                <w:vertAlign w:val="superscript"/>
              </w:rPr>
              <w:t>3</w:t>
            </w:r>
            <w:r>
              <w:t xml:space="preserve"> и высотой, м: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15143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DBA762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86513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E63253" w14:textId="77777777" w:rsidR="00000000" w:rsidRDefault="00A130C4">
            <w:r>
              <w:t>от 4 до 7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256C59" w14:textId="77777777" w:rsidR="00000000" w:rsidRDefault="00A130C4">
            <w:pPr>
              <w:jc w:val="center"/>
            </w:pPr>
            <w:r>
              <w:t>48</w:t>
            </w:r>
          </w:p>
        </w:tc>
      </w:tr>
      <w:tr w:rsidR="00000000" w14:paraId="041C36B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2F475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78FAE2" w14:textId="77777777" w:rsidR="00000000" w:rsidRDefault="00A130C4">
            <w:r>
              <w:t>от 7 до 10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D636E" w14:textId="77777777" w:rsidR="00000000" w:rsidRDefault="00A130C4">
            <w:pPr>
              <w:jc w:val="center"/>
            </w:pPr>
            <w:r>
              <w:t>52</w:t>
            </w:r>
          </w:p>
        </w:tc>
      </w:tr>
      <w:tr w:rsidR="00000000" w14:paraId="731D4F3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6B2C4C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F2D16" w14:textId="77777777" w:rsidR="00000000" w:rsidRDefault="00A130C4">
            <w:r>
              <w:t>от 10 до 13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C177CA" w14:textId="77777777" w:rsidR="00000000" w:rsidRDefault="00A130C4">
            <w:pPr>
              <w:jc w:val="center"/>
            </w:pPr>
            <w:r>
              <w:t>55</w:t>
            </w:r>
          </w:p>
        </w:tc>
      </w:tr>
      <w:tr w:rsidR="00000000" w14:paraId="4622A50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48164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94AAC6" w14:textId="77777777" w:rsidR="00000000" w:rsidRDefault="00A130C4">
            <w:r>
              <w:t>от 13 до 16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858C7" w14:textId="77777777" w:rsidR="00000000" w:rsidRDefault="00A130C4">
            <w:pPr>
              <w:jc w:val="center"/>
            </w:pPr>
            <w:r>
              <w:t>58</w:t>
            </w:r>
          </w:p>
        </w:tc>
      </w:tr>
      <w:tr w:rsidR="00000000" w14:paraId="677014E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1FC79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F7C42" w14:textId="77777777" w:rsidR="00000000" w:rsidRDefault="00A130C4">
            <w:r>
              <w:t>от 16 до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AEC2B2" w14:textId="77777777" w:rsidR="00000000" w:rsidRDefault="00A130C4">
            <w:pPr>
              <w:jc w:val="center"/>
            </w:pPr>
            <w:r>
              <w:t>60</w:t>
            </w:r>
          </w:p>
        </w:tc>
      </w:tr>
      <w:tr w:rsidR="00000000" w14:paraId="167D736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E035C" w14:textId="77777777" w:rsidR="00000000" w:rsidRDefault="00A130C4">
            <w:pPr>
              <w:autoSpaceDE/>
              <w:autoSpaceDN/>
            </w:pPr>
          </w:p>
        </w:tc>
        <w:tc>
          <w:tcPr>
            <w:tcW w:w="2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33B16B" w14:textId="77777777" w:rsidR="00000000" w:rsidRDefault="00A130C4">
            <w:r>
              <w:t>свыше 20</w:t>
            </w:r>
          </w:p>
        </w:tc>
        <w:tc>
          <w:tcPr>
            <w:tcW w:w="1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A3D45" w14:textId="77777777" w:rsidR="00000000" w:rsidRDefault="00A130C4">
            <w:pPr>
              <w:jc w:val="center"/>
            </w:pPr>
            <w:r>
              <w:t>63</w:t>
            </w:r>
          </w:p>
        </w:tc>
      </w:tr>
      <w:tr w:rsidR="00000000" w14:paraId="29988C99" w14:textId="77777777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C03EFB" w14:textId="77777777" w:rsidR="00000000" w:rsidRDefault="00A130C4">
            <w:r>
              <w:t>Примечания:</w:t>
            </w:r>
          </w:p>
          <w:p w14:paraId="1B3D0EDC" w14:textId="77777777" w:rsidR="00000000" w:rsidRDefault="00A130C4">
            <w:r>
              <w:t>1. Подготовительная часть (составление сметы, заключение договора, изготовление фотокопий и другие подготовительные работы для обмерно-конструкторских работ) в нормы времени не входят.</w:t>
            </w:r>
          </w:p>
          <w:p w14:paraId="106FC213" w14:textId="77777777" w:rsidR="00000000" w:rsidRDefault="00A130C4">
            <w:r>
              <w:t>2. Нормы продолжительности обмерно-конструкторских работ увеличиваются:</w:t>
            </w:r>
          </w:p>
          <w:p w14:paraId="2A751690" w14:textId="77777777" w:rsidR="00000000" w:rsidRDefault="00A130C4">
            <w:r>
              <w:t>- при производстве работ в неблагоприятный период на 15%;</w:t>
            </w:r>
          </w:p>
          <w:p w14:paraId="68EF6CF9" w14:textId="77777777" w:rsidR="00000000" w:rsidRDefault="00A130C4">
            <w:r>
              <w:t>- при производстве работ на режимных территориях на 10%;</w:t>
            </w:r>
          </w:p>
          <w:p w14:paraId="4434846B" w14:textId="77777777" w:rsidR="00000000" w:rsidRDefault="00A130C4">
            <w:r>
              <w:t>- при производстве обмерно-конструкторских работ в стесненных условиях или внутри жилых эксплуатируемых зданиях на 10%;</w:t>
            </w:r>
          </w:p>
          <w:p w14:paraId="2DC8CF4B" w14:textId="77777777" w:rsidR="00000000" w:rsidRDefault="00A130C4">
            <w:r>
              <w:t>- при обследовании конструкций, расположенных на высоте с применением стремянок, лестниц и пр. на 15%.</w:t>
            </w:r>
          </w:p>
          <w:p w14:paraId="0BC54299" w14:textId="77777777" w:rsidR="00000000" w:rsidRDefault="00A130C4">
            <w:r>
              <w:t>3. При выполнении обмерно-конструкторских работ несколькими бригадами нормы продолжительности рассчитываются индивидуально.</w:t>
            </w:r>
          </w:p>
        </w:tc>
      </w:tr>
    </w:tbl>
    <w:p w14:paraId="5C569914" w14:textId="77777777" w:rsidR="00000000" w:rsidRDefault="00A130C4">
      <w:r>
        <w:rPr>
          <w:b/>
          <w:bCs/>
        </w:rPr>
        <w:t> </w:t>
      </w:r>
    </w:p>
    <w:p w14:paraId="013B89C2" w14:textId="77777777" w:rsidR="00000000" w:rsidRDefault="00A130C4">
      <w:pPr>
        <w:ind w:firstLine="426"/>
        <w:jc w:val="both"/>
      </w:pPr>
      <w:r>
        <w:rPr>
          <w:b/>
          <w:bCs/>
        </w:rPr>
        <w:t>4.2 Проектная (проектно</w:t>
      </w:r>
      <w:r>
        <w:rPr>
          <w:b/>
          <w:bCs/>
        </w:rPr>
        <w:t>-сметная) документация</w:t>
      </w:r>
    </w:p>
    <w:p w14:paraId="642083C2" w14:textId="77777777" w:rsidR="00000000" w:rsidRDefault="00A130C4">
      <w:pPr>
        <w:ind w:firstLine="426"/>
        <w:jc w:val="both"/>
      </w:pPr>
      <w:r>
        <w:t>4.2.1 Объекты жилищно-гражданского назначения</w:t>
      </w:r>
    </w:p>
    <w:p w14:paraId="4E6B90BA" w14:textId="77777777" w:rsidR="00000000" w:rsidRDefault="00A130C4">
      <w:pPr>
        <w:ind w:firstLine="426"/>
        <w:jc w:val="both"/>
      </w:pPr>
      <w:r>
        <w:t>4.2.1.1 При использовании данных таблиц необходимо принимать максимальное и минимальное значения по максимальной и минимальной мощности объекта, промежуточные значения следует принимать с</w:t>
      </w:r>
      <w:r>
        <w:t>огласно интерполяции.</w:t>
      </w:r>
    </w:p>
    <w:p w14:paraId="0F9C206A" w14:textId="77777777" w:rsidR="00000000" w:rsidRDefault="00A130C4">
      <w:pPr>
        <w:ind w:firstLine="426"/>
        <w:jc w:val="both"/>
      </w:pPr>
      <w:r>
        <w:t> </w:t>
      </w:r>
    </w:p>
    <w:p w14:paraId="73944B1C" w14:textId="77777777" w:rsidR="00000000" w:rsidRDefault="00A130C4">
      <w:pPr>
        <w:jc w:val="center"/>
      </w:pPr>
      <w:r>
        <w:rPr>
          <w:rStyle w:val="s1"/>
        </w:rPr>
        <w:t>Таблица 4 - Жилые здания, общежития квартирного типа и гостиницы</w:t>
      </w:r>
    </w:p>
    <w:p w14:paraId="1B1271C0" w14:textId="77777777" w:rsidR="00000000" w:rsidRDefault="00A130C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852"/>
        <w:gridCol w:w="1211"/>
        <w:gridCol w:w="2134"/>
        <w:gridCol w:w="822"/>
        <w:gridCol w:w="1938"/>
        <w:gridCol w:w="1751"/>
      </w:tblGrid>
      <w:tr w:rsidR="00000000" w14:paraId="1B05DB65" w14:textId="77777777">
        <w:trPr>
          <w:trHeight w:val="20"/>
        </w:trPr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2A0E7" w14:textId="77777777" w:rsidR="00000000" w:rsidRDefault="00A130C4">
            <w:pPr>
              <w:jc w:val="center"/>
            </w:pPr>
            <w:r>
              <w:t>№ пп.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0382B4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BA037D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4B2EB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24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88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F0B969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6B76863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E7AE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D8EC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BAEE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2A83E" w14:textId="77777777" w:rsidR="00000000" w:rsidRDefault="00A130C4">
            <w:pPr>
              <w:autoSpaceDE/>
              <w:autoSpaceDN/>
            </w:pPr>
          </w:p>
        </w:tc>
        <w:tc>
          <w:tcPr>
            <w:tcW w:w="11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D2CD1" w14:textId="77777777" w:rsidR="00000000" w:rsidRDefault="00A130C4">
            <w:pPr>
              <w:jc w:val="center"/>
            </w:pPr>
            <w:r>
              <w:t>Двухстадийном проектировании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FCFCAF" w14:textId="77777777" w:rsidR="00000000" w:rsidRDefault="00A130C4">
            <w:pPr>
              <w:jc w:val="center"/>
            </w:pPr>
            <w:r>
              <w:t>Одностадийном проектировании</w:t>
            </w:r>
          </w:p>
        </w:tc>
      </w:tr>
      <w:tr w:rsidR="00000000" w14:paraId="583C5A5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08A2A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3FDF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3A44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024209" w14:textId="77777777" w:rsidR="00000000" w:rsidRDefault="00A130C4">
            <w:pPr>
              <w:autoSpaceDE/>
              <w:autoSpaceDN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AC31FB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63470" w14:textId="77777777" w:rsidR="00000000" w:rsidRDefault="00A130C4">
            <w:pPr>
              <w:jc w:val="center"/>
            </w:pPr>
            <w:r>
              <w:t>Рабочая документация  (Р)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1686C1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4D0569A7" w14:textId="77777777">
        <w:trPr>
          <w:trHeight w:val="20"/>
        </w:trPr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62158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E1504F" w14:textId="77777777" w:rsidR="00000000" w:rsidRDefault="00A130C4">
            <w:r>
              <w:t xml:space="preserve">Жилое здание и общежитие квартирного типа </w:t>
            </w:r>
            <w:hyperlink r:id="rId25" w:anchor="sub_id=11" w:history="1">
              <w:r>
                <w:rPr>
                  <w:rStyle w:val="a3"/>
                  <w:color w:val="333399"/>
                  <w:u w:val="single"/>
                </w:rPr>
                <w:t>[2]</w:t>
              </w:r>
            </w:hyperlink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D2C63B" w14:textId="77777777" w:rsidR="00000000" w:rsidRDefault="00A130C4">
            <w:pPr>
              <w:jc w:val="center"/>
            </w:pPr>
            <w:r>
              <w:t>Общей площадью, м</w:t>
            </w:r>
            <w:r>
              <w:rPr>
                <w:vertAlign w:val="superscript"/>
              </w:rPr>
              <w:t>2</w:t>
            </w:r>
            <w:r>
              <w:t>/ этажность.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BB5F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10AE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C9DB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AF56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404453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30176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4BE4E1" w14:textId="77777777" w:rsidR="00000000" w:rsidRDefault="00A130C4">
            <w:r>
              <w:t>- монолитное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883DA" w14:textId="77777777" w:rsidR="00000000" w:rsidRDefault="00A130C4">
            <w:pPr>
              <w:jc w:val="center"/>
            </w:pPr>
            <w:r>
              <w:t>1800/5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06FC3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05ADE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D696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F1A999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7FCEF36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0721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86137A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62CD4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127E03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8E70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391E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41BBD1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1C9575F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D86C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081C3E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3046D9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AC1E2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CC6C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2ABA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707DC2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5E52243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C1DB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6CAECE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AC697" w14:textId="77777777" w:rsidR="00000000" w:rsidRDefault="00A130C4">
            <w:pPr>
              <w:jc w:val="center"/>
            </w:pPr>
            <w:r>
              <w:t>20000/25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159B6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7B603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6708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B6AE86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7A503CB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45482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AC2BD" w14:textId="77777777" w:rsidR="00000000" w:rsidRDefault="00A130C4">
            <w:r>
              <w:t>- каркасно-стеновое, каркасно-ствольное, ствольно-стеновое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D9964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244CD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06648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4AA89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383B3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353EE93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7599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7570A4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6F1B9F" w14:textId="77777777" w:rsidR="00000000" w:rsidRDefault="00A130C4">
            <w:pPr>
              <w:jc w:val="center"/>
            </w:pPr>
            <w:r>
              <w:t>20000/25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366A5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5B78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5DE1E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B00F12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4B0237E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52431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CA3D67" w14:textId="77777777" w:rsidR="00000000" w:rsidRDefault="00A130C4">
            <w:r>
              <w:t>- кирпичное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2447A" w14:textId="77777777" w:rsidR="00000000" w:rsidRDefault="00A130C4">
            <w:pPr>
              <w:jc w:val="center"/>
            </w:pPr>
            <w:r>
              <w:t>1800/5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29CEAA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EA417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F9B2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4FDDF1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2CD29E0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83C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AA31BF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336A4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40BA4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F792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7C0A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15DD2B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13698C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633F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052D87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B06BDC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6AC45" w14:textId="77777777" w:rsidR="00000000" w:rsidRDefault="00A130C4">
            <w:pPr>
              <w:jc w:val="center"/>
            </w:pPr>
            <w:r>
              <w:t>13,5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AB824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B17B8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D3B3F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76298B5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F1F26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AAB206" w14:textId="77777777" w:rsidR="00000000" w:rsidRDefault="00A130C4">
            <w:r>
              <w:t xml:space="preserve">- с применением изделий заводского изготовления (вт. ч. панельное) 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7C5305" w14:textId="77777777" w:rsidR="00000000" w:rsidRDefault="00A130C4">
            <w:pPr>
              <w:jc w:val="center"/>
            </w:pPr>
            <w:r>
              <w:t>1800/5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899B32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137F5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A077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C997F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36493F5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4035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900B94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8D560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BEAEF2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4A696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BA9F6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256D0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2733971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105F1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1C2DA7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1019A9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558DC" w14:textId="77777777" w:rsidR="00000000" w:rsidRDefault="00A130C4">
            <w:pPr>
              <w:jc w:val="center"/>
            </w:pPr>
            <w:r>
              <w:t>13,5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EE26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0C4F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F10402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4CEEF51C" w14:textId="77777777">
        <w:trPr>
          <w:trHeight w:val="20"/>
        </w:trPr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9444D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FDEEC1" w14:textId="77777777" w:rsidR="00000000" w:rsidRDefault="00A130C4">
            <w:r>
              <w:t xml:space="preserve">Гостиница </w:t>
            </w:r>
            <w:hyperlink r:id="rId26" w:anchor="sub_id=11" w:history="1">
              <w:r>
                <w:rPr>
                  <w:rStyle w:val="a3"/>
                  <w:color w:val="333399"/>
                  <w:u w:val="single"/>
                </w:rPr>
                <w:t>[3]</w:t>
              </w:r>
            </w:hyperlink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BD1F1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5F2E9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8BBFB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5E77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E2F0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DBBC0F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E1DA6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4210E" w14:textId="77777777" w:rsidR="00000000" w:rsidRDefault="00A130C4">
            <w:r>
              <w:t>- монолитная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4CEF4" w14:textId="77777777" w:rsidR="00000000" w:rsidRDefault="00A130C4">
            <w:pPr>
              <w:jc w:val="center"/>
            </w:pPr>
            <w:r>
              <w:t>1800/5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3461A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3E73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19F9C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F339B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73AD211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7712B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D4E7F" w14:textId="77777777" w:rsidR="00000000" w:rsidRDefault="00A130C4">
            <w:r>
              <w:t> 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E929BE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31C10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887AF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11D0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39F8F" w14:textId="77777777" w:rsidR="00000000" w:rsidRDefault="00A130C4">
            <w:pPr>
              <w:jc w:val="center"/>
            </w:pPr>
            <w:r>
              <w:t>12,0</w:t>
            </w:r>
          </w:p>
        </w:tc>
      </w:tr>
      <w:tr w:rsidR="00000000" w14:paraId="44A2CD6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C5284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66AE5" w14:textId="77777777" w:rsidR="00000000" w:rsidRDefault="00A130C4">
            <w:r>
              <w:t> 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4F9DF7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6C1793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D12C3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99C3D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FC1AF4" w14:textId="77777777" w:rsidR="00000000" w:rsidRDefault="00A130C4">
            <w:pPr>
              <w:jc w:val="center"/>
            </w:pPr>
            <w:r>
              <w:t>13,5</w:t>
            </w:r>
          </w:p>
        </w:tc>
      </w:tr>
      <w:tr w:rsidR="00000000" w14:paraId="6D51C86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F665A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F6546D" w14:textId="77777777" w:rsidR="00000000" w:rsidRDefault="00A130C4">
            <w:r>
              <w:t>- каркасно-стеновая, каркасно-ствольная, ствольно-стеновая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11A93F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96B2F2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5BDEA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AA13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772F4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6E9AAB6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279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6F9821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2BE94E" w14:textId="77777777" w:rsidR="00000000" w:rsidRDefault="00A130C4">
            <w:pPr>
              <w:jc w:val="center"/>
            </w:pPr>
            <w:r>
              <w:t>20000/25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A21B78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04A50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C06F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3EA27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61432F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ADF145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DCB18" w14:textId="77777777" w:rsidR="00000000" w:rsidRDefault="00A130C4">
            <w:r>
              <w:t>- кирпичная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52831" w14:textId="77777777" w:rsidR="00000000" w:rsidRDefault="00A130C4">
            <w:pPr>
              <w:jc w:val="center"/>
            </w:pPr>
            <w:r>
              <w:t>1800/5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3BCC9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E54D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88C20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892453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4CDB43B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23BE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70EFBF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A62A1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69812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54E5B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FDB55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236B61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409FF28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20818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D4C2C" w14:textId="77777777" w:rsidR="00000000" w:rsidRDefault="00A130C4">
            <w:r>
              <w:t>- с применением изделий заводского изготовления (в т.ч. панельная)</w:t>
            </w: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200A73" w14:textId="77777777" w:rsidR="00000000" w:rsidRDefault="00A130C4">
            <w:pPr>
              <w:jc w:val="center"/>
            </w:pPr>
            <w:r>
              <w:t>7000/9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DCF25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40917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93F9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A9A15C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0EC9754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90AE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941E2D" w14:textId="77777777" w:rsidR="00000000" w:rsidRDefault="00A130C4">
            <w:pPr>
              <w:autoSpaceDE/>
              <w:autoSpaceDN/>
            </w:pPr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569185" w14:textId="77777777" w:rsidR="00000000" w:rsidRDefault="00A130C4">
            <w:pPr>
              <w:jc w:val="center"/>
            </w:pPr>
            <w:r>
              <w:t>15000/16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1967BF" w14:textId="77777777" w:rsidR="00000000" w:rsidRDefault="00A130C4">
            <w:pPr>
              <w:jc w:val="center"/>
            </w:pPr>
            <w:r>
              <w:t>13,5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ADC85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C06D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FB116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0EAC137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602C8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59D81" w14:textId="77777777" w:rsidR="00000000" w:rsidRDefault="00A130C4">
            <w:r>
              <w:t xml:space="preserve">Одноквартирный и сблокированный жилой дом (коттедж) </w:t>
            </w:r>
            <w:hyperlink r:id="rId27" w:anchor="sub_id=11" w:history="1">
              <w:r>
                <w:rPr>
                  <w:rStyle w:val="a3"/>
                  <w:color w:val="333399"/>
                  <w:u w:val="single"/>
                </w:rPr>
                <w:t>[4]</w:t>
              </w:r>
            </w:hyperlink>
          </w:p>
        </w:tc>
        <w:tc>
          <w:tcPr>
            <w:tcW w:w="46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38387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DA84C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4501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2142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6B9E7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193980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30E4C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F86C8D" w14:textId="77777777" w:rsidR="00000000" w:rsidRDefault="00A130C4">
            <w:r>
              <w:t>- кирпичный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692947" w14:textId="77777777" w:rsidR="00000000" w:rsidRDefault="00A130C4">
            <w:pPr>
              <w:jc w:val="center"/>
            </w:pPr>
            <w:r>
              <w:t>2000/4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614A4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6B7C8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6299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6E6DE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B7048A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C4C6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4B57D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76BA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E4C004" w14:textId="77777777" w:rsidR="00000000" w:rsidRDefault="00A130C4">
            <w:pPr>
              <w:autoSpaceDE/>
              <w:autoSpaceDN/>
            </w:pP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A7176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3A460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9D526F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1C742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F66A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324C5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A6A0F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7AAA35" w14:textId="77777777" w:rsidR="00000000" w:rsidRDefault="00A130C4">
            <w:pPr>
              <w:autoSpaceDE/>
              <w:autoSpaceDN/>
            </w:pP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E071B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8729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112B4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4A3A1B7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F7F80" w14:textId="77777777" w:rsidR="00000000" w:rsidRDefault="00A130C4">
            <w:pPr>
              <w:autoSpaceDE/>
              <w:autoSpaceDN/>
            </w:pP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AB1F93" w14:textId="77777777" w:rsidR="00000000" w:rsidRDefault="00A130C4">
            <w:r>
              <w:t>- монолитный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72E96" w14:textId="77777777" w:rsidR="00000000" w:rsidRDefault="00A130C4">
            <w:pPr>
              <w:jc w:val="center"/>
            </w:pPr>
            <w:r>
              <w:t>2000/4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F2DE59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48DC7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E9CC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11F03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28038BD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D879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887FE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9EBF8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2610A1" w14:textId="77777777" w:rsidR="00000000" w:rsidRDefault="00A130C4">
            <w:pPr>
              <w:autoSpaceDE/>
              <w:autoSpaceDN/>
            </w:pP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58DD0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2569E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5DB55C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5AFCBB4D" w14:textId="77777777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7EBBB" w14:textId="77777777" w:rsidR="00000000" w:rsidRDefault="00A130C4">
            <w:r>
              <w:t>Примечания:</w:t>
            </w:r>
          </w:p>
          <w:p w14:paraId="4FBB22C0" w14:textId="77777777" w:rsidR="00000000" w:rsidRDefault="00A130C4">
            <w:r>
              <w:t>1. При различной поэтажной планировке продолжительность проектирования принимать с коэффициентом 1,2.</w:t>
            </w:r>
          </w:p>
          <w:p w14:paraId="5930F3F8" w14:textId="77777777" w:rsidR="00000000" w:rsidRDefault="00A130C4">
            <w:r>
              <w:t>2. В продолжительности проектирования гостиниц не учтено проектирование ресторанов, автостоянок и прочих встроенно-пристроенных помещений. В данном случае</w:t>
            </w:r>
            <w:r>
              <w:t xml:space="preserve"> продолжительность определяется как для комплекса в соответствии с 5.3.</w:t>
            </w:r>
          </w:p>
          <w:p w14:paraId="460C513A" w14:textId="77777777" w:rsidR="00000000" w:rsidRDefault="00A130C4">
            <w:r>
              <w:t>3. Мощность объекта указаны для одной секции. При блокировке нескольких секций с повторяющейся поэтажной планировкой продолжительность проектирования увеличивается на 10% на каждую сек</w:t>
            </w:r>
            <w:r>
              <w:t>цию. При блокировке нескольких секций с неповторяющейся планировкой или этажностью продолжительность проектирования каждой неповторяющейся секции принимается с коэффициентом К = 0,6.</w:t>
            </w:r>
          </w:p>
          <w:p w14:paraId="6194F9A2" w14:textId="77777777" w:rsidR="00000000" w:rsidRDefault="00A130C4">
            <w:r>
              <w:t>4. Продолжительность проектирования жилых домов, гостиниц этажностью, пре</w:t>
            </w:r>
            <w:r>
              <w:t>вышающей данные таблицы, принимается с корректирующим коэффициентом К</w:t>
            </w:r>
            <w:r>
              <w:rPr>
                <w:vertAlign w:val="subscript"/>
              </w:rPr>
              <w:t>к</w:t>
            </w:r>
            <w:r>
              <w:t xml:space="preserve"> = 1,2 -1,3 в зависимости от величины изменения трудоемкости работ по разделам проекта.</w:t>
            </w:r>
          </w:p>
          <w:p w14:paraId="2B399458" w14:textId="77777777" w:rsidR="00000000" w:rsidRDefault="00A130C4">
            <w:r>
              <w:t>* - графа носит рекомендательный характер для определения стадийности проектирования</w:t>
            </w:r>
          </w:p>
        </w:tc>
      </w:tr>
    </w:tbl>
    <w:p w14:paraId="2CAA4FD1" w14:textId="77777777" w:rsidR="00000000" w:rsidRDefault="00A130C4">
      <w:r>
        <w:rPr>
          <w:b/>
          <w:bCs/>
        </w:rPr>
        <w:t> </w:t>
      </w:r>
    </w:p>
    <w:p w14:paraId="1CC4CC69" w14:textId="77777777" w:rsidR="00000000" w:rsidRDefault="00A130C4">
      <w:pPr>
        <w:jc w:val="center"/>
      </w:pPr>
      <w:r>
        <w:rPr>
          <w:rStyle w:val="s1"/>
        </w:rPr>
        <w:t>Таблица 5 - Дошкольные образовательные учреждения, школы, лицеи, гимназии</w:t>
      </w:r>
    </w:p>
    <w:p w14:paraId="44E2968F" w14:textId="77777777" w:rsidR="00000000" w:rsidRDefault="00A130C4">
      <w:r>
        <w:t> </w:t>
      </w:r>
    </w:p>
    <w:tbl>
      <w:tblPr>
        <w:tblW w:w="588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366"/>
        <w:gridCol w:w="1188"/>
        <w:gridCol w:w="1213"/>
        <w:gridCol w:w="2134"/>
        <w:gridCol w:w="822"/>
        <w:gridCol w:w="1525"/>
        <w:gridCol w:w="1729"/>
      </w:tblGrid>
      <w:tr w:rsidR="00000000" w14:paraId="66D47152" w14:textId="77777777">
        <w:trPr>
          <w:trHeight w:val="20"/>
        </w:trPr>
        <w:tc>
          <w:tcPr>
            <w:tcW w:w="3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B6D18D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2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1F3C0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40EB50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6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01860" w14:textId="77777777" w:rsidR="00000000" w:rsidRDefault="00A130C4">
            <w:pPr>
              <w:jc w:val="center"/>
            </w:pPr>
            <w:r>
              <w:t>* Нормы продолжительности строительства</w:t>
            </w:r>
          </w:p>
        </w:tc>
        <w:tc>
          <w:tcPr>
            <w:tcW w:w="17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04238C" w14:textId="77777777" w:rsidR="00000000" w:rsidRDefault="00A130C4">
            <w:pPr>
              <w:pStyle w:val="Default"/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7680B1CF" w14:textId="77777777">
        <w:trPr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C513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4C9E8" w14:textId="77777777" w:rsidR="00000000" w:rsidRDefault="00A130C4">
            <w:pPr>
              <w:autoSpaceDE/>
              <w:autoSpaceDN/>
            </w:pPr>
          </w:p>
        </w:tc>
        <w:tc>
          <w:tcPr>
            <w:tcW w:w="40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286CC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6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A1ED2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D288A" w14:textId="77777777" w:rsidR="00000000" w:rsidRDefault="00A130C4">
            <w:pPr>
              <w:autoSpaceDE/>
              <w:autoSpaceDN/>
            </w:pPr>
          </w:p>
        </w:tc>
        <w:tc>
          <w:tcPr>
            <w:tcW w:w="11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D9368F" w14:textId="77777777" w:rsidR="00000000" w:rsidRDefault="00A130C4">
            <w:pPr>
              <w:pStyle w:val="Default"/>
              <w:jc w:val="center"/>
            </w:pPr>
            <w:r>
              <w:t>Двухстадийное проектирование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0EF2AD" w14:textId="77777777" w:rsidR="00000000" w:rsidRDefault="00A130C4">
            <w:pPr>
              <w:pStyle w:val="Default"/>
              <w:jc w:val="center"/>
            </w:pPr>
            <w:r>
              <w:t>Одностадийное проектирование</w:t>
            </w:r>
          </w:p>
        </w:tc>
      </w:tr>
      <w:tr w:rsidR="00000000" w14:paraId="1FA426EA" w14:textId="77777777">
        <w:trPr>
          <w:trHeight w:val="2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323FA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16B8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5C1F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E66C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B03BE" w14:textId="77777777" w:rsidR="00000000" w:rsidRDefault="00A130C4">
            <w:pPr>
              <w:autoSpaceDE/>
              <w:autoSpaceDN/>
            </w:pP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3B631F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66098" w14:textId="77777777" w:rsidR="00000000" w:rsidRDefault="00A130C4">
            <w:pPr>
              <w:pStyle w:val="Default"/>
              <w:jc w:val="center"/>
            </w:pPr>
            <w:r>
              <w:t xml:space="preserve">Рабочая </w:t>
            </w:r>
          </w:p>
          <w:p w14:paraId="2FC49A3C" w14:textId="77777777" w:rsidR="00000000" w:rsidRDefault="00A130C4">
            <w:pPr>
              <w:jc w:val="center"/>
            </w:pPr>
            <w:r>
              <w:t>документация (Р)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DC2BF" w14:textId="77777777" w:rsidR="00000000" w:rsidRDefault="00A130C4">
            <w:pPr>
              <w:pStyle w:val="Default"/>
              <w:jc w:val="center"/>
            </w:pPr>
            <w:r>
              <w:t xml:space="preserve">Рабочий </w:t>
            </w:r>
          </w:p>
          <w:p w14:paraId="3C04CFC9" w14:textId="77777777" w:rsidR="00000000" w:rsidRDefault="00A130C4">
            <w:pPr>
              <w:jc w:val="center"/>
            </w:pPr>
            <w:r>
              <w:t xml:space="preserve">проект (РП) </w:t>
            </w:r>
          </w:p>
        </w:tc>
      </w:tr>
      <w:tr w:rsidR="00000000" w14:paraId="6396AADB" w14:textId="77777777">
        <w:trPr>
          <w:trHeight w:val="20"/>
        </w:trPr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75B120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191BD2" w14:textId="77777777" w:rsidR="00000000" w:rsidRDefault="00A130C4">
            <w:r>
              <w:t>Дошкольное образовательное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D4997" w14:textId="77777777" w:rsidR="00000000" w:rsidRDefault="00A130C4">
            <w:pPr>
              <w:jc w:val="center"/>
            </w:pPr>
            <w:r>
              <w:t>Мест, до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0CFAE6" w14:textId="77777777" w:rsidR="00000000" w:rsidRDefault="00A130C4">
            <w:pPr>
              <w:jc w:val="center"/>
            </w:pPr>
            <w:r>
              <w:t>140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2299D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0340A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33D1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DBD567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0541749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5769E" w14:textId="77777777" w:rsidR="00000000" w:rsidRDefault="00A130C4">
            <w:pPr>
              <w:autoSpaceDE/>
              <w:autoSpaceDN/>
            </w:pP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443D3" w14:textId="77777777" w:rsidR="00000000" w:rsidRDefault="00A130C4">
            <w:r>
              <w:t xml:space="preserve">учреждение 2 </w:t>
            </w:r>
            <w:hyperlink r:id="rId28" w:anchor="sub_id=11" w:history="1">
              <w:r>
                <w:rPr>
                  <w:rStyle w:val="a3"/>
                  <w:color w:val="333399"/>
                  <w:u w:val="single"/>
                </w:rPr>
                <w:t>[5]</w:t>
              </w:r>
            </w:hyperlink>
            <w:r>
              <w:t xml:space="preserve"> -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EAA084" w14:textId="77777777" w:rsidR="00000000" w:rsidRDefault="00A130C4">
            <w:pPr>
              <w:jc w:val="center"/>
            </w:pPr>
            <w:r>
              <w:rPr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1C9788" w14:textId="77777777" w:rsidR="00000000" w:rsidRDefault="00A130C4">
            <w:pPr>
              <w:jc w:val="center"/>
            </w:pPr>
            <w:r>
              <w:t>280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E235B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CF49E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53EA4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F9630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29F5112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2DE29" w14:textId="77777777" w:rsidR="00000000" w:rsidRDefault="00A130C4">
            <w:pPr>
              <w:autoSpaceDE/>
              <w:autoSpaceDN/>
            </w:pP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B196CC" w14:textId="77777777" w:rsidR="00000000" w:rsidRDefault="00A130C4">
            <w:r>
              <w:t>ясли-сад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2EA07" w14:textId="77777777" w:rsidR="00000000" w:rsidRDefault="00A130C4">
            <w:pPr>
              <w:jc w:val="center"/>
            </w:pPr>
            <w:r>
              <w:rPr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8C0D3" w14:textId="77777777" w:rsidR="00000000" w:rsidRDefault="00A130C4">
            <w:pPr>
              <w:jc w:val="center"/>
            </w:pPr>
            <w:r>
              <w:t>320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DA0D8F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6F58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6EA7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9D41E1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22AEBAD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9F0843" w14:textId="77777777" w:rsidR="00000000" w:rsidRDefault="00A130C4">
            <w:pPr>
              <w:autoSpaceDE/>
              <w:autoSpaceDN/>
            </w:pP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0CD40C" w14:textId="77777777" w:rsidR="00000000" w:rsidRDefault="00A130C4">
            <w:r>
              <w:t>- учебно-воспитательный комплекс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2FA4C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24182" w14:textId="77777777" w:rsidR="00000000" w:rsidRDefault="00A130C4">
            <w:pPr>
              <w:jc w:val="center"/>
            </w:pPr>
            <w:r>
              <w:t>350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80DF0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AB97B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9088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F9C95C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7EBA4116" w14:textId="77777777">
        <w:trPr>
          <w:trHeight w:val="20"/>
        </w:trPr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2C40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66953C" w14:textId="77777777" w:rsidR="00000000" w:rsidRDefault="00A130C4">
            <w:r>
              <w:t xml:space="preserve">Общеобразовательное учреждение </w:t>
            </w:r>
            <w:hyperlink r:id="rId29" w:anchor="sub_id=11" w:history="1">
              <w:r>
                <w:rPr>
                  <w:rStyle w:val="a3"/>
                  <w:color w:val="333399"/>
                  <w:u w:val="single"/>
                </w:rPr>
                <w:t>[6]</w:t>
              </w:r>
            </w:hyperlink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77F915" w14:textId="77777777" w:rsidR="00000000" w:rsidRDefault="00A130C4">
            <w:pPr>
              <w:jc w:val="center"/>
            </w:pPr>
            <w:r>
              <w:t>Учащихся, до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9B961D" w14:textId="77777777" w:rsidR="00000000" w:rsidRDefault="00A130C4">
            <w:pPr>
              <w:jc w:val="center"/>
            </w:pPr>
            <w:r>
              <w:t>1200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DA9733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7500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F4ECF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346959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139B155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FED51" w14:textId="77777777" w:rsidR="00000000" w:rsidRDefault="00A130C4">
            <w:pPr>
              <w:autoSpaceDE/>
              <w:autoSpaceDN/>
            </w:pPr>
          </w:p>
        </w:tc>
        <w:tc>
          <w:tcPr>
            <w:tcW w:w="12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200DDF" w14:textId="77777777" w:rsidR="00000000" w:rsidRDefault="00A130C4">
            <w:r>
              <w:t>- общеобразовательная школа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10EDC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3E882" w14:textId="77777777" w:rsidR="00000000" w:rsidRDefault="00A130C4">
            <w:pPr>
              <w:jc w:val="center"/>
            </w:pPr>
            <w:r>
              <w:t>900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BB438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9D9EE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E53C6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4C63BD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0B2CB45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E6F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CBF0A" w14:textId="77777777" w:rsidR="00000000" w:rsidRDefault="00A130C4">
            <w:pPr>
              <w:autoSpaceDE/>
              <w:autoSpaceDN/>
            </w:pP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19B6C7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85C975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E6D31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FFA28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0BEC7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7A7024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0ED8E9B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0EA4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D2BE3" w14:textId="77777777" w:rsidR="00000000" w:rsidRDefault="00A130C4">
            <w:pPr>
              <w:autoSpaceDE/>
              <w:autoSpaceDN/>
            </w:pP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497FA1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206FF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357BB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09546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811D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05850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66BE5B7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B575E" w14:textId="77777777" w:rsidR="00000000" w:rsidRDefault="00A130C4">
            <w:pPr>
              <w:autoSpaceDE/>
              <w:autoSpaceDN/>
            </w:pP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A37FFA" w14:textId="77777777" w:rsidR="00000000" w:rsidRDefault="00A130C4">
            <w:r>
              <w:t>- лицеи, гимназии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15097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2DA897" w14:textId="77777777" w:rsidR="00000000" w:rsidRDefault="00A130C4">
            <w:pPr>
              <w:jc w:val="center"/>
            </w:pPr>
            <w:r>
              <w:t>360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A98CBC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88E70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1301F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3FD43F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179CC410" w14:textId="77777777">
        <w:trPr>
          <w:trHeight w:val="20"/>
        </w:trPr>
        <w:tc>
          <w:tcPr>
            <w:tcW w:w="3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C7B15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EAE033" w14:textId="77777777" w:rsidR="00000000" w:rsidRDefault="00A130C4">
            <w:r>
              <w:t>Школа-интернат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A7C198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ABF7C" w14:textId="77777777" w:rsidR="00000000" w:rsidRDefault="00A130C4">
            <w:pPr>
              <w:jc w:val="center"/>
            </w:pPr>
            <w:r>
              <w:t>380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50B4AB" w14:textId="77777777" w:rsidR="00000000" w:rsidRDefault="00A130C4">
            <w:pPr>
              <w:jc w:val="center"/>
            </w:pPr>
            <w:r>
              <w:t>13,6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2FB59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59DB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917E07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602893A1" w14:textId="77777777">
        <w:trPr>
          <w:trHeight w:val="20"/>
        </w:trPr>
        <w:tc>
          <w:tcPr>
            <w:tcW w:w="439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1A547A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27D524" w14:textId="77777777" w:rsidR="00000000" w:rsidRDefault="00A130C4">
            <w:pPr>
              <w:jc w:val="center"/>
            </w:pPr>
            <w:r>
              <w:t> </w:t>
            </w:r>
          </w:p>
        </w:tc>
      </w:tr>
    </w:tbl>
    <w:p w14:paraId="0FB46141" w14:textId="77777777" w:rsidR="00000000" w:rsidRDefault="00A130C4">
      <w:r>
        <w:t> </w:t>
      </w:r>
    </w:p>
    <w:p w14:paraId="1603C552" w14:textId="77777777" w:rsidR="00000000" w:rsidRDefault="00A130C4">
      <w:pPr>
        <w:jc w:val="center"/>
      </w:pPr>
      <w:r>
        <w:rPr>
          <w:rStyle w:val="s1"/>
        </w:rPr>
        <w:t>Таблица 6 - Объекты культурно-просветительного и зрелищного назначения</w:t>
      </w:r>
    </w:p>
    <w:p w14:paraId="29B591F0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860"/>
        <w:gridCol w:w="1156"/>
        <w:gridCol w:w="1213"/>
        <w:gridCol w:w="2134"/>
        <w:gridCol w:w="822"/>
        <w:gridCol w:w="1525"/>
        <w:gridCol w:w="1729"/>
        <w:gridCol w:w="16"/>
      </w:tblGrid>
      <w:tr w:rsidR="00000000" w14:paraId="30BBEE38" w14:textId="77777777">
        <w:trPr>
          <w:trHeight w:val="20"/>
        </w:trPr>
        <w:tc>
          <w:tcPr>
            <w:tcW w:w="2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AC720A" w14:textId="77777777" w:rsidR="00000000" w:rsidRDefault="00A130C4">
            <w:pPr>
              <w:jc w:val="center"/>
            </w:pPr>
            <w:r>
              <w:t>№ пп.</w:t>
            </w:r>
          </w:p>
        </w:tc>
        <w:tc>
          <w:tcPr>
            <w:tcW w:w="10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9FB8E8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857CDE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14094B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30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  <w:r>
              <w:t xml:space="preserve"> </w:t>
            </w:r>
          </w:p>
        </w:tc>
        <w:tc>
          <w:tcPr>
            <w:tcW w:w="203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B56860" w14:textId="77777777" w:rsidR="00000000" w:rsidRDefault="00A130C4">
            <w:pPr>
              <w:jc w:val="center"/>
            </w:pPr>
            <w:r>
              <w:t>Продолжи</w:t>
            </w:r>
            <w:r>
              <w:t>тельность проектирования, мес.</w:t>
            </w:r>
          </w:p>
        </w:tc>
        <w:tc>
          <w:tcPr>
            <w:tcW w:w="6" w:type="dxa"/>
            <w:vAlign w:val="center"/>
            <w:hideMark/>
          </w:tcPr>
          <w:p w14:paraId="6A71F474" w14:textId="77777777" w:rsidR="00000000" w:rsidRDefault="00A130C4"/>
        </w:tc>
      </w:tr>
      <w:tr w:rsidR="00000000" w14:paraId="7163F6D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AE994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B4F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93A0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3FFB9" w14:textId="77777777" w:rsidR="00000000" w:rsidRDefault="00A130C4">
            <w:pPr>
              <w:autoSpaceDE/>
              <w:autoSpaceDN/>
            </w:pPr>
          </w:p>
        </w:tc>
        <w:tc>
          <w:tcPr>
            <w:tcW w:w="11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64C9A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F5751B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399A5963" w14:textId="77777777" w:rsidR="00000000" w:rsidRDefault="00A130C4"/>
        </w:tc>
      </w:tr>
      <w:tr w:rsidR="00000000" w14:paraId="0E766CD7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027C9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178F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9FDE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CEA23E" w14:textId="77777777" w:rsidR="00000000" w:rsidRDefault="00A130C4">
            <w:pPr>
              <w:autoSpaceDE/>
              <w:autoSpaceDN/>
            </w:pP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33131E" w14:textId="77777777" w:rsidR="00000000" w:rsidRDefault="00A130C4">
            <w:pPr>
              <w:jc w:val="center"/>
            </w:pPr>
            <w:r>
              <w:t xml:space="preserve">Проект (П) </w:t>
            </w:r>
          </w:p>
        </w:tc>
        <w:tc>
          <w:tcPr>
            <w:tcW w:w="6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7143A2" w14:textId="77777777" w:rsidR="00000000" w:rsidRDefault="00A130C4">
            <w:pPr>
              <w:jc w:val="center"/>
            </w:pPr>
            <w:r>
              <w:t xml:space="preserve">Рабочая документация (Р) </w:t>
            </w:r>
          </w:p>
        </w:tc>
        <w:tc>
          <w:tcPr>
            <w:tcW w:w="9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3C809B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0C1EA396" w14:textId="77777777" w:rsidR="00000000" w:rsidRDefault="00A130C4"/>
        </w:tc>
      </w:tr>
      <w:tr w:rsidR="00000000" w14:paraId="5796F4B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3A222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E5A1E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13D9E2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9A9AA8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BDF0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7A14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3E2B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C3A01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73F9F773" w14:textId="77777777" w:rsidR="00000000" w:rsidRDefault="00A130C4"/>
        </w:tc>
      </w:tr>
      <w:tr w:rsidR="00000000" w14:paraId="2FC6764E" w14:textId="77777777">
        <w:trPr>
          <w:trHeight w:val="20"/>
        </w:trPr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790CF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BB3E19" w14:textId="77777777" w:rsidR="00000000" w:rsidRDefault="00A130C4">
            <w:r>
              <w:t xml:space="preserve">Клуб общего профиля со сценой </w:t>
            </w:r>
            <w:hyperlink r:id="rId31" w:anchor="sub_id=11" w:history="1">
              <w:r>
                <w:rPr>
                  <w:rStyle w:val="a3"/>
                  <w:color w:val="333399"/>
                  <w:u w:val="single"/>
                </w:rPr>
                <w:t>[7]</w:t>
              </w:r>
            </w:hyperlink>
            <w:r>
              <w:t xml:space="preserve"> 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A2A4F" w14:textId="77777777" w:rsidR="00000000" w:rsidRDefault="00A130C4">
            <w:pPr>
              <w:jc w:val="center"/>
            </w:pPr>
            <w:r>
              <w:t>посад, мест, до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4601C1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DEF8C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9BD50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86CF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A4B5B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0C7997EF" w14:textId="77777777" w:rsidR="00000000" w:rsidRDefault="00A130C4"/>
        </w:tc>
      </w:tr>
      <w:tr w:rsidR="00000000" w14:paraId="530B7F1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556F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535C4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7C6E5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25DD8" w14:textId="77777777" w:rsidR="00000000" w:rsidRDefault="00A130C4">
            <w:pPr>
              <w:jc w:val="center"/>
            </w:pPr>
            <w:r>
              <w:t>900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F6F791" w14:textId="77777777" w:rsidR="00000000" w:rsidRDefault="00A130C4">
            <w:pPr>
              <w:jc w:val="center"/>
            </w:pPr>
            <w:r>
              <w:t>29</w:t>
            </w:r>
          </w:p>
        </w:tc>
        <w:tc>
          <w:tcPr>
            <w:tcW w:w="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84562E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EB211D" w14:textId="77777777" w:rsidR="00000000" w:rsidRDefault="00A130C4">
            <w:pPr>
              <w:jc w:val="center"/>
            </w:pPr>
            <w:r>
              <w:t>4,8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623FDD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6" w:type="dxa"/>
            <w:vAlign w:val="center"/>
            <w:hideMark/>
          </w:tcPr>
          <w:p w14:paraId="0238AB2D" w14:textId="77777777" w:rsidR="00000000" w:rsidRDefault="00A130C4"/>
        </w:tc>
      </w:tr>
      <w:tr w:rsidR="00000000" w14:paraId="77B0AC2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167EF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21876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1200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6E9CF" w14:textId="77777777" w:rsidR="00000000" w:rsidRDefault="00A130C4">
            <w:pPr>
              <w:jc w:val="center"/>
            </w:pPr>
            <w:r>
              <w:t>1200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F4A3A9" w14:textId="77777777" w:rsidR="00000000" w:rsidRDefault="00A130C4">
            <w:pPr>
              <w:jc w:val="center"/>
            </w:pPr>
            <w: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374ECF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D70875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C3F42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" w:type="dxa"/>
            <w:vAlign w:val="center"/>
            <w:hideMark/>
          </w:tcPr>
          <w:p w14:paraId="3AC376C8" w14:textId="77777777" w:rsidR="00000000" w:rsidRDefault="00A130C4"/>
        </w:tc>
      </w:tr>
      <w:tr w:rsidR="00000000" w14:paraId="549391E1" w14:textId="77777777">
        <w:trPr>
          <w:trHeight w:val="20"/>
        </w:trPr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9114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A9E5ED" w14:textId="77777777" w:rsidR="00000000" w:rsidRDefault="00A130C4">
            <w:r>
              <w:t>Кинотеатр [7]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6BA5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6B422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935BF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4FBF7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714BB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18AC3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" w:type="dxa"/>
            <w:vAlign w:val="center"/>
            <w:hideMark/>
          </w:tcPr>
          <w:p w14:paraId="34E51CED" w14:textId="77777777" w:rsidR="00000000" w:rsidRDefault="00A130C4"/>
        </w:tc>
      </w:tr>
      <w:tr w:rsidR="00000000" w14:paraId="4E43B7F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50402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9E2B8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3BA2C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E0A8E5" w14:textId="77777777" w:rsidR="00000000" w:rsidRDefault="00A130C4">
            <w:pPr>
              <w:jc w:val="center"/>
            </w:pPr>
            <w:r>
              <w:t>800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BC5C05" w14:textId="77777777" w:rsidR="00000000" w:rsidRDefault="00A130C4">
            <w:pPr>
              <w:jc w:val="center"/>
            </w:pPr>
            <w:r>
              <w:t>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22E4FE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78817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ECAD74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55C6FF79" w14:textId="77777777" w:rsidR="00000000" w:rsidRDefault="00A130C4"/>
        </w:tc>
      </w:tr>
      <w:tr w:rsidR="00000000" w14:paraId="7F06257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59E5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7D24E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BF9B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7B33A" w14:textId="77777777" w:rsidR="00000000" w:rsidRDefault="00A130C4">
            <w:pPr>
              <w:jc w:val="center"/>
            </w:pPr>
            <w:r>
              <w:t>1200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739881" w14:textId="77777777" w:rsidR="00000000" w:rsidRDefault="00A130C4">
            <w:pPr>
              <w:jc w:val="center"/>
            </w:pPr>
            <w:r>
              <w:t>39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AE5DEF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6883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B3AEFF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7A4D3564" w14:textId="77777777" w:rsidR="00000000" w:rsidRDefault="00A130C4"/>
        </w:tc>
      </w:tr>
      <w:tr w:rsidR="00000000" w14:paraId="451849FC" w14:textId="77777777">
        <w:trPr>
          <w:trHeight w:val="20"/>
        </w:trPr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D8A5B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B3D91" w14:textId="77777777" w:rsidR="00000000" w:rsidRDefault="00A130C4">
            <w:r>
              <w:t>Киноконцертный зал [7]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5D1D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5F3FBB" w14:textId="77777777" w:rsidR="00000000" w:rsidRDefault="00A130C4">
            <w:pPr>
              <w:jc w:val="center"/>
            </w:pPr>
            <w:r>
              <w:t>1200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1CA5A1" w14:textId="77777777" w:rsidR="00000000" w:rsidRDefault="00A130C4">
            <w:pPr>
              <w:jc w:val="center"/>
            </w:pPr>
            <w:r>
              <w:t>36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0AE0EA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33929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4D706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" w:type="dxa"/>
            <w:vAlign w:val="center"/>
            <w:hideMark/>
          </w:tcPr>
          <w:p w14:paraId="0609E80F" w14:textId="77777777" w:rsidR="00000000" w:rsidRDefault="00A130C4"/>
        </w:tc>
      </w:tr>
      <w:tr w:rsidR="00000000" w14:paraId="628B4F4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B2DC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7EDFB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182F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ADE5C" w14:textId="77777777" w:rsidR="00000000" w:rsidRDefault="00A130C4">
            <w:pPr>
              <w:jc w:val="center"/>
            </w:pPr>
            <w:r>
              <w:t>2000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1169C" w14:textId="77777777" w:rsidR="00000000" w:rsidRDefault="00A130C4">
            <w:pPr>
              <w:jc w:val="center"/>
            </w:pPr>
            <w:r>
              <w:t>42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D3870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AEB64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538D7" w14:textId="77777777" w:rsidR="00000000" w:rsidRDefault="00A130C4">
            <w:pPr>
              <w:jc w:val="center"/>
            </w:pPr>
            <w:r>
              <w:t>8,5</w:t>
            </w:r>
          </w:p>
        </w:tc>
        <w:tc>
          <w:tcPr>
            <w:tcW w:w="6" w:type="dxa"/>
            <w:vAlign w:val="center"/>
            <w:hideMark/>
          </w:tcPr>
          <w:p w14:paraId="74725DF4" w14:textId="77777777" w:rsidR="00000000" w:rsidRDefault="00A130C4"/>
        </w:tc>
      </w:tr>
      <w:tr w:rsidR="00000000" w14:paraId="056396E3" w14:textId="77777777">
        <w:trPr>
          <w:trHeight w:val="20"/>
        </w:trPr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6D378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F7FCA1" w14:textId="77777777" w:rsidR="00000000" w:rsidRDefault="00A130C4">
            <w:r>
              <w:t>Театр [7]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3640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40916B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1796E8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4FE7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A2562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FB782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" w:type="dxa"/>
            <w:vAlign w:val="center"/>
            <w:hideMark/>
          </w:tcPr>
          <w:p w14:paraId="53BFEFE9" w14:textId="77777777" w:rsidR="00000000" w:rsidRDefault="00A130C4"/>
        </w:tc>
      </w:tr>
      <w:tr w:rsidR="00000000" w14:paraId="774C58A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042C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DBA1C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498F6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0F23FB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E42B8D" w14:textId="77777777" w:rsidR="00000000" w:rsidRDefault="00A130C4">
            <w:pPr>
              <w:jc w:val="center"/>
            </w:pPr>
            <w:r>
              <w:t>23*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7921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D773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B27B07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0E26886C" w14:textId="77777777" w:rsidR="00000000" w:rsidRDefault="00A130C4"/>
        </w:tc>
      </w:tr>
      <w:tr w:rsidR="00000000" w14:paraId="2A83ACD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1A1B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68370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7D26D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901EB" w14:textId="77777777" w:rsidR="00000000" w:rsidRDefault="00A130C4">
            <w:pPr>
              <w:jc w:val="center"/>
            </w:pPr>
            <w:r>
              <w:t>800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B6418" w14:textId="77777777" w:rsidR="00000000" w:rsidRDefault="00A130C4">
            <w:pPr>
              <w:jc w:val="center"/>
            </w:pPr>
            <w:r>
              <w:t>28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BD0C0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A41C1C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D72728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6" w:type="dxa"/>
            <w:vAlign w:val="center"/>
            <w:hideMark/>
          </w:tcPr>
          <w:p w14:paraId="7B05D9DB" w14:textId="77777777" w:rsidR="00000000" w:rsidRDefault="00A130C4"/>
        </w:tc>
      </w:tr>
      <w:tr w:rsidR="00000000" w14:paraId="13F4F35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A2E0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4F420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E635D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AC0DC9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9B6F5" w14:textId="77777777" w:rsidR="00000000" w:rsidRDefault="00A130C4">
            <w:pPr>
              <w:jc w:val="center"/>
            </w:pPr>
            <w:r>
              <w:t>34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0C8DCD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A8BF2C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BAE2B0" w14:textId="77777777" w:rsidR="00000000" w:rsidRDefault="00A130C4">
            <w:pPr>
              <w:jc w:val="center"/>
            </w:pPr>
            <w:r>
              <w:t>10,5</w:t>
            </w:r>
          </w:p>
        </w:tc>
        <w:tc>
          <w:tcPr>
            <w:tcW w:w="6" w:type="dxa"/>
            <w:vAlign w:val="center"/>
            <w:hideMark/>
          </w:tcPr>
          <w:p w14:paraId="1B973C67" w14:textId="77777777" w:rsidR="00000000" w:rsidRDefault="00A130C4"/>
        </w:tc>
      </w:tr>
      <w:tr w:rsidR="00000000" w14:paraId="68C38C55" w14:textId="77777777">
        <w:trPr>
          <w:trHeight w:val="20"/>
        </w:trPr>
        <w:tc>
          <w:tcPr>
            <w:tcW w:w="27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27313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989739" w14:textId="77777777" w:rsidR="00000000" w:rsidRDefault="00A130C4">
            <w:r>
              <w:t xml:space="preserve">Библиотека </w:t>
            </w:r>
            <w:hyperlink r:id="rId32" w:anchor="sub_id=11" w:history="1">
              <w:r>
                <w:rPr>
                  <w:rStyle w:val="a3"/>
                  <w:color w:val="333399"/>
                  <w:u w:val="single"/>
                </w:rPr>
                <w:t>[8]</w:t>
              </w:r>
            </w:hyperlink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EE4A08" w14:textId="77777777" w:rsidR="00000000" w:rsidRDefault="00A130C4">
            <w:pPr>
              <w:jc w:val="center"/>
            </w:pPr>
            <w:r>
              <w:t>тыс. том, до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9B1D8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C7966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E2FF7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005E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F17D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14:paraId="366200C0" w14:textId="77777777" w:rsidR="00000000" w:rsidRDefault="00A130C4"/>
        </w:tc>
      </w:tr>
      <w:tr w:rsidR="00000000" w14:paraId="5D7D79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EB76C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380788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85CD7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72425" w14:textId="77777777" w:rsidR="00000000" w:rsidRDefault="00A130C4">
            <w:pPr>
              <w:jc w:val="center"/>
            </w:pPr>
            <w:r>
              <w:t>75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26CD8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6664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FF448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F5D859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2879A361" w14:textId="77777777" w:rsidR="00000000" w:rsidRDefault="00A130C4"/>
        </w:tc>
      </w:tr>
      <w:tr w:rsidR="00000000" w14:paraId="053C516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B9A6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1FD77D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9A770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D43BBB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42AA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551F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5350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5073BC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7274C87D" w14:textId="77777777" w:rsidR="00000000" w:rsidRDefault="00A130C4"/>
        </w:tc>
      </w:tr>
      <w:tr w:rsidR="00000000" w14:paraId="265C906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BCF2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1628B6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24B48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2F1DF2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CCB05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254D3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F2A7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DDE78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" w:type="dxa"/>
            <w:vAlign w:val="center"/>
            <w:hideMark/>
          </w:tcPr>
          <w:p w14:paraId="040747DD" w14:textId="77777777" w:rsidR="00000000" w:rsidRDefault="00A130C4"/>
        </w:tc>
      </w:tr>
      <w:tr w:rsidR="00000000" w14:paraId="361C51C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1C6BD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625906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DF1F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7EF04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D929F8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2BEDC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EC21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78C66C" w14:textId="77777777" w:rsidR="00000000" w:rsidRDefault="00A130C4">
            <w:pPr>
              <w:jc w:val="center"/>
            </w:pPr>
            <w:r>
              <w:t>4,7</w:t>
            </w:r>
          </w:p>
        </w:tc>
        <w:tc>
          <w:tcPr>
            <w:tcW w:w="6" w:type="dxa"/>
            <w:vAlign w:val="center"/>
            <w:hideMark/>
          </w:tcPr>
          <w:p w14:paraId="0360DD74" w14:textId="77777777" w:rsidR="00000000" w:rsidRDefault="00A130C4"/>
        </w:tc>
      </w:tr>
      <w:tr w:rsidR="00000000" w14:paraId="02B8F97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B1B2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CEC1A0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E6F22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E50355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DB80F" w14:textId="77777777" w:rsidR="00000000" w:rsidRDefault="00A130C4">
            <w:pPr>
              <w:jc w:val="center"/>
            </w:pPr>
            <w:r>
              <w:t>22*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AEBA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FDF4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49C2D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29C842D7" w14:textId="77777777" w:rsidR="00000000" w:rsidRDefault="00A130C4"/>
        </w:tc>
      </w:tr>
      <w:tr w:rsidR="00000000" w14:paraId="76F43C3C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61488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" w:type="dxa"/>
            <w:vAlign w:val="center"/>
            <w:hideMark/>
          </w:tcPr>
          <w:p w14:paraId="548E6CE4" w14:textId="77777777" w:rsidR="00000000" w:rsidRDefault="00A130C4"/>
        </w:tc>
      </w:tr>
    </w:tbl>
    <w:p w14:paraId="12B7BD6A" w14:textId="77777777" w:rsidR="00000000" w:rsidRDefault="00A130C4">
      <w:r>
        <w:rPr>
          <w:b/>
          <w:bCs/>
        </w:rPr>
        <w:t> </w:t>
      </w:r>
    </w:p>
    <w:p w14:paraId="2DEA497A" w14:textId="77777777" w:rsidR="00000000" w:rsidRDefault="00A130C4">
      <w:pPr>
        <w:jc w:val="center"/>
      </w:pPr>
      <w:r>
        <w:rPr>
          <w:rStyle w:val="s1"/>
        </w:rPr>
        <w:t>Таблица 7 - Объекты торговли и общественного питания</w:t>
      </w:r>
    </w:p>
    <w:p w14:paraId="1011891E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2411"/>
        <w:gridCol w:w="1156"/>
        <w:gridCol w:w="1213"/>
        <w:gridCol w:w="2127"/>
        <w:gridCol w:w="8"/>
        <w:gridCol w:w="822"/>
        <w:gridCol w:w="1525"/>
        <w:gridCol w:w="1729"/>
        <w:gridCol w:w="60"/>
      </w:tblGrid>
      <w:tr w:rsidR="00000000" w14:paraId="0C778064" w14:textId="77777777">
        <w:trPr>
          <w:trHeight w:val="20"/>
        </w:trPr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5F56E" w14:textId="77777777" w:rsidR="00000000" w:rsidRDefault="00A130C4">
            <w:pPr>
              <w:jc w:val="center"/>
            </w:pPr>
            <w:r>
              <w:t>№ п/п.</w:t>
            </w:r>
          </w:p>
        </w:tc>
        <w:tc>
          <w:tcPr>
            <w:tcW w:w="9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6532E9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3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5EE617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80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ADEB34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33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98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504A1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  <w:tc>
          <w:tcPr>
            <w:tcW w:w="6" w:type="dxa"/>
            <w:vAlign w:val="center"/>
            <w:hideMark/>
          </w:tcPr>
          <w:p w14:paraId="4E2F6D0E" w14:textId="77777777" w:rsidR="00000000" w:rsidRDefault="00A130C4"/>
        </w:tc>
      </w:tr>
      <w:tr w:rsidR="00000000" w14:paraId="5718CFD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528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6AFC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2E00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8575D" w14:textId="77777777" w:rsidR="00000000" w:rsidRDefault="00A130C4">
            <w:pPr>
              <w:autoSpaceDE/>
              <w:autoSpaceDN/>
            </w:pPr>
          </w:p>
        </w:tc>
        <w:tc>
          <w:tcPr>
            <w:tcW w:w="11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C4BE5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D88A7A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76452E94" w14:textId="77777777" w:rsidR="00000000" w:rsidRDefault="00A130C4"/>
        </w:tc>
      </w:tr>
      <w:tr w:rsidR="00000000" w14:paraId="733654C9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935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E1DB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7FCD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B460F" w14:textId="77777777" w:rsidR="00000000" w:rsidRDefault="00A130C4">
            <w:pPr>
              <w:autoSpaceDE/>
              <w:autoSpaceDN/>
            </w:pPr>
          </w:p>
        </w:tc>
        <w:tc>
          <w:tcPr>
            <w:tcW w:w="53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B564A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A0822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8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46E37C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0B91CB71" w14:textId="77777777" w:rsidR="00000000" w:rsidRDefault="00A130C4"/>
        </w:tc>
      </w:tr>
      <w:tr w:rsidR="00000000" w14:paraId="20DFA55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F9F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7E7976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0658C5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83A2F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CF4E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BBA42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601A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94891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3CF1BCAA" w14:textId="77777777" w:rsidR="00000000" w:rsidRDefault="00A130C4"/>
        </w:tc>
      </w:tr>
      <w:tr w:rsidR="00000000" w14:paraId="043B6118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7D84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1AA95" w14:textId="77777777" w:rsidR="00000000" w:rsidRDefault="00A130C4">
            <w:r>
              <w:t xml:space="preserve">Непродовольственный магазин </w:t>
            </w:r>
            <w:hyperlink r:id="rId34" w:anchor="sub_id=11" w:history="1">
              <w:r>
                <w:rPr>
                  <w:rStyle w:val="a3"/>
                  <w:color w:val="333399"/>
                  <w:u w:val="single"/>
                </w:rPr>
                <w:t>[9]</w:t>
              </w:r>
            </w:hyperlink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4A0133" w14:textId="77777777" w:rsidR="00000000" w:rsidRDefault="00A130C4">
            <w:pPr>
              <w:jc w:val="center"/>
            </w:pPr>
            <w:r>
              <w:t>Торговая пл. до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CF119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5A1151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5723F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0BCF3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1A3173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32E7DDF9" w14:textId="77777777" w:rsidR="00000000" w:rsidRDefault="00A130C4"/>
        </w:tc>
      </w:tr>
      <w:tr w:rsidR="00000000" w14:paraId="30F8967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087B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7EAC1D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DBAF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A54D1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34D3E1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B1458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5A11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C0CC2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" w:type="dxa"/>
            <w:vAlign w:val="center"/>
            <w:hideMark/>
          </w:tcPr>
          <w:p w14:paraId="51652992" w14:textId="77777777" w:rsidR="00000000" w:rsidRDefault="00A130C4"/>
        </w:tc>
      </w:tr>
      <w:tr w:rsidR="00000000" w14:paraId="6EFDF28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01C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4A1350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D3A97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85BE5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A4617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FE1C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49DA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FEE45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5EF4C387" w14:textId="77777777" w:rsidR="00000000" w:rsidRDefault="00A130C4"/>
        </w:tc>
      </w:tr>
      <w:tr w:rsidR="00000000" w14:paraId="4263B81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EE34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16BAA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C28E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FB19F0" w14:textId="77777777" w:rsidR="00000000" w:rsidRDefault="00A130C4">
            <w:pPr>
              <w:jc w:val="center"/>
            </w:pPr>
            <w:r>
              <w:t>2000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EE01B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8566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68A61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85197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6" w:type="dxa"/>
            <w:vAlign w:val="center"/>
            <w:hideMark/>
          </w:tcPr>
          <w:p w14:paraId="331EDF27" w14:textId="77777777" w:rsidR="00000000" w:rsidRDefault="00A130C4"/>
        </w:tc>
      </w:tr>
      <w:tr w:rsidR="00000000" w14:paraId="6E35283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9BA1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51AF6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682CF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916175" w14:textId="77777777" w:rsidR="00000000" w:rsidRDefault="00A130C4">
            <w:pPr>
              <w:jc w:val="center"/>
            </w:pPr>
            <w:r>
              <w:t>5000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4B706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FE1BC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C566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C1865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0510BD27" w14:textId="77777777" w:rsidR="00000000" w:rsidRDefault="00A130C4"/>
        </w:tc>
      </w:tr>
      <w:tr w:rsidR="00000000" w14:paraId="5B1ACA7E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44516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B0994" w14:textId="77777777" w:rsidR="00000000" w:rsidRDefault="00A130C4">
            <w:r>
              <w:t xml:space="preserve">Продовольственный магазин [9]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DB292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70528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D7B4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0FA2B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E248B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C15C2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50AB6A53" w14:textId="77777777" w:rsidR="00000000" w:rsidRDefault="00A130C4"/>
        </w:tc>
      </w:tr>
      <w:tr w:rsidR="00000000" w14:paraId="4B101BE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7238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AF77E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5638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7737B0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01D06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650F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DCC8C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0F6B36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1690C632" w14:textId="77777777" w:rsidR="00000000" w:rsidRDefault="00A130C4"/>
        </w:tc>
      </w:tr>
      <w:tr w:rsidR="00000000" w14:paraId="47CDEEF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AEEB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4CA1B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A4FA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4F0F4A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A5E4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CEAB5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F3C1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1D76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" w:type="dxa"/>
            <w:vAlign w:val="center"/>
            <w:hideMark/>
          </w:tcPr>
          <w:p w14:paraId="12B1BDE0" w14:textId="77777777" w:rsidR="00000000" w:rsidRDefault="00A130C4"/>
        </w:tc>
      </w:tr>
      <w:tr w:rsidR="00000000" w14:paraId="1F66BE8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55B3E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47365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2BE3E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D2D24A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DA0B4B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00EB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2685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1998DC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6" w:type="dxa"/>
            <w:vAlign w:val="center"/>
            <w:hideMark/>
          </w:tcPr>
          <w:p w14:paraId="0B0A262A" w14:textId="77777777" w:rsidR="00000000" w:rsidRDefault="00A130C4"/>
        </w:tc>
      </w:tr>
      <w:tr w:rsidR="00000000" w14:paraId="23D408F6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6F28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B38141" w14:textId="77777777" w:rsidR="00000000" w:rsidRDefault="00A130C4">
            <w:r>
              <w:t xml:space="preserve">Крытый рынок </w:t>
            </w:r>
            <w:hyperlink r:id="rId35" w:anchor="sub_id=11" w:history="1">
              <w:r>
                <w:rPr>
                  <w:rStyle w:val="a3"/>
                  <w:color w:val="333399"/>
                  <w:u w:val="single"/>
                </w:rPr>
                <w:t>[10]</w:t>
              </w:r>
            </w:hyperlink>
            <w:r>
              <w:t xml:space="preserve">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294BF" w14:textId="77777777" w:rsidR="00000000" w:rsidRDefault="00A130C4">
            <w:pPr>
              <w:jc w:val="center"/>
            </w:pPr>
            <w:r>
              <w:t>торг. мест, до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14039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9A69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07FD09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345D7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B47C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" w:type="dxa"/>
            <w:vAlign w:val="center"/>
            <w:hideMark/>
          </w:tcPr>
          <w:p w14:paraId="359EB009" w14:textId="77777777" w:rsidR="00000000" w:rsidRDefault="00A130C4"/>
        </w:tc>
      </w:tr>
      <w:tr w:rsidR="00000000" w14:paraId="52B08E3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6887F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356E03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CA746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DFA0DA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AAF7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99A9F7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1A44BD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C08F6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1A809A6A" w14:textId="77777777" w:rsidR="00000000" w:rsidRDefault="00A130C4"/>
        </w:tc>
      </w:tr>
      <w:tr w:rsidR="00000000" w14:paraId="79524847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C357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ACB2A9" w14:textId="77777777" w:rsidR="00000000" w:rsidRDefault="00A130C4">
            <w:r>
              <w:t xml:space="preserve">Рынок (открытый) [10]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EC45A" w14:textId="77777777" w:rsidR="00000000" w:rsidRDefault="00A130C4">
            <w:pPr>
              <w:jc w:val="center"/>
            </w:pPr>
            <w:r>
              <w:t>торг. мест, до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F8B0E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69A8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335CC1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7A09A4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0B4E5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61B86046" w14:textId="77777777" w:rsidR="00000000" w:rsidRDefault="00A130C4"/>
        </w:tc>
      </w:tr>
      <w:tr w:rsidR="00000000" w14:paraId="0BF635A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BB1D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29498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B5E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7EC98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5C778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18C77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56B40F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465C9F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5E5C09F0" w14:textId="77777777" w:rsidR="00000000" w:rsidRDefault="00A130C4"/>
        </w:tc>
      </w:tr>
      <w:tr w:rsidR="00000000" w14:paraId="5A575E3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4E5A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A913B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2576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F0100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F631E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E4F050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409E6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5C986C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40500EDF" w14:textId="77777777" w:rsidR="00000000" w:rsidRDefault="00A130C4"/>
        </w:tc>
      </w:tr>
      <w:tr w:rsidR="00000000" w14:paraId="07C3C1F0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6890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4711E" w14:textId="77777777" w:rsidR="00000000" w:rsidRDefault="00A130C4">
            <w:r>
              <w:t xml:space="preserve">Ресторан </w:t>
            </w:r>
            <w:hyperlink r:id="rId36" w:anchor="sub_id=11" w:history="1">
              <w:r>
                <w:rPr>
                  <w:rStyle w:val="a3"/>
                  <w:color w:val="333399"/>
                  <w:u w:val="single"/>
                </w:rPr>
                <w:t>[11]</w:t>
              </w:r>
            </w:hyperlink>
            <w:r>
              <w:t xml:space="preserve">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F46AFC" w14:textId="77777777" w:rsidR="00000000" w:rsidRDefault="00A130C4">
            <w:pPr>
              <w:jc w:val="center"/>
            </w:pPr>
            <w:r>
              <w:t>посад мест, до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B90C47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8EB9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3CE7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54CF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6FC2C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67C4E64B" w14:textId="77777777" w:rsidR="00000000" w:rsidRDefault="00A130C4"/>
        </w:tc>
      </w:tr>
      <w:tr w:rsidR="00000000" w14:paraId="0AFE181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3BCD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1A90D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DF433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239476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036522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4BA34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C3405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88453D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54D503C2" w14:textId="77777777" w:rsidR="00000000" w:rsidRDefault="00A130C4"/>
        </w:tc>
      </w:tr>
      <w:tr w:rsidR="00000000" w14:paraId="459FD8D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E484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7882F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105C5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3A40A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8E814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DC15F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428DB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44D85C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" w:type="dxa"/>
            <w:vAlign w:val="center"/>
            <w:hideMark/>
          </w:tcPr>
          <w:p w14:paraId="552D4AEA" w14:textId="77777777" w:rsidR="00000000" w:rsidRDefault="00A130C4"/>
        </w:tc>
      </w:tr>
      <w:tr w:rsidR="00000000" w14:paraId="5A92CBB1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4E5DD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71C6C1" w14:textId="77777777" w:rsidR="00000000" w:rsidRDefault="00A130C4">
            <w:r>
              <w:t xml:space="preserve">Аптека </w:t>
            </w:r>
            <w:hyperlink r:id="rId37" w:anchor="sub_id=11" w:history="1">
              <w:r>
                <w:rPr>
                  <w:rStyle w:val="a3"/>
                  <w:color w:val="333399"/>
                  <w:u w:val="single"/>
                </w:rPr>
                <w:t>[12]</w:t>
              </w:r>
            </w:hyperlink>
            <w:r>
              <w:t xml:space="preserve"> 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2E449" w14:textId="77777777" w:rsidR="00000000" w:rsidRDefault="00A130C4">
            <w:pPr>
              <w:jc w:val="center"/>
            </w:pPr>
            <w:r>
              <w:t>раб. мест, до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5C75E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23C6E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3722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8F05E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E2508D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3938FEC6" w14:textId="77777777" w:rsidR="00000000" w:rsidRDefault="00A130C4"/>
        </w:tc>
      </w:tr>
      <w:tr w:rsidR="00000000" w14:paraId="1A76E1D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D365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3B91A9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4FCE3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A81629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6703A1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2FE2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DCB64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A47D1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6FB1FE54" w14:textId="77777777" w:rsidR="00000000" w:rsidRDefault="00A130C4"/>
        </w:tc>
      </w:tr>
      <w:tr w:rsidR="00000000" w14:paraId="28BD8B3A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C1C7C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1AB1C7" w14:textId="77777777" w:rsidR="00000000" w:rsidRDefault="00A130C4">
            <w:r>
              <w:t>Столовая, кафе [11]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2302E0" w14:textId="77777777" w:rsidR="00000000" w:rsidRDefault="00A130C4">
            <w:pPr>
              <w:jc w:val="center"/>
            </w:pPr>
            <w:r>
              <w:t>посад мест, до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320E4A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80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5AE83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8BCD8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80FA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C62B0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" w:type="dxa"/>
            <w:vAlign w:val="center"/>
            <w:hideMark/>
          </w:tcPr>
          <w:p w14:paraId="1242D3A1" w14:textId="77777777" w:rsidR="00000000" w:rsidRDefault="00A130C4"/>
        </w:tc>
      </w:tr>
      <w:tr w:rsidR="00000000" w14:paraId="3C41A17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2EB5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B3615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36966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5A26C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A4E65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69BE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710F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34BE5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" w:type="dxa"/>
            <w:vAlign w:val="center"/>
            <w:hideMark/>
          </w:tcPr>
          <w:p w14:paraId="79D35A71" w14:textId="77777777" w:rsidR="00000000" w:rsidRDefault="00A130C4"/>
        </w:tc>
      </w:tr>
      <w:tr w:rsidR="00000000" w14:paraId="4DA0657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DCAC0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12352" w14:textId="77777777" w:rsidR="00000000" w:rsidRDefault="00A130C4">
            <w:pPr>
              <w:autoSpaceDE/>
              <w:autoSpaceDN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4EE4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5425A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2F518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56C7C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3A4E0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FE8E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" w:type="dxa"/>
            <w:vAlign w:val="center"/>
            <w:hideMark/>
          </w:tcPr>
          <w:p w14:paraId="4E271D6B" w14:textId="77777777" w:rsidR="00000000" w:rsidRDefault="00A130C4"/>
        </w:tc>
      </w:tr>
      <w:tr w:rsidR="00000000" w14:paraId="58AFFF61" w14:textId="77777777">
        <w:trPr>
          <w:trHeight w:val="20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62618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4427D8" w14:textId="77777777" w:rsidR="00000000" w:rsidRDefault="00A130C4">
            <w:r>
              <w:t>Закусочная (бистро, кафетерий) [11]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B9855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CA4A8" w14:textId="77777777" w:rsidR="00000000" w:rsidRDefault="00A130C4">
            <w:pPr>
              <w:jc w:val="center"/>
            </w:pPr>
            <w:r>
              <w:t>10-20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85A34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D5203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411CD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FD5068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" w:type="dxa"/>
            <w:vAlign w:val="center"/>
            <w:hideMark/>
          </w:tcPr>
          <w:p w14:paraId="010284DF" w14:textId="77777777" w:rsidR="00000000" w:rsidRDefault="00A130C4"/>
        </w:tc>
      </w:tr>
      <w:tr w:rsidR="00000000" w14:paraId="71CA289F" w14:textId="77777777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5180F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" w:type="dxa"/>
            <w:vAlign w:val="center"/>
            <w:hideMark/>
          </w:tcPr>
          <w:p w14:paraId="59D8EB5D" w14:textId="77777777" w:rsidR="00000000" w:rsidRDefault="00A130C4"/>
        </w:tc>
      </w:tr>
      <w:tr w:rsidR="00000000" w14:paraId="25AA9189" w14:textId="77777777">
        <w:tc>
          <w:tcPr>
            <w:tcW w:w="465" w:type="dxa"/>
            <w:vAlign w:val="center"/>
            <w:hideMark/>
          </w:tcPr>
          <w:p w14:paraId="738553CB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  <w:hideMark/>
          </w:tcPr>
          <w:p w14:paraId="5CEC92A6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14:paraId="7AC2C68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14:paraId="1D478CF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  <w:hideMark/>
          </w:tcPr>
          <w:p w14:paraId="5CF81B93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3546BE8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14:paraId="7609137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14:paraId="553DB4AB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  <w:hideMark/>
          </w:tcPr>
          <w:p w14:paraId="3B48F38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14:paraId="78B3D2CA" w14:textId="77777777" w:rsidR="00000000" w:rsidRDefault="00A130C4">
            <w:r>
              <w:t> </w:t>
            </w:r>
          </w:p>
        </w:tc>
      </w:tr>
    </w:tbl>
    <w:p w14:paraId="1B9DFBE1" w14:textId="77777777" w:rsidR="00000000" w:rsidRDefault="00A130C4">
      <w:r>
        <w:t> </w:t>
      </w:r>
    </w:p>
    <w:p w14:paraId="16D4A8AE" w14:textId="77777777" w:rsidR="00000000" w:rsidRDefault="00A130C4">
      <w:pPr>
        <w:jc w:val="center"/>
      </w:pPr>
      <w:r>
        <w:rPr>
          <w:rStyle w:val="s1"/>
        </w:rPr>
        <w:t>Таблица 8 - Стоянки автомобилей. Химчистки, бани, сауны. Фотоателье, мастерские срочного ремонта. Парикмахерские. Встроенные сооружения ГО.</w:t>
      </w:r>
    </w:p>
    <w:p w14:paraId="7757C8B0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762"/>
        <w:gridCol w:w="13"/>
        <w:gridCol w:w="1345"/>
        <w:gridCol w:w="14"/>
        <w:gridCol w:w="1202"/>
        <w:gridCol w:w="2134"/>
        <w:gridCol w:w="822"/>
        <w:gridCol w:w="1525"/>
        <w:gridCol w:w="1729"/>
        <w:gridCol w:w="60"/>
      </w:tblGrid>
      <w:tr w:rsidR="00000000" w14:paraId="6773C52D" w14:textId="77777777">
        <w:trPr>
          <w:trHeight w:val="20"/>
        </w:trPr>
        <w:tc>
          <w:tcPr>
            <w:tcW w:w="2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BB11F4" w14:textId="77777777" w:rsidR="00000000" w:rsidRDefault="00A130C4">
            <w:pPr>
              <w:jc w:val="center"/>
            </w:pPr>
            <w:r>
              <w:t>№ пп.</w:t>
            </w:r>
          </w:p>
        </w:tc>
        <w:tc>
          <w:tcPr>
            <w:tcW w:w="10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CADF6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62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A74A2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7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794284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38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8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9AFB9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  <w:tc>
          <w:tcPr>
            <w:tcW w:w="6" w:type="dxa"/>
            <w:vAlign w:val="center"/>
            <w:hideMark/>
          </w:tcPr>
          <w:p w14:paraId="66D72A04" w14:textId="77777777" w:rsidR="00000000" w:rsidRDefault="00A130C4"/>
        </w:tc>
      </w:tr>
      <w:tr w:rsidR="00000000" w14:paraId="595B17D3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0348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AF49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5C90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ED827" w14:textId="77777777" w:rsidR="00000000" w:rsidRDefault="00A130C4">
            <w:pPr>
              <w:autoSpaceDE/>
              <w:autoSpaceDN/>
            </w:pPr>
          </w:p>
        </w:tc>
        <w:tc>
          <w:tcPr>
            <w:tcW w:w="10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4747AD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5AD43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4B24AF04" w14:textId="77777777" w:rsidR="00000000" w:rsidRDefault="00A130C4"/>
        </w:tc>
      </w:tr>
      <w:tr w:rsidR="00000000" w14:paraId="40F5406F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DDEA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3A7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1428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17B46" w14:textId="77777777" w:rsidR="00000000" w:rsidRDefault="00A130C4">
            <w:pPr>
              <w:autoSpaceDE/>
              <w:autoSpaceDN/>
            </w:pP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B3048B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239B6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8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CE6A5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7798EE27" w14:textId="77777777" w:rsidR="00000000" w:rsidRDefault="00A130C4"/>
        </w:tc>
      </w:tr>
      <w:tr w:rsidR="00000000" w14:paraId="7E86E5B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5BC5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628AC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531FA1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158D3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981B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285C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2E89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23676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55001087" w14:textId="77777777" w:rsidR="00000000" w:rsidRDefault="00A130C4"/>
        </w:tc>
      </w:tr>
      <w:tr w:rsidR="00000000" w14:paraId="08FB75DD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7225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DA931" w14:textId="77777777" w:rsidR="00000000" w:rsidRDefault="00A130C4">
            <w:r>
              <w:t xml:space="preserve">Стоянка автомобилей </w:t>
            </w:r>
            <w:hyperlink r:id="rId39" w:anchor="sub_id=11" w:history="1">
              <w:r>
                <w:rPr>
                  <w:rStyle w:val="a3"/>
                  <w:color w:val="333399"/>
                  <w:u w:val="single"/>
                </w:rPr>
                <w:t>[13]</w:t>
              </w:r>
            </w:hyperlink>
            <w:r>
              <w:t xml:space="preserve"> - надземная автостоянка закрытого типа, одноэтажная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0961E" w14:textId="77777777" w:rsidR="00000000" w:rsidRDefault="00A130C4">
            <w:pPr>
              <w:jc w:val="center"/>
            </w:pPr>
            <w:r>
              <w:t>мест, до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FBC428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A1026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61B62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B56302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4067D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3499BD2F" w14:textId="77777777" w:rsidR="00000000" w:rsidRDefault="00A130C4"/>
        </w:tc>
      </w:tr>
      <w:tr w:rsidR="00000000" w14:paraId="23C9237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56532" w14:textId="77777777" w:rsidR="00000000" w:rsidRDefault="00A130C4">
            <w:pPr>
              <w:autoSpaceDE/>
              <w:autoSpaceDN/>
            </w:pPr>
          </w:p>
        </w:tc>
        <w:tc>
          <w:tcPr>
            <w:tcW w:w="10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7F4B3" w14:textId="77777777" w:rsidR="00000000" w:rsidRDefault="00A130C4">
            <w:r>
              <w:t>- то же, многоэтажная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3401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5E4349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4849A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3F1297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91329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20C4D7" w14:textId="77777777" w:rsidR="00000000" w:rsidRDefault="00A130C4">
            <w:pPr>
              <w:jc w:val="center"/>
            </w:pPr>
            <w:r>
              <w:t>5,7</w:t>
            </w:r>
          </w:p>
        </w:tc>
        <w:tc>
          <w:tcPr>
            <w:tcW w:w="6" w:type="dxa"/>
            <w:vAlign w:val="center"/>
            <w:hideMark/>
          </w:tcPr>
          <w:p w14:paraId="1E2C47BF" w14:textId="77777777" w:rsidR="00000000" w:rsidRDefault="00A130C4"/>
        </w:tc>
      </w:tr>
      <w:tr w:rsidR="00000000" w14:paraId="23BC64F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30F4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D2E31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F1F82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8B3CD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A6809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FCE69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BE7CC5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C5573F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" w:type="dxa"/>
            <w:vAlign w:val="center"/>
            <w:hideMark/>
          </w:tcPr>
          <w:p w14:paraId="75B1093D" w14:textId="77777777" w:rsidR="00000000" w:rsidRDefault="00A130C4"/>
        </w:tc>
      </w:tr>
      <w:tr w:rsidR="00000000" w14:paraId="30F561C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94E1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58859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3C76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991BDB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E77A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01183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3CA701" w14:textId="77777777" w:rsidR="00000000" w:rsidRDefault="00A130C4">
            <w:pPr>
              <w:jc w:val="center"/>
            </w:pPr>
            <w:r>
              <w:t>8,5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DFB818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6" w:type="dxa"/>
            <w:vAlign w:val="center"/>
            <w:hideMark/>
          </w:tcPr>
          <w:p w14:paraId="70A62564" w14:textId="77777777" w:rsidR="00000000" w:rsidRDefault="00A130C4"/>
        </w:tc>
      </w:tr>
      <w:tr w:rsidR="00000000" w14:paraId="5AC380D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48088" w14:textId="77777777" w:rsidR="00000000" w:rsidRDefault="00A130C4">
            <w:pPr>
              <w:autoSpaceDE/>
              <w:autoSpaceDN/>
            </w:pPr>
          </w:p>
        </w:tc>
        <w:tc>
          <w:tcPr>
            <w:tcW w:w="108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B3C390" w14:textId="77777777" w:rsidR="00000000" w:rsidRDefault="00A130C4">
            <w:r>
              <w:t>- подземная многоэтажная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62433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B8FE35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FCE25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83E818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BABF3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B04AD8" w14:textId="77777777" w:rsidR="00000000" w:rsidRDefault="00A130C4">
            <w:pPr>
              <w:jc w:val="center"/>
            </w:pPr>
            <w:r>
              <w:t>6,8</w:t>
            </w:r>
          </w:p>
        </w:tc>
        <w:tc>
          <w:tcPr>
            <w:tcW w:w="6" w:type="dxa"/>
            <w:vAlign w:val="center"/>
            <w:hideMark/>
          </w:tcPr>
          <w:p w14:paraId="6333F178" w14:textId="77777777" w:rsidR="00000000" w:rsidRDefault="00A130C4"/>
        </w:tc>
      </w:tr>
      <w:tr w:rsidR="00000000" w14:paraId="042365D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3307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830EE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A0E8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6C1262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09FC1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17D012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962FB6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B1258C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6" w:type="dxa"/>
            <w:vAlign w:val="center"/>
            <w:hideMark/>
          </w:tcPr>
          <w:p w14:paraId="5CFA29D3" w14:textId="77777777" w:rsidR="00000000" w:rsidRDefault="00A130C4"/>
        </w:tc>
      </w:tr>
      <w:tr w:rsidR="00000000" w14:paraId="45C35B0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58E1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8E4AB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D9459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EB686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BD0D6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B89A70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0988FC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924A2" w14:textId="77777777" w:rsidR="00000000" w:rsidRDefault="00A130C4">
            <w:pPr>
              <w:jc w:val="center"/>
            </w:pPr>
            <w:r>
              <w:t>12,7</w:t>
            </w:r>
          </w:p>
        </w:tc>
        <w:tc>
          <w:tcPr>
            <w:tcW w:w="6" w:type="dxa"/>
            <w:vAlign w:val="center"/>
            <w:hideMark/>
          </w:tcPr>
          <w:p w14:paraId="7D5F22B4" w14:textId="77777777" w:rsidR="00000000" w:rsidRDefault="00A130C4"/>
        </w:tc>
      </w:tr>
      <w:tr w:rsidR="00000000" w14:paraId="321F2A4A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7533C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11A22" w14:textId="77777777" w:rsidR="00000000" w:rsidRDefault="00A130C4">
            <w:r>
              <w:t>Химчистка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A47592" w14:textId="77777777" w:rsidR="00000000" w:rsidRDefault="00A130C4">
            <w:pPr>
              <w:jc w:val="center"/>
            </w:pPr>
            <w:r>
              <w:t>тонн белья в смену, до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3F5F78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E5B2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AE756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9D317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B3F525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6BD05379" w14:textId="77777777" w:rsidR="00000000" w:rsidRDefault="00A130C4"/>
        </w:tc>
      </w:tr>
      <w:tr w:rsidR="00000000" w14:paraId="009FDF3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630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FB7FC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207E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65FC18" w14:textId="77777777" w:rsidR="00000000" w:rsidRDefault="00A130C4">
            <w:pPr>
              <w:jc w:val="center"/>
            </w:pPr>
            <w:r>
              <w:t>1.0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84C9A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920EC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B0F757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0DBD3D" w14:textId="77777777" w:rsidR="00000000" w:rsidRDefault="00A130C4">
            <w:pPr>
              <w:jc w:val="center"/>
            </w:pPr>
            <w:r>
              <w:t>4,7</w:t>
            </w:r>
          </w:p>
        </w:tc>
        <w:tc>
          <w:tcPr>
            <w:tcW w:w="6" w:type="dxa"/>
            <w:vAlign w:val="center"/>
            <w:hideMark/>
          </w:tcPr>
          <w:p w14:paraId="3821B815" w14:textId="77777777" w:rsidR="00000000" w:rsidRDefault="00A130C4"/>
        </w:tc>
      </w:tr>
      <w:tr w:rsidR="00000000" w14:paraId="5412F276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41FAF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4ECD5" w14:textId="77777777" w:rsidR="00000000" w:rsidRDefault="00A130C4">
            <w:r>
              <w:t>Прачечная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3E815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F462DD" w14:textId="77777777" w:rsidR="00000000" w:rsidRDefault="00A130C4">
            <w:pPr>
              <w:jc w:val="center"/>
            </w:pPr>
            <w:r>
              <w:t>1.0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81689C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972EF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F0C09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1885E4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56D56866" w14:textId="77777777" w:rsidR="00000000" w:rsidRDefault="00A130C4"/>
        </w:tc>
      </w:tr>
      <w:tr w:rsidR="00000000" w14:paraId="05B679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EC77C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CD2A3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E95EB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E2EEAA" w14:textId="77777777" w:rsidR="00000000" w:rsidRDefault="00A130C4">
            <w:pPr>
              <w:jc w:val="center"/>
            </w:pPr>
            <w:r>
              <w:t>3.0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EAD057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47789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B052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1E5D6" w14:textId="77777777" w:rsidR="00000000" w:rsidRDefault="00A130C4">
            <w:pPr>
              <w:jc w:val="center"/>
            </w:pPr>
            <w:r>
              <w:t>6,2</w:t>
            </w:r>
          </w:p>
        </w:tc>
        <w:tc>
          <w:tcPr>
            <w:tcW w:w="6" w:type="dxa"/>
            <w:vAlign w:val="center"/>
            <w:hideMark/>
          </w:tcPr>
          <w:p w14:paraId="534B2AD1" w14:textId="77777777" w:rsidR="00000000" w:rsidRDefault="00A130C4"/>
        </w:tc>
      </w:tr>
      <w:tr w:rsidR="00000000" w14:paraId="14B78E2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5961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6BB90A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A66F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E7F2C" w14:textId="77777777" w:rsidR="00000000" w:rsidRDefault="00A130C4">
            <w:pPr>
              <w:jc w:val="center"/>
            </w:pPr>
            <w:r>
              <w:t>5.0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18025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0DD80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503B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C83C1" w14:textId="77777777" w:rsidR="00000000" w:rsidRDefault="00A130C4">
            <w:pPr>
              <w:jc w:val="center"/>
            </w:pPr>
            <w:r>
              <w:t>7,3</w:t>
            </w:r>
          </w:p>
        </w:tc>
        <w:tc>
          <w:tcPr>
            <w:tcW w:w="6" w:type="dxa"/>
            <w:vAlign w:val="center"/>
            <w:hideMark/>
          </w:tcPr>
          <w:p w14:paraId="6627821D" w14:textId="77777777" w:rsidR="00000000" w:rsidRDefault="00A130C4"/>
        </w:tc>
      </w:tr>
      <w:tr w:rsidR="00000000" w14:paraId="00396BCD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5D63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8810F1" w14:textId="77777777" w:rsidR="00000000" w:rsidRDefault="00A130C4">
            <w:r>
              <w:t>Прачечная-химчистка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EA4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09D47D" w14:textId="77777777" w:rsidR="00000000" w:rsidRDefault="00A130C4">
            <w:pPr>
              <w:jc w:val="center"/>
            </w:pPr>
            <w:r>
              <w:t>0.4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9A8A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392347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0B5599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DFC39E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30607A1D" w14:textId="77777777" w:rsidR="00000000" w:rsidRDefault="00A130C4"/>
        </w:tc>
      </w:tr>
      <w:tr w:rsidR="00000000" w14:paraId="57DC3D4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952F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20B01D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111D5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9FF736" w14:textId="77777777" w:rsidR="00000000" w:rsidRDefault="00A130C4">
            <w:pPr>
              <w:jc w:val="center"/>
            </w:pPr>
            <w:r>
              <w:t>0.6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BB39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84E9E3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0DA159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F3C526" w14:textId="77777777" w:rsidR="00000000" w:rsidRDefault="00A130C4">
            <w:pPr>
              <w:jc w:val="center"/>
            </w:pPr>
            <w:r>
              <w:t>4,8</w:t>
            </w:r>
          </w:p>
        </w:tc>
        <w:tc>
          <w:tcPr>
            <w:tcW w:w="6" w:type="dxa"/>
            <w:vAlign w:val="center"/>
            <w:hideMark/>
          </w:tcPr>
          <w:p w14:paraId="26DF1959" w14:textId="77777777" w:rsidR="00000000" w:rsidRDefault="00A130C4"/>
        </w:tc>
      </w:tr>
      <w:tr w:rsidR="00000000" w14:paraId="6DB4EC5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8A83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AE9E7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7C102B" w14:textId="77777777" w:rsidR="00000000" w:rsidRDefault="00A130C4">
            <w:pPr>
              <w:jc w:val="center"/>
            </w:pPr>
            <w:r>
              <w:t> 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8525E1" w14:textId="77777777" w:rsidR="00000000" w:rsidRDefault="00A130C4">
            <w:pPr>
              <w:jc w:val="center"/>
            </w:pPr>
            <w:r>
              <w:t>0.8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0ADD8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E2B95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C8116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12452" w14:textId="77777777" w:rsidR="00000000" w:rsidRDefault="00A130C4">
            <w:pPr>
              <w:jc w:val="center"/>
            </w:pPr>
            <w:r>
              <w:t>5,4</w:t>
            </w:r>
          </w:p>
        </w:tc>
        <w:tc>
          <w:tcPr>
            <w:tcW w:w="6" w:type="dxa"/>
            <w:vAlign w:val="center"/>
            <w:hideMark/>
          </w:tcPr>
          <w:p w14:paraId="4E7B5D3E" w14:textId="77777777" w:rsidR="00000000" w:rsidRDefault="00A130C4"/>
        </w:tc>
      </w:tr>
      <w:tr w:rsidR="00000000" w14:paraId="54BA8F34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A9C4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A9C96C" w14:textId="77777777" w:rsidR="00000000" w:rsidRDefault="00A130C4">
            <w:r>
              <w:t xml:space="preserve">Баня </w:t>
            </w:r>
            <w:hyperlink r:id="rId40" w:anchor="sub_id=11" w:history="1">
              <w:r>
                <w:rPr>
                  <w:rStyle w:val="a3"/>
                  <w:color w:val="333399"/>
                  <w:u w:val="single"/>
                </w:rPr>
                <w:t>[22]</w:t>
              </w:r>
            </w:hyperlink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12394" w14:textId="77777777" w:rsidR="00000000" w:rsidRDefault="00A130C4">
            <w:pPr>
              <w:jc w:val="center"/>
            </w:pPr>
            <w:r>
              <w:t>мест, до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DEBB9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D0172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1517F2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48485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9CA17C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" w:type="dxa"/>
            <w:vAlign w:val="center"/>
            <w:hideMark/>
          </w:tcPr>
          <w:p w14:paraId="34EBCA3E" w14:textId="77777777" w:rsidR="00000000" w:rsidRDefault="00A130C4"/>
        </w:tc>
      </w:tr>
      <w:tr w:rsidR="00000000" w14:paraId="7674711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4A03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283FD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9E7B5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EEB151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153BC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41D57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063B5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2057CB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25D4F980" w14:textId="77777777" w:rsidR="00000000" w:rsidRDefault="00A130C4"/>
        </w:tc>
      </w:tr>
      <w:tr w:rsidR="00000000" w14:paraId="224E612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4B95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7C514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0753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1CCC57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D8030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F983E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52221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B5290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70DB2604" w14:textId="77777777" w:rsidR="00000000" w:rsidRDefault="00A130C4"/>
        </w:tc>
      </w:tr>
      <w:tr w:rsidR="00000000" w14:paraId="331DDE94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154F5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54FB4B" w14:textId="77777777" w:rsidR="00000000" w:rsidRDefault="00A130C4">
            <w:r>
              <w:t>Сауна с бассейном и комнатой отдыха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9403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255C0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08EA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EE5A4B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0AA1C0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EC0690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" w:type="dxa"/>
            <w:vAlign w:val="center"/>
            <w:hideMark/>
          </w:tcPr>
          <w:p w14:paraId="69C4848C" w14:textId="77777777" w:rsidR="00000000" w:rsidRDefault="00A130C4"/>
        </w:tc>
      </w:tr>
      <w:tr w:rsidR="00000000" w14:paraId="0E6FF95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0A6F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1107D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227A4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BAD595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A0876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73ED4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21EA3" w14:textId="77777777" w:rsidR="00000000" w:rsidRDefault="00A130C4">
            <w:pPr>
              <w:jc w:val="center"/>
            </w:pPr>
            <w:r>
              <w:t>1,7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4E2D77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" w:type="dxa"/>
            <w:vAlign w:val="center"/>
            <w:hideMark/>
          </w:tcPr>
          <w:p w14:paraId="3C331316" w14:textId="77777777" w:rsidR="00000000" w:rsidRDefault="00A130C4"/>
        </w:tc>
      </w:tr>
      <w:tr w:rsidR="00000000" w14:paraId="01280488" w14:textId="77777777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DBAA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AF558B" w14:textId="77777777" w:rsidR="00000000" w:rsidRDefault="00A130C4">
            <w:r>
              <w:t>Фотоателье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716F1D" w14:textId="77777777" w:rsidR="00000000" w:rsidRDefault="00A130C4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09F8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4B86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138118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4C2D3D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06DDA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" w:type="dxa"/>
            <w:vAlign w:val="center"/>
            <w:hideMark/>
          </w:tcPr>
          <w:p w14:paraId="6C33253A" w14:textId="77777777" w:rsidR="00000000" w:rsidRDefault="00A130C4"/>
        </w:tc>
      </w:tr>
      <w:tr w:rsidR="00000000" w14:paraId="0E23C067" w14:textId="77777777">
        <w:trPr>
          <w:trHeight w:val="20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27C9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B2ACFC" w14:textId="77777777" w:rsidR="00000000" w:rsidRDefault="00A130C4">
            <w:r>
              <w:t>Мастерская срочного ремонта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A315C9" w14:textId="77777777" w:rsidR="00000000" w:rsidRDefault="00A130C4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87C2D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AB80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1C89E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A2F77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FBA87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" w:type="dxa"/>
            <w:vAlign w:val="center"/>
            <w:hideMark/>
          </w:tcPr>
          <w:p w14:paraId="0679EA72" w14:textId="77777777" w:rsidR="00000000" w:rsidRDefault="00A130C4"/>
        </w:tc>
      </w:tr>
      <w:tr w:rsidR="00000000" w14:paraId="17C8DB76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98F09C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34532" w14:textId="77777777" w:rsidR="00000000" w:rsidRDefault="00A130C4">
            <w:r>
              <w:t>Парикмахерская</w:t>
            </w: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275AB" w14:textId="77777777" w:rsidR="00000000" w:rsidRDefault="00A130C4">
            <w:pPr>
              <w:jc w:val="center"/>
            </w:pPr>
            <w:r>
              <w:t>раб.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B8E72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9A32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602E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E99CF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36F210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" w:type="dxa"/>
            <w:vAlign w:val="center"/>
            <w:hideMark/>
          </w:tcPr>
          <w:p w14:paraId="4EF13D48" w14:textId="77777777" w:rsidR="00000000" w:rsidRDefault="00A130C4"/>
        </w:tc>
      </w:tr>
      <w:tr w:rsidR="00000000" w14:paraId="0524830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7EB5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C98FC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F5EBB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0A219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37720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1E1AF6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FD0D7C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FB2EC7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663E753D" w14:textId="77777777" w:rsidR="00000000" w:rsidRDefault="00A130C4"/>
        </w:tc>
      </w:tr>
      <w:tr w:rsidR="00000000" w14:paraId="49FD282B" w14:textId="77777777">
        <w:trPr>
          <w:trHeight w:val="20"/>
        </w:trPr>
        <w:tc>
          <w:tcPr>
            <w:tcW w:w="22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42DB0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1999F8" w14:textId="77777777" w:rsidR="00000000" w:rsidRDefault="00A130C4">
            <w:r>
              <w:t xml:space="preserve">Встроенные защитные сооружения гражданской обороны </w:t>
            </w:r>
            <w:hyperlink r:id="rId41" w:anchor="sub_id=11" w:history="1">
              <w:r>
                <w:rPr>
                  <w:rStyle w:val="a3"/>
                  <w:color w:val="333399"/>
                  <w:u w:val="single"/>
                </w:rPr>
                <w:t>[14]</w:t>
              </w:r>
            </w:hyperlink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34A18C" w14:textId="77777777" w:rsidR="00000000" w:rsidRDefault="00A130C4">
            <w:pPr>
              <w:jc w:val="center"/>
            </w:pPr>
            <w:r>
              <w:t>кол-во укрываемых чел., до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266BA0" w14:textId="77777777" w:rsidR="00000000" w:rsidRDefault="00A130C4">
            <w:pPr>
              <w:jc w:val="center"/>
            </w:pPr>
            <w:r>
              <w:t>160-600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FBA4F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F3F796" w14:textId="77777777" w:rsidR="00000000" w:rsidRDefault="00A130C4">
            <w:pPr>
              <w:jc w:val="center"/>
            </w:pPr>
            <w:r>
              <w:t>2,0-2,5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6E1240" w14:textId="77777777" w:rsidR="00000000" w:rsidRDefault="00A130C4">
            <w:pPr>
              <w:jc w:val="center"/>
            </w:pPr>
            <w:r>
              <w:t>3,0-4,0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BF1C82" w14:textId="77777777" w:rsidR="00000000" w:rsidRDefault="00A130C4">
            <w:pPr>
              <w:jc w:val="center"/>
            </w:pPr>
            <w:r>
              <w:t>3,5-4,5</w:t>
            </w:r>
          </w:p>
        </w:tc>
        <w:tc>
          <w:tcPr>
            <w:tcW w:w="6" w:type="dxa"/>
            <w:vAlign w:val="center"/>
            <w:hideMark/>
          </w:tcPr>
          <w:p w14:paraId="21B5795A" w14:textId="77777777" w:rsidR="00000000" w:rsidRDefault="00A130C4"/>
        </w:tc>
      </w:tr>
      <w:tr w:rsidR="00000000" w14:paraId="25E6362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AD57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CC40D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9DD9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960261" w14:textId="77777777" w:rsidR="00000000" w:rsidRDefault="00A130C4">
            <w:pPr>
              <w:jc w:val="center"/>
            </w:pPr>
            <w:r>
              <w:t>601-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E6230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96FB9" w14:textId="77777777" w:rsidR="00000000" w:rsidRDefault="00A130C4">
            <w:pPr>
              <w:jc w:val="center"/>
            </w:pPr>
            <w:r>
              <w:t>3.2-4.0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9FD2F0" w14:textId="77777777" w:rsidR="00000000" w:rsidRDefault="00A130C4">
            <w:pPr>
              <w:jc w:val="center"/>
            </w:pPr>
            <w:r>
              <w:t>5.5-6.5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6C2D03" w14:textId="77777777" w:rsidR="00000000" w:rsidRDefault="00A130C4">
            <w:pPr>
              <w:jc w:val="center"/>
            </w:pPr>
            <w:r>
              <w:t>6.5-7.5</w:t>
            </w:r>
          </w:p>
        </w:tc>
        <w:tc>
          <w:tcPr>
            <w:tcW w:w="6" w:type="dxa"/>
            <w:vAlign w:val="center"/>
            <w:hideMark/>
          </w:tcPr>
          <w:p w14:paraId="7D078E2C" w14:textId="77777777" w:rsidR="00000000" w:rsidRDefault="00A130C4"/>
        </w:tc>
      </w:tr>
      <w:tr w:rsidR="00000000" w14:paraId="018273A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76B7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2F8D8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3141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AD133" w14:textId="77777777" w:rsidR="00000000" w:rsidRDefault="00A130C4">
            <w:pPr>
              <w:jc w:val="center"/>
            </w:pPr>
            <w:r>
              <w:t>1001-2000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882E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25E36" w14:textId="77777777" w:rsidR="00000000" w:rsidRDefault="00A130C4">
            <w:pPr>
              <w:jc w:val="center"/>
            </w:pPr>
            <w:r>
              <w:t>4,0-5,0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52159" w14:textId="77777777" w:rsidR="00000000" w:rsidRDefault="00A130C4">
            <w:pPr>
              <w:jc w:val="center"/>
            </w:pPr>
            <w:r>
              <w:t>6,5-7,5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FD241B" w14:textId="77777777" w:rsidR="00000000" w:rsidRDefault="00A130C4">
            <w:pPr>
              <w:jc w:val="center"/>
            </w:pPr>
            <w:r>
              <w:t>7,5-6,5</w:t>
            </w:r>
          </w:p>
        </w:tc>
        <w:tc>
          <w:tcPr>
            <w:tcW w:w="6" w:type="dxa"/>
            <w:vAlign w:val="center"/>
            <w:hideMark/>
          </w:tcPr>
          <w:p w14:paraId="1C5EF24F" w14:textId="77777777" w:rsidR="00000000" w:rsidRDefault="00A130C4"/>
        </w:tc>
      </w:tr>
      <w:tr w:rsidR="00000000" w14:paraId="0BEA68A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B94E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D17F9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D828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66D0A" w14:textId="77777777" w:rsidR="00000000" w:rsidRDefault="00A130C4">
            <w:pPr>
              <w:jc w:val="center"/>
            </w:pPr>
            <w:r>
              <w:t>2001-3000 и более</w:t>
            </w:r>
          </w:p>
        </w:tc>
        <w:tc>
          <w:tcPr>
            <w:tcW w:w="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91B7E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802C4" w14:textId="77777777" w:rsidR="00000000" w:rsidRDefault="00A130C4">
            <w:pPr>
              <w:jc w:val="center"/>
            </w:pPr>
            <w:r>
              <w:t>5,5-6,5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9EDA09" w14:textId="77777777" w:rsidR="00000000" w:rsidRDefault="00A130C4">
            <w:pPr>
              <w:jc w:val="center"/>
            </w:pPr>
            <w:r>
              <w:t>7,0-8,0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1F61D0" w14:textId="77777777" w:rsidR="00000000" w:rsidRDefault="00A130C4">
            <w:pPr>
              <w:jc w:val="center"/>
            </w:pPr>
            <w:r>
              <w:t>8,0-9,0</w:t>
            </w:r>
          </w:p>
        </w:tc>
        <w:tc>
          <w:tcPr>
            <w:tcW w:w="6" w:type="dxa"/>
            <w:vAlign w:val="center"/>
            <w:hideMark/>
          </w:tcPr>
          <w:p w14:paraId="56F83A88" w14:textId="77777777" w:rsidR="00000000" w:rsidRDefault="00A130C4"/>
        </w:tc>
      </w:tr>
      <w:tr w:rsidR="00000000" w14:paraId="7421A00A" w14:textId="77777777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BE4C3A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" w:type="dxa"/>
            <w:vAlign w:val="center"/>
            <w:hideMark/>
          </w:tcPr>
          <w:p w14:paraId="317F1A53" w14:textId="77777777" w:rsidR="00000000" w:rsidRDefault="00A130C4"/>
        </w:tc>
      </w:tr>
      <w:tr w:rsidR="00000000" w14:paraId="4DA06F6A" w14:textId="77777777">
        <w:tc>
          <w:tcPr>
            <w:tcW w:w="405" w:type="dxa"/>
            <w:vAlign w:val="center"/>
            <w:hideMark/>
          </w:tcPr>
          <w:p w14:paraId="4905A12F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55" w:type="dxa"/>
            <w:vAlign w:val="center"/>
            <w:hideMark/>
          </w:tcPr>
          <w:p w14:paraId="78056428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01E05BC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14:paraId="172E9853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71965B41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14:paraId="3037B8D0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  <w:vAlign w:val="center"/>
            <w:hideMark/>
          </w:tcPr>
          <w:p w14:paraId="64B9C220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14:paraId="4559392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14:paraId="0AF2DD8C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  <w:hideMark/>
          </w:tcPr>
          <w:p w14:paraId="2229FCCF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14:paraId="3FD44679" w14:textId="77777777" w:rsidR="00000000" w:rsidRDefault="00A130C4">
            <w:r>
              <w:t> </w:t>
            </w:r>
          </w:p>
        </w:tc>
      </w:tr>
    </w:tbl>
    <w:p w14:paraId="1EDF1F16" w14:textId="77777777" w:rsidR="00000000" w:rsidRDefault="00A130C4">
      <w:r>
        <w:rPr>
          <w:b/>
          <w:bCs/>
        </w:rPr>
        <w:t> </w:t>
      </w:r>
    </w:p>
    <w:p w14:paraId="70B83FD8" w14:textId="77777777" w:rsidR="00000000" w:rsidRDefault="00A130C4">
      <w:pPr>
        <w:jc w:val="center"/>
      </w:pPr>
      <w:r>
        <w:rPr>
          <w:rStyle w:val="s1"/>
        </w:rPr>
        <w:t>Таблица 9 - Объекты учреждений здравоохранения</w:t>
      </w:r>
    </w:p>
    <w:p w14:paraId="67762BCA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968"/>
        <w:gridCol w:w="1305"/>
        <w:gridCol w:w="1213"/>
        <w:gridCol w:w="2134"/>
        <w:gridCol w:w="822"/>
        <w:gridCol w:w="1525"/>
        <w:gridCol w:w="1729"/>
        <w:gridCol w:w="16"/>
      </w:tblGrid>
      <w:tr w:rsidR="00000000" w14:paraId="17677754" w14:textId="77777777">
        <w:trPr>
          <w:trHeight w:val="20"/>
        </w:trPr>
        <w:tc>
          <w:tcPr>
            <w:tcW w:w="2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7ADAFF" w14:textId="77777777" w:rsidR="00000000" w:rsidRDefault="00A130C4">
            <w:pPr>
              <w:jc w:val="center"/>
            </w:pPr>
            <w:r>
              <w:t>№ пп.</w:t>
            </w:r>
          </w:p>
        </w:tc>
        <w:tc>
          <w:tcPr>
            <w:tcW w:w="9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030B7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25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C9D2A5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2C8A6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42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7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F877CC" w14:textId="77777777" w:rsidR="00000000" w:rsidRDefault="00A130C4">
            <w:pPr>
              <w:jc w:val="center"/>
            </w:pPr>
            <w:r>
              <w:t>Продолжительность проектирования,</w:t>
            </w:r>
            <w:r>
              <w:t xml:space="preserve"> мес.</w:t>
            </w:r>
          </w:p>
        </w:tc>
        <w:tc>
          <w:tcPr>
            <w:tcW w:w="6" w:type="dxa"/>
            <w:vAlign w:val="center"/>
            <w:hideMark/>
          </w:tcPr>
          <w:p w14:paraId="5D18B1BD" w14:textId="77777777" w:rsidR="00000000" w:rsidRDefault="00A130C4"/>
        </w:tc>
      </w:tr>
      <w:tr w:rsidR="00000000" w14:paraId="6F9C25C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998E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4C738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9853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89A80" w14:textId="77777777" w:rsidR="00000000" w:rsidRDefault="00A130C4">
            <w:pPr>
              <w:autoSpaceDE/>
              <w:autoSpaceDN/>
            </w:pP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CBDC37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C214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73250E22" w14:textId="77777777" w:rsidR="00000000" w:rsidRDefault="00A130C4"/>
        </w:tc>
      </w:tr>
      <w:tr w:rsidR="00000000" w14:paraId="09F464E9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27E8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D4AF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2204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E0EC0" w14:textId="77777777" w:rsidR="00000000" w:rsidRDefault="00A130C4">
            <w:pPr>
              <w:autoSpaceDE/>
              <w:autoSpaceDN/>
            </w:pP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8C15B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9E7F3A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76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838C45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36A8EF62" w14:textId="77777777" w:rsidR="00000000" w:rsidRDefault="00A130C4"/>
        </w:tc>
      </w:tr>
      <w:tr w:rsidR="00000000" w14:paraId="737E1BB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FFE1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44C3D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DB8DE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AA0E63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6E1D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2512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FA4B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F3476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621C51E1" w14:textId="77777777" w:rsidR="00000000" w:rsidRDefault="00A130C4"/>
        </w:tc>
      </w:tr>
      <w:tr w:rsidR="00000000" w14:paraId="0D9B8165" w14:textId="77777777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FA8A22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212FD" w14:textId="77777777" w:rsidR="00000000" w:rsidRDefault="00A130C4">
            <w:r>
              <w:t xml:space="preserve">Поликлиника </w:t>
            </w:r>
            <w:hyperlink r:id="rId43" w:anchor="sub_id=11" w:history="1">
              <w:r>
                <w:rPr>
                  <w:rStyle w:val="a3"/>
                  <w:color w:val="333399"/>
                  <w:u w:val="single"/>
                </w:rPr>
                <w:t>[12]</w:t>
              </w:r>
            </w:hyperlink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F6F8C" w14:textId="77777777" w:rsidR="00000000" w:rsidRDefault="00A130C4">
            <w:pPr>
              <w:jc w:val="center"/>
            </w:pPr>
            <w:r>
              <w:t>Посещения, до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96F63E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1A50D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5DFB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F4D40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65114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" w:type="dxa"/>
            <w:vAlign w:val="center"/>
            <w:hideMark/>
          </w:tcPr>
          <w:p w14:paraId="17114BF4" w14:textId="77777777" w:rsidR="00000000" w:rsidRDefault="00A130C4"/>
        </w:tc>
      </w:tr>
      <w:tr w:rsidR="00000000" w14:paraId="5BB5645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FCA8C" w14:textId="77777777" w:rsidR="00000000" w:rsidRDefault="00A130C4">
            <w:pPr>
              <w:autoSpaceDE/>
              <w:autoSpaceDN/>
            </w:pP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CA21F1" w14:textId="77777777" w:rsidR="00000000" w:rsidRDefault="00A130C4">
            <w:r>
              <w:t>- детская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5068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5812B3" w14:textId="77777777" w:rsidR="00000000" w:rsidRDefault="00A130C4">
            <w:pPr>
              <w:jc w:val="center"/>
            </w:pPr>
            <w:r>
              <w:t>450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D25CEE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43F2B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C2878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D54ED5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" w:type="dxa"/>
            <w:vAlign w:val="center"/>
            <w:hideMark/>
          </w:tcPr>
          <w:p w14:paraId="1A3E1B98" w14:textId="77777777" w:rsidR="00000000" w:rsidRDefault="00A130C4"/>
        </w:tc>
      </w:tr>
      <w:tr w:rsidR="00000000" w14:paraId="5A7083F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8554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D14B4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20444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E79661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0F18F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BFF17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0098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9A2D9A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6" w:type="dxa"/>
            <w:vAlign w:val="center"/>
            <w:hideMark/>
          </w:tcPr>
          <w:p w14:paraId="0FD43135" w14:textId="77777777" w:rsidR="00000000" w:rsidRDefault="00A130C4"/>
        </w:tc>
      </w:tr>
      <w:tr w:rsidR="00000000" w14:paraId="1A7BEE1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2652E" w14:textId="77777777" w:rsidR="00000000" w:rsidRDefault="00A130C4">
            <w:pPr>
              <w:autoSpaceDE/>
              <w:autoSpaceDN/>
            </w:pP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06B22" w14:textId="77777777" w:rsidR="00000000" w:rsidRDefault="00A130C4">
            <w:r>
              <w:t>- взрослая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AAD8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6FD409" w14:textId="77777777" w:rsidR="00000000" w:rsidRDefault="00A130C4">
            <w:pPr>
              <w:jc w:val="center"/>
            </w:pPr>
            <w:r>
              <w:t>240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61564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0F790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A35B1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E933E6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6" w:type="dxa"/>
            <w:vAlign w:val="center"/>
            <w:hideMark/>
          </w:tcPr>
          <w:p w14:paraId="7678FC82" w14:textId="77777777" w:rsidR="00000000" w:rsidRDefault="00A130C4"/>
        </w:tc>
      </w:tr>
      <w:tr w:rsidR="00000000" w14:paraId="61F0205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A446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FA911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95D61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4396FC" w14:textId="77777777" w:rsidR="00000000" w:rsidRDefault="00A130C4">
            <w:pPr>
              <w:jc w:val="center"/>
            </w:pPr>
            <w:r>
              <w:t>480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041ED5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FB0B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CA2B9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F685DC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" w:type="dxa"/>
            <w:vAlign w:val="center"/>
            <w:hideMark/>
          </w:tcPr>
          <w:p w14:paraId="637A327F" w14:textId="77777777" w:rsidR="00000000" w:rsidRDefault="00A130C4"/>
        </w:tc>
      </w:tr>
      <w:tr w:rsidR="00000000" w14:paraId="5C75140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6245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C086C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BFEA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4802B" w14:textId="77777777" w:rsidR="00000000" w:rsidRDefault="00A130C4">
            <w:pPr>
              <w:jc w:val="center"/>
            </w:pPr>
            <w:r>
              <w:t>960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F5BA00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ED7DA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FB0A0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BB65A9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" w:type="dxa"/>
            <w:vAlign w:val="center"/>
            <w:hideMark/>
          </w:tcPr>
          <w:p w14:paraId="4A37DF0F" w14:textId="77777777" w:rsidR="00000000" w:rsidRDefault="00A130C4"/>
        </w:tc>
      </w:tr>
      <w:tr w:rsidR="00000000" w14:paraId="098096BE" w14:textId="77777777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EE2C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E501" w14:textId="77777777" w:rsidR="00000000" w:rsidRDefault="00A130C4">
            <w:r>
              <w:t>Больница [12]</w:t>
            </w:r>
          </w:p>
          <w:p w14:paraId="00C422BF" w14:textId="77777777" w:rsidR="00000000" w:rsidRDefault="00A130C4">
            <w:r>
              <w:t>- детская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75A285" w14:textId="77777777" w:rsidR="00000000" w:rsidRDefault="00A130C4">
            <w:pPr>
              <w:jc w:val="center"/>
            </w:pPr>
            <w:r>
              <w:t>койко-мест, до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E8BDCE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C6660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4B405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BAF45E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3D77BD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49277356" w14:textId="77777777" w:rsidR="00000000" w:rsidRDefault="00A130C4"/>
        </w:tc>
      </w:tr>
      <w:tr w:rsidR="00000000" w14:paraId="5022F90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3AB1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7C123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93A7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611BA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2BC2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8E4C2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AFFB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F81149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6" w:type="dxa"/>
            <w:vAlign w:val="center"/>
            <w:hideMark/>
          </w:tcPr>
          <w:p w14:paraId="6ABC2D4E" w14:textId="77777777" w:rsidR="00000000" w:rsidRDefault="00A130C4"/>
        </w:tc>
      </w:tr>
      <w:tr w:rsidR="00000000" w14:paraId="1CDFB53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9614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4EC48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94EB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CC892E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B7A25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DBF4BE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48F0A5" w14:textId="77777777" w:rsidR="00000000" w:rsidRDefault="00A130C4">
            <w:pPr>
              <w:jc w:val="center"/>
            </w:pPr>
            <w:r>
              <w:t>8,3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4B8B0" w14:textId="77777777" w:rsidR="00000000" w:rsidRDefault="00A130C4">
            <w:pPr>
              <w:jc w:val="center"/>
            </w:pPr>
            <w:r>
              <w:t>12,5</w:t>
            </w:r>
          </w:p>
        </w:tc>
        <w:tc>
          <w:tcPr>
            <w:tcW w:w="6" w:type="dxa"/>
            <w:vAlign w:val="center"/>
            <w:hideMark/>
          </w:tcPr>
          <w:p w14:paraId="166E3479" w14:textId="77777777" w:rsidR="00000000" w:rsidRDefault="00A130C4"/>
        </w:tc>
      </w:tr>
      <w:tr w:rsidR="00000000" w14:paraId="2C2E894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8B03D" w14:textId="77777777" w:rsidR="00000000" w:rsidRDefault="00A130C4">
            <w:pPr>
              <w:autoSpaceDE/>
              <w:autoSpaceDN/>
            </w:pP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DEE27" w14:textId="77777777" w:rsidR="00000000" w:rsidRDefault="00A130C4">
            <w:r>
              <w:t>- взрослая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6076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73EA9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BB8202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7756F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4F0D0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B2B4B6" w14:textId="77777777" w:rsidR="00000000" w:rsidRDefault="00A130C4">
            <w:pPr>
              <w:jc w:val="center"/>
            </w:pPr>
            <w:r>
              <w:t>9,8</w:t>
            </w:r>
          </w:p>
        </w:tc>
        <w:tc>
          <w:tcPr>
            <w:tcW w:w="6" w:type="dxa"/>
            <w:vAlign w:val="center"/>
            <w:hideMark/>
          </w:tcPr>
          <w:p w14:paraId="78CB5952" w14:textId="77777777" w:rsidR="00000000" w:rsidRDefault="00A130C4"/>
        </w:tc>
      </w:tr>
      <w:tr w:rsidR="00000000" w14:paraId="7134537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4AD8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1D3E2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7A55A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34A543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B4BAA8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69852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676B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46DB8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6" w:type="dxa"/>
            <w:vAlign w:val="center"/>
            <w:hideMark/>
          </w:tcPr>
          <w:p w14:paraId="0A120AC8" w14:textId="77777777" w:rsidR="00000000" w:rsidRDefault="00A130C4"/>
        </w:tc>
      </w:tr>
      <w:tr w:rsidR="00000000" w14:paraId="661BDEF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256D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A5DE1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0709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9CCB6A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348AEE" w14:textId="77777777" w:rsidR="00000000" w:rsidRDefault="00A130C4">
            <w:pPr>
              <w:jc w:val="center"/>
            </w:pPr>
            <w:r>
              <w:t>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2BC1B" w14:textId="77777777" w:rsidR="00000000" w:rsidRDefault="00A130C4">
            <w:pPr>
              <w:jc w:val="center"/>
            </w:pPr>
            <w:r>
              <w:t>6,6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B72402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D5684" w14:textId="77777777" w:rsidR="00000000" w:rsidRDefault="00A130C4">
            <w:pPr>
              <w:jc w:val="center"/>
            </w:pPr>
            <w:r>
              <w:t>11,8</w:t>
            </w:r>
          </w:p>
        </w:tc>
        <w:tc>
          <w:tcPr>
            <w:tcW w:w="6" w:type="dxa"/>
            <w:vAlign w:val="center"/>
            <w:hideMark/>
          </w:tcPr>
          <w:p w14:paraId="421CCE1C" w14:textId="77777777" w:rsidR="00000000" w:rsidRDefault="00A130C4"/>
        </w:tc>
      </w:tr>
      <w:tr w:rsidR="00000000" w14:paraId="380CDC19" w14:textId="77777777">
        <w:trPr>
          <w:trHeight w:val="20"/>
        </w:trPr>
        <w:tc>
          <w:tcPr>
            <w:tcW w:w="2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448410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8B42B7" w14:textId="77777777" w:rsidR="00000000" w:rsidRDefault="00A130C4">
            <w:r>
              <w:t>Диспансер [12] кардиологический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B255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248A05" w14:textId="77777777" w:rsidR="00000000" w:rsidRDefault="00A130C4">
            <w:pPr>
              <w:jc w:val="center"/>
            </w:pPr>
            <w:r>
              <w:t>240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FAE9F" w14:textId="77777777" w:rsidR="00000000" w:rsidRDefault="00A130C4">
            <w:pPr>
              <w:jc w:val="center"/>
            </w:pPr>
            <w:r>
              <w:t>28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ADB35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686B1A" w14:textId="77777777" w:rsidR="00000000" w:rsidRDefault="00A130C4">
            <w:pPr>
              <w:jc w:val="center"/>
            </w:pPr>
            <w:r>
              <w:t>8,3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E19F08" w14:textId="77777777" w:rsidR="00000000" w:rsidRDefault="00A130C4">
            <w:pPr>
              <w:jc w:val="center"/>
            </w:pPr>
            <w:r>
              <w:t>12,5</w:t>
            </w:r>
          </w:p>
        </w:tc>
        <w:tc>
          <w:tcPr>
            <w:tcW w:w="6" w:type="dxa"/>
            <w:vAlign w:val="center"/>
            <w:hideMark/>
          </w:tcPr>
          <w:p w14:paraId="319EE6E6" w14:textId="77777777" w:rsidR="00000000" w:rsidRDefault="00A130C4"/>
        </w:tc>
      </w:tr>
      <w:tr w:rsidR="00000000" w14:paraId="2C1C7DFE" w14:textId="77777777">
        <w:trPr>
          <w:trHeight w:val="270"/>
        </w:trPr>
        <w:tc>
          <w:tcPr>
            <w:tcW w:w="2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47D0D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1E50FD" w14:textId="77777777" w:rsidR="00000000" w:rsidRDefault="00A130C4">
            <w:r>
              <w:t>- онкология, с поликлиническим отделением Родильный дом [12]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15B7A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334EEC" w14:textId="77777777" w:rsidR="00000000" w:rsidRDefault="00A130C4">
            <w:pPr>
              <w:jc w:val="center"/>
            </w:pPr>
            <w:r>
              <w:t>450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6771A0" w14:textId="77777777" w:rsidR="00000000" w:rsidRDefault="00A130C4">
            <w:pPr>
              <w:jc w:val="center"/>
            </w:pPr>
            <w:r>
              <w:t>36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7EE24F" w14:textId="77777777" w:rsidR="00000000" w:rsidRDefault="00A130C4">
            <w:pPr>
              <w:jc w:val="center"/>
            </w:pPr>
            <w:r>
              <w:t>8,2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CF313" w14:textId="77777777" w:rsidR="00000000" w:rsidRDefault="00A130C4">
            <w:pPr>
              <w:jc w:val="center"/>
            </w:pPr>
            <w:r>
              <w:t>9,4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5FBD7" w14:textId="77777777" w:rsidR="00000000" w:rsidRDefault="00A130C4">
            <w:pPr>
              <w:jc w:val="center"/>
            </w:pPr>
            <w:r>
              <w:t>13,5</w:t>
            </w:r>
          </w:p>
        </w:tc>
        <w:tc>
          <w:tcPr>
            <w:tcW w:w="6" w:type="dxa"/>
            <w:vAlign w:val="center"/>
            <w:hideMark/>
          </w:tcPr>
          <w:p w14:paraId="295B3C13" w14:textId="77777777" w:rsidR="00000000" w:rsidRDefault="00A130C4"/>
        </w:tc>
      </w:tr>
      <w:tr w:rsidR="00000000" w14:paraId="0199A705" w14:textId="77777777">
        <w:trPr>
          <w:trHeight w:val="2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A51F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83325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F034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0DD046" w14:textId="77777777" w:rsidR="00000000" w:rsidRDefault="00A130C4">
            <w:pPr>
              <w:jc w:val="center"/>
            </w:pPr>
            <w:r>
              <w:t>130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FBF595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091B0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F142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957EAD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1C299083" w14:textId="77777777" w:rsidR="00000000" w:rsidRDefault="00A130C4"/>
        </w:tc>
      </w:tr>
      <w:tr w:rsidR="00000000" w14:paraId="616A48F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90B7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A7561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5EDD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E15420" w14:textId="77777777" w:rsidR="00000000" w:rsidRDefault="00A130C4">
            <w:pPr>
              <w:jc w:val="center"/>
            </w:pPr>
            <w:r>
              <w:t>250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652A5D" w14:textId="77777777" w:rsidR="00000000" w:rsidRDefault="00A130C4">
            <w:pPr>
              <w:jc w:val="center"/>
            </w:pPr>
            <w:r>
              <w:t>22*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170A5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4ECF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34C56E" w14:textId="77777777" w:rsidR="00000000" w:rsidRDefault="00A130C4">
            <w:pPr>
              <w:jc w:val="center"/>
            </w:pPr>
            <w:r>
              <w:t>10,5</w:t>
            </w:r>
          </w:p>
        </w:tc>
        <w:tc>
          <w:tcPr>
            <w:tcW w:w="6" w:type="dxa"/>
            <w:vAlign w:val="center"/>
            <w:hideMark/>
          </w:tcPr>
          <w:p w14:paraId="07870227" w14:textId="77777777" w:rsidR="00000000" w:rsidRDefault="00A130C4"/>
        </w:tc>
      </w:tr>
      <w:tr w:rsidR="00000000" w14:paraId="038709B1" w14:textId="77777777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D16E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E53F9D" w14:textId="77777777" w:rsidR="00000000" w:rsidRDefault="00A130C4">
            <w:r>
              <w:t>Отдельные лечебные корпусы [12] терапевтический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648B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191A5" w14:textId="77777777" w:rsidR="00000000" w:rsidRDefault="00A130C4">
            <w:pPr>
              <w:jc w:val="center"/>
            </w:pPr>
            <w:r>
              <w:t>60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D1AB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16CC0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9DF17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449880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" w:type="dxa"/>
            <w:vAlign w:val="center"/>
            <w:hideMark/>
          </w:tcPr>
          <w:p w14:paraId="7F9B4A87" w14:textId="77777777" w:rsidR="00000000" w:rsidRDefault="00A130C4"/>
        </w:tc>
      </w:tr>
      <w:tr w:rsidR="00000000" w14:paraId="57CB0B0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B8D7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BED09D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5614D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A550B" w14:textId="77777777" w:rsidR="00000000" w:rsidRDefault="00A130C4">
            <w:pPr>
              <w:jc w:val="center"/>
            </w:pPr>
            <w:r>
              <w:t>120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D7823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6BB3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4836E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EBED7" w14:textId="77777777" w:rsidR="00000000" w:rsidRDefault="00A130C4">
            <w:pPr>
              <w:jc w:val="center"/>
            </w:pPr>
            <w:r>
              <w:t>7,8</w:t>
            </w:r>
          </w:p>
        </w:tc>
        <w:tc>
          <w:tcPr>
            <w:tcW w:w="6" w:type="dxa"/>
            <w:vAlign w:val="center"/>
            <w:hideMark/>
          </w:tcPr>
          <w:p w14:paraId="389C1B2B" w14:textId="77777777" w:rsidR="00000000" w:rsidRDefault="00A130C4"/>
        </w:tc>
      </w:tr>
      <w:tr w:rsidR="00000000" w14:paraId="32D4844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2CD2F" w14:textId="77777777" w:rsidR="00000000" w:rsidRDefault="00A130C4">
            <w:pPr>
              <w:autoSpaceDE/>
              <w:autoSpaceDN/>
            </w:pPr>
          </w:p>
        </w:tc>
        <w:tc>
          <w:tcPr>
            <w:tcW w:w="9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63C0D" w14:textId="77777777" w:rsidR="00000000" w:rsidRDefault="00A130C4">
            <w:r>
              <w:t>- хирургический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A662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1D1505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C458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C3DDF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69D0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1EE27" w14:textId="77777777" w:rsidR="00000000" w:rsidRDefault="00A130C4">
            <w:pPr>
              <w:jc w:val="center"/>
            </w:pPr>
            <w:r>
              <w:t>8,2</w:t>
            </w:r>
          </w:p>
        </w:tc>
        <w:tc>
          <w:tcPr>
            <w:tcW w:w="6" w:type="dxa"/>
            <w:vAlign w:val="center"/>
            <w:hideMark/>
          </w:tcPr>
          <w:p w14:paraId="78FA3BC9" w14:textId="77777777" w:rsidR="00000000" w:rsidRDefault="00A130C4"/>
        </w:tc>
      </w:tr>
      <w:tr w:rsidR="00000000" w14:paraId="1A54EDB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E2A3B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008EA" w14:textId="77777777" w:rsidR="00000000" w:rsidRDefault="00A130C4">
            <w:pPr>
              <w:autoSpaceDE/>
              <w:autoSpaceDN/>
            </w:pP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52B38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E168F" w14:textId="77777777" w:rsidR="00000000" w:rsidRDefault="00A130C4">
            <w:pPr>
              <w:jc w:val="center"/>
            </w:pPr>
            <w:r>
              <w:t>240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7467F5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4ED2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CAF87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ABAEE5" w14:textId="77777777" w:rsidR="00000000" w:rsidRDefault="00A130C4">
            <w:pPr>
              <w:jc w:val="center"/>
            </w:pPr>
            <w:r>
              <w:t>9,6</w:t>
            </w:r>
          </w:p>
        </w:tc>
        <w:tc>
          <w:tcPr>
            <w:tcW w:w="6" w:type="dxa"/>
            <w:vAlign w:val="center"/>
            <w:hideMark/>
          </w:tcPr>
          <w:p w14:paraId="3F617F14" w14:textId="77777777" w:rsidR="00000000" w:rsidRDefault="00A130C4"/>
        </w:tc>
      </w:tr>
      <w:tr w:rsidR="00000000" w14:paraId="5520144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08250" w14:textId="77777777" w:rsidR="00000000" w:rsidRDefault="00A130C4">
            <w:pPr>
              <w:autoSpaceDE/>
              <w:autoSpaceDN/>
            </w:pP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040211" w14:textId="77777777" w:rsidR="00000000" w:rsidRDefault="00A130C4">
            <w:r>
              <w:t>- детский инфекционный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D0193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6376E4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4FFF8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C796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93F2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79427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" w:type="dxa"/>
            <w:vAlign w:val="center"/>
            <w:hideMark/>
          </w:tcPr>
          <w:p w14:paraId="0D7B7ABB" w14:textId="77777777" w:rsidR="00000000" w:rsidRDefault="00A130C4"/>
        </w:tc>
      </w:tr>
      <w:tr w:rsidR="00000000" w14:paraId="616F7493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B5BD8E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" w:type="dxa"/>
            <w:vAlign w:val="center"/>
            <w:hideMark/>
          </w:tcPr>
          <w:p w14:paraId="3935D66A" w14:textId="77777777" w:rsidR="00000000" w:rsidRDefault="00A130C4"/>
        </w:tc>
      </w:tr>
    </w:tbl>
    <w:p w14:paraId="0BD823F7" w14:textId="77777777" w:rsidR="00000000" w:rsidRDefault="00A130C4">
      <w:r>
        <w:rPr>
          <w:b/>
          <w:bCs/>
        </w:rPr>
        <w:t> </w:t>
      </w:r>
    </w:p>
    <w:p w14:paraId="7DE8782B" w14:textId="77777777" w:rsidR="00000000" w:rsidRDefault="00A130C4">
      <w:pPr>
        <w:jc w:val="center"/>
      </w:pPr>
      <w:r>
        <w:rPr>
          <w:rStyle w:val="s1"/>
        </w:rPr>
        <w:t>Таблица 10 - Объекты физкультурно-спортивного назначения</w:t>
      </w:r>
    </w:p>
    <w:p w14:paraId="5A5707B9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878"/>
        <w:gridCol w:w="1156"/>
        <w:gridCol w:w="1213"/>
        <w:gridCol w:w="2134"/>
        <w:gridCol w:w="822"/>
        <w:gridCol w:w="1525"/>
        <w:gridCol w:w="1729"/>
        <w:gridCol w:w="16"/>
      </w:tblGrid>
      <w:tr w:rsidR="00000000" w14:paraId="18F9EF06" w14:textId="77777777">
        <w:trPr>
          <w:trHeight w:val="20"/>
        </w:trPr>
        <w:tc>
          <w:tcPr>
            <w:tcW w:w="1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D03905" w14:textId="77777777" w:rsidR="00000000" w:rsidRDefault="00A130C4">
            <w:pPr>
              <w:jc w:val="center"/>
            </w:pPr>
            <w:r>
              <w:t>№ пп.</w:t>
            </w:r>
          </w:p>
        </w:tc>
        <w:tc>
          <w:tcPr>
            <w:tcW w:w="152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85579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87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3E8F0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EBFAD5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44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61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028755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  <w:tc>
          <w:tcPr>
            <w:tcW w:w="6" w:type="dxa"/>
            <w:vAlign w:val="center"/>
            <w:hideMark/>
          </w:tcPr>
          <w:p w14:paraId="470EAC6F" w14:textId="77777777" w:rsidR="00000000" w:rsidRDefault="00A130C4"/>
        </w:tc>
      </w:tr>
      <w:tr w:rsidR="00000000" w14:paraId="4CF7C3A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384B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6F13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FABB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DA2BF7" w14:textId="77777777" w:rsidR="00000000" w:rsidRDefault="00A130C4">
            <w:pPr>
              <w:autoSpaceDE/>
              <w:autoSpaceDN/>
            </w:pPr>
          </w:p>
        </w:tc>
        <w:tc>
          <w:tcPr>
            <w:tcW w:w="9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D5A94D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CD180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138E163C" w14:textId="77777777" w:rsidR="00000000" w:rsidRDefault="00A130C4"/>
        </w:tc>
      </w:tr>
      <w:tr w:rsidR="00000000" w14:paraId="7F2BBB2A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9BE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E5B1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98F1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46537" w14:textId="77777777" w:rsidR="00000000" w:rsidRDefault="00A130C4">
            <w:pPr>
              <w:autoSpaceDE/>
              <w:autoSpaceDN/>
            </w:pPr>
          </w:p>
        </w:tc>
        <w:tc>
          <w:tcPr>
            <w:tcW w:w="3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BB75C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63019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6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FE33C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1DBD3876" w14:textId="77777777" w:rsidR="00000000" w:rsidRDefault="00A130C4"/>
        </w:tc>
      </w:tr>
      <w:tr w:rsidR="00000000" w14:paraId="6887A88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8323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B60D6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EF16B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30837D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3148A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CD40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00F6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FCA97B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74FEA833" w14:textId="77777777" w:rsidR="00000000" w:rsidRDefault="00A130C4"/>
        </w:tc>
      </w:tr>
      <w:tr w:rsidR="00000000" w14:paraId="4CFBB8D2" w14:textId="77777777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95AE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1F0B0" w14:textId="77777777" w:rsidR="00000000" w:rsidRDefault="00A130C4">
            <w:r>
              <w:t>Срытый спортивный корпус (однозальный) 15]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7B91CA" w14:textId="77777777" w:rsidR="00000000" w:rsidRDefault="00A130C4">
            <w:pPr>
              <w:jc w:val="center"/>
            </w:pPr>
            <w:r>
              <w:t>объемом, тыс.м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4C3FB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F469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B47AA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24A6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D6DA4" w14:textId="77777777" w:rsidR="00000000" w:rsidRDefault="00A130C4">
            <w:pPr>
              <w:jc w:val="center"/>
            </w:pPr>
            <w:r>
              <w:t>4,6</w:t>
            </w:r>
          </w:p>
        </w:tc>
        <w:tc>
          <w:tcPr>
            <w:tcW w:w="6" w:type="dxa"/>
            <w:vAlign w:val="center"/>
            <w:hideMark/>
          </w:tcPr>
          <w:p w14:paraId="6AE42210" w14:textId="77777777" w:rsidR="00000000" w:rsidRDefault="00A130C4"/>
        </w:tc>
      </w:tr>
      <w:tr w:rsidR="00000000" w14:paraId="4C429E3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E37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86E62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0F724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EFA7C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FC3CD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B6DD1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4DC002" w14:textId="77777777" w:rsidR="00000000" w:rsidRDefault="00A130C4">
            <w:pPr>
              <w:jc w:val="center"/>
            </w:pPr>
            <w:r>
              <w:t>-5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BED16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02532F1A" w14:textId="77777777" w:rsidR="00000000" w:rsidRDefault="00A130C4"/>
        </w:tc>
      </w:tr>
      <w:tr w:rsidR="00000000" w14:paraId="66FFC67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BC461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92A2E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41A6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5A647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8C8DC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7C5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E3BB1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E2E43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" w:type="dxa"/>
            <w:vAlign w:val="center"/>
            <w:hideMark/>
          </w:tcPr>
          <w:p w14:paraId="42919B4E" w14:textId="77777777" w:rsidR="00000000" w:rsidRDefault="00A130C4"/>
        </w:tc>
      </w:tr>
      <w:tr w:rsidR="00000000" w14:paraId="175BD6AF" w14:textId="77777777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6CC55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BE18A" w14:textId="77777777" w:rsidR="00000000" w:rsidRDefault="00A130C4">
            <w:r>
              <w:t xml:space="preserve">Многозальный спортивный корпус </w:t>
            </w:r>
            <w:hyperlink r:id="rId45" w:anchor="sub_id=11" w:history="1">
              <w:r>
                <w:rPr>
                  <w:rStyle w:val="a3"/>
                  <w:color w:val="333399"/>
                  <w:u w:val="single"/>
                </w:rPr>
                <w:t>[15]</w:t>
              </w:r>
            </w:hyperlink>
            <w:r>
              <w:t>: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684ED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6450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B422F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AD773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3D9B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32B2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14:paraId="141C28F4" w14:textId="77777777" w:rsidR="00000000" w:rsidRDefault="00A130C4"/>
        </w:tc>
      </w:tr>
      <w:tr w:rsidR="00000000" w14:paraId="4F22830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47BA56" w14:textId="77777777" w:rsidR="00000000" w:rsidRDefault="00A130C4">
            <w:pPr>
              <w:autoSpaceDE/>
              <w:autoSpaceDN/>
            </w:pP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C44904" w14:textId="77777777" w:rsidR="00000000" w:rsidRDefault="00A130C4">
            <w:r>
              <w:t>двухзальный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31D4C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BCA438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4CE97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62CF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76C0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9804CA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" w:type="dxa"/>
            <w:vAlign w:val="center"/>
            <w:hideMark/>
          </w:tcPr>
          <w:p w14:paraId="60FC6E5B" w14:textId="77777777" w:rsidR="00000000" w:rsidRDefault="00A130C4"/>
        </w:tc>
      </w:tr>
      <w:tr w:rsidR="00000000" w14:paraId="13847D7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8B76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17FF4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4685B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8386CF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76CD2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7681E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62CEB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2159C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6" w:type="dxa"/>
            <w:vAlign w:val="center"/>
            <w:hideMark/>
          </w:tcPr>
          <w:p w14:paraId="3623B932" w14:textId="77777777" w:rsidR="00000000" w:rsidRDefault="00A130C4"/>
        </w:tc>
      </w:tr>
      <w:tr w:rsidR="00000000" w14:paraId="6CEC1B0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F2BCE" w14:textId="77777777" w:rsidR="00000000" w:rsidRDefault="00A130C4">
            <w:pPr>
              <w:autoSpaceDE/>
              <w:autoSpaceDN/>
            </w:pP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D0604B" w14:textId="77777777" w:rsidR="00000000" w:rsidRDefault="00A130C4">
            <w:r>
              <w:t>трехзальный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0AEAA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8AE22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D214C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133D5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63A6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B79E6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6" w:type="dxa"/>
            <w:vAlign w:val="center"/>
            <w:hideMark/>
          </w:tcPr>
          <w:p w14:paraId="73A06FC0" w14:textId="77777777" w:rsidR="00000000" w:rsidRDefault="00A130C4"/>
        </w:tc>
      </w:tr>
      <w:tr w:rsidR="00000000" w14:paraId="6B2BE18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696C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2BD57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0667C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C92254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36B7D8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37D6A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33726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B8C52A" w14:textId="77777777" w:rsidR="00000000" w:rsidRDefault="00A130C4">
            <w:pPr>
              <w:jc w:val="center"/>
            </w:pPr>
            <w:r>
              <w:t>8,5</w:t>
            </w:r>
          </w:p>
        </w:tc>
        <w:tc>
          <w:tcPr>
            <w:tcW w:w="6" w:type="dxa"/>
            <w:vAlign w:val="center"/>
            <w:hideMark/>
          </w:tcPr>
          <w:p w14:paraId="6770BDBD" w14:textId="77777777" w:rsidR="00000000" w:rsidRDefault="00A130C4"/>
        </w:tc>
      </w:tr>
      <w:tr w:rsidR="00000000" w14:paraId="58AD5665" w14:textId="77777777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792C5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746D8" w14:textId="77777777" w:rsidR="00000000" w:rsidRDefault="00A130C4">
            <w:r>
              <w:t>бассейн с крытой ванной [15]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55B79E" w14:textId="77777777" w:rsidR="00000000" w:rsidRDefault="00A130C4">
            <w:pPr>
              <w:jc w:val="center"/>
            </w:pPr>
            <w:r>
              <w:t>объемом, тыс.м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1F8A5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5CC06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D65C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45D4E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5DE36" w14:textId="77777777" w:rsidR="00000000" w:rsidRDefault="00A130C4">
            <w:pPr>
              <w:jc w:val="center"/>
            </w:pPr>
            <w:r>
              <w:t>5,3</w:t>
            </w:r>
          </w:p>
        </w:tc>
        <w:tc>
          <w:tcPr>
            <w:tcW w:w="6" w:type="dxa"/>
            <w:vAlign w:val="center"/>
            <w:hideMark/>
          </w:tcPr>
          <w:p w14:paraId="2D2AA94A" w14:textId="77777777" w:rsidR="00000000" w:rsidRDefault="00A130C4"/>
        </w:tc>
      </w:tr>
      <w:tr w:rsidR="00000000" w14:paraId="380699A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84AB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72924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B2420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C4C0D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1E8770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E78B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960E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F6DA08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6" w:type="dxa"/>
            <w:vAlign w:val="center"/>
            <w:hideMark/>
          </w:tcPr>
          <w:p w14:paraId="53171828" w14:textId="77777777" w:rsidR="00000000" w:rsidRDefault="00A130C4"/>
        </w:tc>
      </w:tr>
      <w:tr w:rsidR="00000000" w14:paraId="313C018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1E52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00CD34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D1B0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92E543" w14:textId="77777777" w:rsidR="00000000" w:rsidRDefault="00A130C4">
            <w:pPr>
              <w:jc w:val="center"/>
            </w:pPr>
            <w:r>
              <w:t>38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20FA2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CEA0F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01881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CE667F" w14:textId="77777777" w:rsidR="00000000" w:rsidRDefault="00A130C4">
            <w:pPr>
              <w:jc w:val="center"/>
            </w:pPr>
            <w:r>
              <w:t>8,5</w:t>
            </w:r>
          </w:p>
        </w:tc>
        <w:tc>
          <w:tcPr>
            <w:tcW w:w="6" w:type="dxa"/>
            <w:vAlign w:val="center"/>
            <w:hideMark/>
          </w:tcPr>
          <w:p w14:paraId="273ED9F3" w14:textId="77777777" w:rsidR="00000000" w:rsidRDefault="00A130C4"/>
        </w:tc>
      </w:tr>
      <w:tr w:rsidR="00000000" w14:paraId="34DA2D3C" w14:textId="77777777">
        <w:trPr>
          <w:trHeight w:val="20"/>
        </w:trPr>
        <w:tc>
          <w:tcPr>
            <w:tcW w:w="19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12EE4E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5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D1FDE" w14:textId="77777777" w:rsidR="00000000" w:rsidRDefault="00A130C4">
            <w:r>
              <w:t>Физкультурно-оздоровительный комплекс (ФОК) 15]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C795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56E108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03CA1F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6DD56A" w14:textId="77777777" w:rsidR="00000000" w:rsidRDefault="00A130C4">
            <w:pPr>
              <w:jc w:val="center"/>
            </w:pPr>
            <w:r>
              <w:t>4,8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A1084A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7F559" w14:textId="77777777" w:rsidR="00000000" w:rsidRDefault="00A130C4">
            <w:pPr>
              <w:jc w:val="center"/>
            </w:pPr>
            <w:r>
              <w:t>8,5</w:t>
            </w:r>
          </w:p>
        </w:tc>
        <w:tc>
          <w:tcPr>
            <w:tcW w:w="6" w:type="dxa"/>
            <w:vAlign w:val="center"/>
            <w:hideMark/>
          </w:tcPr>
          <w:p w14:paraId="291C118E" w14:textId="77777777" w:rsidR="00000000" w:rsidRDefault="00A130C4"/>
        </w:tc>
      </w:tr>
      <w:tr w:rsidR="00000000" w14:paraId="687BE6D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6169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9C5BE4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E21E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78038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ED45C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95BC77" w14:textId="77777777" w:rsidR="00000000" w:rsidRDefault="00A130C4">
            <w:pPr>
              <w:jc w:val="center"/>
            </w:pPr>
            <w:r>
              <w:t>5,6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6C0269" w14:textId="77777777" w:rsidR="00000000" w:rsidRDefault="00A130C4">
            <w:pPr>
              <w:jc w:val="center"/>
            </w:pPr>
            <w:r>
              <w:t>6,9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A5668A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035B814C" w14:textId="77777777" w:rsidR="00000000" w:rsidRDefault="00A130C4"/>
        </w:tc>
      </w:tr>
      <w:tr w:rsidR="00000000" w14:paraId="6CBABFC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52F88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63980" w14:textId="77777777" w:rsidR="00000000" w:rsidRDefault="00A130C4">
            <w:pPr>
              <w:autoSpaceDE/>
              <w:autoSpaceDN/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8BC2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468658" w14:textId="77777777" w:rsidR="00000000" w:rsidRDefault="00A130C4">
            <w:pPr>
              <w:jc w:val="center"/>
            </w:pPr>
            <w:r>
              <w:t>38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9CD2EF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54E30E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76DD2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5CF40B" w14:textId="77777777" w:rsidR="00000000" w:rsidRDefault="00A130C4">
            <w:pPr>
              <w:jc w:val="center"/>
            </w:pPr>
            <w:r>
              <w:t>10,5</w:t>
            </w:r>
          </w:p>
        </w:tc>
        <w:tc>
          <w:tcPr>
            <w:tcW w:w="6" w:type="dxa"/>
            <w:vAlign w:val="center"/>
            <w:hideMark/>
          </w:tcPr>
          <w:p w14:paraId="740B3344" w14:textId="77777777" w:rsidR="00000000" w:rsidRDefault="00A130C4"/>
        </w:tc>
      </w:tr>
      <w:tr w:rsidR="00000000" w14:paraId="2407D84B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5BE35F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  <w:tc>
          <w:tcPr>
            <w:tcW w:w="6" w:type="dxa"/>
            <w:vAlign w:val="center"/>
            <w:hideMark/>
          </w:tcPr>
          <w:p w14:paraId="072EA8A1" w14:textId="77777777" w:rsidR="00000000" w:rsidRDefault="00A130C4"/>
        </w:tc>
      </w:tr>
    </w:tbl>
    <w:p w14:paraId="5C018ABD" w14:textId="77777777" w:rsidR="00000000" w:rsidRDefault="00A130C4">
      <w:r>
        <w:t> </w:t>
      </w:r>
    </w:p>
    <w:p w14:paraId="4234582A" w14:textId="77777777" w:rsidR="00000000" w:rsidRDefault="00A130C4">
      <w:pPr>
        <w:jc w:val="center"/>
      </w:pPr>
      <w:r>
        <w:rPr>
          <w:rStyle w:val="s1"/>
        </w:rPr>
        <w:t>Таблица 11 - Здания и помещения учреждений и организаций</w:t>
      </w:r>
    </w:p>
    <w:p w14:paraId="6D27257D" w14:textId="77777777" w:rsidR="00000000" w:rsidRDefault="00A130C4"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2426"/>
        <w:gridCol w:w="1156"/>
        <w:gridCol w:w="1213"/>
        <w:gridCol w:w="822"/>
        <w:gridCol w:w="1525"/>
        <w:gridCol w:w="1729"/>
      </w:tblGrid>
      <w:tr w:rsidR="00000000" w14:paraId="77442713" w14:textId="77777777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60B46" w14:textId="77777777" w:rsidR="00000000" w:rsidRDefault="00A130C4">
            <w:pPr>
              <w:jc w:val="center"/>
            </w:pPr>
            <w:r>
              <w:t>№ п/п.</w:t>
            </w:r>
          </w:p>
        </w:tc>
        <w:tc>
          <w:tcPr>
            <w:tcW w:w="16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7B2E68" w14:textId="77777777" w:rsidR="00000000" w:rsidRDefault="00A130C4">
            <w:r>
              <w:t>Наименование объекта</w:t>
            </w:r>
          </w:p>
        </w:tc>
        <w:tc>
          <w:tcPr>
            <w:tcW w:w="96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B02B8B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10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832C38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5C2356D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BEFB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874B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312AF" w14:textId="77777777" w:rsidR="00000000" w:rsidRDefault="00A130C4">
            <w:pPr>
              <w:autoSpaceDE/>
              <w:autoSpaceDN/>
            </w:pPr>
          </w:p>
        </w:tc>
        <w:tc>
          <w:tcPr>
            <w:tcW w:w="118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09ADF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2019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794DA71A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677C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DDDB1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5EA552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F90259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DBD5B7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2AEF6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1EF946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78D63B72" w14:textId="77777777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084E3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6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6CD5C" w14:textId="77777777" w:rsidR="00000000" w:rsidRDefault="00A130C4">
            <w:r>
              <w:t xml:space="preserve">Помещение кредитно-финансового учреждения и банка (встроенное) </w:t>
            </w:r>
            <w:hyperlink r:id="rId46" w:anchor="sub_id=11" w:history="1">
              <w:r>
                <w:rPr>
                  <w:rStyle w:val="a3"/>
                  <w:color w:val="333399"/>
                  <w:u w:val="single"/>
                </w:rPr>
                <w:t>[16]</w:t>
              </w:r>
            </w:hyperlink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C1148B" w14:textId="77777777" w:rsidR="00000000" w:rsidRDefault="00A130C4">
            <w:pPr>
              <w:jc w:val="center"/>
            </w:pPr>
            <w:r>
              <w:t>раб. мест, до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DF554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F999BD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BDC2C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A6F22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3ED8713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38B4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3478F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0D233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0C24E1" w14:textId="77777777" w:rsidR="00000000" w:rsidRDefault="00A130C4">
            <w:pPr>
              <w:jc w:val="center"/>
            </w:pPr>
            <w:r>
              <w:t>30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FC546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6FD9E1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068992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09BEEC5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B45C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FFEF6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551B4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035810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565AA5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E03718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AE74AD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735696E2" w14:textId="77777777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D70C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6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5BDAA7" w14:textId="77777777" w:rsidR="00000000" w:rsidRDefault="00A130C4">
            <w:r>
              <w:t>Здание кредитно-финансового учреждения и банка (отдельностоящее) [16]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E0359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741A73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783A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230EC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4BC1CD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37FDE3C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74BE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76A54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97060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D05CB8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1CE92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E74B4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300A09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3D69086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8CB9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67E4D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6816C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EC315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CEE0F6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8F928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9B71C9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09FC505F" w14:textId="77777777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74563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6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1BA2E4" w14:textId="77777777" w:rsidR="00000000" w:rsidRDefault="00A130C4">
            <w:r>
              <w:t>Учреждения органов управления органов местного самоуправления; административные здания различных предприятий, в том числе промышленных; конторы (офисы), здания научно-исследовательских, проектных и конструкторских организации (отдельностоящие) [16]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44DFCB" w14:textId="77777777" w:rsidR="00000000" w:rsidRDefault="00A130C4">
            <w:pPr>
              <w:jc w:val="center"/>
            </w:pPr>
            <w:r>
              <w:t>раб. ме</w:t>
            </w:r>
            <w:r>
              <w:t>ст, до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4A4152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8A0B5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FA2941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D72DC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17AEBC7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3F5F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F2FE9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7DE62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F3E860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265BCE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9CB8C4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90341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2291815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80F1A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28381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3BD9C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1EB966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B85E5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0CAE88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0797D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7549E4B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B7A5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02023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DA6B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1D00A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96D863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8361D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40E2CF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16EB308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8C95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15F6E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6E1B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E12C2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9257D1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3FE7BC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9E60C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74F4A4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1808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CEB46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FABEA9" w14:textId="77777777" w:rsidR="00000000" w:rsidRDefault="00A130C4">
            <w:pPr>
              <w:jc w:val="center"/>
            </w:pPr>
            <w:r>
              <w:t>более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713842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87EDCD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BAC9A9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D7195C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66A10E4A" w14:textId="77777777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53F64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1C1387" w14:textId="77777777" w:rsidR="00000000" w:rsidRDefault="00A130C4">
            <w:r>
              <w:t>Редакционно-издательская организация (за исключением типографий), (встроенная) [16]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6070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92B8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36CD08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4653A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8C3A2F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282D8E83" w14:textId="77777777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E185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6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83A7C" w14:textId="77777777" w:rsidR="00000000" w:rsidRDefault="00A130C4">
            <w:r>
              <w:t xml:space="preserve">Здание районного (городского) суда </w:t>
            </w:r>
            <w:hyperlink r:id="rId47" w:anchor="sub_id=11" w:history="1">
              <w:r>
                <w:rPr>
                  <w:rStyle w:val="a3"/>
                  <w:color w:val="333399"/>
                  <w:u w:val="single"/>
                </w:rPr>
                <w:t>[17]</w:t>
              </w:r>
            </w:hyperlink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189D70" w14:textId="77777777" w:rsidR="00000000" w:rsidRDefault="00A130C4">
            <w:pPr>
              <w:jc w:val="center"/>
            </w:pPr>
            <w:r>
              <w:t>раб. мест, до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5C84D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61EE73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5754A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71649C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53E12FB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1094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D28BA" w14:textId="77777777" w:rsidR="00000000" w:rsidRDefault="00A130C4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605C3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F3C85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1822D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6BB33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82285" w14:textId="77777777" w:rsidR="00000000" w:rsidRDefault="00A130C4">
            <w:pPr>
              <w:jc w:val="center"/>
            </w:pPr>
            <w:r>
              <w:t>5,0</w:t>
            </w:r>
          </w:p>
        </w:tc>
      </w:tr>
    </w:tbl>
    <w:p w14:paraId="00F072CD" w14:textId="77777777" w:rsidR="00000000" w:rsidRDefault="00A130C4">
      <w:pPr>
        <w:ind w:firstLine="426"/>
      </w:pPr>
      <w:r>
        <w:rPr>
          <w:b/>
          <w:bCs/>
        </w:rPr>
        <w:t> </w:t>
      </w:r>
    </w:p>
    <w:p w14:paraId="2370C47E" w14:textId="77777777" w:rsidR="00000000" w:rsidRDefault="00A130C4">
      <w:pPr>
        <w:ind w:firstLine="426"/>
      </w:pPr>
      <w:r>
        <w:rPr>
          <w:b/>
          <w:bCs/>
        </w:rPr>
        <w:t>4.2.2 Объекты производственного и коммунального назначения, транспорта и коммуникаций, инженерных сетей и сооружений</w:t>
      </w:r>
    </w:p>
    <w:p w14:paraId="382EDB16" w14:textId="77777777" w:rsidR="00000000" w:rsidRDefault="00A130C4">
      <w:pPr>
        <w:ind w:firstLine="426"/>
      </w:pPr>
      <w:r>
        <w:t>4.2.2.1 При пользовании таблицами следует принимать минимальное и максимальное значения по минимальной и максимальной мощности объекта, про</w:t>
      </w:r>
      <w:r>
        <w:t>межуточные значения принимаются по интерполяции</w:t>
      </w:r>
    </w:p>
    <w:p w14:paraId="78979AA4" w14:textId="77777777" w:rsidR="00000000" w:rsidRDefault="00A130C4">
      <w:pPr>
        <w:ind w:firstLine="426"/>
      </w:pPr>
      <w:r>
        <w:rPr>
          <w:b/>
          <w:bCs/>
        </w:rPr>
        <w:t> </w:t>
      </w:r>
    </w:p>
    <w:p w14:paraId="6B147E36" w14:textId="77777777" w:rsidR="00000000" w:rsidRDefault="00A130C4">
      <w:pPr>
        <w:jc w:val="center"/>
      </w:pPr>
      <w:r>
        <w:rPr>
          <w:rStyle w:val="s1"/>
        </w:rPr>
        <w:t>Таблица 12 - Базы производственные и ремонтно-производственные, складские. Склады непродовольственного и продовольственного назначения</w:t>
      </w:r>
    </w:p>
    <w:p w14:paraId="0C3AC88B" w14:textId="77777777" w:rsidR="00000000" w:rsidRDefault="00A130C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415"/>
        <w:gridCol w:w="1157"/>
        <w:gridCol w:w="1213"/>
        <w:gridCol w:w="2134"/>
        <w:gridCol w:w="822"/>
        <w:gridCol w:w="1525"/>
        <w:gridCol w:w="1729"/>
      </w:tblGrid>
      <w:tr w:rsidR="00000000" w14:paraId="05487FCD" w14:textId="77777777">
        <w:trPr>
          <w:trHeight w:val="20"/>
        </w:trPr>
        <w:tc>
          <w:tcPr>
            <w:tcW w:w="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2C37C4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6427AE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90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31103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C0488D" w14:textId="77777777" w:rsidR="00000000" w:rsidRDefault="00A130C4">
            <w:pPr>
              <w:autoSpaceDE/>
              <w:spacing w:after="200" w:line="276" w:lineRule="auto"/>
              <w:jc w:val="center"/>
            </w:pPr>
            <w:r>
              <w:t>*Нормы продолжительности</w:t>
            </w:r>
            <w:r>
              <w:t xml:space="preserve"> строительства, мес. </w:t>
            </w:r>
            <w:hyperlink r:id="rId48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71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C265D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62362FF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B8F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D304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1914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DF0FC" w14:textId="77777777" w:rsidR="00000000" w:rsidRDefault="00A130C4">
            <w:pPr>
              <w:autoSpaceDE/>
              <w:autoSpaceDN/>
            </w:pPr>
          </w:p>
        </w:tc>
        <w:tc>
          <w:tcPr>
            <w:tcW w:w="9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2B7E1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7525C2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372711E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BAC5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F5E9F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8DCB83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51A95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9B69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ED7C9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A90971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C2292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C0D3BE1" w14:textId="77777777">
        <w:trPr>
          <w:trHeight w:val="29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5D295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CC82E8" w14:textId="77777777" w:rsidR="00000000" w:rsidRDefault="00A130C4">
            <w:r>
              <w:t>База производственная и ремонтно-производственная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C6E3F6" w14:textId="77777777" w:rsidR="00000000" w:rsidRDefault="00A130C4">
            <w:pPr>
              <w:jc w:val="center"/>
            </w:pPr>
            <w:r>
              <w:t>площ. тыс. м</w:t>
            </w:r>
            <w:r>
              <w:rPr>
                <w:vertAlign w:val="superscript"/>
              </w:rPr>
              <w:t>2</w:t>
            </w:r>
            <w:r>
              <w:t>, до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241A7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197AF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E2C5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47052E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E82D1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1C987749" w14:textId="77777777">
        <w:trPr>
          <w:trHeight w:val="5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F0A2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5FA58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92034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558C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C4A0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309FB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B4F80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D5A144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4E89B75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24ED3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ADD5BD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D7D5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ED551A" w14:textId="77777777" w:rsidR="00000000" w:rsidRDefault="00A130C4">
            <w:pPr>
              <w:jc w:val="center"/>
            </w:pPr>
            <w:r>
              <w:t>10 и выше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E6CE2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7F131F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0D5027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C88B02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07199127" w14:textId="77777777">
        <w:trPr>
          <w:trHeight w:val="2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4ABEB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2A0D0" w14:textId="77777777" w:rsidR="00000000" w:rsidRDefault="00A130C4">
            <w:r>
              <w:t>База складская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5FFF7D" w14:textId="77777777" w:rsidR="00000000" w:rsidRDefault="00A130C4">
            <w:pPr>
              <w:jc w:val="center"/>
            </w:pPr>
            <w:r>
              <w:t>тыс. тн., до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93387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9AA91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4E803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59813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7FAB4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6E06E97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23CC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1FC80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0977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4059D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39F9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E58D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23885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F240E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153B347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7D69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066FF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EC466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561B10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9046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0A200F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7CADFA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B1115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2673A20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95B6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55165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05FA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1E927" w14:textId="77777777" w:rsidR="00000000" w:rsidRDefault="00A130C4">
            <w:pPr>
              <w:jc w:val="center"/>
            </w:pPr>
            <w:r>
              <w:t>10 и выше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1A371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C0307D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112206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30855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024F572E" w14:textId="77777777">
        <w:trPr>
          <w:trHeight w:val="2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B0D9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E5B5D8" w14:textId="77777777" w:rsidR="00000000" w:rsidRDefault="00A130C4">
            <w:r>
              <w:t>Склад непродовольственного назначения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E04B2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 xml:space="preserve">2 </w:t>
            </w:r>
            <w:r>
              <w:t>складских площадей, до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709B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8C7E6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DB30B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8550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142154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15BBC4F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0340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828B1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DD15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5A611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40A661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3BA6A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58FE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1EDAC7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7D379B8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FBB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8144E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3FDE2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9AA7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4DC1EC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525A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52EE0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28BBC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555EF3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6DAD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7597A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08D9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3AB0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55CE1E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D117C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B41E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C35BA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91CEF43" w14:textId="77777777">
        <w:trPr>
          <w:trHeight w:val="2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C8131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910C9B" w14:textId="77777777" w:rsidR="00000000" w:rsidRDefault="00A130C4">
            <w:r>
              <w:t>Склад продовольственного назначения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D7970" w14:textId="77777777" w:rsidR="00000000" w:rsidRDefault="00A130C4">
            <w:pPr>
              <w:jc w:val="center"/>
            </w:pPr>
            <w:r>
              <w:t>тыс. м складских площадей, до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8A37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B2F326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6F57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A4797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D51894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4441CF8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39CC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735EE7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0CBC7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A7782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83B5D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A538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F3155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87A13F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6C9C5BF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2EEC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4FB48A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E075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FBB1ED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5A278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6B97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5635A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5AB60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57AAE84E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FECC4" w14:textId="77777777" w:rsidR="00000000" w:rsidRDefault="00A130C4">
            <w:r>
              <w:t>Примечание: * - графа носит рекомендательный характер для определения стадийности проектирования</w:t>
            </w:r>
          </w:p>
        </w:tc>
      </w:tr>
    </w:tbl>
    <w:p w14:paraId="529ECEA7" w14:textId="77777777" w:rsidR="00000000" w:rsidRDefault="00A130C4">
      <w:r>
        <w:rPr>
          <w:b/>
          <w:bCs/>
        </w:rPr>
        <w:t> </w:t>
      </w:r>
    </w:p>
    <w:p w14:paraId="316AC019" w14:textId="77777777" w:rsidR="00000000" w:rsidRDefault="00A130C4">
      <w:pPr>
        <w:jc w:val="center"/>
      </w:pPr>
      <w:r>
        <w:rPr>
          <w:rStyle w:val="s1"/>
        </w:rPr>
        <w:t>Таблица 13 - Предприятия повторной переработки продукции и отходов. Цеха по производству колбас. Пекарни. Тепличные комбинаты, оранжереи</w:t>
      </w:r>
    </w:p>
    <w:p w14:paraId="67585A58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579"/>
        <w:gridCol w:w="1156"/>
        <w:gridCol w:w="1213"/>
        <w:gridCol w:w="2134"/>
        <w:gridCol w:w="822"/>
        <w:gridCol w:w="1525"/>
        <w:gridCol w:w="1729"/>
      </w:tblGrid>
      <w:tr w:rsidR="00000000" w14:paraId="70DF79F7" w14:textId="77777777">
        <w:trPr>
          <w:trHeight w:val="20"/>
        </w:trPr>
        <w:tc>
          <w:tcPr>
            <w:tcW w:w="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8EC4F3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4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67618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90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8D4C0F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ABD762" w14:textId="77777777" w:rsidR="00000000" w:rsidRDefault="00A130C4">
            <w:pPr>
              <w:autoSpaceDE/>
              <w:spacing w:after="200" w:line="276" w:lineRule="auto"/>
              <w:jc w:val="center"/>
            </w:pPr>
            <w:r>
              <w:t xml:space="preserve">*Нормы продолжительности строительства, мес. </w:t>
            </w:r>
            <w:hyperlink r:id="rId49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7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28EDD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321044A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6F61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B7F7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69B8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A5275" w14:textId="77777777" w:rsidR="00000000" w:rsidRDefault="00A130C4">
            <w:pPr>
              <w:autoSpaceDE/>
              <w:autoSpaceDN/>
            </w:pPr>
          </w:p>
        </w:tc>
        <w:tc>
          <w:tcPr>
            <w:tcW w:w="9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4A0B00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94D730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6328ECCA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56F1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38B56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A5551C" w14:textId="77777777" w:rsidR="00000000" w:rsidRDefault="00A130C4">
            <w:pPr>
              <w:jc w:val="center"/>
            </w:pPr>
            <w:r>
              <w:t>Ед. измерения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BED82F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841B7" w14:textId="77777777" w:rsidR="00000000" w:rsidRDefault="00A130C4">
            <w:pPr>
              <w:autoSpaceDE/>
              <w:autoSpaceDN/>
            </w:pP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DDDA0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C1C4A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62292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7976BD6" w14:textId="77777777">
        <w:trPr>
          <w:trHeight w:val="54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10F29A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7C308" w14:textId="77777777" w:rsidR="00000000" w:rsidRDefault="00A130C4">
            <w:r>
              <w:t>Предприятие повторной переработки</w:t>
            </w:r>
          </w:p>
          <w:p w14:paraId="3B41CF84" w14:textId="77777777" w:rsidR="00000000" w:rsidRDefault="00A130C4">
            <w:r>
              <w:t>продукции и отходов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C2CAF9" w14:textId="77777777" w:rsidR="00000000" w:rsidRDefault="00A130C4">
            <w:pPr>
              <w:jc w:val="center"/>
            </w:pPr>
            <w:r>
              <w:t>тыс. тонн, до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F1B25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44F9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DF101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938018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5CC32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512A614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0CA2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74895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18218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AB74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E6992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D5B8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C5FD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6B92A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6A8AD88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3365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87501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D998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8AF8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12D12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EF3383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982113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39B2B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2F3A20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15AA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0A26C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03E19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F1A42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3397F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5A3EEA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C82D5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A3E77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DD5D85F" w14:textId="77777777">
        <w:trPr>
          <w:trHeight w:val="2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B288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DA76B" w14:textId="77777777" w:rsidR="00000000" w:rsidRDefault="00A130C4">
            <w:r>
              <w:t>Цех по производству колбас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BC9A72" w14:textId="77777777" w:rsidR="00000000" w:rsidRDefault="00A130C4">
            <w:pPr>
              <w:jc w:val="center"/>
            </w:pPr>
            <w:r>
              <w:t>тн/смена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DFAE1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0E600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7DC8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238F3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A1F7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8347D1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A7A9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9D1202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C8CC9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5D8C0E" w14:textId="77777777" w:rsidR="00000000" w:rsidRDefault="00A130C4">
            <w:pPr>
              <w:jc w:val="center"/>
            </w:pPr>
            <w:r>
              <w:t>от 3 до 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D2CEB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508C2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DC05B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695D7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2805399" w14:textId="77777777">
        <w:trPr>
          <w:trHeight w:val="20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B0D9B7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41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D17F3" w14:textId="77777777" w:rsidR="00000000" w:rsidRDefault="00A130C4">
            <w:r>
              <w:t xml:space="preserve">Тепличный комбинат, оранжерея </w:t>
            </w:r>
            <w:hyperlink r:id="rId50" w:anchor="sub_id=11" w:history="1">
              <w:r>
                <w:rPr>
                  <w:rStyle w:val="a3"/>
                  <w:color w:val="333399"/>
                  <w:u w:val="single"/>
                </w:rPr>
                <w:t>[18]</w:t>
              </w:r>
            </w:hyperlink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AC9048" w14:textId="77777777" w:rsidR="00000000" w:rsidRDefault="00A130C4">
            <w:pPr>
              <w:jc w:val="center"/>
            </w:pPr>
            <w:r>
              <w:t>тыс. тонн, до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27ED2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2BB1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8FBF0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0B52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518C4D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61EC2C6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13BE2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734A31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F2311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51F96E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A9BA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2DD7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80A9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BC25C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089F285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700AE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5E8B65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166ED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A817EF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AB0B2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D6F2F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4B37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4E698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46E13F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DA6FC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FE587E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95ACA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0D0BBC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8045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A42C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81DF8F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6A3B34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2811155" w14:textId="77777777">
        <w:trPr>
          <w:trHeight w:val="5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005E3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2B5772" w14:textId="77777777" w:rsidR="00000000" w:rsidRDefault="00A130C4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C686B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B975D" w14:textId="77777777" w:rsidR="00000000" w:rsidRDefault="00A130C4">
            <w:pPr>
              <w:jc w:val="center"/>
            </w:pPr>
            <w:r>
              <w:t>от 30 до 36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5AA60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0FD57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3CA6C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96694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223427FF" w14:textId="77777777">
        <w:trPr>
          <w:trHeight w:val="20"/>
        </w:trPr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82D45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95ECF" w14:textId="77777777" w:rsidR="00000000" w:rsidRDefault="00A130C4">
            <w:r>
              <w:t>Пекарня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56E411" w14:textId="77777777" w:rsidR="00000000" w:rsidRDefault="00A130C4">
            <w:pPr>
              <w:jc w:val="center"/>
            </w:pPr>
            <w:r>
              <w:t>тн/сутки, до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85B36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4FE3FC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A0B5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C11B4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4098D6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00A6742A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EF1932" w14:textId="77777777" w:rsidR="00000000" w:rsidRDefault="00A130C4">
            <w:r>
              <w:t>Примечание: * - графа носит рекомендательный характер для определения стадийности проектирования</w:t>
            </w:r>
          </w:p>
        </w:tc>
      </w:tr>
    </w:tbl>
    <w:p w14:paraId="0CC314BA" w14:textId="77777777" w:rsidR="00000000" w:rsidRDefault="00A130C4">
      <w:r>
        <w:rPr>
          <w:b/>
          <w:bCs/>
        </w:rPr>
        <w:t> </w:t>
      </w:r>
    </w:p>
    <w:p w14:paraId="32FED028" w14:textId="77777777" w:rsidR="00000000" w:rsidRDefault="00A130C4">
      <w:pPr>
        <w:jc w:val="center"/>
      </w:pPr>
      <w:r>
        <w:rPr>
          <w:rStyle w:val="s1"/>
        </w:rPr>
        <w:t>Таблица 14 - АЗС, СТО, пожарные депо</w:t>
      </w:r>
    </w:p>
    <w:p w14:paraId="7484506E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848"/>
        <w:gridCol w:w="1469"/>
        <w:gridCol w:w="2134"/>
        <w:gridCol w:w="822"/>
        <w:gridCol w:w="1525"/>
        <w:gridCol w:w="1729"/>
      </w:tblGrid>
      <w:tr w:rsidR="00000000" w14:paraId="7C74DB39" w14:textId="77777777">
        <w:trPr>
          <w:trHeight w:val="20"/>
        </w:trPr>
        <w:tc>
          <w:tcPr>
            <w:tcW w:w="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0E6F82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0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87A83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9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0B47B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7891B4" w14:textId="77777777" w:rsidR="00000000" w:rsidRDefault="00A130C4">
            <w:pPr>
              <w:jc w:val="center"/>
            </w:pPr>
            <w:r>
              <w:t xml:space="preserve">*Нормы продолжительности строительства, мес. </w:t>
            </w:r>
            <w:hyperlink r:id="rId51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20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A50A6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36D732F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B21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18C3F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1CE5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4C421" w14:textId="77777777" w:rsidR="00000000" w:rsidRDefault="00A130C4">
            <w:pPr>
              <w:autoSpaceDE/>
              <w:autoSpaceDN/>
            </w:pPr>
          </w:p>
        </w:tc>
        <w:tc>
          <w:tcPr>
            <w:tcW w:w="11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50380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4135A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17CA7E1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B34A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0AFD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74A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90B85" w14:textId="77777777" w:rsidR="00000000" w:rsidRDefault="00A130C4">
            <w:pPr>
              <w:autoSpaceDE/>
              <w:autoSpaceDN/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9BAF07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9684D9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73427D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5365E0E" w14:textId="77777777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4198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648D2A" w14:textId="77777777" w:rsidR="00000000" w:rsidRDefault="00A130C4">
            <w:r>
              <w:t>АЗС.</w:t>
            </w:r>
          </w:p>
          <w:p w14:paraId="2B88496B" w14:textId="77777777" w:rsidR="00000000" w:rsidRDefault="00A130C4">
            <w:r>
              <w:t xml:space="preserve">Автозаправочная станция стационарного типа </w:t>
            </w:r>
            <w:hyperlink r:id="rId52" w:anchor="sub_id=11" w:history="1">
              <w:r>
                <w:rPr>
                  <w:rStyle w:val="a3"/>
                  <w:color w:val="333399"/>
                  <w:u w:val="single"/>
                </w:rPr>
                <w:t>[19]</w:t>
              </w:r>
            </w:hyperlink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755A73" w14:textId="77777777" w:rsidR="00000000" w:rsidRDefault="00A130C4">
            <w:pPr>
              <w:jc w:val="center"/>
            </w:pPr>
            <w:r>
              <w:t>количество заправок в сутки: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BB9AD" w14:textId="77777777" w:rsidR="00000000" w:rsidRDefault="00A130C4">
            <w:pPr>
              <w:autoSpaceDE/>
              <w:autoSpaceDN/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F221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BCFE4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34BFA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A64C7B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32D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C49F2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6DABAB" w14:textId="77777777" w:rsidR="00000000" w:rsidRDefault="00A130C4">
            <w:pPr>
              <w:jc w:val="center"/>
            </w:pPr>
            <w:r>
              <w:t>до 250 (до 80 заправок в час «пик»)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FA866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C0C7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07595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FC5C10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6967FEC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4FE6D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7BB12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B069C6" w14:textId="77777777" w:rsidR="00000000" w:rsidRDefault="00A130C4">
            <w:pPr>
              <w:jc w:val="center"/>
            </w:pPr>
            <w:r>
              <w:t>от 250 до 500 (от 80 до 135 заправок в час «пик»)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D6884E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37D4B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8CCD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075C2D" w14:textId="77777777" w:rsidR="00000000" w:rsidRDefault="00A130C4">
            <w:pPr>
              <w:jc w:val="center"/>
            </w:pPr>
            <w:r>
              <w:t>3,6</w:t>
            </w:r>
          </w:p>
        </w:tc>
      </w:tr>
      <w:tr w:rsidR="00000000" w14:paraId="69D9A0D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6806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97E6E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441F0" w14:textId="77777777" w:rsidR="00000000" w:rsidRDefault="00A130C4">
            <w:pPr>
              <w:jc w:val="center"/>
            </w:pPr>
            <w:r>
              <w:t>500 и более (135 и более заправок в час «пик»)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B2775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98444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F45A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A11CC6" w14:textId="77777777" w:rsidR="00000000" w:rsidRDefault="00A130C4">
            <w:pPr>
              <w:jc w:val="center"/>
            </w:pPr>
            <w:r>
              <w:t>4,2</w:t>
            </w:r>
          </w:p>
        </w:tc>
      </w:tr>
      <w:tr w:rsidR="00000000" w14:paraId="546BEB02" w14:textId="77777777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FC017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11642" w14:textId="77777777" w:rsidR="00000000" w:rsidRDefault="00A130C4">
            <w:r>
              <w:t xml:space="preserve">СТО. Станция технического обслуживания автомобилей </w:t>
            </w:r>
            <w:hyperlink r:id="rId53" w:anchor="sub_id=11" w:history="1">
              <w:r>
                <w:rPr>
                  <w:rStyle w:val="a3"/>
                  <w:color w:val="333399"/>
                  <w:u w:val="single"/>
                </w:rPr>
                <w:t>[20]</w:t>
              </w:r>
            </w:hyperlink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4FCE9F" w14:textId="77777777" w:rsidR="00000000" w:rsidRDefault="00A130C4">
            <w:pPr>
              <w:jc w:val="center"/>
            </w:pPr>
            <w:r>
              <w:t>число постов: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B6922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1238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8CD19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0E4F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7A52D3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3966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EA040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68A1E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D9D0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0EFB2D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6C610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A9300C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0ED0169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3EC8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549E6C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E90B7" w14:textId="77777777" w:rsidR="00000000" w:rsidRDefault="00A130C4">
            <w:pPr>
              <w:jc w:val="center"/>
            </w:pPr>
            <w:r>
              <w:t>от 10 до 25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12A38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782B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DEA03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075EE4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6F74A05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F567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47170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0B298" w14:textId="77777777" w:rsidR="00000000" w:rsidRDefault="00A130C4">
            <w:pPr>
              <w:jc w:val="center"/>
            </w:pPr>
            <w:r>
              <w:t>25 и более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F07A6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94FE77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2D96C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BD4EE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16AB5A1C" w14:textId="77777777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387A21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B2314F" w14:textId="77777777" w:rsidR="00000000" w:rsidRDefault="00A130C4">
            <w:r>
              <w:t xml:space="preserve">Пожарное депо </w:t>
            </w:r>
            <w:hyperlink r:id="rId54" w:anchor="sub_id=11" w:history="1">
              <w:r>
                <w:rPr>
                  <w:rStyle w:val="a3"/>
                  <w:color w:val="333399"/>
                  <w:u w:val="single"/>
                </w:rPr>
                <w:t>[21]</w:t>
              </w:r>
            </w:hyperlink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1A7E11" w14:textId="77777777" w:rsidR="00000000" w:rsidRDefault="00A130C4">
            <w:pPr>
              <w:jc w:val="center"/>
            </w:pPr>
            <w:r>
              <w:t>кол. автомобилей: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6307E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32E57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9B0B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1D35F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FCE88C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ACABC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7CA30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470CD" w14:textId="77777777" w:rsidR="00000000" w:rsidRDefault="00A130C4">
            <w:pPr>
              <w:jc w:val="center"/>
            </w:pPr>
            <w:r>
              <w:t>до 4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82863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02357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AA68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3194E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484ECA7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1D9B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912FA" w14:textId="77777777" w:rsidR="00000000" w:rsidRDefault="00A130C4">
            <w:pPr>
              <w:autoSpaceDE/>
              <w:autoSpaceDN/>
            </w:pPr>
          </w:p>
        </w:tc>
        <w:tc>
          <w:tcPr>
            <w:tcW w:w="9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9B2B8" w14:textId="77777777" w:rsidR="00000000" w:rsidRDefault="00A130C4">
            <w:pPr>
              <w:jc w:val="center"/>
            </w:pPr>
            <w:r>
              <w:t>от 4 до 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A3BFF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FC9FD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8D053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0D464C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2FDC2FC6" w14:textId="77777777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A36FD" w14:textId="77777777" w:rsidR="00000000" w:rsidRDefault="00A130C4">
            <w:r>
              <w:t>Примечание: *- графа носит рекомендательный характер для определения стадийности проектирования</w:t>
            </w:r>
          </w:p>
        </w:tc>
      </w:tr>
    </w:tbl>
    <w:p w14:paraId="2D218AAF" w14:textId="77777777" w:rsidR="00000000" w:rsidRDefault="00A130C4">
      <w:r>
        <w:rPr>
          <w:b/>
          <w:bCs/>
        </w:rPr>
        <w:t> </w:t>
      </w:r>
    </w:p>
    <w:p w14:paraId="7AD2278C" w14:textId="77777777" w:rsidR="00000000" w:rsidRDefault="00A130C4">
      <w:pPr>
        <w:jc w:val="center"/>
      </w:pPr>
      <w:r>
        <w:rPr>
          <w:rStyle w:val="s1"/>
        </w:rPr>
        <w:t>Таблица 15 - Объекты наземного городского пассажирского транспорта (автобус, троллейбус, трамвай)</w:t>
      </w:r>
    </w:p>
    <w:p w14:paraId="6B442D1A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25"/>
        <w:gridCol w:w="2217"/>
        <w:gridCol w:w="1437"/>
        <w:gridCol w:w="1258"/>
        <w:gridCol w:w="822"/>
        <w:gridCol w:w="1525"/>
        <w:gridCol w:w="1729"/>
      </w:tblGrid>
      <w:tr w:rsidR="00000000" w14:paraId="45C0AAAB" w14:textId="77777777">
        <w:trPr>
          <w:trHeight w:val="20"/>
        </w:trPr>
        <w:tc>
          <w:tcPr>
            <w:tcW w:w="24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833967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2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E011B" w14:textId="77777777" w:rsidR="00000000" w:rsidRDefault="00A130C4">
            <w:r>
              <w:t>Наименование объекта</w:t>
            </w:r>
          </w:p>
        </w:tc>
        <w:tc>
          <w:tcPr>
            <w:tcW w:w="999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D36BB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46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E9A08A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0365C520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048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928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152C3" w14:textId="77777777" w:rsidR="00000000" w:rsidRDefault="00A130C4">
            <w:pPr>
              <w:autoSpaceDE/>
              <w:autoSpaceDN/>
            </w:pPr>
          </w:p>
        </w:tc>
        <w:tc>
          <w:tcPr>
            <w:tcW w:w="15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0E944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B1BB27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32790E29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81D2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2B09D" w14:textId="77777777" w:rsidR="00000000" w:rsidRDefault="00A130C4">
            <w:pPr>
              <w:autoSpaceDE/>
              <w:autoSpaceDN/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8E5C44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765F64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364C21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136ECB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E55AA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754712C3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21059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E09C18" w14:textId="77777777" w:rsidR="00000000" w:rsidRDefault="00A130C4">
            <w:r>
              <w:t>Автобусный парк, для автобусов большой вместимости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11291" w14:textId="77777777" w:rsidR="00000000" w:rsidRDefault="00A130C4">
            <w:pPr>
              <w:jc w:val="center"/>
            </w:pPr>
            <w:r>
              <w:t>машино/мест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23A51" w14:textId="77777777" w:rsidR="00000000" w:rsidRDefault="00A130C4">
            <w:pPr>
              <w:jc w:val="center"/>
            </w:pPr>
            <w:r>
              <w:t>до 300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3EFCC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532BB1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C00330" w14:textId="77777777" w:rsidR="00000000" w:rsidRDefault="00A130C4">
            <w:pPr>
              <w:jc w:val="center"/>
            </w:pPr>
            <w:r>
              <w:t>13,0</w:t>
            </w:r>
          </w:p>
        </w:tc>
      </w:tr>
      <w:tr w:rsidR="00000000" w14:paraId="005C0AF5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7CA3C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064254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2B64E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CA202C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410B4D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B8893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93562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CF7B6FC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1CF9BF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A5FCB1" w14:textId="77777777" w:rsidR="00000000" w:rsidRDefault="00A130C4">
            <w:r>
              <w:t>То же, для автобусов смешанного типа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BCE2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1267B" w14:textId="77777777" w:rsidR="00000000" w:rsidRDefault="00A130C4">
            <w:pPr>
              <w:jc w:val="center"/>
            </w:pPr>
            <w:r>
              <w:t>200 + 200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E206A" w14:textId="77777777" w:rsidR="00000000" w:rsidRDefault="00A130C4">
            <w:pPr>
              <w:jc w:val="center"/>
            </w:pPr>
            <w:r>
              <w:t>10,5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E5348" w14:textId="77777777" w:rsidR="00000000" w:rsidRDefault="00A130C4">
            <w:pPr>
              <w:jc w:val="center"/>
            </w:pPr>
            <w:r>
              <w:t>11,5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6DC3A7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852949A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3A8CD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DFB6B5" w14:textId="77777777" w:rsidR="00000000" w:rsidRDefault="00A130C4">
            <w:r>
              <w:t>Троллейбусный парк для троллейбусов особо большой вместимости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712FB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08A40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047C03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652DC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759E9C" w14:textId="77777777" w:rsidR="00000000" w:rsidRDefault="00A130C4">
            <w:pPr>
              <w:jc w:val="center"/>
            </w:pPr>
            <w:r>
              <w:t>15,0</w:t>
            </w:r>
          </w:p>
        </w:tc>
      </w:tr>
      <w:tr w:rsidR="00000000" w14:paraId="6A488507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B87D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36861D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3E5E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584AFB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13429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ACC7A" w14:textId="77777777" w:rsidR="00000000" w:rsidRDefault="00A130C4">
            <w:pPr>
              <w:jc w:val="center"/>
            </w:pPr>
            <w:r>
              <w:t>11,5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35E61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213A3D4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245CE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0D9B7B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129E1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48B5F9" w14:textId="77777777" w:rsidR="00000000" w:rsidRDefault="00A130C4">
            <w:pPr>
              <w:jc w:val="center"/>
            </w:pPr>
            <w:r>
              <w:t>250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79D976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87310" w14:textId="77777777" w:rsidR="00000000" w:rsidRDefault="00A130C4">
            <w:pPr>
              <w:jc w:val="center"/>
            </w:pPr>
            <w:r>
              <w:t>12,5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2F591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D4F403C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80C1ED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9C66A3" w14:textId="77777777" w:rsidR="00000000" w:rsidRDefault="00A130C4">
            <w:r>
              <w:t>То же, для двухосных троллейбусов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1A1DE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A2AF2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4E3B7D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CFF61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EE0554" w14:textId="77777777" w:rsidR="00000000" w:rsidRDefault="00A130C4">
            <w:pPr>
              <w:jc w:val="center"/>
            </w:pPr>
            <w:r>
              <w:t>14,0</w:t>
            </w:r>
          </w:p>
        </w:tc>
      </w:tr>
      <w:tr w:rsidR="00000000" w14:paraId="12DCE6EE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5FF3AD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13D7F6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0E75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7A887" w14:textId="77777777" w:rsidR="00000000" w:rsidRDefault="00A130C4">
            <w:pPr>
              <w:jc w:val="center"/>
            </w:pPr>
            <w:r>
              <w:t>150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93E85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081B5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7CCD4E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28E51F1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3F7C7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5536D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E570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4DD753" w14:textId="77777777" w:rsidR="00000000" w:rsidRDefault="00A130C4">
            <w:pPr>
              <w:jc w:val="center"/>
            </w:pPr>
            <w:r>
              <w:t>250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A69F0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EED69" w14:textId="77777777" w:rsidR="00000000" w:rsidRDefault="00A130C4">
            <w:pPr>
              <w:jc w:val="center"/>
            </w:pPr>
            <w:r>
              <w:t>12,5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76AB16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F3A9D27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EA7A6B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673C0E" w14:textId="77777777" w:rsidR="00000000" w:rsidRDefault="00A130C4">
            <w:r>
              <w:t>Трамвайное депо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77AF1E" w14:textId="77777777" w:rsidR="00000000" w:rsidRDefault="00A130C4">
            <w:pPr>
              <w:jc w:val="center"/>
            </w:pPr>
            <w:r>
              <w:t>ваг.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5D70E" w14:textId="77777777" w:rsidR="00000000" w:rsidRDefault="00A130C4">
            <w:pPr>
              <w:jc w:val="center"/>
            </w:pPr>
            <w:r>
              <w:t>до 150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82707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1E0373" w14:textId="77777777" w:rsidR="00000000" w:rsidRDefault="00A130C4">
            <w:pPr>
              <w:jc w:val="center"/>
            </w:pPr>
            <w:r>
              <w:t>11,5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770654" w14:textId="77777777" w:rsidR="00000000" w:rsidRDefault="00A130C4">
            <w:pPr>
              <w:jc w:val="center"/>
            </w:pPr>
            <w:r>
              <w:t>16,0</w:t>
            </w:r>
          </w:p>
        </w:tc>
      </w:tr>
      <w:tr w:rsidR="00000000" w14:paraId="5459C6E3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ABDCCC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427312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5682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B8BE17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134BF" w14:textId="77777777" w:rsidR="00000000" w:rsidRDefault="00A130C4">
            <w:pPr>
              <w:jc w:val="center"/>
            </w:pPr>
            <w:r>
              <w:t>11,5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16CAA" w14:textId="77777777" w:rsidR="00000000" w:rsidRDefault="00A130C4">
            <w:pPr>
              <w:jc w:val="center"/>
            </w:pPr>
            <w:r>
              <w:t>13,0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22711A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F933152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2FE782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D10F10" w14:textId="77777777" w:rsidR="00000000" w:rsidRDefault="00A130C4">
            <w:r>
              <w:t>-»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3BB26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8E2BA" w14:textId="77777777" w:rsidR="00000000" w:rsidRDefault="00A130C4">
            <w:pPr>
              <w:jc w:val="center"/>
            </w:pPr>
            <w:r>
              <w:t>250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5EDF53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AA5743" w14:textId="77777777" w:rsidR="00000000" w:rsidRDefault="00A130C4">
            <w:pPr>
              <w:jc w:val="center"/>
            </w:pPr>
            <w:r>
              <w:t>14,0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24C3A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5F43AF5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D81857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2A9DB2" w14:textId="77777777" w:rsidR="00000000" w:rsidRDefault="00A130C4">
            <w:r>
              <w:t>Производственный цех (корпуса) предприятий ГПТ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07236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5A2C1A" w14:textId="77777777" w:rsidR="00000000" w:rsidRDefault="00A130C4">
            <w:pPr>
              <w:jc w:val="center"/>
            </w:pPr>
            <w:r>
              <w:t>до 300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ABAE8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151D6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6D6CD1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0A709B98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6A936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165F26" w14:textId="77777777" w:rsidR="00000000" w:rsidRDefault="00A130C4">
            <w:r>
              <w:t>-»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D092D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5CB0E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2BAB68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B8E06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643C77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766E9BEC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DBB29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D1DC6D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0214D8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E674BD" w14:textId="77777777" w:rsidR="00000000" w:rsidRDefault="00A130C4">
            <w:pPr>
              <w:jc w:val="center"/>
            </w:pPr>
            <w:r>
              <w:t>1500 и &gt;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9616F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BB2F2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CBCAB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14C3FFB6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60A898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08C6F" w14:textId="77777777" w:rsidR="00000000" w:rsidRDefault="00A130C4">
            <w:r>
              <w:t>Открытая стоянка для подвижного состава ГПТ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86786" w14:textId="77777777" w:rsidR="00000000" w:rsidRDefault="00A130C4">
            <w:pPr>
              <w:jc w:val="center"/>
            </w:pPr>
            <w:r>
              <w:t>га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F85A6C" w14:textId="77777777" w:rsidR="00000000" w:rsidRDefault="00A130C4">
            <w:pPr>
              <w:jc w:val="center"/>
            </w:pPr>
            <w:r>
              <w:t>до 1,0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1937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1FDF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9A5A1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75C87A2F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35A416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4B7F6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72154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A75ED8" w14:textId="77777777" w:rsidR="00000000" w:rsidRDefault="00A130C4">
            <w:pPr>
              <w:jc w:val="center"/>
            </w:pPr>
            <w:r>
              <w:t>до 3,0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EE6FB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3FB05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5DE289" w14:textId="77777777" w:rsidR="00000000" w:rsidRDefault="00A130C4">
            <w:pPr>
              <w:jc w:val="center"/>
            </w:pPr>
            <w:r>
              <w:t>10,0</w:t>
            </w:r>
          </w:p>
        </w:tc>
      </w:tr>
      <w:tr w:rsidR="00000000" w14:paraId="32D7D3AE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0443CE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9EA82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671A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36AF0" w14:textId="77777777" w:rsidR="00000000" w:rsidRDefault="00A130C4">
            <w:pPr>
              <w:jc w:val="center"/>
            </w:pPr>
            <w:r>
              <w:t>3,0 и &gt;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A4D6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86EE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C3E292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3ED0212A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08F7B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ED3048" w14:textId="77777777" w:rsidR="00000000" w:rsidRDefault="00A130C4">
            <w:r>
              <w:t>Конечная станция ГПТ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6228C0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C22B7D" w14:textId="77777777" w:rsidR="00000000" w:rsidRDefault="00A130C4">
            <w:pPr>
              <w:jc w:val="center"/>
            </w:pPr>
            <w:r>
              <w:t>до 250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B16C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69FB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B4417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E120AE9" w14:textId="77777777">
        <w:trPr>
          <w:trHeight w:val="20"/>
        </w:trPr>
        <w:tc>
          <w:tcPr>
            <w:tcW w:w="24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516EF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9D9E06" w14:textId="77777777" w:rsidR="00000000" w:rsidRDefault="00A130C4">
            <w:r>
              <w:t>-»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425CB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EABFE0" w14:textId="77777777" w:rsidR="00000000" w:rsidRDefault="00A130C4">
            <w:pPr>
              <w:jc w:val="center"/>
            </w:pPr>
            <w:r>
              <w:t>&gt;250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FDA2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EFF11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00D5AC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7FF30833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398E45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13D032" w14:textId="77777777" w:rsidR="00000000" w:rsidRDefault="00A130C4">
            <w:r>
              <w:t>Пункт обслуживания водителей ГПТ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26F3EB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84B7A" w14:textId="77777777" w:rsidR="00000000" w:rsidRDefault="00A130C4">
            <w:pPr>
              <w:jc w:val="center"/>
            </w:pPr>
            <w:r>
              <w:t>&gt;3000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243747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95BDB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5E22E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757041BE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8E98B8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59EFD" w14:textId="77777777" w:rsidR="00000000" w:rsidRDefault="00A130C4">
            <w:r>
              <w:t>Трамвайный путь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12913" w14:textId="77777777" w:rsidR="00000000" w:rsidRDefault="00A130C4">
            <w:pPr>
              <w:jc w:val="center"/>
            </w:pPr>
            <w:r>
              <w:t>км. о. п.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019D96" w14:textId="77777777" w:rsidR="00000000" w:rsidRDefault="00A130C4">
            <w:pPr>
              <w:jc w:val="center"/>
            </w:pPr>
            <w:r>
              <w:t>до 1,0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075B9C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523A86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9C1220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521ED026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71A58" w14:textId="77777777" w:rsidR="00000000" w:rsidRDefault="00A130C4">
            <w:pPr>
              <w:jc w:val="center"/>
            </w:pPr>
            <w:r>
              <w:t>23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DA99C8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A523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0E98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4C19A3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807F7F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A7F997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72BC10C3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427C9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1705AA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114B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C485AD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49057B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640C0A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2E92A2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3DDCF77B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DC06B9" w14:textId="77777777" w:rsidR="00000000" w:rsidRDefault="00A130C4">
            <w:pPr>
              <w:jc w:val="center"/>
            </w:pPr>
            <w:r>
              <w:t>25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FAAC38" w14:textId="77777777" w:rsidR="00000000" w:rsidRDefault="00A130C4">
            <w:r>
              <w:t>-« 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D9EF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B8FDB1" w14:textId="77777777" w:rsidR="00000000" w:rsidRDefault="00A130C4">
            <w:pPr>
              <w:jc w:val="center"/>
            </w:pPr>
            <w:r>
              <w:t>&gt; 5,0 до 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E94877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DDCEB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60D520" w14:textId="77777777" w:rsidR="00000000" w:rsidRDefault="00A130C4">
            <w:pPr>
              <w:jc w:val="center"/>
            </w:pPr>
            <w:r>
              <w:t>8,0-10,0</w:t>
            </w:r>
          </w:p>
        </w:tc>
      </w:tr>
      <w:tr w:rsidR="00000000" w14:paraId="734E9591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0EEEC4" w14:textId="77777777" w:rsidR="00000000" w:rsidRDefault="00A130C4">
            <w:pPr>
              <w:jc w:val="center"/>
            </w:pPr>
            <w:r>
              <w:t>26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AC12E" w14:textId="77777777" w:rsidR="00000000" w:rsidRDefault="00A130C4">
            <w:r>
              <w:t>Контактная сеть трамвая и троллейбуса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01AB60" w14:textId="77777777" w:rsidR="00000000" w:rsidRDefault="00A130C4">
            <w:pPr>
              <w:jc w:val="center"/>
            </w:pPr>
            <w:r>
              <w:t>п. м.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18350E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80FE2" w14:textId="77777777" w:rsidR="00000000" w:rsidRDefault="00A130C4">
            <w:pPr>
              <w:jc w:val="center"/>
            </w:pPr>
            <w:r>
              <w:t>0.5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63AF9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51559F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49229EA1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CCCF97" w14:textId="77777777" w:rsidR="00000000" w:rsidRDefault="00A130C4">
            <w:pPr>
              <w:jc w:val="center"/>
            </w:pPr>
            <w:r>
              <w:t>27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4ADB2" w14:textId="77777777" w:rsidR="00000000" w:rsidRDefault="00A130C4">
            <w:r>
              <w:t>То же, на участках с наличием транспортных узлов, разворотных колец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85755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B57A2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EDB014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8BB05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7B7ACC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5D87C4D9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2C5B02" w14:textId="77777777" w:rsidR="00000000" w:rsidRDefault="00A130C4">
            <w:pPr>
              <w:jc w:val="center"/>
            </w:pPr>
            <w:r>
              <w:t>28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C315E" w14:textId="77777777" w:rsidR="00000000" w:rsidRDefault="00A130C4">
            <w:r>
              <w:t>Система обогрева стрелочных переводов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EED496" w14:textId="77777777" w:rsidR="00000000" w:rsidRDefault="00A130C4">
            <w:pPr>
              <w:jc w:val="center"/>
            </w:pPr>
            <w:r>
              <w:t>стрелки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E7ED7" w14:textId="77777777" w:rsidR="00000000" w:rsidRDefault="00A130C4">
            <w:pPr>
              <w:jc w:val="center"/>
            </w:pPr>
            <w:r>
              <w:t>1 и &gt;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350427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ED245B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8AF3E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0000AA1A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7A52E" w14:textId="77777777" w:rsidR="00000000" w:rsidRDefault="00A130C4">
            <w:pPr>
              <w:jc w:val="center"/>
            </w:pPr>
            <w:r>
              <w:t>29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A8A237" w14:textId="77777777" w:rsidR="00000000" w:rsidRDefault="00A130C4">
            <w:r>
              <w:t>Устройство автоматики и блокировки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3DCEB" w14:textId="77777777" w:rsidR="00000000" w:rsidRDefault="00A130C4">
            <w:pPr>
              <w:jc w:val="center"/>
            </w:pPr>
            <w:r>
              <w:t>узел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EDB0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C60D43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7AA7E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4B06A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070693F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8A67E2" w14:textId="77777777" w:rsidR="00000000" w:rsidRDefault="00A130C4">
            <w:pPr>
              <w:jc w:val="center"/>
            </w:pPr>
            <w:r>
              <w:t>30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02B09" w14:textId="77777777" w:rsidR="00000000" w:rsidRDefault="00A130C4">
            <w:r>
              <w:t>Воздушная и кабельная линия электропередачи до 1 кВ, в т.ч. усиливающие линии 600 В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3FC90B" w14:textId="77777777" w:rsidR="00000000" w:rsidRDefault="00A130C4">
            <w:pPr>
              <w:jc w:val="center"/>
            </w:pPr>
            <w:r>
              <w:t>п. м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107D7E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B2416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44D9D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24FE8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3F8774F5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27A5D" w14:textId="77777777" w:rsidR="00000000" w:rsidRDefault="00A130C4">
            <w:pPr>
              <w:jc w:val="center"/>
            </w:pPr>
            <w:r>
              <w:t>31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9D31E1" w14:textId="77777777" w:rsidR="00000000" w:rsidRDefault="00A130C4">
            <w:r>
              <w:t>Тяговая подстанция для электроснабжения трамвая и троллейбуса одноагрегатные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8F5463" w14:textId="77777777" w:rsidR="00000000" w:rsidRDefault="00A130C4">
            <w:pPr>
              <w:jc w:val="center"/>
            </w:pPr>
            <w:r>
              <w:t>кВт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53708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3CD1F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4F18E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7BB2CE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1A6E221A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EB8F7" w14:textId="77777777" w:rsidR="00000000" w:rsidRDefault="00A130C4">
            <w:pPr>
              <w:jc w:val="center"/>
            </w:pPr>
            <w:r>
              <w:t>32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2AAD07" w14:textId="77777777" w:rsidR="00000000" w:rsidRDefault="00A130C4">
            <w:r>
              <w:t>То же, двухагрегатные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CC2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FCBEF9" w14:textId="77777777" w:rsidR="00000000" w:rsidRDefault="00A130C4">
            <w:pPr>
              <w:jc w:val="center"/>
            </w:pPr>
            <w:r>
              <w:t>1200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7206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340B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5E3B9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4615B13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EF685" w14:textId="77777777" w:rsidR="00000000" w:rsidRDefault="00A130C4">
            <w:pPr>
              <w:jc w:val="center"/>
            </w:pPr>
            <w:r>
              <w:t>33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E41333" w14:textId="77777777" w:rsidR="00000000" w:rsidRDefault="00A130C4">
            <w:r>
              <w:t>То же, трехагрегатные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15EE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363F2" w14:textId="77777777" w:rsidR="00000000" w:rsidRDefault="00A130C4">
            <w:pPr>
              <w:jc w:val="center"/>
            </w:pPr>
            <w:r>
              <w:t>1800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F71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FCB50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B888B6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47E74C9B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EFC125" w14:textId="77777777" w:rsidR="00000000" w:rsidRDefault="00A130C4">
            <w:pPr>
              <w:jc w:val="center"/>
            </w:pPr>
            <w:r>
              <w:t>34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168BB" w14:textId="77777777" w:rsidR="00000000" w:rsidRDefault="00A130C4">
            <w:r>
              <w:t>Районный диспетчерский пункт, совмещенный с тяговой подстанцией (пункты обслуживания контактно-кабельной сети, совмещенные с тяговой подстанцией)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ABA1ED" w14:textId="77777777" w:rsidR="00000000" w:rsidRDefault="00A130C4">
            <w:pPr>
              <w:jc w:val="center"/>
            </w:pPr>
            <w:r>
              <w:t>пункт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FF2B0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E31DD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BC2A7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B75291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35E71F32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2BE8A" w14:textId="77777777" w:rsidR="00000000" w:rsidRDefault="00A130C4">
            <w:pPr>
              <w:jc w:val="center"/>
            </w:pPr>
            <w:r>
              <w:t>35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045AA5" w14:textId="77777777" w:rsidR="00000000" w:rsidRDefault="00A130C4">
            <w:r>
              <w:t>Транспортный терминал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1653B9" w14:textId="77777777" w:rsidR="00000000" w:rsidRDefault="00A130C4">
            <w:pPr>
              <w:jc w:val="center"/>
            </w:pPr>
            <w:r>
              <w:t>мест посадки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68346" w14:textId="77777777" w:rsidR="00000000" w:rsidRDefault="00A130C4">
            <w:pPr>
              <w:jc w:val="center"/>
            </w:pPr>
            <w:r>
              <w:t>до 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36EE9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6B353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E5B1E9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2D6D1D4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49C33" w14:textId="77777777" w:rsidR="00000000" w:rsidRDefault="00A130C4">
            <w:pPr>
              <w:jc w:val="center"/>
            </w:pPr>
            <w:r>
              <w:t>36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0944F8" w14:textId="77777777" w:rsidR="00000000" w:rsidRDefault="00A130C4"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79C0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ACD9A" w14:textId="77777777" w:rsidR="00000000" w:rsidRDefault="00A130C4">
            <w:pPr>
              <w:jc w:val="center"/>
            </w:pPr>
            <w:r>
              <w:t>2-4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4E8B3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EFFE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C8C7F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51770F13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CAF38" w14:textId="77777777" w:rsidR="00000000" w:rsidRDefault="00A130C4">
            <w:pPr>
              <w:jc w:val="center"/>
            </w:pPr>
            <w:r>
              <w:t>37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1AE530" w14:textId="77777777" w:rsidR="00000000" w:rsidRDefault="00A130C4"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7473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3EE95" w14:textId="77777777" w:rsidR="00000000" w:rsidRDefault="00A130C4">
            <w:pPr>
              <w:jc w:val="center"/>
            </w:pPr>
            <w:r>
              <w:t>более 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74AFA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839E9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67E988" w14:textId="77777777" w:rsidR="00000000" w:rsidRDefault="00A130C4">
            <w:pPr>
              <w:jc w:val="center"/>
            </w:pPr>
            <w:r>
              <w:t>10,0</w:t>
            </w:r>
          </w:p>
        </w:tc>
      </w:tr>
      <w:tr w:rsidR="00000000" w14:paraId="08B6FBB1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8A31BA" w14:textId="77777777" w:rsidR="00000000" w:rsidRDefault="00A130C4">
            <w:pPr>
              <w:jc w:val="center"/>
            </w:pPr>
            <w:r>
              <w:t>38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A2A701" w14:textId="77777777" w:rsidR="00000000" w:rsidRDefault="00A130C4">
            <w:r>
              <w:t>Транспортный пересадочный узел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DA39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888C1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32BDB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63EEE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A93084" w14:textId="77777777" w:rsidR="00000000" w:rsidRDefault="00A130C4">
            <w:pPr>
              <w:jc w:val="center"/>
            </w:pPr>
            <w:r>
              <w:t>14,0</w:t>
            </w:r>
          </w:p>
        </w:tc>
      </w:tr>
      <w:tr w:rsidR="00000000" w14:paraId="04ABCA02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27091" w14:textId="77777777" w:rsidR="00000000" w:rsidRDefault="00A130C4">
            <w:pPr>
              <w:jc w:val="center"/>
            </w:pPr>
            <w:r>
              <w:t>39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55E85" w14:textId="77777777" w:rsidR="00000000" w:rsidRDefault="00A130C4">
            <w:r>
              <w:t>Автоматизированная система управления движением транспорта (АСУДТ)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7C0E6" w14:textId="77777777" w:rsidR="00000000" w:rsidRDefault="00A130C4">
            <w:pPr>
              <w:jc w:val="center"/>
            </w:pPr>
            <w:r>
              <w:t>перекресток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801451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84A2E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2AFFB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063854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13BF4D36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7159E3" w14:textId="77777777" w:rsidR="00000000" w:rsidRDefault="00A130C4">
            <w:pPr>
              <w:jc w:val="center"/>
            </w:pPr>
            <w:r>
              <w:t>40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224EC" w14:textId="77777777" w:rsidR="00000000" w:rsidRDefault="00A130C4">
            <w:r>
              <w:t>Автоматизированная система управления движением транспорта (АСУДТ)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F21D6" w14:textId="77777777" w:rsidR="00000000" w:rsidRDefault="00A130C4">
            <w:pPr>
              <w:jc w:val="center"/>
            </w:pPr>
            <w:r>
              <w:t>перекресток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2001B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B0531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730C87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B48E2D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383A9DD7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01C3A5" w14:textId="77777777" w:rsidR="00000000" w:rsidRDefault="00A130C4">
            <w:pPr>
              <w:jc w:val="center"/>
            </w:pPr>
            <w:r>
              <w:t>41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BB5F2B" w14:textId="77777777" w:rsidR="00000000" w:rsidRDefault="00A130C4"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3EC06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66EEDA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E60214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A8DCA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E2DAA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1912F1DF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C60BBC" w14:textId="77777777" w:rsidR="00000000" w:rsidRDefault="00A130C4">
            <w:pPr>
              <w:jc w:val="center"/>
            </w:pPr>
            <w:r>
              <w:t>42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BD01D7" w14:textId="77777777" w:rsidR="00000000" w:rsidRDefault="00A130C4"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C671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0B392B" w14:textId="77777777" w:rsidR="00000000" w:rsidRDefault="00A130C4">
            <w:pPr>
              <w:jc w:val="center"/>
            </w:pPr>
            <w:r>
              <w:t>&gt;20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CE45C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F1910A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55EA86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1DA9686F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D5ADAA" w14:textId="77777777" w:rsidR="00000000" w:rsidRDefault="00A130C4">
            <w:pPr>
              <w:jc w:val="center"/>
            </w:pPr>
            <w:r>
              <w:t>43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40855" w14:textId="77777777" w:rsidR="00000000" w:rsidRDefault="00A130C4">
            <w:r>
              <w:t>Установка пикетного поста ПДП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7079D9" w14:textId="77777777" w:rsidR="00000000" w:rsidRDefault="00A130C4">
            <w:pPr>
              <w:jc w:val="center"/>
            </w:pPr>
            <w:r>
              <w:t>пост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F52E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D0073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A7180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11BEF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12EB42D7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181E2E" w14:textId="77777777" w:rsidR="00000000" w:rsidRDefault="00A130C4">
            <w:pPr>
              <w:jc w:val="center"/>
            </w:pPr>
            <w:r>
              <w:t>44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4A727F" w14:textId="77777777" w:rsidR="00000000" w:rsidRDefault="00A130C4">
            <w:r>
              <w:t>Остановочные пункты ГПТ (павильоны, табло)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175D49" w14:textId="77777777" w:rsidR="00000000" w:rsidRDefault="00A130C4">
            <w:pPr>
              <w:jc w:val="center"/>
            </w:pPr>
            <w:r>
              <w:t>ост. пункт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62899F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4652E9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E7665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4D420A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7B3BC324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6FF756" w14:textId="77777777" w:rsidR="00000000" w:rsidRDefault="00A130C4">
            <w:pPr>
              <w:jc w:val="center"/>
            </w:pPr>
            <w:r>
              <w:t>45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0982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89D7F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2E5FB8" w14:textId="77777777" w:rsidR="00000000" w:rsidRDefault="00A130C4">
            <w:pPr>
              <w:jc w:val="center"/>
            </w:pPr>
            <w:r>
              <w:t>11-20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1AD289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0BB08E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108D0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4A5B1468" w14:textId="77777777">
        <w:trPr>
          <w:trHeight w:val="20"/>
        </w:trPr>
        <w:tc>
          <w:tcPr>
            <w:tcW w:w="2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A2308" w14:textId="77777777" w:rsidR="00000000" w:rsidRDefault="00A130C4">
            <w:pPr>
              <w:jc w:val="center"/>
            </w:pPr>
            <w:r>
              <w:t>46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EB39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9B63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7E875" w14:textId="77777777" w:rsidR="00000000" w:rsidRDefault="00A130C4">
            <w:pPr>
              <w:jc w:val="center"/>
            </w:pPr>
            <w:r>
              <w:t>21 -30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7D9A88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9E3EEE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E0FD1D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5B1080AD" w14:textId="77777777">
        <w:trPr>
          <w:trHeight w:val="276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AAF94" w14:textId="77777777" w:rsidR="00000000" w:rsidRDefault="00A130C4">
            <w:r>
              <w:t>Примечания.</w:t>
            </w:r>
          </w:p>
          <w:p w14:paraId="379E736B" w14:textId="77777777" w:rsidR="00000000" w:rsidRDefault="00A130C4">
            <w:r>
              <w:t>1. Продолжительность проектирования объектов наземного городского пассажирского транспорта учитывают продолжительность разработки отдельных разделов (технологических и др.) субподрядными организациями.</w:t>
            </w:r>
          </w:p>
          <w:p w14:paraId="54BEA19E" w14:textId="77777777" w:rsidR="00000000" w:rsidRDefault="00A130C4">
            <w:r>
              <w:t>2. Для объектов с особо сложной технологией, разработк</w:t>
            </w:r>
            <w:r>
              <w:t>а которых вызывает значительное увеличение продолжительности проектирования, сроки устанавливаются по согласованию с заказчиком и указываются в договоре на проектные работы.</w:t>
            </w:r>
          </w:p>
          <w:p w14:paraId="304B0AC2" w14:textId="77777777" w:rsidR="00000000" w:rsidRDefault="00A130C4">
            <w:r>
              <w:t>3. Продолжительность проектирования временных открытых стоянок ГПТ (автобус, троллейбус, трамвай) принимается по пунктам 16-18 настоящей таблицы с применением коэффициента 0,6.</w:t>
            </w:r>
          </w:p>
          <w:p w14:paraId="49E87E95" w14:textId="77777777" w:rsidR="00000000" w:rsidRDefault="00A130C4">
            <w:r>
              <w:t xml:space="preserve">4. Продолжительность проектирования трамвайных путей протяженностью от 5 до 10 </w:t>
            </w:r>
            <w:r>
              <w:t>км принимается по пункту 25 путем интерполяции.</w:t>
            </w:r>
          </w:p>
          <w:p w14:paraId="774CE641" w14:textId="77777777" w:rsidR="00000000" w:rsidRDefault="00A130C4">
            <w:r>
              <w:t>5. Продолжительность проектирования трамвайных путей протяженностью более 10 км принимается за первые 10 км по пункту 25. За следующие участки согласно пункта 25 с понижающим коэффициентом: длина участка до 1</w:t>
            </w:r>
            <w:r>
              <w:t>0 км - 0,95; до 20 км - 0,90; до 30 км -0,85; более 30 км - 0,80.</w:t>
            </w:r>
          </w:p>
          <w:p w14:paraId="5C2A3A6E" w14:textId="77777777" w:rsidR="00000000" w:rsidRDefault="00A130C4">
            <w:r>
              <w:t>6 *- графа носит рекомендательный характер для определения стадийности проектирования</w:t>
            </w:r>
          </w:p>
        </w:tc>
      </w:tr>
      <w:tr w:rsidR="00000000" w14:paraId="585EE9AF" w14:textId="77777777">
        <w:tc>
          <w:tcPr>
            <w:tcW w:w="465" w:type="dxa"/>
            <w:vAlign w:val="center"/>
            <w:hideMark/>
          </w:tcPr>
          <w:p w14:paraId="23254A36" w14:textId="77777777" w:rsidR="00000000" w:rsidRDefault="00A130C4"/>
        </w:tc>
        <w:tc>
          <w:tcPr>
            <w:tcW w:w="30" w:type="dxa"/>
            <w:vAlign w:val="center"/>
            <w:hideMark/>
          </w:tcPr>
          <w:p w14:paraId="689CB987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60" w:type="dxa"/>
            <w:vAlign w:val="center"/>
            <w:hideMark/>
          </w:tcPr>
          <w:p w14:paraId="5F866DEC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14:paraId="4333D691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14:paraId="36BB5EBB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14:paraId="4D2DEE8B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14:paraId="762536B1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  <w:hideMark/>
          </w:tcPr>
          <w:p w14:paraId="0CB0093C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4C37C2D4" w14:textId="77777777" w:rsidR="00000000" w:rsidRDefault="00A130C4">
      <w:r>
        <w:rPr>
          <w:b/>
          <w:bCs/>
        </w:rPr>
        <w:t> </w:t>
      </w:r>
    </w:p>
    <w:p w14:paraId="123A1A35" w14:textId="77777777" w:rsidR="00000000" w:rsidRDefault="00A130C4">
      <w:pPr>
        <w:jc w:val="center"/>
      </w:pPr>
      <w:r>
        <w:rPr>
          <w:rStyle w:val="s1"/>
        </w:rPr>
        <w:t>Таблица 16 - Сети и сооружения систем водоснабжения, канализации, газоснабжения, теплоснабжения, электроснабжения. Автомобильные дороги общего пользования, городские дороги, улицы</w:t>
      </w:r>
    </w:p>
    <w:p w14:paraId="5A0C18E7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466"/>
        <w:gridCol w:w="1303"/>
        <w:gridCol w:w="1281"/>
        <w:gridCol w:w="2134"/>
        <w:gridCol w:w="822"/>
        <w:gridCol w:w="1525"/>
        <w:gridCol w:w="1729"/>
      </w:tblGrid>
      <w:tr w:rsidR="00000000" w14:paraId="493B3663" w14:textId="77777777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2431DC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2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97388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F1DB21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708010" w14:textId="77777777" w:rsidR="00000000" w:rsidRDefault="00A130C4">
            <w:pPr>
              <w:jc w:val="center"/>
            </w:pPr>
            <w:r>
              <w:t>Количество</w:t>
            </w: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EDE86A" w14:textId="77777777" w:rsidR="00000000" w:rsidRDefault="00A130C4">
            <w:pPr>
              <w:jc w:val="center"/>
            </w:pPr>
            <w:r>
              <w:t>*Нормы продолжител</w:t>
            </w:r>
            <w:r>
              <w:t xml:space="preserve">ьности строительства, мес. </w:t>
            </w:r>
            <w:hyperlink r:id="rId55" w:anchor="sub_id=11" w:history="1">
              <w:r>
                <w:rPr>
                  <w:rStyle w:val="a3"/>
                  <w:color w:val="333399"/>
                  <w:u w:val="single"/>
                </w:rPr>
                <w:t>[1]</w:t>
              </w:r>
            </w:hyperlink>
          </w:p>
        </w:tc>
        <w:tc>
          <w:tcPr>
            <w:tcW w:w="17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F9F511" w14:textId="77777777" w:rsidR="00000000" w:rsidRDefault="00A130C4">
            <w:pPr>
              <w:jc w:val="center"/>
            </w:pPr>
            <w:r>
              <w:t>Продолжительность проектирования в месяцах</w:t>
            </w:r>
          </w:p>
        </w:tc>
      </w:tr>
      <w:tr w:rsidR="00000000" w14:paraId="24335B2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24A0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FEFF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60B1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04067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9A56D" w14:textId="77777777" w:rsidR="00000000" w:rsidRDefault="00A130C4">
            <w:pPr>
              <w:autoSpaceDE/>
              <w:autoSpaceDN/>
            </w:pP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C3365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C79A5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6D9BB3B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CA11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FCB27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85C0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F1A5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322C02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CF2F9B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620FD9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06B6B3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7890C88C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4A404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0EB0B" w14:textId="77777777" w:rsidR="00000000" w:rsidRDefault="00A130C4">
            <w:r>
              <w:t>водопроводная сеть</w:t>
            </w:r>
          </w:p>
        </w:tc>
        <w:tc>
          <w:tcPr>
            <w:tcW w:w="4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95B327" w14:textId="77777777" w:rsidR="00000000" w:rsidRDefault="00A130C4">
            <w:pPr>
              <w:jc w:val="center"/>
            </w:pPr>
            <w:r>
              <w:t xml:space="preserve">п. м. </w:t>
            </w:r>
          </w:p>
        </w:tc>
        <w:tc>
          <w:tcPr>
            <w:tcW w:w="4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6B4D0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53661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80EBC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2268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EDF9B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0D0F1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AAD7A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8DFCA8" w14:textId="77777777" w:rsidR="00000000" w:rsidRDefault="00A130C4">
            <w:r>
              <w:t>диаметр до 500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2A2F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34AE0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EC6F7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7CAD8D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1AD018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ADE256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49BA1AB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3452B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414935" w14:textId="77777777" w:rsidR="00000000" w:rsidRDefault="00A130C4">
            <w:r>
              <w:t>свыше 500 до 1000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22DC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2F59F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55C42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53F65F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1F764C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0A2F01" w14:textId="77777777" w:rsidR="00000000" w:rsidRDefault="00A130C4">
            <w:pPr>
              <w:jc w:val="center"/>
            </w:pPr>
            <w:r>
              <w:t>4,8</w:t>
            </w:r>
          </w:p>
        </w:tc>
      </w:tr>
      <w:tr w:rsidR="00000000" w14:paraId="7978749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EF6A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861C6" w14:textId="77777777" w:rsidR="00000000" w:rsidRDefault="00A130C4">
            <w:r>
              <w:t>более 1000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7B8FE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4C090D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040EC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B837C6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058FC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27BE9" w14:textId="77777777" w:rsidR="00000000" w:rsidRDefault="00A130C4">
            <w:pPr>
              <w:jc w:val="center"/>
            </w:pPr>
            <w:r>
              <w:t>5,4</w:t>
            </w:r>
          </w:p>
        </w:tc>
      </w:tr>
      <w:tr w:rsidR="00000000" w14:paraId="12D3679A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1E4BC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DF9AB" w14:textId="77777777" w:rsidR="00000000" w:rsidRDefault="00A130C4">
            <w:r>
              <w:t>Газопровод</w:t>
            </w:r>
          </w:p>
        </w:tc>
        <w:tc>
          <w:tcPr>
            <w:tcW w:w="4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FEFF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4835B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402A9B" w14:textId="77777777" w:rsidR="00000000" w:rsidRDefault="00A130C4"/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AF348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7E1B8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39CC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B2ED4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A2DA0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5332E" w14:textId="77777777" w:rsidR="00000000" w:rsidRDefault="00A130C4">
            <w:r>
              <w:t>диаметр до 300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966A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48AC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DF51F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1A2DE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B1FB3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FE206D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648612B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8B0557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58C108" w14:textId="77777777" w:rsidR="00000000" w:rsidRDefault="00A130C4">
            <w:r>
              <w:t>до 600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2356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F8C1E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32DDEE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8E3B4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44DF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044A3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2E19EA0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970E5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BCB650" w14:textId="77777777" w:rsidR="00000000" w:rsidRDefault="00A130C4">
            <w:r>
              <w:t>более 600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B12F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02BFB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823F66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71D6C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C096B8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2EC8E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6EE55AC4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335A8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2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55E16" w14:textId="77777777" w:rsidR="00000000" w:rsidRDefault="00A130C4">
            <w:r>
              <w:t>Канализация с биологической очисткой в искусственных условиях</w:t>
            </w:r>
          </w:p>
        </w:tc>
        <w:tc>
          <w:tcPr>
            <w:tcW w:w="4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9758CB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3645AE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1BE733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151D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2D756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FECC02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0A08581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FD7FC9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01787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7E1DE" w14:textId="77777777" w:rsidR="00000000" w:rsidRDefault="00A130C4">
            <w:pPr>
              <w:autoSpaceDE/>
              <w:autoSpaceDN/>
            </w:pP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21040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4361E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CF1D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97AAB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7DED60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114CFA2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D291B0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E310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CE6BD" w14:textId="77777777" w:rsidR="00000000" w:rsidRDefault="00A130C4">
            <w:pPr>
              <w:autoSpaceDE/>
              <w:autoSpaceDN/>
            </w:pPr>
          </w:p>
        </w:tc>
        <w:tc>
          <w:tcPr>
            <w:tcW w:w="4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1CB5C8" w14:textId="77777777" w:rsidR="00000000" w:rsidRDefault="00A130C4">
            <w:pPr>
              <w:jc w:val="center"/>
            </w:pPr>
            <w:r>
              <w:t>40</w:t>
            </w:r>
          </w:p>
        </w:tc>
        <w:tc>
          <w:tcPr>
            <w:tcW w:w="7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767A51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F6C4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9237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42D0B2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04DDFDF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126956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F1A7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807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3938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FBBCC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04507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8F800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073F9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1AD16E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3648C6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C051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B445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A0F1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2538D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BC32C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F494C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FD18CB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FEBC424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4C98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41490" w14:textId="77777777" w:rsidR="00000000" w:rsidRDefault="00A130C4">
            <w:r>
              <w:t>Тепловая сеть</w:t>
            </w:r>
          </w:p>
        </w:tc>
        <w:tc>
          <w:tcPr>
            <w:tcW w:w="4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55ADF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FF5B16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60EC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8162C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B628A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284C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FE1A17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D085BA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6F295" w14:textId="77777777" w:rsidR="00000000" w:rsidRDefault="00A130C4">
            <w:r>
              <w:t>диаметр до 300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518F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AB515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51D72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88614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FC97F7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5EAB62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1A22109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C74C1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7C2D7" w14:textId="77777777" w:rsidR="00000000" w:rsidRDefault="00A130C4">
            <w:r>
              <w:t>свыше 300 до 500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A8AD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C7687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EBE38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45449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A24EBC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B35073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5D2711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2346A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180A7" w14:textId="77777777" w:rsidR="00000000" w:rsidRDefault="00A130C4">
            <w:r>
              <w:t>более 500 мм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15EB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B3001" w14:textId="77777777" w:rsidR="00000000" w:rsidRDefault="00A130C4">
            <w:pPr>
              <w:autoSpaceDE/>
              <w:autoSpaceDN/>
            </w:pP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BD5F9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082946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2435FA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77F9B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14C3ABB5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CFFE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829B08" w14:textId="77777777" w:rsidR="00000000" w:rsidRDefault="00A130C4">
            <w:r>
              <w:t>Электрический кабель до 10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278B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EEE02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DDAC8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3093CE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A31AE1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B09CB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38AFFFD9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9EF51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2CCE31" w14:textId="77777777" w:rsidR="00000000" w:rsidRDefault="00A130C4">
            <w:r>
              <w:t>Коммуникационный тоннель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F040B" w14:textId="77777777" w:rsidR="00000000" w:rsidRDefault="00A130C4">
            <w:pPr>
              <w:jc w:val="center"/>
            </w:pPr>
            <w:r>
              <w:t>п.м.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7AF675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DC5E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D781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425E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DEC53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FE8FCC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F6FD8D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9DC44" w14:textId="77777777" w:rsidR="00000000" w:rsidRDefault="00A130C4">
            <w:r>
              <w:t>сечением до 10 кв. м.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418E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AD68C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A9AD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32716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4A99F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C1D9E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3553A63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56775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ECA32" w14:textId="77777777" w:rsidR="00000000" w:rsidRDefault="00A130C4">
            <w:r>
              <w:t>сечением более 10 кв. м.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2FC01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85F9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A6D5E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7E5EA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EC1F4A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795F8D" w14:textId="77777777" w:rsidR="00000000" w:rsidRDefault="00A130C4">
            <w:pPr>
              <w:jc w:val="center"/>
            </w:pPr>
            <w:r>
              <w:t>10,0</w:t>
            </w:r>
          </w:p>
        </w:tc>
      </w:tr>
      <w:tr w:rsidR="00000000" w14:paraId="014F770E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CB83D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D4ECB5" w14:textId="77777777" w:rsidR="00000000" w:rsidRDefault="00A130C4">
            <w:r>
              <w:t>Щитовой тоннель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9887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45E7BE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D8570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8FED9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9A238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51C716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918DF2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970251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40BA0A" w14:textId="77777777" w:rsidR="00000000" w:rsidRDefault="00A130C4">
            <w:r>
              <w:t>диаметр до 2,6 м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2DE40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2BF6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6D0C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438C3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425BD8" w14:textId="77777777" w:rsidR="00000000" w:rsidRDefault="00A130C4">
            <w:pPr>
              <w:jc w:val="center"/>
            </w:pPr>
            <w:r>
              <w:t>4,7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CA407C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1D4EC97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3538EC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D5B591" w14:textId="77777777" w:rsidR="00000000" w:rsidRDefault="00A130C4">
            <w:r>
              <w:t>до 4,0 м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32A8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A284D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FB84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D32CA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F255A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CD0BE9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10BE0E6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94335F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83AC7D" w14:textId="77777777" w:rsidR="00000000" w:rsidRDefault="00A130C4">
            <w:r>
              <w:t>более 4,0 м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7CFD5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EF85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9513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D3BEA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405BCC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0E6825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00381CF8" w14:textId="77777777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BAA1C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F9D774" w14:textId="77777777" w:rsidR="00000000" w:rsidRDefault="00A130C4">
            <w:r>
              <w:t>Районная тепловая станция (РТС)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B4A78" w14:textId="77777777" w:rsidR="00000000" w:rsidRDefault="00A130C4">
            <w:pPr>
              <w:jc w:val="center"/>
            </w:pPr>
            <w:r>
              <w:t>Г. кал/час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F4A274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09133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32B4A4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8CFFE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02A00" w14:textId="77777777" w:rsidR="00000000" w:rsidRDefault="00A130C4">
            <w:pPr>
              <w:jc w:val="center"/>
            </w:pPr>
            <w:r>
              <w:t>12,0</w:t>
            </w:r>
          </w:p>
        </w:tc>
      </w:tr>
      <w:tr w:rsidR="00000000" w14:paraId="4E9286AF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BF6D7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F9580B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3803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4A85FC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0303B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358C8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61B272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078553" w14:textId="77777777" w:rsidR="00000000" w:rsidRDefault="00A130C4">
            <w:pPr>
              <w:jc w:val="center"/>
            </w:pPr>
            <w:r>
              <w:t>14,0</w:t>
            </w:r>
          </w:p>
        </w:tc>
      </w:tr>
      <w:tr w:rsidR="00000000" w14:paraId="090A17F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5D6FE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55ABF0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1CB9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DD0D11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B268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112145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361807" w14:textId="77777777" w:rsidR="00000000" w:rsidRDefault="00A130C4">
            <w:pPr>
              <w:jc w:val="center"/>
            </w:pPr>
            <w:r>
              <w:t>14,0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494B7" w14:textId="77777777" w:rsidR="00000000" w:rsidRDefault="00A130C4">
            <w:pPr>
              <w:jc w:val="center"/>
            </w:pPr>
            <w:r>
              <w:t>16,0</w:t>
            </w:r>
          </w:p>
        </w:tc>
      </w:tr>
      <w:tr w:rsidR="00000000" w14:paraId="7D752CFA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5E5EC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92795C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6841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46D6CC" w14:textId="77777777" w:rsidR="00000000" w:rsidRDefault="00A130C4">
            <w:pPr>
              <w:jc w:val="center"/>
            </w:pPr>
            <w:r>
              <w:t>600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B4BE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8B465D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174423" w14:textId="77777777" w:rsidR="00000000" w:rsidRDefault="00A130C4">
            <w:pPr>
              <w:jc w:val="center"/>
            </w:pPr>
            <w:r>
              <w:t>15,0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DD159" w14:textId="77777777" w:rsidR="00000000" w:rsidRDefault="00A130C4">
            <w:pPr>
              <w:jc w:val="center"/>
            </w:pPr>
            <w:r>
              <w:t>17,0</w:t>
            </w:r>
          </w:p>
        </w:tc>
      </w:tr>
      <w:tr w:rsidR="00000000" w14:paraId="7B63DBA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B7785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34F72B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AFBE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E60C5" w14:textId="77777777" w:rsidR="00000000" w:rsidRDefault="00A130C4">
            <w:pPr>
              <w:jc w:val="center"/>
            </w:pPr>
            <w:r>
              <w:t>800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F36B0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5D3F42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50B9C4" w14:textId="77777777" w:rsidR="00000000" w:rsidRDefault="00A130C4">
            <w:pPr>
              <w:jc w:val="center"/>
            </w:pPr>
            <w:r>
              <w:t>17,0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F37888" w14:textId="77777777" w:rsidR="00000000" w:rsidRDefault="00A130C4">
            <w:pPr>
              <w:jc w:val="center"/>
            </w:pPr>
            <w:r>
              <w:t>19,0</w:t>
            </w:r>
          </w:p>
        </w:tc>
      </w:tr>
      <w:tr w:rsidR="00000000" w14:paraId="1454376C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DDB13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FA403D" w14:textId="77777777" w:rsidR="00000000" w:rsidRDefault="00A130C4">
            <w:r>
              <w:t>Котельная отопительная и отопительно-производственная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7F6A48" w14:textId="77777777" w:rsidR="00000000" w:rsidRDefault="00A130C4">
            <w:pPr>
              <w:jc w:val="center"/>
            </w:pPr>
            <w:r>
              <w:t>Г. кал/ч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D2B64" w14:textId="77777777" w:rsidR="00000000" w:rsidRDefault="00A130C4">
            <w:pPr>
              <w:jc w:val="center"/>
            </w:pPr>
            <w:r>
              <w:t>до 5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6700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D36D38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11C02D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67F74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19B62DB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ED923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3D1655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EA40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68E22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78B09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DCC9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BD603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01442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744B441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4F4E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338AC5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F8D6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C02FC3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51E09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E231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E467A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8F351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259B70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0F6A3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2867C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E108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7CB779" w14:textId="77777777" w:rsidR="00000000" w:rsidRDefault="00A130C4">
            <w:pPr>
              <w:jc w:val="center"/>
            </w:pPr>
            <w:r>
              <w:t>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979225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CE729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0E692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44798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667484D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824B7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55A8C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F6D1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E83EED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C2FFCF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C8FD2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67395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0D048E" w14:textId="77777777" w:rsidR="00000000" w:rsidRDefault="00A130C4">
            <w:pPr>
              <w:jc w:val="center"/>
            </w:pPr>
            <w:r>
              <w:t>12,0</w:t>
            </w:r>
          </w:p>
        </w:tc>
      </w:tr>
      <w:tr w:rsidR="00000000" w14:paraId="3B737DD5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1A04DA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8EE9F" w14:textId="77777777" w:rsidR="00000000" w:rsidRDefault="00A130C4">
            <w:r>
              <w:t>Центральный тепловой пункт (ЦТП)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711EB" w14:textId="77777777" w:rsidR="00000000" w:rsidRDefault="00A130C4">
            <w:pPr>
              <w:jc w:val="center"/>
            </w:pPr>
            <w:r>
              <w:t>Г. кал/ч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E73B24" w14:textId="77777777" w:rsidR="00000000" w:rsidRDefault="00A130C4">
            <w:pPr>
              <w:jc w:val="center"/>
            </w:pPr>
            <w:r>
              <w:t>0,1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4949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54DC2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4CA58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354A7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3D0E685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AF352F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83FFD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DBA6A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96058D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5FCFD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B40D06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6443F7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90620E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38816E8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670E1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55151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6D415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10AFC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F57F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9E604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E0F4B0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7DCE1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15F588F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9A26E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59460E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156B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9475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C35EF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F6C6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E34C8" w14:textId="77777777" w:rsidR="00000000" w:rsidRDefault="00A130C4">
            <w:pPr>
              <w:jc w:val="center"/>
            </w:pPr>
            <w:r>
              <w:t>7,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8BD19F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32326E0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55603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116D7C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1F0F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5C8B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11C29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61DCFC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67A51D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5FCDE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6E034BB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B3A2F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7F0C49" w14:textId="77777777" w:rsidR="00000000" w:rsidRDefault="00A130C4">
            <w:r>
              <w:t>- « 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7155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AE673" w14:textId="77777777" w:rsidR="00000000" w:rsidRDefault="00A130C4">
            <w:pPr>
              <w:jc w:val="center"/>
            </w:pPr>
            <w:r>
              <w:t>20-30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7B20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749D50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3F4CF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936E81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3796B0EC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D7BB0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FEC350" w14:textId="77777777" w:rsidR="00000000" w:rsidRDefault="00A130C4">
            <w:r>
              <w:t>Закрытая двухтрансформаторная подстанция (ТП) напряжением: 6-10/0,4 кВ, мощностью до 600 кВ×А с воздушными вводами 1×250, 1×360 и 2×630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7ACA0" w14:textId="77777777" w:rsidR="00000000" w:rsidRDefault="00A130C4">
            <w:pPr>
              <w:jc w:val="center"/>
            </w:pPr>
            <w:r>
              <w:t>подстанция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66AC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FB9A1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3C5A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2EC0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B52699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209FBB24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0E1272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E6688B" w14:textId="77777777" w:rsidR="00000000" w:rsidRDefault="00A130C4">
            <w:r>
              <w:t>Распределительный пункт (Напряжением 6-10 кВ с числом линейных присоединений до15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458121" w14:textId="77777777" w:rsidR="00000000" w:rsidRDefault="00A130C4">
            <w:pPr>
              <w:jc w:val="center"/>
            </w:pPr>
            <w:r>
              <w:t>пункт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77804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184A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AEF7C" w14:textId="77777777" w:rsidR="00000000" w:rsidRDefault="00A130C4">
            <w:pPr>
              <w:jc w:val="center"/>
            </w:pPr>
            <w:r>
              <w:t>2</w:t>
            </w:r>
            <w:r>
              <w:t>,5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22258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FC4996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0D019B87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B0EAC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EB7F9" w14:textId="77777777" w:rsidR="00000000" w:rsidRDefault="00A130C4">
            <w:r>
              <w:t>Водозаборный узел (ВЗУ)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49CFC" w14:textId="77777777" w:rsidR="00000000" w:rsidRDefault="00A130C4">
            <w:pPr>
              <w:jc w:val="center"/>
            </w:pPr>
            <w:r>
              <w:t>узел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B714A2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9F87A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50F9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D373CA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0DC9C0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318194D4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8362E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0335A9" w14:textId="77777777" w:rsidR="00000000" w:rsidRDefault="00A130C4">
            <w:r>
              <w:t>станция подъема производительностью, м</w:t>
            </w:r>
            <w:r>
              <w:rPr>
                <w:vertAlign w:val="superscript"/>
              </w:rPr>
              <w:t>3</w:t>
            </w:r>
            <w:r>
              <w:t>/с (тыс. м</w:t>
            </w:r>
            <w:r>
              <w:rPr>
                <w:vertAlign w:val="superscript"/>
              </w:rPr>
              <w:t>3</w:t>
            </w:r>
            <w:r>
              <w:t>/сут.):)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E8205" w14:textId="77777777" w:rsidR="00000000" w:rsidRDefault="00A130C4">
            <w:pPr>
              <w:jc w:val="center"/>
            </w:pPr>
            <w:r>
              <w:t>насосная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3EA354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0C991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5AF84D" w14:textId="77777777" w:rsidR="00000000" w:rsidRDefault="00A130C4">
            <w:pPr>
              <w:jc w:val="center"/>
            </w:pPr>
            <w:r>
              <w:t>1.5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F48B18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8911EC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6DAD5394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759DD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1202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7F4CC1" w14:textId="77777777" w:rsidR="00000000" w:rsidRDefault="00A130C4">
            <w:r>
              <w:t>Очистные сооружения водоснабжения</w:t>
            </w:r>
          </w:p>
          <w:p w14:paraId="67B036F1" w14:textId="77777777" w:rsidR="00000000" w:rsidRDefault="00A130C4">
            <w:r>
              <w:t>С полной очисткой и обработкой воды, отстаиванием и фильтрацией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8A98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CD2C37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5F10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D6CF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A39A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32106E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A0D00C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C4C4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B70ED8" w14:textId="77777777" w:rsidR="00000000" w:rsidRDefault="00A130C4">
            <w:pPr>
              <w:autoSpaceDE/>
              <w:autoSpaceDN/>
            </w:pP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1402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C6B6D0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602E91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E744D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48057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0612D3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5789FFE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3506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910451" w14:textId="77777777" w:rsidR="00000000" w:rsidRDefault="00A130C4">
            <w:pPr>
              <w:autoSpaceDE/>
              <w:autoSpaceDN/>
            </w:pP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5F836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40B028" w14:textId="77777777" w:rsidR="00000000" w:rsidRDefault="00A130C4">
            <w:pPr>
              <w:jc w:val="center"/>
            </w:pPr>
            <w:r>
              <w:t>12,5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B2A8AD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FDCCE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AA0AB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9D7D5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168F300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2B7F4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BFE897" w14:textId="77777777" w:rsidR="00000000" w:rsidRDefault="00A130C4">
            <w:pPr>
              <w:autoSpaceDE/>
              <w:autoSpaceDN/>
            </w:pP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AE27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DEC193" w14:textId="77777777" w:rsidR="00000000" w:rsidRDefault="00A130C4">
            <w:pPr>
              <w:jc w:val="center"/>
            </w:pPr>
            <w:r>
              <w:t>40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B51624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F58F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A3E4A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88937E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28BE6C70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323B90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23AD93" w14:textId="77777777" w:rsidR="00000000" w:rsidRDefault="00A130C4">
            <w:r>
              <w:t>Электрозащита от коррозии: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C6A4F6" w14:textId="77777777" w:rsidR="00000000" w:rsidRDefault="00A130C4">
            <w:pPr>
              <w:jc w:val="center"/>
            </w:pPr>
            <w:r>
              <w:t>объект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B352ED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1149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00553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D2608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DAEF9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B01248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2C068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AC26B3" w14:textId="77777777" w:rsidR="00000000" w:rsidRDefault="00A130C4">
            <w:r>
              <w:t>- 1 установка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5A7D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141AC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54F97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F2757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2112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A8EFB8" w14:textId="77777777" w:rsidR="00000000" w:rsidRDefault="00A130C4">
            <w:pPr>
              <w:jc w:val="center"/>
            </w:pPr>
            <w:r>
              <w:t>1,0</w:t>
            </w:r>
          </w:p>
        </w:tc>
      </w:tr>
      <w:tr w:rsidR="00000000" w14:paraId="0423E84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45D10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D303DC" w14:textId="77777777" w:rsidR="00000000" w:rsidRDefault="00A130C4">
            <w:r>
              <w:t>- 3 установки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47C89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829F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FD1F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6984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D4B7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5D6F1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446BE93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25756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2D67E4" w14:textId="77777777" w:rsidR="00000000" w:rsidRDefault="00A130C4">
            <w:r>
              <w:t>- более 3 установок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F7742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303D0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24A9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13CE1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6C07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A198B4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2B9BF8CE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EA2D1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1922D6" w14:textId="77777777" w:rsidR="00000000" w:rsidRDefault="00A130C4">
            <w:r>
              <w:t>Наружное освещение (дороги, проезды, улицы)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5A4FC6" w14:textId="77777777" w:rsidR="00000000" w:rsidRDefault="00A130C4">
            <w:pPr>
              <w:jc w:val="center"/>
            </w:pPr>
            <w:r>
              <w:t>п. м.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32536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A770F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A69B16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987A87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A15739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6CFA6787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A4BB2C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D53A2" w14:textId="77777777" w:rsidR="00000000" w:rsidRDefault="00A130C4">
            <w:r>
              <w:t>Автомобильная дорога общего пользования, в том числе: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6E6717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758CCA" w14:textId="77777777" w:rsidR="00000000" w:rsidRDefault="00A130C4">
            <w:pPr>
              <w:jc w:val="center"/>
            </w:pPr>
            <w:r>
              <w:t>до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A6D40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212F0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15985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810DC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FE9F6F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296E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434B39" w14:textId="77777777" w:rsidR="00000000" w:rsidRDefault="00A130C4">
            <w:r>
              <w:t>-1 категории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A98B7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94D0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D8AF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F91C31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BB644E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0402BD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23B0DBA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4F1CB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ACE744" w14:textId="77777777" w:rsidR="00000000" w:rsidRDefault="00A130C4">
            <w:r>
              <w:t>- II-III категории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0F28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D5AC5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16A6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9B22A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8DD7A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962FB4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252CD73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7E957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EF8D9E" w14:textId="77777777" w:rsidR="00000000" w:rsidRDefault="00A130C4">
            <w:r>
              <w:t>- IV-V категория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18A62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B62D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FB93F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685DF9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E9DADE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7E6670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4732B9B4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483A0F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82153" w14:textId="77777777" w:rsidR="00000000" w:rsidRDefault="00A130C4">
            <w:r>
              <w:t>Городская дорога и улица, в т.ч: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338C1" w14:textId="77777777" w:rsidR="00000000" w:rsidRDefault="00A130C4">
            <w:pPr>
              <w:jc w:val="center"/>
            </w:pPr>
            <w:r>
              <w:t>п. м.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B52884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E0391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FA880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19DF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558DEE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2D6B56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B0ADB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C2C94" w14:textId="77777777" w:rsidR="00000000" w:rsidRDefault="00A130C4">
            <w:r>
              <w:t>1) магистральная дорога: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370C5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2817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E5E3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C2557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55105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5FD0B6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760060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FAF23C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BC742" w14:textId="77777777" w:rsidR="00000000" w:rsidRDefault="00A130C4">
            <w:r>
              <w:t>- скоростного движения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87F22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2F2A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3DAF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F5127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186E4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0ACC0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20E46C7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D366C6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1A90EC" w14:textId="77777777" w:rsidR="00000000" w:rsidRDefault="00A130C4">
            <w:r>
              <w:t>регулируемого движения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36832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24BB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F1EB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BB3D8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337FF0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0009D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4227BFF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2CF00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6C19CE" w14:textId="77777777" w:rsidR="00000000" w:rsidRDefault="00A130C4">
            <w:r>
              <w:t>2) магистральная улица общегородского значения: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6AF6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3EBC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18A6E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C6D62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11D2B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CE3DDA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72A8CB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FB6209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CB2D0" w14:textId="77777777" w:rsidR="00000000" w:rsidRDefault="00A130C4">
            <w:r>
              <w:t>- непрерывного движения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948A3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8143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7D25F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26BC0A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08ABC5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B259C4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70C7416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645000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DC07A" w14:textId="77777777" w:rsidR="00000000" w:rsidRDefault="00A130C4">
            <w:r>
              <w:t>- регулируемого движения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ADF62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98E0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AD4D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5548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910C5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F518DA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1293CDA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240C71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E1B9A" w14:textId="77777777" w:rsidR="00000000" w:rsidRDefault="00A130C4">
            <w:r>
              <w:t> -магистральная улица районного значения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75A08A" w14:textId="77777777" w:rsidR="00000000" w:rsidRDefault="00A130C4">
            <w:pPr>
              <w:jc w:val="center"/>
            </w:pPr>
            <w:r>
              <w:t>п. м.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9C8D72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EB3AE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FD715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B23B0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4CF5C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413630E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4508E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2AD0E" w14:textId="77777777" w:rsidR="00000000" w:rsidRDefault="00A130C4">
            <w:r>
              <w:t>4) улицы и дороги местного значения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65BB96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DA70F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C76C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6131B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A79F9E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A33BB3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0966118A" w14:textId="77777777">
        <w:trPr>
          <w:trHeight w:val="20"/>
        </w:trPr>
        <w:tc>
          <w:tcPr>
            <w:tcW w:w="30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FFA0FB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F8F75" w14:textId="77777777" w:rsidR="00000000" w:rsidRDefault="00A130C4">
            <w:r>
              <w:t>Мост, путепровод, эстакада: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BF3FE9" w14:textId="77777777" w:rsidR="00000000" w:rsidRDefault="00A130C4">
            <w:pPr>
              <w:jc w:val="center"/>
            </w:pPr>
            <w:r>
              <w:t>сооружение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03C7A1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0E3A3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DD0C5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2EC80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BBD84E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BE9DA1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B8F8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D46CA" w14:textId="77777777" w:rsidR="00000000" w:rsidRDefault="00A130C4">
            <w:r>
              <w:t>- малые и средние мосты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11A80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68A71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DE987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CAE4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07B756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111F48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322F18E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1380D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B04501" w14:textId="77777777" w:rsidR="00000000" w:rsidRDefault="00A130C4">
            <w:r>
              <w:t>- большие мосты длиной до 400 п. м.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421F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8AC9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F21A3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45F0A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EB8CE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A49D30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3F9B106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BF17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A88D8" w14:textId="77777777" w:rsidR="00000000" w:rsidRDefault="00A130C4">
            <w:r>
              <w:t>- большие мосты длиной более 400 п.м.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F0858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40968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C130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21CB4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3EB3A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83CEA3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1A821B1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0A99D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07CB57" w14:textId="77777777" w:rsidR="00000000" w:rsidRDefault="00A130C4">
            <w:r>
              <w:t>- путепроводы до 80 п. м.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10CA9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397BD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0D7A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6DCE66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409C1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46FDC5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4EBF33D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57DB3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C3EEAE" w14:textId="77777777" w:rsidR="00000000" w:rsidRDefault="00A130C4">
            <w:r>
              <w:t>- эстакады более 80 п. м.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85AF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B6495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93EE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E7CF5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EC8B76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EFA25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16E854F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45CC8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81570" w14:textId="77777777" w:rsidR="00000000" w:rsidRDefault="00A130C4">
            <w:r>
              <w:t>Транспортная развязка: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B26AF" w14:textId="77777777" w:rsidR="00000000" w:rsidRDefault="00A130C4">
            <w:pPr>
              <w:jc w:val="center"/>
            </w:pPr>
            <w:r>
              <w:t>сооружение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C7B581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8AFCF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17672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DDBD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7FE0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4BE042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05C8C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BB5861" w14:textId="77777777" w:rsidR="00000000" w:rsidRDefault="00A130C4">
            <w:r>
              <w:t>- в одном уровне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3A3BD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1635D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1D573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A8DE50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654F0C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964ABD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360632A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26804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4D5A76" w14:textId="77777777" w:rsidR="00000000" w:rsidRDefault="00A130C4">
            <w:r>
              <w:t>- в двух уровнях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94483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26C3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E9A2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0D9786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ACE17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411D1A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61DC22E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D12F92" w14:textId="77777777" w:rsidR="00000000" w:rsidRDefault="00A130C4">
            <w:pPr>
              <w:autoSpaceDE/>
              <w:autoSpaceDN/>
            </w:pP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1AA8CA" w14:textId="77777777" w:rsidR="00000000" w:rsidRDefault="00A130C4">
            <w:r>
              <w:t>- в трех уровнях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CA226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78FA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6EF49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B7ABC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06B9E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7D66C3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7403F9C9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4C101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DD1436" w14:textId="77777777" w:rsidR="00000000" w:rsidRDefault="00A130C4">
            <w:r>
              <w:t>Транспортный тоннель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D3515" w14:textId="77777777" w:rsidR="00000000" w:rsidRDefault="00A130C4">
            <w:pPr>
              <w:jc w:val="center"/>
            </w:pPr>
            <w:r>
              <w:t>сооружение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CA3BD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65D548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41DE0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AD172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71EFA8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1DF89437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29AAA" w14:textId="77777777" w:rsidR="00000000" w:rsidRDefault="00A130C4">
            <w:pPr>
              <w:jc w:val="center"/>
            </w:pPr>
            <w:r>
              <w:t>23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45555" w14:textId="77777777" w:rsidR="00000000" w:rsidRDefault="00A130C4">
            <w:r>
              <w:t>Набережная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A7519" w14:textId="77777777" w:rsidR="00000000" w:rsidRDefault="00A130C4">
            <w:pPr>
              <w:jc w:val="center"/>
            </w:pPr>
            <w:r>
              <w:t>п. м.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BB040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6EA2B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25B40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361BE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99868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7EC3B62D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5AD1ED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346A09" w14:textId="77777777" w:rsidR="00000000" w:rsidRDefault="00A130C4">
            <w:r>
              <w:t>Подземный пешеходный переход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D49530" w14:textId="77777777" w:rsidR="00000000" w:rsidRDefault="00A130C4">
            <w:pPr>
              <w:jc w:val="center"/>
            </w:pPr>
            <w:r>
              <w:t>сооружение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6C3BF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43670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E92EC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B40B5D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24D9C8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1DCB0FA2" w14:textId="77777777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0EB89" w14:textId="77777777" w:rsidR="00000000" w:rsidRDefault="00A130C4">
            <w:pPr>
              <w:jc w:val="center"/>
            </w:pPr>
            <w:r>
              <w:t xml:space="preserve">25 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8C51B" w14:textId="77777777" w:rsidR="00000000" w:rsidRDefault="00A130C4">
            <w:r>
              <w:t>Пруд и водоем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3E6A96" w14:textId="77777777" w:rsidR="00000000" w:rsidRDefault="00A130C4">
            <w:pPr>
              <w:jc w:val="center"/>
            </w:pPr>
            <w:r>
              <w:t>га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BC4C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7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09AAC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EACC32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A883E3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D8809E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49158AB5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23725A" w14:textId="77777777" w:rsidR="00000000" w:rsidRDefault="00A130C4">
            <w:r>
              <w:t>Трассы большой протяженности разбиваются на самостоятельные участки. Продолжительность проектирования принимается по участку, определяющему критический путь.</w:t>
            </w:r>
          </w:p>
          <w:p w14:paraId="74E69885" w14:textId="77777777" w:rsidR="00000000" w:rsidRDefault="00A130C4">
            <w:r>
              <w:t>Примечания к таблице:</w:t>
            </w:r>
          </w:p>
          <w:p w14:paraId="4D761E80" w14:textId="77777777" w:rsidR="00000000" w:rsidRDefault="00A130C4">
            <w:r>
              <w:t>1. Сроки продолжительности проектирования, определенные по таблице,</w:t>
            </w:r>
            <w:r>
              <w:t xml:space="preserve"> не учитывают время на предпроектные работы: составление эскиза, получение геоподосновы, получение технических условий и т.п., а также время на согласование проектной документации.</w:t>
            </w:r>
          </w:p>
          <w:p w14:paraId="477CFBD3" w14:textId="77777777" w:rsidR="00000000" w:rsidRDefault="00A130C4">
            <w:r>
              <w:t>2. При протяженности инженерных сетей, городских дорог и улиц, не кратной 1000 п. м., продолжительность проектирования определяется следующим образом: при протяженности инженерных сетей, городских дорог и улиц, в т.ч. наружного освещения менее 1000 п. м. п</w:t>
            </w:r>
            <w:r>
              <w:t>ринимаются значения для 1000 п. м. При протяженности сетей городских дорог и улиц, в т.ч. наружное освещение в интервале от 1000 до 2000 п. м. вводится понижающий коэффициент 0,9. При протяженности сетей городских дорог и улиц более 2000 п. м. вводится пон</w:t>
            </w:r>
            <w:r>
              <w:t>ижающий коэффициент К = 0,8, более 5000 п. м. - К = 0,7.</w:t>
            </w:r>
          </w:p>
          <w:p w14:paraId="20D5BA00" w14:textId="77777777" w:rsidR="00000000" w:rsidRDefault="00A130C4">
            <w:r>
              <w:t>3. При протяженности автомобильных дорог общего пользования свыше 25 км, продолжительность проектирования дорог протяженностью более 25 км принимается за первые 25 км по пункту 18. За следующие участ</w:t>
            </w:r>
            <w:r>
              <w:t>ки согласно пункта 18 с понижающим коэффициентом: длина участка до 50 км - 0,50; до 100 км - 0,45; более 100 км - 0,40.</w:t>
            </w:r>
          </w:p>
          <w:p w14:paraId="424D5E81" w14:textId="77777777" w:rsidR="00000000" w:rsidRDefault="00A130C4">
            <w:r>
              <w:t xml:space="preserve">4. Нормами проектирования предусмотрены дороги II категории сложности проектирования в соответствии с </w:t>
            </w:r>
            <w:hyperlink r:id="rId56" w:history="1">
              <w:r>
                <w:rPr>
                  <w:rStyle w:val="a3"/>
                  <w:color w:val="333399"/>
                  <w:u w:val="single"/>
                </w:rPr>
                <w:t>РДС РК 8.02-03-2002 раздел 38</w:t>
              </w:r>
            </w:hyperlink>
            <w:r>
              <w:t>. При проектировании участков дорог I категории сложности применяется коэффициент 0,9, при III и выше категории до 1,2 по согласованию с заказчиком.</w:t>
            </w:r>
          </w:p>
          <w:p w14:paraId="2D2F3FCC" w14:textId="77777777" w:rsidR="00000000" w:rsidRDefault="00A130C4">
            <w:r>
              <w:t>5. Продолжительность проектирования комплексног</w:t>
            </w:r>
            <w:r>
              <w:t>о проекта принимать с учетом совмещения по времени проектирования отдельных сооружений, входящих в комплекс.</w:t>
            </w:r>
          </w:p>
          <w:p w14:paraId="08AF5326" w14:textId="77777777" w:rsidR="00000000" w:rsidRDefault="00A130C4">
            <w:r>
              <w:t>6. * - графа носит рекомендательный характер для определения стадийности проектирования</w:t>
            </w:r>
          </w:p>
        </w:tc>
      </w:tr>
    </w:tbl>
    <w:p w14:paraId="5A771A8B" w14:textId="77777777" w:rsidR="00000000" w:rsidRDefault="00A130C4">
      <w:r>
        <w:rPr>
          <w:b/>
          <w:bCs/>
        </w:rPr>
        <w:t> </w:t>
      </w:r>
    </w:p>
    <w:p w14:paraId="264229B4" w14:textId="77777777" w:rsidR="00000000" w:rsidRDefault="00A130C4">
      <w:pPr>
        <w:jc w:val="center"/>
      </w:pPr>
      <w:r>
        <w:rPr>
          <w:rStyle w:val="s1"/>
        </w:rPr>
        <w:t>Таблица 17 - Горнорудные предприятия</w:t>
      </w:r>
    </w:p>
    <w:p w14:paraId="5346A4BF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948"/>
        <w:gridCol w:w="1156"/>
        <w:gridCol w:w="1281"/>
        <w:gridCol w:w="1292"/>
        <w:gridCol w:w="1525"/>
        <w:gridCol w:w="1729"/>
      </w:tblGrid>
      <w:tr w:rsidR="00000000" w14:paraId="105DE408" w14:textId="77777777">
        <w:trPr>
          <w:trHeight w:val="20"/>
        </w:trPr>
        <w:tc>
          <w:tcPr>
            <w:tcW w:w="2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B22BB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2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E036A1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77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C7808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41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B5B7EE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4D7549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1ADB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2602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ECE97" w14:textId="77777777" w:rsidR="00000000" w:rsidRDefault="00A130C4">
            <w:pPr>
              <w:autoSpaceDE/>
              <w:autoSpaceDN/>
            </w:pPr>
          </w:p>
        </w:tc>
        <w:tc>
          <w:tcPr>
            <w:tcW w:w="14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A879AE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50E7BF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2EAA8B0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411C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A9D44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0065B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70A3ED" w14:textId="77777777" w:rsidR="00000000" w:rsidRDefault="00A130C4">
            <w:pPr>
              <w:jc w:val="center"/>
            </w:pPr>
            <w:r>
              <w:t>Количество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4DB742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7C11B5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BFFF1C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1E97E5A" w14:textId="77777777">
        <w:trPr>
          <w:trHeight w:val="20"/>
        </w:trPr>
        <w:tc>
          <w:tcPr>
            <w:tcW w:w="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A515D6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2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43A1B6" w14:textId="77777777" w:rsidR="00000000" w:rsidRDefault="00A130C4">
            <w:r>
              <w:t>Комбинат горно-обогатительный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F9D55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639408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32BBB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574565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0E3A9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318A7F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12CF3" w14:textId="77777777" w:rsidR="00000000" w:rsidRDefault="00A130C4">
            <w:pPr>
              <w:autoSpaceDE/>
              <w:autoSpaceDN/>
            </w:pPr>
          </w:p>
        </w:tc>
        <w:tc>
          <w:tcPr>
            <w:tcW w:w="126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6091F" w14:textId="77777777" w:rsidR="00000000" w:rsidRDefault="00A130C4">
            <w:r>
              <w:t>В составе: рудника по разработке месторождений черной металлургии, дробильно-сортировочной или обогатительной и агломерационной фабрики с открытым способом разработки, мощностью по сырой руде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8AF8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D16EAF" w14:textId="77777777" w:rsidR="00000000" w:rsidRDefault="00A130C4">
            <w:pPr>
              <w:jc w:val="center"/>
            </w:pPr>
            <w:r>
              <w:t>от 1 до 2,5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8FF75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1143DA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64BFA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8D12E2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0476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F4B3A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25B4A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8F660B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AA0D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0A3BA3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ED7FF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73BE93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5345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15A5BA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83AC5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780C74" w14:textId="77777777" w:rsidR="00000000" w:rsidRDefault="00A130C4">
            <w:pPr>
              <w:jc w:val="center"/>
            </w:pPr>
            <w:r>
              <w:t>от 5 до 7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829F7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CC862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10593B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B9F7CE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6E2F4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18AA41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87C4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D52CAD" w14:textId="77777777" w:rsidR="00000000" w:rsidRDefault="00A130C4">
            <w:pPr>
              <w:jc w:val="center"/>
            </w:pPr>
            <w:r>
              <w:t>от 7 и более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FC41D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34926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A34FC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7C7EBB2" w14:textId="77777777">
        <w:trPr>
          <w:trHeight w:val="20"/>
        </w:trPr>
        <w:tc>
          <w:tcPr>
            <w:tcW w:w="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870C65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2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F3692A" w14:textId="77777777" w:rsidR="00000000" w:rsidRDefault="00A130C4">
            <w:r>
              <w:t>То же, с подземным способом разработки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164E5F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94B61" w14:textId="77777777" w:rsidR="00000000" w:rsidRDefault="00A130C4">
            <w:pPr>
              <w:jc w:val="center"/>
            </w:pPr>
            <w:r>
              <w:t>до 0,5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5DC346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191F6F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D7B858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38A2FE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A02C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3A44F8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4B77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AFDE46" w14:textId="77777777" w:rsidR="00000000" w:rsidRDefault="00A130C4">
            <w:pPr>
              <w:jc w:val="center"/>
            </w:pPr>
            <w:r>
              <w:t>от 0,5 до 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EEF3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AAA0C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A959B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F9D6B7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C8D8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AE615E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A072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5118E4" w14:textId="77777777" w:rsidR="00000000" w:rsidRDefault="00A130C4">
            <w:pPr>
              <w:jc w:val="center"/>
            </w:pPr>
            <w:r>
              <w:t>от 1 до 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34C5BB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28E25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3FAE8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BEFC87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0EEF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4BD2FE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A37A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52820" w14:textId="77777777" w:rsidR="00000000" w:rsidRDefault="00A130C4">
            <w:pPr>
              <w:jc w:val="center"/>
            </w:pPr>
            <w:r>
              <w:t>от 2 до 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C1518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60A1B3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80FB7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40A811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9F66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F060A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B79D0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0D962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706064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2EA35C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3DE1C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8E68E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6BF8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F2B2F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58954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645BAE" w14:textId="77777777" w:rsidR="00000000" w:rsidRDefault="00A130C4">
            <w:pPr>
              <w:jc w:val="center"/>
            </w:pPr>
            <w:r>
              <w:t>от 10 и более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1DD83C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FD4E36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E545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0B1B2FB" w14:textId="77777777">
        <w:trPr>
          <w:trHeight w:val="20"/>
        </w:trPr>
        <w:tc>
          <w:tcPr>
            <w:tcW w:w="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62DEF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2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1CEBC3" w14:textId="77777777" w:rsidR="00000000" w:rsidRDefault="00A130C4">
            <w:r>
              <w:t>Рудник по разработке месторождений цветной металлургии с открытым способом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D6BAE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68FC3A" w14:textId="77777777" w:rsidR="00000000" w:rsidRDefault="00A130C4">
            <w:pPr>
              <w:jc w:val="center"/>
            </w:pPr>
            <w:r>
              <w:t>от 0,1 до 0,3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A12D6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57138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94A604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23B0293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C249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5AEA5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89C35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179A73" w14:textId="77777777" w:rsidR="00000000" w:rsidRDefault="00A130C4">
            <w:pPr>
              <w:jc w:val="center"/>
            </w:pPr>
            <w:r>
              <w:t>от 0,3 до 1,5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D104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B77B12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F9293E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E35A01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9AF7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E5B6D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46389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F5EA73" w14:textId="77777777" w:rsidR="00000000" w:rsidRDefault="00A130C4">
            <w:pPr>
              <w:jc w:val="center"/>
            </w:pPr>
            <w:r>
              <w:t>от 1,5 до 2,5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2FFF5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6383F8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CAB95A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BCE626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A750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7967C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D4D4D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F5DBA7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F85B4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D282D1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F16578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366337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A1803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0179E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56E23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20FD5" w14:textId="77777777" w:rsidR="00000000" w:rsidRDefault="00A130C4">
            <w:pPr>
              <w:jc w:val="center"/>
            </w:pPr>
            <w:r>
              <w:t>свыше 5 до 15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637C4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E64ECB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698D8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07A79D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1B03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18F69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784C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3E1B77" w14:textId="77777777" w:rsidR="00000000" w:rsidRDefault="00A130C4">
            <w:pPr>
              <w:jc w:val="center"/>
            </w:pPr>
            <w:r>
              <w:t>свыше 15 до 25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B07527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B399A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2D9A06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F8CD2DB" w14:textId="77777777">
        <w:trPr>
          <w:trHeight w:val="20"/>
        </w:trPr>
        <w:tc>
          <w:tcPr>
            <w:tcW w:w="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05C7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2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8D831" w14:textId="77777777" w:rsidR="00000000" w:rsidRDefault="00A130C4">
            <w:r>
              <w:t>То же, подземным способом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5A8CCB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81C0A" w14:textId="77777777" w:rsidR="00000000" w:rsidRDefault="00A130C4">
            <w:pPr>
              <w:jc w:val="center"/>
            </w:pPr>
            <w:r>
              <w:t>от 0,15 до 0,45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892B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E20DBD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5E487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C705BE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1DDC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6A477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803C7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9CE698" w14:textId="77777777" w:rsidR="00000000" w:rsidRDefault="00A130C4">
            <w:pPr>
              <w:jc w:val="center"/>
            </w:pPr>
            <w:r>
              <w:t>свыше 0,45 до 1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4719A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AF091B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D45EC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39F08B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29FB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5C715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2352C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2BC0EA" w14:textId="77777777" w:rsidR="00000000" w:rsidRDefault="00A130C4">
            <w:pPr>
              <w:jc w:val="center"/>
            </w:pPr>
            <w:r>
              <w:t>свыше 1 до 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9486F5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0A3674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7C4A0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5D527A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1E1F1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C4BB6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17D7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69A31" w14:textId="77777777" w:rsidR="00000000" w:rsidRDefault="00A130C4">
            <w:pPr>
              <w:jc w:val="center"/>
            </w:pPr>
            <w:r>
              <w:t>свыше 2 до 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56158F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5B491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CD93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9AFEE2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03A3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A6416C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8A63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7DB850" w14:textId="77777777" w:rsidR="00000000" w:rsidRDefault="00A130C4">
            <w:pPr>
              <w:jc w:val="center"/>
            </w:pPr>
            <w:r>
              <w:t>свыше 3 до 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14CC92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F8F260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73819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997325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0043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DA438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1B8B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27D2B7" w14:textId="77777777" w:rsidR="00000000" w:rsidRDefault="00A130C4">
            <w:pPr>
              <w:jc w:val="center"/>
            </w:pPr>
            <w:r>
              <w:t>свыше 6 до 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BA3F3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5D8994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3C69C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A5E5E53" w14:textId="77777777">
        <w:trPr>
          <w:trHeight w:val="20"/>
        </w:trPr>
        <w:tc>
          <w:tcPr>
            <w:tcW w:w="2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28A5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26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314268" w14:textId="77777777" w:rsidR="00000000" w:rsidRDefault="00A130C4">
            <w:r>
              <w:t>Поверхностный склад взрывчатых материалов с годовым расходом взрывчатых веществ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CD68B9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374BFC" w14:textId="77777777" w:rsidR="00000000" w:rsidRDefault="00A130C4">
            <w:pPr>
              <w:jc w:val="center"/>
            </w:pPr>
            <w:r>
              <w:t>до 1 тыс. т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AE70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DC145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5C6A14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07C5AA2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586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25CD73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773B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F2381" w14:textId="77777777" w:rsidR="00000000" w:rsidRDefault="00A130C4">
            <w:pPr>
              <w:jc w:val="center"/>
            </w:pPr>
            <w:r>
              <w:t>свыше 1 до 10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71AE2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33FBE5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36139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210AB83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DDAA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A5139" w14:textId="77777777" w:rsidR="00000000" w:rsidRDefault="00A130C4">
            <w:pPr>
              <w:autoSpaceDE/>
              <w:autoSpaceDN/>
            </w:pP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ACAA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6D456F" w14:textId="77777777" w:rsidR="00000000" w:rsidRDefault="00A130C4">
            <w:pPr>
              <w:jc w:val="center"/>
            </w:pPr>
            <w:r>
              <w:t>свыше 10 до 20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0D61D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FE0A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0B500C" w14:textId="77777777" w:rsidR="00000000" w:rsidRDefault="00A130C4">
            <w:pPr>
              <w:jc w:val="center"/>
            </w:pPr>
            <w:r>
              <w:t>11</w:t>
            </w:r>
          </w:p>
        </w:tc>
      </w:tr>
    </w:tbl>
    <w:p w14:paraId="334A30B5" w14:textId="77777777" w:rsidR="00000000" w:rsidRDefault="00A130C4">
      <w:r>
        <w:rPr>
          <w:b/>
          <w:bCs/>
        </w:rPr>
        <w:t> </w:t>
      </w:r>
    </w:p>
    <w:p w14:paraId="403B6CF7" w14:textId="77777777" w:rsidR="00000000" w:rsidRDefault="00A130C4">
      <w:pPr>
        <w:jc w:val="center"/>
      </w:pPr>
      <w:r>
        <w:rPr>
          <w:rStyle w:val="s1"/>
        </w:rPr>
        <w:t>Таблица 18 - Предприятия обогащения руд и металлургии</w:t>
      </w:r>
    </w:p>
    <w:p w14:paraId="42D01812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593"/>
        <w:gridCol w:w="1156"/>
        <w:gridCol w:w="1161"/>
        <w:gridCol w:w="822"/>
        <w:gridCol w:w="1818"/>
        <w:gridCol w:w="1729"/>
      </w:tblGrid>
      <w:tr w:rsidR="00000000" w14:paraId="56099F0A" w14:textId="77777777">
        <w:trPr>
          <w:trHeight w:val="20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84A4C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0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724B2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352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978765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25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321984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4A0FE11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7246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CD1E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FE154A" w14:textId="77777777" w:rsidR="00000000" w:rsidRDefault="00A130C4">
            <w:pPr>
              <w:autoSpaceDE/>
              <w:autoSpaceDN/>
            </w:pPr>
          </w:p>
        </w:tc>
        <w:tc>
          <w:tcPr>
            <w:tcW w:w="13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838775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F06999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469072C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3BB06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C742F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31EB18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14BE26" w14:textId="77777777" w:rsidR="00000000" w:rsidRDefault="00A130C4">
            <w:pPr>
              <w:jc w:val="center"/>
            </w:pPr>
            <w:r>
              <w:t>Количеств о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FAE1F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57878C" w14:textId="77777777" w:rsidR="00000000" w:rsidRDefault="00A130C4">
            <w:pPr>
              <w:jc w:val="center"/>
            </w:pPr>
            <w:r>
              <w:t>Рабочая документация(Р)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7C6C0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3700DCC4" w14:textId="77777777">
        <w:trPr>
          <w:trHeight w:val="20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8F99D4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0D1E93" w14:textId="77777777" w:rsidR="00000000" w:rsidRDefault="00A130C4">
            <w:r>
              <w:t>Обогатительная фабрика по подготовке руды методами дробления, сортировки по классам и товарным сортам и промывки от глинистых примесей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ACEF5" w14:textId="77777777" w:rsidR="00000000" w:rsidRDefault="00A130C4">
            <w:pPr>
              <w:jc w:val="center"/>
            </w:pPr>
            <w:r>
              <w:t>млн. т/год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C279E0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CA5D4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69D4B2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11915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7583C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22D3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D3A93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CD79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7B2EC" w14:textId="77777777" w:rsidR="00000000" w:rsidRDefault="00A130C4">
            <w:pPr>
              <w:jc w:val="center"/>
            </w:pPr>
            <w:r>
              <w:t>От 1 до 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77ACE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0D0FD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CE6728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58A830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6304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802DD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32D31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90E79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CE7D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26D935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7F45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F04520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1CB9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7CE343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72EA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365233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FC66F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5DB22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B467F0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F89025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CCC44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25519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7653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3C81A" w14:textId="77777777" w:rsidR="00000000" w:rsidRDefault="00A130C4">
            <w:pPr>
              <w:jc w:val="center"/>
            </w:pPr>
            <w:r>
              <w:t>От 10 и более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05959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E0853F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649A8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57606E3" w14:textId="77777777">
        <w:trPr>
          <w:trHeight w:val="20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A85AB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692FE" w14:textId="77777777" w:rsidR="00000000" w:rsidRDefault="00A130C4">
            <w:r>
              <w:t>Обогатительная фабрика по обогащению руды одним из методов гравитации, сухой или мокрой магнитной сепарации, электростатической сепарации, флотации с выдачей одного вида концентра</w:t>
            </w:r>
            <w:r>
              <w:t>та или промежуточного продукта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51D1A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E489B3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835AF1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48AE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9147A3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5B53F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F3280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36E3B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B8B78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65BE0A" w14:textId="77777777" w:rsidR="00000000" w:rsidRDefault="00A130C4">
            <w:pPr>
              <w:jc w:val="center"/>
            </w:pPr>
            <w:r>
              <w:t>От 1 до 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38533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DC0BD6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BF01CF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74CD89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CD6D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AC142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4E1F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1C6950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00F39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D8CF2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4F661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C435B9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1E856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0AB30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E44A6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07DFFD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289CB7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10EDFA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64CF6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2381D5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DDB7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85664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71A2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37CF2" w14:textId="77777777" w:rsidR="00000000" w:rsidRDefault="00A130C4">
            <w:pPr>
              <w:jc w:val="center"/>
            </w:pPr>
            <w:r>
              <w:t>От 10 и более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D38E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C48A9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C6054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CC5C956" w14:textId="77777777">
        <w:trPr>
          <w:trHeight w:val="20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C9FCC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F423C9" w14:textId="77777777" w:rsidR="00000000" w:rsidRDefault="00A130C4">
            <w:r>
              <w:t>Обогатительная фабрика по обогащению руды комбинированными методами, комплексного обогащения руды с выдачей двух или трех видов концентрата или промпродукта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D8B4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59BB4" w14:textId="77777777" w:rsidR="00000000" w:rsidRDefault="00A130C4">
            <w:pPr>
              <w:jc w:val="center"/>
            </w:pPr>
            <w:r>
              <w:t>До1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331F7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B0A7F3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27D93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4ACAB8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9A95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72DBFA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6DF07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AE0B19" w14:textId="77777777" w:rsidR="00000000" w:rsidRDefault="00A130C4">
            <w:pPr>
              <w:jc w:val="center"/>
            </w:pPr>
            <w:r>
              <w:t>От 1 до 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EC951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1FCF52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15954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CC09A6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C525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FFC1E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7F84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2D3694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3A3B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FD2037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C9AB6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3C1464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F140E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3E10B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ED37E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85F7F3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6021E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BEE65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C58D0E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14B0F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B2C73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929C79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89869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FDA812" w14:textId="77777777" w:rsidR="00000000" w:rsidRDefault="00A130C4">
            <w:pPr>
              <w:jc w:val="center"/>
            </w:pPr>
            <w:r>
              <w:t>От 10 и более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25AA90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CF8B5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ADF98B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9C8177D" w14:textId="77777777">
        <w:trPr>
          <w:trHeight w:val="20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ACE5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9C27B" w14:textId="77777777" w:rsidR="00000000" w:rsidRDefault="00A130C4">
            <w:r>
              <w:t>Обогатительная фабрика по обогащению руды комбинированными методами, с выдачей более трех видов концентратов или промпродукта; по обогащению двух или более типов руд (независимо от количества видов получаемых концентратов или промпродуктов)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6C65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3F9C2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14E96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00926E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FE59CE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728ADE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A069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B3276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B926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CB32B" w14:textId="77777777" w:rsidR="00000000" w:rsidRDefault="00A130C4">
            <w:pPr>
              <w:jc w:val="center"/>
            </w:pPr>
            <w:r>
              <w:t>От 1 до 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D2371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919BF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7D6F6E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68BC9D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4095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78F8C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1ABD3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D981CF" w14:textId="77777777" w:rsidR="00000000" w:rsidRDefault="00A130C4">
            <w:pPr>
              <w:jc w:val="center"/>
            </w:pPr>
            <w:r>
              <w:t>От 2,5 до 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596BA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41DB6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74952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6D79AFA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A5B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41729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99507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AFE302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A4830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40321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38E36D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7A9346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4787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9DCB6F" w14:textId="77777777" w:rsidR="00000000" w:rsidRDefault="00A130C4">
            <w:pPr>
              <w:autoSpaceDE/>
              <w:autoSpaceDN/>
            </w:pP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9264A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D045C" w14:textId="77777777" w:rsidR="00000000" w:rsidRDefault="00A130C4">
            <w:pPr>
              <w:jc w:val="center"/>
            </w:pPr>
            <w:r>
              <w:t>От 10 и более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D0A2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4B2DA6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2E49C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3C4A283" w14:textId="77777777">
        <w:trPr>
          <w:trHeight w:val="269"/>
        </w:trPr>
        <w:tc>
          <w:tcPr>
            <w:tcW w:w="3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4D07D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1F567" w14:textId="77777777" w:rsidR="00000000" w:rsidRDefault="00A130C4">
            <w:r>
              <w:t>Цинковый завод в составе:</w:t>
            </w:r>
          </w:p>
        </w:tc>
        <w:tc>
          <w:tcPr>
            <w:tcW w:w="64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A062C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F98D5C" w14:textId="77777777" w:rsidR="00000000" w:rsidRDefault="00A130C4">
            <w:pPr>
              <w:jc w:val="center"/>
            </w:pPr>
            <w:r>
              <w:t>0,100-0,150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B0D6F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32B132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9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4963E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F0E74C9" w14:textId="77777777">
        <w:trPr>
          <w:trHeight w:val="2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B5B32" w14:textId="77777777" w:rsidR="00000000" w:rsidRDefault="00A130C4">
            <w:pPr>
              <w:autoSpaceDE/>
              <w:autoSpaceDN/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684AE" w14:textId="77777777" w:rsidR="00000000" w:rsidRDefault="00A130C4">
            <w:r>
              <w:t>- Цех обжига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CAFD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1F65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A516F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FD38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1F5C6" w14:textId="77777777" w:rsidR="00000000" w:rsidRDefault="00A130C4">
            <w:pPr>
              <w:autoSpaceDE/>
              <w:autoSpaceDN/>
            </w:pPr>
          </w:p>
        </w:tc>
      </w:tr>
      <w:tr w:rsidR="00000000" w14:paraId="56494ED7" w14:textId="77777777">
        <w:trPr>
          <w:trHeight w:val="55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32447" w14:textId="77777777" w:rsidR="00000000" w:rsidRDefault="00A130C4">
            <w:pPr>
              <w:autoSpaceDE/>
              <w:autoSpaceDN/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B388CB" w14:textId="77777777" w:rsidR="00000000" w:rsidRDefault="00A130C4">
            <w:r>
              <w:t>- Цех выщелачивания и очистки растворов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9394C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FAFF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EABD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31C6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5E906" w14:textId="77777777" w:rsidR="00000000" w:rsidRDefault="00A130C4">
            <w:pPr>
              <w:autoSpaceDE/>
              <w:autoSpaceDN/>
            </w:pPr>
          </w:p>
        </w:tc>
      </w:tr>
      <w:tr w:rsidR="00000000" w14:paraId="2DC2D06A" w14:textId="77777777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268C5" w14:textId="77777777" w:rsidR="00000000" w:rsidRDefault="00A130C4">
            <w:pPr>
              <w:autoSpaceDE/>
              <w:autoSpaceDN/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A1F2A" w14:textId="77777777" w:rsidR="00000000" w:rsidRDefault="00A130C4">
            <w:r>
              <w:t>- Электролизный цех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A60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BC59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6CA5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CC80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21094" w14:textId="77777777" w:rsidR="00000000" w:rsidRDefault="00A130C4">
            <w:pPr>
              <w:autoSpaceDE/>
              <w:autoSpaceDN/>
            </w:pPr>
          </w:p>
        </w:tc>
      </w:tr>
      <w:tr w:rsidR="00000000" w14:paraId="328BF850" w14:textId="77777777">
        <w:trPr>
          <w:trHeight w:val="2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23366" w14:textId="77777777" w:rsidR="00000000" w:rsidRDefault="00A130C4">
            <w:pPr>
              <w:autoSpaceDE/>
              <w:autoSpaceDN/>
            </w:pP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A8F12" w14:textId="77777777" w:rsidR="00000000" w:rsidRDefault="00A130C4">
            <w:r>
              <w:t>- Катодоплавильный цех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8F762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4EDD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44C7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6F78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13D981" w14:textId="77777777" w:rsidR="00000000" w:rsidRDefault="00A130C4">
            <w:pPr>
              <w:autoSpaceDE/>
              <w:autoSpaceDN/>
            </w:pPr>
          </w:p>
        </w:tc>
      </w:tr>
      <w:tr w:rsidR="00000000" w14:paraId="56315B23" w14:textId="77777777">
        <w:trPr>
          <w:trHeight w:val="41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1F5B8" w14:textId="77777777" w:rsidR="00000000" w:rsidRDefault="00A130C4">
            <w:pPr>
              <w:autoSpaceDE/>
              <w:autoSpaceDN/>
            </w:pP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FC79D3" w14:textId="77777777" w:rsidR="00000000" w:rsidRDefault="00A130C4">
            <w:r>
              <w:t>- Вельц-цех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A4F4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0E08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3D8D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38D7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81A9A" w14:textId="77777777" w:rsidR="00000000" w:rsidRDefault="00A130C4">
            <w:pPr>
              <w:autoSpaceDE/>
              <w:autoSpaceDN/>
            </w:pPr>
          </w:p>
        </w:tc>
      </w:tr>
      <w:tr w:rsidR="00000000" w14:paraId="094AF25F" w14:textId="77777777">
        <w:trPr>
          <w:trHeight w:val="2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23BB6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98179" w14:textId="77777777" w:rsidR="00000000" w:rsidRDefault="00A130C4">
            <w:r>
              <w:t>Цех плавильный цветной металлургии с шихтоподготовкой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28B5F5" w14:textId="77777777" w:rsidR="00000000" w:rsidRDefault="00A130C4">
            <w:pPr>
              <w:jc w:val="center"/>
            </w:pPr>
            <w:r>
              <w:t>млн. тонн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D937EA" w14:textId="77777777" w:rsidR="00000000" w:rsidRDefault="00A130C4">
            <w:pPr>
              <w:jc w:val="center"/>
            </w:pPr>
            <w:r>
              <w:t>0,3-1,5 шихты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309E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DF294C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402EAA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307A051" w14:textId="77777777">
        <w:trPr>
          <w:trHeight w:val="2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0EC59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B7D0E6" w14:textId="77777777" w:rsidR="00000000" w:rsidRDefault="00A130C4">
            <w:r>
              <w:t>Электролизный цех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D5D4BB" w14:textId="77777777" w:rsidR="00000000" w:rsidRDefault="00A130C4">
            <w:pPr>
              <w:jc w:val="center"/>
            </w:pPr>
            <w:r>
              <w:t>млн. т/год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4EE738" w14:textId="77777777" w:rsidR="00000000" w:rsidRDefault="00A130C4">
            <w:pPr>
              <w:jc w:val="center"/>
            </w:pPr>
            <w:r>
              <w:t>0,05-0,3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92EA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4F984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2C7CC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0B61EB3D" w14:textId="77777777">
        <w:trPr>
          <w:trHeight w:val="2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E410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0ADB1" w14:textId="77777777" w:rsidR="00000000" w:rsidRDefault="00A130C4">
            <w:r>
              <w:t>Гидрометаллургический цех цветной металлургии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84091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5E5EA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61E89D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58E80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89892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9141CC1" w14:textId="77777777">
        <w:trPr>
          <w:trHeight w:val="2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A409A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DD2BB0" w14:textId="77777777" w:rsidR="00000000" w:rsidRDefault="00A130C4">
            <w:r>
              <w:t>Фабрика окомкования черной металлургии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E1CD4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8E4FC1" w14:textId="77777777" w:rsidR="00000000" w:rsidRDefault="00A130C4">
            <w:pPr>
              <w:jc w:val="center"/>
            </w:pPr>
            <w:r>
              <w:t>0,5-5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9662ED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DE055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740C9A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57BAB6C2" w14:textId="77777777">
        <w:trPr>
          <w:trHeight w:val="2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FE36B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45F68" w14:textId="77777777" w:rsidR="00000000" w:rsidRDefault="00A130C4">
            <w:r>
              <w:t>Цех по производству ферросплавов с шихтоподготовкой и складом готовой продукции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CE2F6" w14:textId="77777777" w:rsidR="00000000" w:rsidRDefault="00A130C4">
            <w:pPr>
              <w:jc w:val="center"/>
            </w:pPr>
            <w:r>
              <w:t>МВА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BCA77" w14:textId="77777777" w:rsidR="00000000" w:rsidRDefault="00A130C4">
            <w:pPr>
              <w:jc w:val="center"/>
            </w:pPr>
            <w:r>
              <w:t>50-150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62FB9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9B654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48762" w14:textId="77777777" w:rsidR="00000000" w:rsidRDefault="00A130C4">
            <w:pPr>
              <w:jc w:val="center"/>
            </w:pPr>
            <w:r>
              <w:t>-</w:t>
            </w:r>
          </w:p>
        </w:tc>
      </w:tr>
    </w:tbl>
    <w:p w14:paraId="31020991" w14:textId="77777777" w:rsidR="00000000" w:rsidRDefault="00A130C4">
      <w:r>
        <w:t> </w:t>
      </w:r>
    </w:p>
    <w:p w14:paraId="3635D864" w14:textId="77777777" w:rsidR="00000000" w:rsidRDefault="00A130C4">
      <w:pPr>
        <w:jc w:val="center"/>
      </w:pPr>
      <w:r>
        <w:rPr>
          <w:rStyle w:val="s1"/>
        </w:rPr>
        <w:t>Таблица 19- Вспомогательные объекты горно-рудных и металлургических предприятий</w:t>
      </w:r>
    </w:p>
    <w:p w14:paraId="4ABB5091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2322"/>
        <w:gridCol w:w="1156"/>
        <w:gridCol w:w="1281"/>
        <w:gridCol w:w="822"/>
        <w:gridCol w:w="1525"/>
        <w:gridCol w:w="1729"/>
      </w:tblGrid>
      <w:tr w:rsidR="00000000" w14:paraId="332D43E5" w14:textId="77777777">
        <w:trPr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0E9528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3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7CE823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24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E260ED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14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D589D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1248B0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27F4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8E35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A73F33" w14:textId="77777777" w:rsidR="00000000" w:rsidRDefault="00A130C4">
            <w:pPr>
              <w:autoSpaceDE/>
              <w:autoSpaceDN/>
            </w:pPr>
          </w:p>
        </w:tc>
        <w:tc>
          <w:tcPr>
            <w:tcW w:w="12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06E40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028E9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6D80C0B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F6350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E25B1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8B557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B1B3BA" w14:textId="77777777" w:rsidR="00000000" w:rsidRDefault="00A130C4">
            <w:pPr>
              <w:jc w:val="center"/>
            </w:pPr>
            <w:r>
              <w:t>Количество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8E0B3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E1363A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EA2B01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B2660AA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6D45E6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F95A6" w14:textId="77777777" w:rsidR="00000000" w:rsidRDefault="00A130C4">
            <w:r>
              <w:t>Дробильно-сортировочный комплекс не рудных материалов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CB5FB" w14:textId="77777777" w:rsidR="00000000" w:rsidRDefault="00A130C4">
            <w:pPr>
              <w:jc w:val="center"/>
            </w:pPr>
            <w:r>
              <w:t>тыс. т/год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E2C43" w14:textId="77777777" w:rsidR="00000000" w:rsidRDefault="00A130C4">
            <w:pPr>
              <w:jc w:val="center"/>
            </w:pPr>
            <w:r>
              <w:t>От 50 до 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14C42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B606C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DD3E2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0C74900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57323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F8895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9792F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EE21F1" w14:textId="77777777" w:rsidR="00000000" w:rsidRDefault="00A130C4">
            <w:pPr>
              <w:jc w:val="center"/>
            </w:pPr>
            <w:r>
              <w:t>От 500 до 2000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98D91E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CE2114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D7CA31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06ED2B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6D27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4B1E3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9342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251C0" w14:textId="77777777" w:rsidR="00000000" w:rsidRDefault="00A130C4">
            <w:pPr>
              <w:jc w:val="center"/>
            </w:pPr>
            <w:r>
              <w:t>Св. 2000 до 5000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6F237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6FC0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050EB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3398804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114F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DEB9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50CD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39E13A" w14:textId="77777777" w:rsidR="00000000" w:rsidRDefault="00A130C4">
            <w:pPr>
              <w:jc w:val="center"/>
            </w:pPr>
            <w:r>
              <w:t>Св. 5000 до 15000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826176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1BB3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D81489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0E50274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7EA3B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CC2C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A52BE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/год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35312A" w14:textId="77777777" w:rsidR="00000000" w:rsidRDefault="00A130C4">
            <w:pPr>
              <w:jc w:val="center"/>
            </w:pPr>
            <w:r>
              <w:t>От 300 до 600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C190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A378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402ECC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45C4DE5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F4FC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A3F9E7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B6FBB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48648" w14:textId="77777777" w:rsidR="00000000" w:rsidRDefault="00A130C4">
            <w:pPr>
              <w:jc w:val="center"/>
            </w:pPr>
            <w:r>
              <w:t>От 600 до 900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00655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3C2AF3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48612C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41A7AF7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92146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5B617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7882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BF9E2F" w14:textId="77777777" w:rsidR="00000000" w:rsidRDefault="00A130C4">
            <w:pPr>
              <w:jc w:val="center"/>
            </w:pPr>
            <w:r>
              <w:t>От 900 до 1200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242C58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5F972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FF5D36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3E2ECBB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25F2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A85C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BC3A1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CEFF9" w14:textId="77777777" w:rsidR="00000000" w:rsidRDefault="00A130C4">
            <w:pPr>
              <w:jc w:val="center"/>
            </w:pPr>
            <w:r>
              <w:t>От 1200 до 1500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F1413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1F6F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BC484E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4821E3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A6D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7B7EC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07B39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82C144" w14:textId="77777777" w:rsidR="00000000" w:rsidRDefault="00A130C4">
            <w:pPr>
              <w:jc w:val="center"/>
            </w:pPr>
            <w:r>
              <w:t>От 1500 до 1800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D13C3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BF350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204E1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70F60F6C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C6AC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08A563" w14:textId="77777777" w:rsidR="00000000" w:rsidRDefault="00A130C4">
            <w:r>
              <w:t>Центральная химлаборатория и ОТК металлургических заводов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BDAC0C" w14:textId="77777777" w:rsidR="00000000" w:rsidRDefault="00A130C4">
            <w:pPr>
              <w:jc w:val="center"/>
            </w:pPr>
            <w:r>
              <w:t>тыс. т/год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7DFD1B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63F036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034E0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5AA61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724A4A9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A875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5E340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BEA44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66E846" w14:textId="77777777" w:rsidR="00000000" w:rsidRDefault="00A130C4">
            <w:pPr>
              <w:jc w:val="center"/>
            </w:pPr>
            <w:r>
              <w:t>От 100 до 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E9C0C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4D1ED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6702D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73629330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1C26F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FE735" w14:textId="77777777" w:rsidR="00000000" w:rsidRDefault="00A130C4">
            <w:r>
              <w:t>Цех разделения воздуха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25EAC5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AC4DA0" w14:textId="77777777" w:rsidR="00000000" w:rsidRDefault="00A130C4">
            <w:pPr>
              <w:jc w:val="center"/>
            </w:pPr>
            <w:r>
              <w:t>От 0,125 до 0,5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AC699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19C65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A9AD19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02AC270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582F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EE2C6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FEAEF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8BA023" w14:textId="77777777" w:rsidR="00000000" w:rsidRDefault="00A130C4">
            <w:pPr>
              <w:jc w:val="center"/>
            </w:pPr>
            <w:r>
              <w:t>От 0,5 до 2,0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8B271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67AF65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069EB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4DD46FB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1018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5037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E2F88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63FB2D" w14:textId="77777777" w:rsidR="00000000" w:rsidRDefault="00A130C4">
            <w:pPr>
              <w:jc w:val="center"/>
            </w:pPr>
            <w:r>
              <w:t>От 2,0 до 8,0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A7BB6D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E0269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F70BA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7490EE5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E27F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F9422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2A3A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8E476B" w14:textId="77777777" w:rsidR="00000000" w:rsidRDefault="00A130C4">
            <w:pPr>
              <w:jc w:val="center"/>
            </w:pPr>
            <w:r>
              <w:t>От 8,0 до 32,0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569B59" w14:textId="77777777" w:rsidR="00000000" w:rsidRDefault="00A130C4">
            <w:pPr>
              <w:jc w:val="center"/>
            </w:pPr>
            <w:r>
              <w:t>10,5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2B07A" w14:textId="77777777" w:rsidR="00000000" w:rsidRDefault="00A130C4">
            <w:pPr>
              <w:jc w:val="center"/>
            </w:pPr>
            <w:r>
              <w:t>13,5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88F7A2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4282A4D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4A6C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EB6B2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3B07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56A5EB" w14:textId="77777777" w:rsidR="00000000" w:rsidRDefault="00A130C4">
            <w:pPr>
              <w:jc w:val="center"/>
            </w:pPr>
            <w:r>
              <w:t>От 32,0 до 25,0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280189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FC475" w14:textId="77777777" w:rsidR="00000000" w:rsidRDefault="00A130C4">
            <w:pPr>
              <w:jc w:val="center"/>
            </w:pPr>
            <w:r>
              <w:t>30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06E42" w14:textId="77777777" w:rsidR="00000000" w:rsidRDefault="00A130C4">
            <w:pPr>
              <w:jc w:val="center"/>
            </w:pPr>
            <w:r>
              <w:t>36</w:t>
            </w:r>
          </w:p>
        </w:tc>
      </w:tr>
      <w:tr w:rsidR="00000000" w14:paraId="540BAB4D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A4477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14ED7" w14:textId="77777777" w:rsidR="00000000" w:rsidRDefault="00A130C4">
            <w:r>
              <w:t>Компрессорная станция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DA5E21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/мин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9F187" w14:textId="77777777" w:rsidR="00000000" w:rsidRDefault="00A130C4">
            <w:pPr>
              <w:jc w:val="center"/>
            </w:pPr>
            <w:r>
              <w:t>До 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3A435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F48C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6753EE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02AF77D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B77AA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8E555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2BC1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72390" w14:textId="77777777" w:rsidR="00000000" w:rsidRDefault="00A130C4">
            <w:pPr>
              <w:jc w:val="center"/>
            </w:pPr>
            <w:r>
              <w:t>От 200 до 400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4C174A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2652C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1FDB9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418DDF9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5B14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EA46C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6937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4C421" w14:textId="77777777" w:rsidR="00000000" w:rsidRDefault="00A130C4">
            <w:pPr>
              <w:jc w:val="center"/>
            </w:pPr>
            <w:r>
              <w:t>От 400 до 1000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4F5C9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F60B05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180FB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4241387A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C6BB5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0D76CF" w14:textId="77777777" w:rsidR="00000000" w:rsidRDefault="00A130C4">
            <w:r>
              <w:t>Базисный склад сильнодействующих ядовитых веществ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3AF40" w14:textId="77777777" w:rsidR="00000000" w:rsidRDefault="00A130C4">
            <w:pPr>
              <w:jc w:val="center"/>
            </w:pPr>
            <w:r>
              <w:t>тонн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B7121A" w14:textId="77777777" w:rsidR="00000000" w:rsidRDefault="00A130C4">
            <w:pPr>
              <w:jc w:val="center"/>
            </w:pPr>
            <w:r>
              <w:t>От 101 до 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3E3FD8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4177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A5DDF8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670BBFE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2081C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07B61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9ECE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29B15" w14:textId="77777777" w:rsidR="00000000" w:rsidRDefault="00A130C4">
            <w:pPr>
              <w:jc w:val="center"/>
            </w:pPr>
            <w:r>
              <w:t>От 500 до 1000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B458CE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BFD16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D1D602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4155E87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EBF9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8CB30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B7C74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64DCA3" w14:textId="77777777" w:rsidR="00000000" w:rsidRDefault="00A130C4">
            <w:pPr>
              <w:jc w:val="center"/>
            </w:pPr>
            <w:r>
              <w:t>От 1000 до 2000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13DF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641EE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015CE8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28893EB2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C47301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CA94E" w14:textId="77777777" w:rsidR="00000000" w:rsidRDefault="00A130C4">
            <w:r>
              <w:t>Зарядная станция по обслуживанию и ремонту электропогрузчиков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77FB2A" w14:textId="77777777" w:rsidR="00000000" w:rsidRDefault="00A130C4">
            <w:pPr>
              <w:jc w:val="center"/>
            </w:pPr>
            <w:r>
              <w:t>шт.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EB4E54" w14:textId="77777777" w:rsidR="00000000" w:rsidRDefault="00A130C4">
            <w:pPr>
              <w:jc w:val="center"/>
            </w:pPr>
            <w:r>
              <w:t>До 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28BEB6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292FE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0487A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7949498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70C5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1C2CB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FAC76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BFA1B7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ABBC6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87E5C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46451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3C108B5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975CB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CBF49A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738CE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1C61A" w14:textId="77777777" w:rsidR="00000000" w:rsidRDefault="00A130C4">
            <w:pPr>
              <w:jc w:val="center"/>
            </w:pPr>
            <w:r>
              <w:t>От 10 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4985CC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9EBF5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1F83D1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5E865F4C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BD8A9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7A15AD" w14:textId="77777777" w:rsidR="00000000" w:rsidRDefault="00A130C4">
            <w:r>
              <w:t>Склад ГСМ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E5361" w14:textId="77777777" w:rsidR="00000000" w:rsidRDefault="00A130C4">
            <w:pPr>
              <w:jc w:val="center"/>
            </w:pPr>
            <w:r>
              <w:t>тыс. м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F19FA8" w14:textId="77777777" w:rsidR="00000000" w:rsidRDefault="00A130C4">
            <w:pPr>
              <w:jc w:val="center"/>
            </w:pPr>
            <w:r>
              <w:t>До 0,5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6CDB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8DDB17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1AC863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3AD1E0F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02BE9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5F0AE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FF36E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A00C8" w14:textId="77777777" w:rsidR="00000000" w:rsidRDefault="00A130C4">
            <w:pPr>
              <w:jc w:val="center"/>
            </w:pPr>
            <w:r>
              <w:t>От 0,5 до 1,0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2CA96F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CEAA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3E982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346FAAE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03B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ADFDA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A720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478F6" w14:textId="77777777" w:rsidR="00000000" w:rsidRDefault="00A130C4">
            <w:pPr>
              <w:jc w:val="center"/>
            </w:pPr>
            <w:r>
              <w:t>От 1,0 до 6,0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21651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FD02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51A691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5F4DE49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CD39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DFB26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A88DE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90AD2" w14:textId="77777777" w:rsidR="00000000" w:rsidRDefault="00A130C4">
            <w:pPr>
              <w:jc w:val="center"/>
            </w:pPr>
            <w:r>
              <w:t>От 6,0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0F8B3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51BFC6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6D31D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54BA44B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8363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504B8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2E2C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2E7A1" w14:textId="77777777" w:rsidR="00000000" w:rsidRDefault="00A130C4">
            <w:pPr>
              <w:jc w:val="center"/>
            </w:pPr>
            <w:r>
              <w:t>От 100 до 200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CBE3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7A1CB3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BCBE8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104BDAD5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A2A19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5DB4DC" w14:textId="77777777" w:rsidR="00000000" w:rsidRDefault="00A130C4">
            <w:r>
              <w:t>Дизельная электростанция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F0231B" w14:textId="77777777" w:rsidR="00000000" w:rsidRDefault="00A130C4">
            <w:pPr>
              <w:jc w:val="center"/>
            </w:pPr>
            <w:r>
              <w:t>кВт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7F8BB6" w14:textId="77777777" w:rsidR="00000000" w:rsidRDefault="00A130C4">
            <w:pPr>
              <w:jc w:val="center"/>
            </w:pPr>
            <w:r>
              <w:t>От 24 до 400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FBB3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5D9DE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802D04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338EAC5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6D1D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C918D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E8986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2B7A84" w14:textId="77777777" w:rsidR="00000000" w:rsidRDefault="00A130C4">
            <w:pPr>
              <w:jc w:val="center"/>
            </w:pPr>
            <w:r>
              <w:t>От 400 до 800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07DE4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E7898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41FA5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663C86A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7918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6B9CB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25AB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FF522" w14:textId="77777777" w:rsidR="00000000" w:rsidRDefault="00A130C4">
            <w:pPr>
              <w:jc w:val="center"/>
            </w:pPr>
            <w:r>
              <w:t>От 800 до 1575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2BBF1E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FAA5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473156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077CB7A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5DF4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27164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D4ECA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88CA06" w14:textId="77777777" w:rsidR="00000000" w:rsidRDefault="00A130C4">
            <w:pPr>
              <w:jc w:val="center"/>
            </w:pPr>
            <w:r>
              <w:t>От 1575 до 6700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BAF07E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A8E0FA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CB8A12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024E965D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9F00DF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15E7A" w14:textId="77777777" w:rsidR="00000000" w:rsidRDefault="00A130C4">
            <w:r>
              <w:t>Ремонтная мастерская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C244A3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D004A5" w14:textId="77777777" w:rsidR="00000000" w:rsidRDefault="00A130C4">
            <w:pPr>
              <w:jc w:val="center"/>
            </w:pPr>
            <w:r>
              <w:t>До 750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4F093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20F2DF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22CD5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32BAF0F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B1CF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40063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FA4B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ED6A5" w14:textId="77777777" w:rsidR="00000000" w:rsidRDefault="00A130C4">
            <w:pPr>
              <w:jc w:val="center"/>
            </w:pPr>
            <w:r>
              <w:t>От 750 до 1500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2D73F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5FC5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F090D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51B7D5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B2B3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6B87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90CB3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09FC0" w14:textId="77777777" w:rsidR="00000000" w:rsidRDefault="00A130C4">
            <w:pPr>
              <w:jc w:val="center"/>
            </w:pPr>
            <w:r>
              <w:t>От 1500 до 3000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D470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A3C1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1138AC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462FCAC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6F53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8F13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B202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ED492A" w14:textId="77777777" w:rsidR="00000000" w:rsidRDefault="00A130C4">
            <w:pPr>
              <w:jc w:val="center"/>
            </w:pPr>
            <w:r>
              <w:t>От 3000 до 6000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CB7A9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BE9B5A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5A6DB7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0535715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381E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B1836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D0A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5D1BB0" w14:textId="77777777" w:rsidR="00000000" w:rsidRDefault="00A130C4">
            <w:pPr>
              <w:jc w:val="center"/>
            </w:pPr>
            <w:r>
              <w:t>От 6000 до 7500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FC0F5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E68095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FC27F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2A56E6D9" w14:textId="77777777">
        <w:trPr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4992A2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B3901" w14:textId="77777777" w:rsidR="00000000" w:rsidRDefault="00A130C4">
            <w:r>
              <w:t>Объекты машзавода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6A16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B7FB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F039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8B01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6810BC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B6C255A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E2D18C" w14:textId="77777777" w:rsidR="00000000" w:rsidRDefault="00A130C4">
            <w:pPr>
              <w:jc w:val="center"/>
            </w:pPr>
            <w:r>
              <w:t>11.1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DC2F9" w14:textId="77777777" w:rsidR="00000000" w:rsidRDefault="00A130C4">
            <w:r>
              <w:t>Цех чугунного литья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7D9F81" w14:textId="77777777" w:rsidR="00000000" w:rsidRDefault="00A130C4">
            <w:pPr>
              <w:jc w:val="center"/>
            </w:pPr>
            <w:r>
              <w:t>тыс. т/год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5CD190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E02F8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8CC41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C2D21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36FFEDB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1C9C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6E08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E1C52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558F6F" w14:textId="77777777" w:rsidR="00000000" w:rsidRDefault="00A130C4">
            <w:pPr>
              <w:jc w:val="center"/>
            </w:pPr>
            <w:r>
              <w:t>От 20 до 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6C717D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4A8BE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6A977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047CFB4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F0A6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4FD0FC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11482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093279" w14:textId="77777777" w:rsidR="00000000" w:rsidRDefault="00A130C4">
            <w:pPr>
              <w:jc w:val="center"/>
            </w:pPr>
            <w:r>
              <w:t>От 30 до 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1F192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FD4EEC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C98841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3F3307B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BFDE0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69913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1B4D8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796BBD" w14:textId="77777777" w:rsidR="00000000" w:rsidRDefault="00A130C4">
            <w:pPr>
              <w:jc w:val="center"/>
            </w:pPr>
            <w:r>
              <w:t>От 60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700A3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5031EC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81A3B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0AC2ADDA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B35B2" w14:textId="77777777" w:rsidR="00000000" w:rsidRDefault="00A130C4">
            <w:pPr>
              <w:jc w:val="center"/>
            </w:pPr>
            <w:r>
              <w:t>11.2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07B512" w14:textId="77777777" w:rsidR="00000000" w:rsidRDefault="00A130C4">
            <w:r>
              <w:t>Цех стального литья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A515A" w14:textId="77777777" w:rsidR="00000000" w:rsidRDefault="00A130C4">
            <w:pPr>
              <w:jc w:val="center"/>
            </w:pPr>
            <w:r>
              <w:t>тыс. т/год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CFAD0E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ED73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04213F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C1872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541CCA8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42EE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8424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3D9B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740A3D" w14:textId="77777777" w:rsidR="00000000" w:rsidRDefault="00A130C4">
            <w:pPr>
              <w:jc w:val="center"/>
            </w:pPr>
            <w:r>
              <w:t>От 20 до 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B987F2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13B2F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6865F9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15C1FF6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1E13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B300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EB6B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558F6" w14:textId="77777777" w:rsidR="00000000" w:rsidRDefault="00A130C4">
            <w:pPr>
              <w:jc w:val="center"/>
            </w:pPr>
            <w:r>
              <w:t>От 30 до 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92A936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26046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E4273C" w14:textId="77777777" w:rsidR="00000000" w:rsidRDefault="00A130C4">
            <w:pPr>
              <w:jc w:val="center"/>
            </w:pPr>
            <w:r>
              <w:t>10,5</w:t>
            </w:r>
          </w:p>
        </w:tc>
      </w:tr>
      <w:tr w:rsidR="00000000" w14:paraId="5F58672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705E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42C8E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E281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3DDE8" w14:textId="77777777" w:rsidR="00000000" w:rsidRDefault="00A130C4">
            <w:pPr>
              <w:jc w:val="center"/>
            </w:pPr>
            <w:r>
              <w:t>От 60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84DCEF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1C7387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88A615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52E14653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791C00" w14:textId="77777777" w:rsidR="00000000" w:rsidRDefault="00A130C4">
            <w:pPr>
              <w:jc w:val="center"/>
            </w:pPr>
            <w:r>
              <w:t>11.3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422FD" w14:textId="77777777" w:rsidR="00000000" w:rsidRDefault="00A130C4">
            <w:r>
              <w:t>Цех кузнечно-прессовый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F087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4C526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C2FAE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EDD6C4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4EBA8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168114C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3C42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807FE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78B9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330469" w14:textId="77777777" w:rsidR="00000000" w:rsidRDefault="00A130C4">
            <w:pPr>
              <w:jc w:val="center"/>
            </w:pPr>
            <w:r>
              <w:t>От 10 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3D00D7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562A00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5F912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E0BF81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7366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F60B7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EE2F0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E5A76" w14:textId="77777777" w:rsidR="00000000" w:rsidRDefault="00A130C4">
            <w:pPr>
              <w:jc w:val="center"/>
            </w:pPr>
            <w:r>
              <w:t>От 20 до 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1289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E62B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4E2C73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00AF0FB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8782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66FB36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C02E8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C661DD" w14:textId="77777777" w:rsidR="00000000" w:rsidRDefault="00A130C4">
            <w:pPr>
              <w:jc w:val="center"/>
            </w:pPr>
            <w:r>
              <w:t>От 30 до 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52D2F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32C02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7C0A97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75E7023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FB60B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9EF8D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27B37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1C9B65" w14:textId="77777777" w:rsidR="00000000" w:rsidRDefault="00A130C4">
            <w:pPr>
              <w:jc w:val="center"/>
            </w:pPr>
            <w:r>
              <w:t>От 50 до 70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25053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5069C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7BBA8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1E3B6A7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D885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47BFF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C5D24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0FC89" w14:textId="77777777" w:rsidR="00000000" w:rsidRDefault="00A130C4">
            <w:pPr>
              <w:jc w:val="center"/>
            </w:pPr>
            <w:r>
              <w:t>От 70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84C83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01EBE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2E0EB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6E0FBDBA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7041ED" w14:textId="77777777" w:rsidR="00000000" w:rsidRDefault="00A130C4">
            <w:pPr>
              <w:jc w:val="center"/>
            </w:pPr>
            <w:r>
              <w:t>11.4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E141D" w14:textId="77777777" w:rsidR="00000000" w:rsidRDefault="00A130C4">
            <w:r>
              <w:t>Цех металлических конструкций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766F6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CBE93" w14:textId="77777777" w:rsidR="00000000" w:rsidRDefault="00A130C4">
            <w:pPr>
              <w:jc w:val="center"/>
            </w:pPr>
            <w:r>
              <w:t>До 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7E66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F689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D55C3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1E7549A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EE88F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A855E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B1BD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73BBA" w14:textId="77777777" w:rsidR="00000000" w:rsidRDefault="00A130C4">
            <w:pPr>
              <w:jc w:val="center"/>
            </w:pPr>
            <w:r>
              <w:t>От 25 до 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9B32C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F6C3F9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C8E139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0E936C8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6A47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14B0A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18B39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AEBCE4" w14:textId="77777777" w:rsidR="00000000" w:rsidRDefault="00A130C4">
            <w:pPr>
              <w:jc w:val="center"/>
            </w:pPr>
            <w:r>
              <w:t>От 50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91352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B19142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1E5444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47B03521" w14:textId="77777777">
        <w:trPr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B736E2" w14:textId="77777777" w:rsidR="00000000" w:rsidRDefault="00A130C4">
            <w:pPr>
              <w:jc w:val="center"/>
            </w:pPr>
            <w:r>
              <w:t>11.5</w:t>
            </w:r>
          </w:p>
        </w:tc>
        <w:tc>
          <w:tcPr>
            <w:tcW w:w="13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14CA6" w14:textId="77777777" w:rsidR="00000000" w:rsidRDefault="00A130C4">
            <w:r>
              <w:t>Цех механический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A66043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C7A9A8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C4582B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771DB3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B18B8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5BCF5A2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312F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2BA816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DC0E5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1FCC5E" w14:textId="77777777" w:rsidR="00000000" w:rsidRDefault="00A130C4">
            <w:pPr>
              <w:jc w:val="center"/>
            </w:pPr>
            <w:r>
              <w:t>От 10 до 15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F01B8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5D18C8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C8B78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21D7BED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16E2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C3AB7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5692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B0D65D" w14:textId="77777777" w:rsidR="00000000" w:rsidRDefault="00A130C4">
            <w:pPr>
              <w:jc w:val="center"/>
            </w:pPr>
            <w:r>
              <w:t>От 15 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C80A8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8082D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7B1AB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43FA9D3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22B0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8B5D4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64789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2BBA1" w14:textId="77777777" w:rsidR="00000000" w:rsidRDefault="00A130C4">
            <w:pPr>
              <w:jc w:val="center"/>
            </w:pPr>
            <w:r>
              <w:t>От 20 до 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4DE9D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2CFFA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99D76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721D944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6F4A9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8D2805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45254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B300F5" w14:textId="77777777" w:rsidR="00000000" w:rsidRDefault="00A130C4">
            <w:pPr>
              <w:jc w:val="center"/>
            </w:pPr>
            <w:r>
              <w:t>От 50 до 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38A8BE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AE770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97155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03B89D7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E762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97BADD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E8A48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FB91C5" w14:textId="77777777" w:rsidR="00000000" w:rsidRDefault="00A130C4">
            <w:pPr>
              <w:jc w:val="center"/>
            </w:pPr>
            <w:r>
              <w:t>До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14398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F35A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AF4A7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74ECB4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D75D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E4E8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7B5A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0F0B6" w14:textId="77777777" w:rsidR="00000000" w:rsidRDefault="00A130C4">
            <w:pPr>
              <w:jc w:val="center"/>
            </w:pPr>
            <w:r>
              <w:t>От 3 до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F213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98C5F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B1976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5EA240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6125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5A3B19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99D6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D9AEDB" w14:textId="77777777" w:rsidR="00000000" w:rsidRDefault="00A130C4">
            <w:pPr>
              <w:jc w:val="center"/>
            </w:pPr>
            <w:r>
              <w:t>От 6 до 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5E6A5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3E0EAD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C5C84F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3FCA554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9C40C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ED3E3" w14:textId="77777777" w:rsidR="00000000" w:rsidRDefault="00A130C4">
            <w:pPr>
              <w:autoSpaceDE/>
              <w:autoSpaceDN/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C3760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936D64" w14:textId="77777777" w:rsidR="00000000" w:rsidRDefault="00A130C4">
            <w:pPr>
              <w:jc w:val="center"/>
            </w:pPr>
            <w:r>
              <w:t>От 9 до 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D86B6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DDCC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2AE61B" w14:textId="77777777" w:rsidR="00000000" w:rsidRDefault="00A130C4">
            <w:pPr>
              <w:jc w:val="center"/>
            </w:pPr>
            <w:r>
              <w:t>7,5</w:t>
            </w:r>
          </w:p>
        </w:tc>
      </w:tr>
    </w:tbl>
    <w:p w14:paraId="50374D5A" w14:textId="77777777" w:rsidR="00000000" w:rsidRDefault="00A130C4">
      <w:r>
        <w:t> </w:t>
      </w:r>
    </w:p>
    <w:p w14:paraId="749F627D" w14:textId="77777777" w:rsidR="00000000" w:rsidRDefault="00A130C4">
      <w:pPr>
        <w:jc w:val="center"/>
      </w:pPr>
      <w:r>
        <w:rPr>
          <w:rStyle w:val="s1"/>
        </w:rPr>
        <w:t>Таблица 20 - Нефтяная и газовая промышленность (дополнительно учтена продолжительность инженерных изысканий)</w:t>
      </w:r>
    </w:p>
    <w:p w14:paraId="21924BB9" w14:textId="77777777" w:rsidR="00000000" w:rsidRDefault="00A130C4">
      <w:r>
        <w:t> </w:t>
      </w:r>
    </w:p>
    <w:tbl>
      <w:tblPr>
        <w:tblW w:w="48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2358"/>
        <w:gridCol w:w="817"/>
        <w:gridCol w:w="604"/>
        <w:gridCol w:w="679"/>
        <w:gridCol w:w="822"/>
        <w:gridCol w:w="1525"/>
        <w:gridCol w:w="1732"/>
      </w:tblGrid>
      <w:tr w:rsidR="00000000" w14:paraId="2850DB13" w14:textId="77777777">
        <w:trPr>
          <w:trHeight w:val="20"/>
        </w:trPr>
        <w:tc>
          <w:tcPr>
            <w:tcW w:w="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FCADB" w14:textId="77777777" w:rsidR="00000000" w:rsidRDefault="00A130C4">
            <w:pPr>
              <w:jc w:val="center"/>
            </w:pPr>
            <w:r>
              <w:t>№ п/п.</w:t>
            </w:r>
          </w:p>
        </w:tc>
        <w:tc>
          <w:tcPr>
            <w:tcW w:w="10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5F472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5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3F9ECA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66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BA25F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745BD4A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1231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C3C9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D43C7" w14:textId="77777777" w:rsidR="00000000" w:rsidRDefault="00A130C4">
            <w:pPr>
              <w:autoSpaceDE/>
              <w:autoSpaceDN/>
            </w:pPr>
          </w:p>
        </w:tc>
        <w:tc>
          <w:tcPr>
            <w:tcW w:w="4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EDD161" w14:textId="77777777" w:rsidR="00000000" w:rsidRDefault="00A130C4">
            <w:pPr>
              <w:jc w:val="center"/>
            </w:pPr>
            <w:r>
              <w:t>ИЗ</w:t>
            </w:r>
          </w:p>
        </w:tc>
        <w:tc>
          <w:tcPr>
            <w:tcW w:w="11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8656E6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C0752B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4A31335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8EE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049AE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776FE1" w14:textId="77777777" w:rsidR="00000000" w:rsidRDefault="00A130C4">
            <w:pPr>
              <w:jc w:val="center"/>
            </w:pPr>
            <w:r>
              <w:t>шх. шт.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0BE926" w14:textId="77777777" w:rsidR="00000000" w:rsidRDefault="00A130C4">
            <w:pPr>
              <w:jc w:val="center"/>
            </w:pPr>
            <w:r>
              <w:t>До 160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C2B8C" w14:textId="77777777" w:rsidR="00000000" w:rsidRDefault="00A130C4">
            <w:pPr>
              <w:autoSpaceDE/>
              <w:autoSpaceDN/>
            </w:pP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1F8469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76EDD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4C909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6B59134A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8A641F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2FCDDB" w14:textId="77777777" w:rsidR="00000000" w:rsidRDefault="00A130C4">
            <w:r>
              <w:t>Сбор нефти и газа на нефтяном месторождении со скважинами всех способов эксплуатации при числе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F9272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6089F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8BCFD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9718F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59A8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58B2C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1A809B2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45E4E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6B8F31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12EC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4B87CB" w14:textId="77777777" w:rsidR="00000000" w:rsidRDefault="00A130C4">
            <w:pPr>
              <w:jc w:val="center"/>
            </w:pPr>
            <w:r>
              <w:t>От 3 до 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A53CE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1D5E2E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B2C77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9B7913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BF4DC9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D0B6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C096D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2503F" w14:textId="77777777" w:rsidR="00000000" w:rsidRDefault="00A130C4"/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D5CD3" w14:textId="77777777" w:rsidR="00000000" w:rsidRDefault="00A130C4">
            <w:pPr>
              <w:jc w:val="center"/>
            </w:pPr>
            <w:r>
              <w:t>От 160 до 250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EDFA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5AFD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F816E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3C4E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EEAFFB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F08E3" w14:textId="77777777" w:rsidR="00000000" w:rsidRDefault="00A130C4">
            <w:pPr>
              <w:autoSpaceDE/>
              <w:autoSpaceDN/>
            </w:pP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4AE41" w14:textId="77777777" w:rsidR="00000000" w:rsidRDefault="00A130C4">
            <w:r>
              <w:t>нефтесборочных участков скважин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5DB98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A30F36" w14:textId="77777777" w:rsidR="00000000" w:rsidRDefault="00A130C4">
            <w:pPr>
              <w:jc w:val="center"/>
            </w:pPr>
            <w:r>
              <w:t>От 5 до 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8B7A0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58901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5CE1F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F13E2D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5986298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FFDB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65723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99AFE3" w14:textId="77777777" w:rsidR="00000000" w:rsidRDefault="00A130C4"/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FD4699" w14:textId="77777777" w:rsidR="00000000" w:rsidRDefault="00A130C4">
            <w:pPr>
              <w:jc w:val="center"/>
            </w:pPr>
            <w:r>
              <w:t>От 250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8A18B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E3537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04CE8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4A90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2639F7C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F4A0D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CA84A2" w14:textId="77777777" w:rsidR="00000000" w:rsidRDefault="00A130C4">
            <w:r>
              <w:t>Центральный нефтепромысловый резервуарный парк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4F2DB8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99B0C7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1FA054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568EC9" w14:textId="77777777" w:rsidR="00000000" w:rsidRDefault="00A130C4">
            <w:pPr>
              <w:jc w:val="center"/>
            </w:pPr>
            <w:r>
              <w:t>2.5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B0677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D639E" w14:textId="77777777" w:rsidR="00000000" w:rsidRDefault="00A130C4">
            <w:pPr>
              <w:jc w:val="center"/>
            </w:pPr>
            <w:r>
              <w:t>4.5</w:t>
            </w:r>
          </w:p>
        </w:tc>
      </w:tr>
      <w:tr w:rsidR="00000000" w14:paraId="22CDD73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A4A7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778CC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1DB2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E2994D" w14:textId="77777777" w:rsidR="00000000" w:rsidRDefault="00A130C4">
            <w:pPr>
              <w:jc w:val="center"/>
            </w:pPr>
            <w:r>
              <w:t>От 20 до 40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200926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0BB91F" w14:textId="77777777" w:rsidR="00000000" w:rsidRDefault="00A130C4">
            <w:pPr>
              <w:jc w:val="center"/>
            </w:pPr>
            <w:r>
              <w:t>2.5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C9843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E24DC2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7E38DC4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C6BE6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3A307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12181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1F374" w14:textId="77777777" w:rsidR="00000000" w:rsidRDefault="00A130C4">
            <w:pPr>
              <w:jc w:val="center"/>
            </w:pPr>
            <w:r>
              <w:t>От 40 до 70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59A96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18204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ABE4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816629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4F2B11C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68DA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4B94E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5587F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4D7255" w14:textId="77777777" w:rsidR="00000000" w:rsidRDefault="00A130C4">
            <w:pPr>
              <w:jc w:val="center"/>
            </w:pPr>
            <w:r>
              <w:t>От 70 до 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806CA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93A0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54767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525F9F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3D4D387A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6EAC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7966BA" w14:textId="77777777" w:rsidR="00000000" w:rsidRDefault="00A130C4">
            <w:r>
              <w:t>Промысловая нефтенасосная станция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66BB46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 xml:space="preserve"> в сутки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B2DC4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7A107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967CD" w14:textId="77777777" w:rsidR="00000000" w:rsidRDefault="00A130C4">
            <w:pPr>
              <w:jc w:val="center"/>
            </w:pPr>
            <w:r>
              <w:t>2.5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5010A5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9B565F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4F0F8B3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C82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65A37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DFA5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D6CE9" w14:textId="77777777" w:rsidR="00000000" w:rsidRDefault="00A130C4">
            <w:pPr>
              <w:jc w:val="center"/>
            </w:pPr>
            <w:r>
              <w:t>От 10 до 30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77F697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3BF7C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DE0A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C0C343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25EAD9F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5CF82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8BFF7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D951B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213519" w14:textId="77777777" w:rsidR="00000000" w:rsidRDefault="00A130C4">
            <w:pPr>
              <w:jc w:val="center"/>
            </w:pPr>
            <w:r>
              <w:t>От 30 до 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FEC279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774CE2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CD6B6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9DCDBF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4D7840F6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B816A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989D6" w14:textId="77777777" w:rsidR="00000000" w:rsidRDefault="00A130C4">
            <w:r>
              <w:t>Дожимная нефтенасосная станция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39C509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 xml:space="preserve"> в сутки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8D280" w14:textId="77777777" w:rsidR="00000000" w:rsidRDefault="00A130C4">
            <w:pPr>
              <w:jc w:val="center"/>
            </w:pPr>
            <w:r>
              <w:t>До 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C01F03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29DD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1F171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53467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07476B1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10CA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E98F0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E133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411A1" w14:textId="77777777" w:rsidR="00000000" w:rsidRDefault="00A130C4">
            <w:pPr>
              <w:jc w:val="center"/>
            </w:pPr>
            <w:r>
              <w:t>От 2 до 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C50F80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07C5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DFF9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A37835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14FAFCE0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4F38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605505" w14:textId="77777777" w:rsidR="00000000" w:rsidRDefault="00A130C4">
            <w:r>
              <w:t>Промысловая компрессорная станция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AA70C3" w14:textId="77777777" w:rsidR="00000000" w:rsidRDefault="00A130C4">
            <w:pPr>
              <w:jc w:val="center"/>
            </w:pPr>
            <w:r>
              <w:t>тыс. нм</w:t>
            </w:r>
            <w:r>
              <w:rPr>
                <w:vertAlign w:val="superscript"/>
              </w:rPr>
              <w:t>3</w:t>
            </w:r>
            <w:r>
              <w:t xml:space="preserve"> в сутки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4E1C6" w14:textId="77777777" w:rsidR="00000000" w:rsidRDefault="00A130C4">
            <w:pPr>
              <w:jc w:val="center"/>
            </w:pPr>
            <w:r>
              <w:t>До 300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6495D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7945DB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79D0E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1035E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65B6A25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3DB0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B6FB48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2BB52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68FB2D" w14:textId="77777777" w:rsidR="00000000" w:rsidRDefault="00A130C4">
            <w:pPr>
              <w:jc w:val="center"/>
            </w:pPr>
            <w:r>
              <w:t>От 300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8C4A3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1C928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2D514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3F8A5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67B8516E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7EB9A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3F6AE" w14:textId="77777777" w:rsidR="00000000" w:rsidRDefault="00A130C4">
            <w:r>
              <w:t>Внутрипромысловые напорные газопроводы и нефтепроводы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B5CF5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6A047D" w14:textId="77777777" w:rsidR="00000000" w:rsidRDefault="00A130C4">
            <w:pPr>
              <w:jc w:val="center"/>
            </w:pPr>
            <w:r>
              <w:t>До50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3AEEF4" w14:textId="77777777" w:rsidR="00000000" w:rsidRDefault="00A130C4">
            <w:pPr>
              <w:jc w:val="center"/>
            </w:pPr>
            <w:r>
              <w:t>1.5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EDBB52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37E081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C72AD" w14:textId="77777777" w:rsidR="00000000" w:rsidRDefault="00A130C4">
            <w:pPr>
              <w:jc w:val="center"/>
            </w:pPr>
            <w:r>
              <w:t>5.5</w:t>
            </w:r>
          </w:p>
        </w:tc>
      </w:tr>
      <w:tr w:rsidR="00000000" w14:paraId="31BAA65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8C91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E77948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2497A6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DA82A3" w14:textId="77777777" w:rsidR="00000000" w:rsidRDefault="00A130C4">
            <w:pPr>
              <w:jc w:val="center"/>
            </w:pPr>
            <w:r>
              <w:t>От 50 до 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27E1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3ACCEF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D4AB3D" w14:textId="77777777" w:rsidR="00000000" w:rsidRDefault="00A130C4">
            <w:pPr>
              <w:jc w:val="center"/>
            </w:pPr>
            <w:r>
              <w:t>3.5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BA28C3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01FDC5E1" w14:textId="77777777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D42B5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44FC70" w14:textId="77777777" w:rsidR="00000000" w:rsidRDefault="00A130C4">
            <w:r>
              <w:t>Установка для эжектирования газа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510A1" w14:textId="77777777" w:rsidR="00000000" w:rsidRDefault="00A130C4">
            <w:pPr>
              <w:jc w:val="center"/>
            </w:pPr>
            <w:r>
              <w:t>тыс. нм</w:t>
            </w:r>
            <w:r>
              <w:rPr>
                <w:vertAlign w:val="superscript"/>
              </w:rPr>
              <w:t>3</w:t>
            </w:r>
            <w:r>
              <w:t xml:space="preserve"> в сутки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BD651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49B57E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C49B5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87EFA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2E450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3F9AEA09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9D030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A2FE3" w14:textId="77777777" w:rsidR="00000000" w:rsidRDefault="00A130C4">
            <w:r>
              <w:t>Установка для обезвоживания нефти с применением электрического метода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5BEA1C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311B6D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F5E39C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9CEA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E9EDF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5A8B33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080E4EB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1323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F29E3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B6CA2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4ED63" w14:textId="77777777" w:rsidR="00000000" w:rsidRDefault="00A130C4">
            <w:pPr>
              <w:jc w:val="center"/>
            </w:pPr>
            <w:r>
              <w:t>От 1 до 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C3DEE9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B525C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A3525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B8371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6D824CD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F3D1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871EE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077C9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44AC56" w14:textId="77777777" w:rsidR="00000000" w:rsidRDefault="00A130C4">
            <w:pPr>
              <w:jc w:val="center"/>
            </w:pPr>
            <w:r>
              <w:t>От 2 до 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451A9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0D81E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3C8B80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C08384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5B3FD86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BF2C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DE1C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1A5A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4CA41A" w14:textId="77777777" w:rsidR="00000000" w:rsidRDefault="00A130C4">
            <w:pPr>
              <w:jc w:val="center"/>
            </w:pPr>
            <w:r>
              <w:t>От 3 до 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404858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243C12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21722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25266B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340E7461" w14:textId="77777777">
        <w:trPr>
          <w:trHeight w:val="20"/>
        </w:trPr>
        <w:tc>
          <w:tcPr>
            <w:tcW w:w="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E8EDC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B6FC7" w14:textId="77777777" w:rsidR="00000000" w:rsidRDefault="00A130C4">
            <w:r>
              <w:t>Установка обезвоживания и обессоливания нефти термохимическим способом под давлением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1C07AD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5F3E47" w14:textId="77777777" w:rsidR="00000000" w:rsidRDefault="00A130C4">
            <w:pPr>
              <w:jc w:val="center"/>
            </w:pPr>
            <w:r>
              <w:t>До 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E5201B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0D7E7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B90F6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9054B4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68B0A96B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9371CD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180AB" w14:textId="77777777" w:rsidR="00000000" w:rsidRDefault="00A130C4">
            <w:r>
              <w:t>Установка обессоливания нефти и стабилизации нефти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31E6A1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98569" w14:textId="77777777" w:rsidR="00000000" w:rsidRDefault="00A130C4">
            <w:pPr>
              <w:jc w:val="center"/>
            </w:pPr>
            <w:r>
              <w:t>До 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2FB53B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487917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A4D5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597E3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5743CB0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60526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6F04B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7D5F24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B79F26" w14:textId="77777777" w:rsidR="00000000" w:rsidRDefault="00A130C4">
            <w:pPr>
              <w:jc w:val="center"/>
            </w:pPr>
            <w:r>
              <w:t>От 2 до 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61620C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FB601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A33F1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B8D158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24934A1D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D18065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79841" w14:textId="77777777" w:rsidR="00000000" w:rsidRDefault="00A130C4">
            <w:r>
              <w:t>Комплексная установка по подготовке нефти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8CF3A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2C733" w14:textId="77777777" w:rsidR="00000000" w:rsidRDefault="00A130C4">
            <w:pPr>
              <w:jc w:val="center"/>
            </w:pPr>
            <w:r>
              <w:t>До 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F0D548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32F842" w14:textId="77777777" w:rsidR="00000000" w:rsidRDefault="00A130C4">
            <w:pPr>
              <w:jc w:val="center"/>
            </w:pPr>
            <w:r>
              <w:t>3.5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6AD24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126AAC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2ACB4B3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EF74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22ABA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1DEEAB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5A12CE" w14:textId="77777777" w:rsidR="00000000" w:rsidRDefault="00A130C4">
            <w:pPr>
              <w:jc w:val="center"/>
            </w:pPr>
            <w:r>
              <w:t>От 3 до 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025E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AEA2F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C6C9B1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4631E" w14:textId="77777777" w:rsidR="00000000" w:rsidRDefault="00A130C4">
            <w:pPr>
              <w:jc w:val="center"/>
            </w:pPr>
            <w:r>
              <w:t>7.5</w:t>
            </w:r>
          </w:p>
        </w:tc>
      </w:tr>
      <w:tr w:rsidR="00000000" w14:paraId="34CF5BA7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25F17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D6DFD4" w14:textId="77777777" w:rsidR="00000000" w:rsidRDefault="00A130C4">
            <w:r>
              <w:t>Газопровод диаметром до 500 мм с компрессорными станциями, всеми зданиями и сооружениями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55A620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D2F8DB" w14:textId="77777777" w:rsidR="00000000" w:rsidRDefault="00A130C4">
            <w:pPr>
              <w:jc w:val="center"/>
            </w:pPr>
            <w:r>
              <w:t>От 300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1E49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B587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0C838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1E91E2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70F5AB6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BD34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470A8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C2A32A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A5CB3" w14:textId="77777777" w:rsidR="00000000" w:rsidRDefault="00A130C4">
            <w:pPr>
              <w:jc w:val="center"/>
            </w:pPr>
            <w:r>
              <w:t>От 500 до 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C2FBB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FA0A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211B5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6E4910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72C653C1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D57ED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E2D9EB" w14:textId="77777777" w:rsidR="00000000" w:rsidRDefault="00A130C4">
            <w:r>
              <w:t>То же, диаметром от 500 до 1000 мм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ED667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3F295" w14:textId="77777777" w:rsidR="00000000" w:rsidRDefault="00A130C4">
            <w:pPr>
              <w:jc w:val="center"/>
            </w:pPr>
            <w:r>
              <w:t>От 300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DE45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DCFE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0C85C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73EFE0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6E93F72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80BF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028D9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6BDB0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F9A34" w14:textId="77777777" w:rsidR="00000000" w:rsidRDefault="00A130C4">
            <w:pPr>
              <w:jc w:val="center"/>
            </w:pPr>
            <w:r>
              <w:t>От 500 до 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8B88D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0E8D8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86EE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A44FBE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0CF63641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7E5A4E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B3DF9" w14:textId="77777777" w:rsidR="00000000" w:rsidRDefault="00A130C4">
            <w:r>
              <w:t>Газопровод и ответвления диаметром до 1000 мм без компрессорных станции, со всеми остальными зданиями и сооружениями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6558EA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0F296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37155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3ABB4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FFC6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37C58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19B676B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C1FD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AF9A10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B6087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EAC77" w14:textId="77777777" w:rsidR="00000000" w:rsidRDefault="00A130C4">
            <w:pPr>
              <w:jc w:val="center"/>
            </w:pPr>
            <w:r>
              <w:t>От 100 до 200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DB5421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375C6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E13409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61BD5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158AC7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46CF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5576C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7ACF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B2DF36" w14:textId="77777777" w:rsidR="00000000" w:rsidRDefault="00A130C4">
            <w:pPr>
              <w:jc w:val="center"/>
            </w:pPr>
            <w:r>
              <w:t>От 200 до 300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9FAE7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8B330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32705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0C7254" w14:textId="77777777" w:rsidR="00000000" w:rsidRDefault="00A130C4">
            <w:pPr>
              <w:jc w:val="center"/>
            </w:pPr>
            <w:r>
              <w:t>13</w:t>
            </w:r>
          </w:p>
        </w:tc>
      </w:tr>
      <w:tr w:rsidR="00000000" w14:paraId="171E097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ABEB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32B81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8B01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8D725" w14:textId="77777777" w:rsidR="00000000" w:rsidRDefault="00A130C4">
            <w:pPr>
              <w:jc w:val="center"/>
            </w:pPr>
            <w:r>
              <w:t>От 300 до 400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22907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CFFF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C4A5A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1412B2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7143A721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DC2B0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2DD71" w14:textId="77777777" w:rsidR="00000000" w:rsidRDefault="00A130C4">
            <w:r>
              <w:t>Нефтепровод и нефтепродуктопровод диаметром до 500 мм с насосными станциями, всеми зданиями и сооружениями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F5E323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77A34" w14:textId="77777777" w:rsidR="00000000" w:rsidRDefault="00A130C4">
            <w:pPr>
              <w:jc w:val="center"/>
            </w:pPr>
            <w:r>
              <w:t>От 300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7D11E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E368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DEAF95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2DF78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70D25A0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6F811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842F9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E085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31986" w14:textId="77777777" w:rsidR="00000000" w:rsidRDefault="00A130C4">
            <w:pPr>
              <w:jc w:val="center"/>
            </w:pPr>
            <w:r>
              <w:t>От 500 до 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B6DF5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2757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80B81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23E342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6E44932A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5A752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0E5B5" w14:textId="77777777" w:rsidR="00000000" w:rsidRDefault="00A130C4">
            <w:r>
              <w:t>То же, диаметром от 500 до 1000 мм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F92053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5A0C9C" w14:textId="77777777" w:rsidR="00000000" w:rsidRDefault="00A130C4">
            <w:pPr>
              <w:jc w:val="center"/>
            </w:pPr>
            <w:r>
              <w:t>От 300 до 500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28B4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C5C4A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16652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285D2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6FD71F7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EB63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0E426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AD57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12FBEF" w14:textId="77777777" w:rsidR="00000000" w:rsidRDefault="00A130C4">
            <w:pPr>
              <w:jc w:val="center"/>
            </w:pPr>
            <w:r>
              <w:t>От 500 до 1000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7DBAF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93BCF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C42066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1BC166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1E4C80A8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E5DDD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C3AE18" w14:textId="77777777" w:rsidR="00000000" w:rsidRDefault="00A130C4">
            <w:r>
              <w:t>Нефтепровод, нефтепродуктопровод и ответвления от них диаметром до 300 мм без насосных станций, со всеми зданиями и сооружениями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FA9B26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EBEC6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896DB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43359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6C198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CBB5C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61DF542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0646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8A62C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1BCF6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F0B86D" w14:textId="77777777" w:rsidR="00000000" w:rsidRDefault="00A130C4">
            <w:pPr>
              <w:jc w:val="center"/>
            </w:pPr>
            <w:r>
              <w:t>От 100 до 200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FF9CC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EFCE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B8CBB5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6BDBE2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1B7AA41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B467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AF9DA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1009F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5C4165" w14:textId="77777777" w:rsidR="00000000" w:rsidRDefault="00A130C4">
            <w:pPr>
              <w:jc w:val="center"/>
            </w:pPr>
            <w:r>
              <w:t>От 200 до 300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459DA7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DE0F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6C40A4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8B668" w14:textId="77777777" w:rsidR="00000000" w:rsidRDefault="00A130C4">
            <w:pPr>
              <w:jc w:val="center"/>
            </w:pPr>
            <w:r>
              <w:t>13</w:t>
            </w:r>
          </w:p>
        </w:tc>
      </w:tr>
      <w:tr w:rsidR="00000000" w14:paraId="2F1167BC" w14:textId="77777777">
        <w:trPr>
          <w:trHeight w:val="20"/>
        </w:trPr>
        <w:tc>
          <w:tcPr>
            <w:tcW w:w="27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F637B6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10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418C8" w14:textId="77777777" w:rsidR="00000000" w:rsidRDefault="00A130C4">
            <w:r>
              <w:t>То же, диаметром от 300 до 700 мм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F79E6E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859969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5B1481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2E7E0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5418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CFF5B0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760BA3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568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4AC64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963D0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B071C3" w14:textId="77777777" w:rsidR="00000000" w:rsidRDefault="00A130C4">
            <w:pPr>
              <w:jc w:val="center"/>
            </w:pPr>
            <w:r>
              <w:t>От 100 до 200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092A7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F155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D2529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B85116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4727A66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7C8AF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CD976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F5DA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7DA8D" w14:textId="77777777" w:rsidR="00000000" w:rsidRDefault="00A130C4">
            <w:pPr>
              <w:jc w:val="center"/>
            </w:pPr>
            <w:r>
              <w:t>От 200 до 300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A8572B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2507E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C14D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918C2" w14:textId="77777777" w:rsidR="00000000" w:rsidRDefault="00A130C4">
            <w:pPr>
              <w:jc w:val="center"/>
            </w:pPr>
            <w:r>
              <w:t>13</w:t>
            </w:r>
          </w:p>
        </w:tc>
      </w:tr>
      <w:tr w:rsidR="00000000" w14:paraId="374F058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805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6F269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E7EDC" w14:textId="77777777" w:rsidR="00000000" w:rsidRDefault="00A130C4">
            <w:pPr>
              <w:jc w:val="center"/>
            </w:pPr>
            <w:r>
              <w:t>млн. т в год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059A29" w14:textId="77777777" w:rsidR="00000000" w:rsidRDefault="00A130C4">
            <w:pPr>
              <w:jc w:val="center"/>
            </w:pPr>
            <w:r>
              <w:t>До 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F7E161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8DE87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1C90E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F95B5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0233623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44F3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06AF0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03779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FC62E" w14:textId="77777777" w:rsidR="00000000" w:rsidRDefault="00A130C4">
            <w:pPr>
              <w:jc w:val="center"/>
            </w:pPr>
            <w:r>
              <w:t>От 13 до 20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32A2E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9F9F9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B9C4B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BB5832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3B74930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B88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49E17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F1CBE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279176" w14:textId="77777777" w:rsidR="00000000" w:rsidRDefault="00A130C4">
            <w:pPr>
              <w:jc w:val="center"/>
            </w:pPr>
            <w:r>
              <w:t>От 20 до 28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45F7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E4A6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08BE1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13114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DCE06E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82C7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E6CF4" w14:textId="77777777" w:rsidR="00000000" w:rsidRDefault="00A130C4">
            <w:pPr>
              <w:autoSpaceDE/>
              <w:autoSpaceDN/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76AE6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E57A6" w14:textId="77777777" w:rsidR="00000000" w:rsidRDefault="00A130C4">
            <w:pPr>
              <w:jc w:val="center"/>
            </w:pPr>
            <w:r>
              <w:t>От 28 до 48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45632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F9C5EE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117A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A633D" w14:textId="77777777" w:rsidR="00000000" w:rsidRDefault="00A130C4">
            <w:pPr>
              <w:jc w:val="center"/>
            </w:pPr>
            <w:r>
              <w:t>9</w:t>
            </w:r>
          </w:p>
        </w:tc>
      </w:tr>
    </w:tbl>
    <w:p w14:paraId="73EBD3E9" w14:textId="77777777" w:rsidR="00000000" w:rsidRDefault="00A130C4">
      <w:r>
        <w:t> </w:t>
      </w:r>
    </w:p>
    <w:p w14:paraId="392D857C" w14:textId="77777777" w:rsidR="00000000" w:rsidRDefault="00A130C4">
      <w:pPr>
        <w:jc w:val="center"/>
      </w:pPr>
      <w:r>
        <w:rPr>
          <w:rStyle w:val="s1"/>
        </w:rPr>
        <w:t>Таблица 21- Объекты промышленности строительных материалов (дополнительно учтена продолжительность инженерных изысканий и предпроектных работ (ТЭО)</w:t>
      </w:r>
    </w:p>
    <w:p w14:paraId="2266B8FF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"/>
        <w:gridCol w:w="2268"/>
        <w:gridCol w:w="990"/>
        <w:gridCol w:w="1258"/>
        <w:gridCol w:w="380"/>
        <w:gridCol w:w="1695"/>
        <w:gridCol w:w="822"/>
        <w:gridCol w:w="1525"/>
        <w:gridCol w:w="1729"/>
      </w:tblGrid>
      <w:tr w:rsidR="00000000" w14:paraId="35F042C4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D3C509" w14:textId="77777777" w:rsidR="00000000" w:rsidRDefault="00A130C4">
            <w:pPr>
              <w:jc w:val="center"/>
            </w:pPr>
            <w:r>
              <w:t>№ п/п 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3ABF2A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81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48061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2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7DE613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269E087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E273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2D31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964C9" w14:textId="77777777" w:rsidR="00000000" w:rsidRDefault="00A130C4">
            <w:pPr>
              <w:autoSpaceDE/>
              <w:autoSpaceDN/>
            </w:pPr>
          </w:p>
        </w:tc>
        <w:tc>
          <w:tcPr>
            <w:tcW w:w="1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3C52C7" w14:textId="77777777" w:rsidR="00000000" w:rsidRDefault="00A130C4">
            <w:pPr>
              <w:jc w:val="center"/>
            </w:pPr>
            <w:r>
              <w:t>ИЗ</w:t>
            </w:r>
          </w:p>
        </w:tc>
        <w:tc>
          <w:tcPr>
            <w:tcW w:w="6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07B61" w14:textId="77777777" w:rsidR="00000000" w:rsidRDefault="00A130C4">
            <w:pPr>
              <w:jc w:val="center"/>
            </w:pPr>
            <w:r>
              <w:t>Предпроектные работы (ТЭО)</w:t>
            </w:r>
          </w:p>
        </w:tc>
        <w:tc>
          <w:tcPr>
            <w:tcW w:w="8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9FEF9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75BEB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76A14C3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7524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C95EE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0BC61" w14:textId="77777777" w:rsidR="00000000" w:rsidRDefault="00A130C4">
            <w:pPr>
              <w:jc w:val="center"/>
            </w:pPr>
            <w:r>
              <w:t>Един, измер.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F7A4E3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7D758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28673" w14:textId="77777777" w:rsidR="00000000" w:rsidRDefault="00A130C4">
            <w:pPr>
              <w:autoSpaceDE/>
              <w:autoSpaceDN/>
            </w:pP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CAB6B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8DFD8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02F3E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7B9CFEA1" w14:textId="77777777">
        <w:trPr>
          <w:trHeight w:val="20"/>
        </w:trPr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F4D882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6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2AB7F" w14:textId="77777777" w:rsidR="00000000" w:rsidRDefault="00A130C4">
            <w:r>
              <w:t>Завод по производству цемента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1A10C9" w14:textId="77777777" w:rsidR="00000000" w:rsidRDefault="00A130C4">
            <w:pPr>
              <w:jc w:val="center"/>
            </w:pPr>
            <w:r>
              <w:t>млн. тонн, до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02CD34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72A1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66AB4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C533B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5E799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6B0B4A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177BD14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1642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BAA71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56AA7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D5480D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3A11DC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CBF79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E55CE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AD5A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5239B0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12B11F7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78CE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5F934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5ED9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68D8C7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512E1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24CD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2A0908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A9423C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5ED8D4" w14:textId="77777777" w:rsidR="00000000" w:rsidRDefault="00A130C4">
            <w:pPr>
              <w:jc w:val="center"/>
            </w:pPr>
            <w:r>
              <w:t>21</w:t>
            </w:r>
          </w:p>
        </w:tc>
      </w:tr>
      <w:tr w:rsidR="00000000" w14:paraId="61B15EE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1325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5BF40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46CD3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AD3EC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E0FFF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C98579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123066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D790CB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AB07B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213D9502" w14:textId="77777777">
        <w:trPr>
          <w:trHeight w:val="20"/>
        </w:trPr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91FC36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69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8583FA" w14:textId="77777777" w:rsidR="00000000" w:rsidRDefault="00A130C4">
            <w:r>
              <w:t>Завод по производству гипсовых вяжущих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4D814" w14:textId="77777777" w:rsidR="00000000" w:rsidRDefault="00A130C4">
            <w:pPr>
              <w:jc w:val="center"/>
            </w:pPr>
            <w:r>
              <w:t>тыс.м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822AF7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B72C4F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2B9FB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B71E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E2BE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97D7C7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2A35BE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8A2B8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547B8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8D179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CFBD98" w14:textId="77777777" w:rsidR="00000000" w:rsidRDefault="00A130C4">
            <w:pPr>
              <w:jc w:val="center"/>
            </w:pPr>
            <w:r>
              <w:t>110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96F1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16F35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80FB8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D93F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61B681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10D0B6CD" w14:textId="77777777">
        <w:trPr>
          <w:trHeight w:val="2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09ECD0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EA201" w14:textId="77777777" w:rsidR="00000000" w:rsidRDefault="00A130C4">
            <w:r>
              <w:t>Завод по производству санитарно-технических изделий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9F446" w14:textId="77777777" w:rsidR="00000000" w:rsidRDefault="00A130C4">
            <w:pPr>
              <w:jc w:val="center"/>
            </w:pPr>
            <w:r>
              <w:t>тонн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218E" w14:textId="77777777" w:rsidR="00000000" w:rsidRDefault="00A130C4">
            <w:pPr>
              <w:jc w:val="center"/>
            </w:pPr>
            <w:r>
              <w:t>до 1000 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4D35C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15E4E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FBF75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4CBAFD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AE7BD1" w14:textId="77777777" w:rsidR="00000000" w:rsidRDefault="00A130C4">
            <w:pPr>
              <w:jc w:val="center"/>
            </w:pPr>
            <w:r>
              <w:t>15</w:t>
            </w:r>
          </w:p>
        </w:tc>
      </w:tr>
      <w:tr w:rsidR="00000000" w14:paraId="75124563" w14:textId="77777777">
        <w:trPr>
          <w:trHeight w:val="20"/>
        </w:trPr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1A0F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887940" w14:textId="77777777" w:rsidR="00000000" w:rsidRDefault="00A130C4">
            <w:r>
              <w:t>Керамический комбинат</w:t>
            </w:r>
          </w:p>
          <w:p w14:paraId="25A0401A" w14:textId="77777777" w:rsidR="00000000" w:rsidRDefault="00A130C4">
            <w:r>
              <w:t>а) плитка для пола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C7F399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>, до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D8F95F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E35B4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0606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EEDAB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4A222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0E2E49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203E38A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CE0E0" w14:textId="77777777" w:rsidR="00000000" w:rsidRDefault="00A130C4">
            <w:pPr>
              <w:autoSpaceDE/>
              <w:autoSpaceDN/>
            </w:pP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4BD028" w14:textId="77777777" w:rsidR="00000000" w:rsidRDefault="00A130C4">
            <w:r>
              <w:t>б) облицовочная плитка для внутренних работ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7D861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8F02D7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CD90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CFDDF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2BAC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431AD0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866D7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54B81A1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0EDE9" w14:textId="77777777" w:rsidR="00000000" w:rsidRDefault="00A130C4">
            <w:pPr>
              <w:autoSpaceDE/>
              <w:autoSpaceDN/>
            </w:pP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83CBCD" w14:textId="77777777" w:rsidR="00000000" w:rsidRDefault="00A130C4">
            <w:r>
              <w:t>в) коврово-мозаичная плитка для наружных работ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E4E3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C610A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A37F3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5559B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FCCC6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F951A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480A18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1A6A10D1" w14:textId="77777777">
        <w:trPr>
          <w:trHeight w:val="20"/>
        </w:trPr>
        <w:tc>
          <w:tcPr>
            <w:tcW w:w="2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E3A0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95E00F" w14:textId="77777777" w:rsidR="00000000" w:rsidRDefault="00A130C4">
            <w:r>
              <w:t>Завод мягких кровельных материалов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18965" w14:textId="77777777" w:rsidR="00000000" w:rsidRDefault="00A130C4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C0E1C1" w14:textId="77777777" w:rsidR="00000000" w:rsidRDefault="00A130C4">
            <w:pPr>
              <w:jc w:val="center"/>
            </w:pPr>
            <w:r>
              <w:t>125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A1587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BC5A4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69FA7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B9C76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2361C1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36B8F6EF" w14:textId="77777777">
        <w:trPr>
          <w:trHeight w:val="20"/>
        </w:trPr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13E46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69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2D883B" w14:textId="77777777" w:rsidR="00000000" w:rsidRDefault="00A130C4">
            <w:r>
              <w:t>Завод по производству изделий из ячеистых бетонов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FE006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D246E8" w14:textId="77777777" w:rsidR="00000000" w:rsidRDefault="00A130C4">
            <w:pPr>
              <w:jc w:val="center"/>
            </w:pPr>
            <w:r>
              <w:t>80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F71CC1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6F63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0C7F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33D3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C070ED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60D06F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E6098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09B1E1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F9D330" w14:textId="77777777" w:rsidR="00000000" w:rsidRDefault="00A130C4">
            <w:pPr>
              <w:jc w:val="center"/>
            </w:pPr>
            <w:r>
              <w:rPr>
                <w:i/>
                <w:iCs/>
              </w:rP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27B919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F4B3B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E95A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E0B17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03FA3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A3ED39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4E024F62" w14:textId="77777777">
        <w:trPr>
          <w:trHeight w:val="20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482E3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6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27AAD" w14:textId="77777777" w:rsidR="00000000" w:rsidRDefault="00A130C4">
            <w:r>
              <w:t>Завод по производству листового полированного стекла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9389B" w14:textId="77777777" w:rsidR="00000000" w:rsidRDefault="00A130C4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D7285" w14:textId="77777777" w:rsidR="00000000" w:rsidRDefault="00A130C4">
            <w:pPr>
              <w:jc w:val="center"/>
            </w:pPr>
            <w:r>
              <w:t>до 50 км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F147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1AD6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16A9BA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7A25E7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CE6E3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137FECB7" w14:textId="77777777">
        <w:trPr>
          <w:trHeight w:val="20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C2FED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6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B78251" w14:textId="77777777" w:rsidR="00000000" w:rsidRDefault="00A130C4">
            <w:r>
              <w:t>Производство стеклянных труб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F5ADB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1D6018" w14:textId="77777777" w:rsidR="00000000" w:rsidRDefault="00A130C4">
            <w:pPr>
              <w:jc w:val="center"/>
            </w:pPr>
            <w:r>
              <w:t>до 3000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FC5F13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D81405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8505E3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3FE241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D7BD23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66778817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8EBD8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6C7C42" w14:textId="77777777" w:rsidR="00000000" w:rsidRDefault="00A130C4">
            <w:r>
              <w:t xml:space="preserve">Предприятия по выпуску фракционированного щебня (ДСЗ) 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E7D210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725A60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1CEF2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6CEAF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FB3E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26073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EF1EA5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1A042DFF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ACC6C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5293C4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B8704" w14:textId="77777777" w:rsidR="00000000" w:rsidRDefault="00A130C4">
            <w:pPr>
              <w:jc w:val="center"/>
            </w:pPr>
            <w:r>
              <w:rPr>
                <w:i/>
                <w:iCs/>
              </w:rP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7782DD" w14:textId="77777777" w:rsidR="00000000" w:rsidRDefault="00A130C4">
            <w:pPr>
              <w:jc w:val="center"/>
            </w:pPr>
            <w:r>
              <w:t>2000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E42D08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A05017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D677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E5E86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2E5BC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1C03B672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55B2A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6737B2" w14:textId="77777777" w:rsidR="00000000" w:rsidRDefault="00A130C4">
            <w:r>
              <w:t xml:space="preserve">Предприятия по выпуску фракционированного гравия и щебня (ГСЗ) 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D06E8C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DC442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ED1D2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5447D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417A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1C761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EB96C4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2468C16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7AF3B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E41462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EEE532" w14:textId="77777777" w:rsidR="00000000" w:rsidRDefault="00A130C4">
            <w:pPr>
              <w:jc w:val="center"/>
            </w:pPr>
            <w:r>
              <w:rPr>
                <w:i/>
                <w:iCs/>
              </w:rP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B70BA" w14:textId="77777777" w:rsidR="00000000" w:rsidRDefault="00A130C4">
            <w:pPr>
              <w:jc w:val="center"/>
            </w:pPr>
            <w:r>
              <w:t>2000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8066EF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9D715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D2F0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C0DBE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12300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1B7FE07A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0060C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84E9B5" w14:textId="77777777" w:rsidR="00000000" w:rsidRDefault="00A130C4">
            <w:r>
              <w:t>Предприятия по выпуску фракционированного песка (предприятия по обогащению и классификации песка)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67514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68689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2422CB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57843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8DE5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F79D8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642F86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1818D5A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D3760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638585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0601C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7F0D8E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37C76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E93A1F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67753A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91439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9CCF7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2763B3C8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A45A9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F28E0" w14:textId="77777777" w:rsidR="00000000" w:rsidRDefault="00A130C4">
            <w:r>
              <w:t>Завод по производству керамических стеновых материалов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01A54" w14:textId="77777777" w:rsidR="00000000" w:rsidRDefault="00A130C4">
            <w:pPr>
              <w:jc w:val="center"/>
            </w:pPr>
            <w:r>
              <w:t>млн. шт. усл. кирпича,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6ED326" w14:textId="77777777" w:rsidR="00000000" w:rsidRDefault="00A130C4">
            <w:pPr>
              <w:jc w:val="center"/>
            </w:pPr>
            <w:r>
              <w:t>30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A708F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07D8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AC263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42F01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01493F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5FA6C6B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F4B47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BCAEB2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6BE9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AEEEB" w14:textId="77777777" w:rsidR="00000000" w:rsidRDefault="00A130C4">
            <w:pPr>
              <w:jc w:val="center"/>
            </w:pPr>
            <w:r>
              <w:t>75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BC601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BF77C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3A95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6485E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71250B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1ACB3D87" w14:textId="77777777">
        <w:trPr>
          <w:trHeight w:val="269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29C19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CB2C57" w14:textId="77777777" w:rsidR="00000000" w:rsidRDefault="00A130C4">
            <w:r>
              <w:t>Завод по производству силикатных кирпичей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710DD3" w14:textId="77777777" w:rsidR="00000000" w:rsidRDefault="00A130C4">
            <w:pPr>
              <w:jc w:val="center"/>
            </w:pPr>
            <w:r>
              <w:t>млн. шт. усл. кирпича, до 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2C3A2E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C0F185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FE4A1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C445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55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86B99D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8B871E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162C4C95" w14:textId="77777777">
        <w:trPr>
          <w:trHeight w:val="81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041D4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E4710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D10EE2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34CFE4" w14:textId="77777777" w:rsidR="00000000" w:rsidRDefault="00A130C4">
            <w:pPr>
              <w:jc w:val="center"/>
            </w:pPr>
            <w:r>
              <w:t>240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1824DD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4AED40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7CAE9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424732" w14:textId="77777777" w:rsidR="00000000" w:rsidRDefault="00A130C4">
            <w:pPr>
              <w:autoSpaceDE/>
              <w:autoSpaceDN/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B2246D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37F02ED5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2A195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7DA678" w14:textId="77777777" w:rsidR="00000000" w:rsidRDefault="00A130C4">
            <w:r>
              <w:t>Производство изделий из гранита и мрамора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684587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2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40104D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E4605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104D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724E9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EDFE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1BA2D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246C071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17D1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8C1C9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EFB1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5438C3" w14:textId="77777777" w:rsidR="00000000" w:rsidRDefault="00A130C4">
            <w:pPr>
              <w:jc w:val="center"/>
            </w:pPr>
            <w:r>
              <w:t>400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277A4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4B08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7454A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053F3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015D7A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4A4758F2" w14:textId="77777777">
        <w:trPr>
          <w:trHeight w:val="20"/>
        </w:trPr>
        <w:tc>
          <w:tcPr>
            <w:tcW w:w="2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598554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169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5CBE49" w14:textId="77777777" w:rsidR="00000000" w:rsidRDefault="00A130C4">
            <w:r>
              <w:t>Карьер по добыче гранита, мрамора и др.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CB708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0696C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44211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F748D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B3131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F013C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46D06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5430F39F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2C069E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6B8E8" w14:textId="77777777" w:rsidR="00000000" w:rsidRDefault="00A130C4">
            <w:r>
              <w:t>Карьер по добыче полезных ископаемых с применением взрывных работ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F0907F" w14:textId="77777777" w:rsidR="00000000" w:rsidRDefault="00A130C4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E4276A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C8C7BB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A30995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B358E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612C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AF7CA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78BF645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FF028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11318F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73B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A0986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0350ED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44861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D7F837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5A3F1B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33C2A7" w14:textId="77777777" w:rsidR="00000000" w:rsidRDefault="00A130C4">
            <w:pPr>
              <w:jc w:val="center"/>
            </w:pPr>
            <w:r>
              <w:t>11</w:t>
            </w:r>
          </w:p>
        </w:tc>
      </w:tr>
      <w:tr w:rsidR="00000000" w14:paraId="58DC41E8" w14:textId="77777777">
        <w:trPr>
          <w:trHeight w:val="20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788DF4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16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EAC6B2" w14:textId="77777777" w:rsidR="00000000" w:rsidRDefault="00A130C4">
            <w:r>
              <w:t>Карьер по добыче мягких полезных ископаемых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57A93" w14:textId="77777777" w:rsidR="00000000" w:rsidRDefault="00A130C4">
            <w:pPr>
              <w:jc w:val="center"/>
            </w:pPr>
            <w:r>
              <w:t>тыс. м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C200F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F6C44E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D5AA8C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C77E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0B7D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A055B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55DFAB5D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D956EC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E855F3" w14:textId="77777777" w:rsidR="00000000" w:rsidRDefault="00A130C4">
            <w:r>
              <w:t>Производство извести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650A7" w14:textId="77777777" w:rsidR="00000000" w:rsidRDefault="00A130C4">
            <w:pPr>
              <w:jc w:val="center"/>
            </w:pPr>
            <w:r>
              <w:t>тыс. тонн,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C0D66E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F29E8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76AF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40779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38496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659A5C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5E0A7D0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BDF70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B9FAF8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DDBD8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BBF928" w14:textId="77777777" w:rsidR="00000000" w:rsidRDefault="00A130C4">
            <w:pPr>
              <w:jc w:val="center"/>
            </w:pPr>
            <w:r>
              <w:t>200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25C5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C7D7F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574475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EA2CBF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3791F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196FF73C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6AEBBA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E22047" w14:textId="77777777" w:rsidR="00000000" w:rsidRDefault="00A130C4">
            <w:r>
              <w:t>Производство железобетонных изделий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FD183D" w14:textId="77777777" w:rsidR="00000000" w:rsidRDefault="00A130C4">
            <w:pPr>
              <w:jc w:val="center"/>
            </w:pPr>
            <w:r>
              <w:t>тыс. м</w:t>
            </w:r>
            <w:r>
              <w:rPr>
                <w:vertAlign w:val="superscript"/>
              </w:rPr>
              <w:t>3</w:t>
            </w:r>
            <w:r>
              <w:t>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7AAD6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1A2F1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4D12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E91B6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C8AB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F281F2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64ACDF5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6C75D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F27A8D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542FF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1E2AB" w14:textId="77777777" w:rsidR="00000000" w:rsidRDefault="00A130C4">
            <w:pPr>
              <w:jc w:val="center"/>
            </w:pPr>
            <w:r>
              <w:t>300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1610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936DF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EF115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7A4587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CA019E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31F5E4B5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01F23D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B6E6E1" w14:textId="77777777" w:rsidR="00000000" w:rsidRDefault="00A130C4">
            <w:r>
              <w:t>Производство огнеупорных изделий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3FB9E" w14:textId="77777777" w:rsidR="00000000" w:rsidRDefault="00A130C4">
            <w:pPr>
              <w:jc w:val="center"/>
            </w:pPr>
            <w:r>
              <w:t>тыс. тонн,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88085" w14:textId="77777777" w:rsidR="00000000" w:rsidRDefault="00A130C4">
            <w:pPr>
              <w:jc w:val="center"/>
            </w:pPr>
            <w:r>
              <w:t>50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71C0E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C2652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67170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ADEC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714877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24CFDE5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53C7A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1FFC1B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783D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2A3F8D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4D9A4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E451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9E4FE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6B95F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6466FE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06123E87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16EB2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507A41" w14:textId="77777777" w:rsidR="00000000" w:rsidRDefault="00A130C4">
            <w:r>
              <w:t>Обогатительные фабрики каолина сырца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6EF669" w14:textId="77777777" w:rsidR="00000000" w:rsidRDefault="00A130C4">
            <w:pPr>
              <w:jc w:val="center"/>
            </w:pPr>
            <w:r>
              <w:t>тыс. тонн,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F02271" w14:textId="77777777" w:rsidR="00000000" w:rsidRDefault="00A130C4">
            <w:pPr>
              <w:jc w:val="center"/>
            </w:pPr>
            <w:r>
              <w:t>500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660C1C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EB7DD0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46872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BACC6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0C6AA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49CFB22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4F5818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780D7C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AA334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DED7B" w14:textId="77777777" w:rsidR="00000000" w:rsidRDefault="00A130C4">
            <w:pPr>
              <w:jc w:val="center"/>
            </w:pPr>
            <w:r>
              <w:t>1000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C54A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7B99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37E7E5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7F05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5C23A1" w14:textId="77777777" w:rsidR="00000000" w:rsidRDefault="00A130C4">
            <w:pPr>
              <w:jc w:val="center"/>
            </w:pPr>
            <w:r>
              <w:t>15</w:t>
            </w:r>
          </w:p>
        </w:tc>
      </w:tr>
      <w:tr w:rsidR="00000000" w14:paraId="53DB6CBA" w14:textId="77777777">
        <w:trPr>
          <w:trHeight w:val="20"/>
        </w:trPr>
        <w:tc>
          <w:tcPr>
            <w:tcW w:w="2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253C4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169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8458A0" w14:textId="77777777" w:rsidR="00000000" w:rsidRDefault="00A130C4">
            <w:r>
              <w:t>Производство керамогранита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48C479" w14:textId="77777777" w:rsidR="00000000" w:rsidRDefault="00A130C4">
            <w:pPr>
              <w:jc w:val="center"/>
            </w:pPr>
            <w:r>
              <w:t>млн. м</w:t>
            </w:r>
            <w:r>
              <w:rPr>
                <w:vertAlign w:val="superscript"/>
              </w:rPr>
              <w:t>2</w:t>
            </w:r>
            <w:r>
              <w:t xml:space="preserve">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A62155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9AFB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7DB3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61F352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C073EB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2BE41F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7C12B9D0" w14:textId="77777777">
        <w:trPr>
          <w:trHeight w:val="20"/>
        </w:trPr>
        <w:tc>
          <w:tcPr>
            <w:tcW w:w="24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6F1E4" w14:textId="77777777" w:rsidR="00000000" w:rsidRDefault="00A130C4">
            <w:pPr>
              <w:jc w:val="center"/>
            </w:pPr>
            <w:r>
              <w:t>23</w:t>
            </w:r>
          </w:p>
        </w:tc>
        <w:tc>
          <w:tcPr>
            <w:tcW w:w="1694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A74E4" w14:textId="77777777" w:rsidR="00000000" w:rsidRDefault="00A130C4">
            <w:r>
              <w:t>Производство панелей из бетона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C35074" w14:textId="77777777" w:rsidR="00000000" w:rsidRDefault="00A130C4">
            <w:pPr>
              <w:jc w:val="center"/>
            </w:pPr>
            <w:r>
              <w:t xml:space="preserve">тыс.м </w:t>
            </w:r>
            <w:r>
              <w:rPr>
                <w:vertAlign w:val="superscript"/>
              </w:rPr>
              <w:t>2</w:t>
            </w:r>
            <w:r>
              <w:t xml:space="preserve"> до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F25546" w14:textId="77777777" w:rsidR="00000000" w:rsidRDefault="00A130C4">
            <w:pPr>
              <w:jc w:val="center"/>
            </w:pPr>
            <w:r>
              <w:t>100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E1DE4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DAE43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3128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CAF59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3BE026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28B9A56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6F60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DA5135" w14:textId="77777777" w:rsidR="00000000" w:rsidRDefault="00A130C4">
            <w:pPr>
              <w:autoSpaceDE/>
              <w:autoSpaceDN/>
            </w:pP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6A46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2FE8C8" w14:textId="77777777" w:rsidR="00000000" w:rsidRDefault="00A130C4">
            <w:pPr>
              <w:jc w:val="center"/>
            </w:pPr>
            <w:r>
              <w:t>240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02361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E11C4A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073539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1AC9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96F173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36B32EE2" w14:textId="77777777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0AB448" w14:textId="77777777" w:rsidR="00000000" w:rsidRDefault="00A130C4">
            <w:r>
              <w:t>Примечание. 1 Продолжительность проектирования промышленности строительных материалов дана с учетом проектирования объектов инфраструктуры (административные здания, бытовые помещения, складские хозяйства, ремонтно-механические мастерские и другие).</w:t>
            </w:r>
          </w:p>
        </w:tc>
      </w:tr>
    </w:tbl>
    <w:p w14:paraId="131A7057" w14:textId="77777777" w:rsidR="00000000" w:rsidRDefault="00A130C4">
      <w:r>
        <w:t> </w:t>
      </w:r>
    </w:p>
    <w:p w14:paraId="78548415" w14:textId="77777777" w:rsidR="00000000" w:rsidRDefault="00A130C4">
      <w:pPr>
        <w:jc w:val="center"/>
      </w:pPr>
      <w:r>
        <w:rPr>
          <w:rStyle w:val="s1"/>
        </w:rPr>
        <w:t>Таблица 22- Объекты водоснабжения и канализации промышленных объектов</w:t>
      </w:r>
    </w:p>
    <w:p w14:paraId="5D5C0899" w14:textId="77777777" w:rsidR="00000000" w:rsidRDefault="00A130C4"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345"/>
        <w:gridCol w:w="1156"/>
        <w:gridCol w:w="1267"/>
        <w:gridCol w:w="822"/>
        <w:gridCol w:w="1525"/>
        <w:gridCol w:w="137"/>
        <w:gridCol w:w="1592"/>
        <w:gridCol w:w="60"/>
      </w:tblGrid>
      <w:tr w:rsidR="00000000" w14:paraId="687FA751" w14:textId="77777777">
        <w:trPr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C2AFDF" w14:textId="77777777" w:rsidR="00000000" w:rsidRDefault="00A130C4">
            <w:pPr>
              <w:jc w:val="center"/>
            </w:pPr>
            <w:r>
              <w:t>№</w:t>
            </w:r>
            <w:r>
              <w:rPr>
                <w:b/>
                <w:bCs/>
              </w:rPr>
              <w:t xml:space="preserve"> </w:t>
            </w:r>
            <w:r>
              <w:t>п/п</w:t>
            </w:r>
          </w:p>
        </w:tc>
        <w:tc>
          <w:tcPr>
            <w:tcW w:w="13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E1D320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32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6D8003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0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D4EA01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  <w:tc>
          <w:tcPr>
            <w:tcW w:w="6" w:type="dxa"/>
            <w:vAlign w:val="center"/>
            <w:hideMark/>
          </w:tcPr>
          <w:p w14:paraId="0D21E5F5" w14:textId="77777777" w:rsidR="00000000" w:rsidRDefault="00A130C4"/>
        </w:tc>
      </w:tr>
      <w:tr w:rsidR="00000000" w14:paraId="118F9D59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42BAE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9CA2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DDD0B" w14:textId="77777777" w:rsidR="00000000" w:rsidRDefault="00A130C4">
            <w:pPr>
              <w:autoSpaceDE/>
              <w:autoSpaceDN/>
            </w:pPr>
          </w:p>
        </w:tc>
        <w:tc>
          <w:tcPr>
            <w:tcW w:w="1074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5A76C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005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648517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  <w:tc>
          <w:tcPr>
            <w:tcW w:w="6" w:type="dxa"/>
            <w:vAlign w:val="center"/>
            <w:hideMark/>
          </w:tcPr>
          <w:p w14:paraId="5052BFA9" w14:textId="77777777" w:rsidR="00000000" w:rsidRDefault="00A130C4"/>
        </w:tc>
      </w:tr>
      <w:tr w:rsidR="00000000" w14:paraId="2B6430C8" w14:textId="77777777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428D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F7AD9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48C042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8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046D43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0492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643922" w14:textId="77777777" w:rsidR="00000000" w:rsidRDefault="00A130C4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14:paraId="21F0BBDF" w14:textId="77777777" w:rsidR="00000000" w:rsidRDefault="00A130C4"/>
        </w:tc>
      </w:tr>
      <w:tr w:rsidR="00000000" w14:paraId="467F56A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B0292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83F8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9B68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CDB8C" w14:textId="77777777" w:rsidR="00000000" w:rsidRDefault="00A130C4">
            <w:pPr>
              <w:autoSpaceDE/>
              <w:autoSpaceDN/>
            </w:pP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FF56AA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AC7234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A60271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6" w:type="dxa"/>
            <w:vAlign w:val="center"/>
            <w:hideMark/>
          </w:tcPr>
          <w:p w14:paraId="49B882D1" w14:textId="77777777" w:rsidR="00000000" w:rsidRDefault="00A130C4"/>
        </w:tc>
      </w:tr>
      <w:tr w:rsidR="00000000" w14:paraId="34800F78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2B3C00" w14:textId="77777777" w:rsidR="00000000" w:rsidRDefault="00A130C4">
            <w:pPr>
              <w:jc w:val="center"/>
            </w:pPr>
            <w:r>
              <w:rPr>
                <w:b/>
                <w:bCs/>
              </w:rPr>
              <w:t>1 Очистка производственных сточных вод</w:t>
            </w:r>
          </w:p>
        </w:tc>
        <w:tc>
          <w:tcPr>
            <w:tcW w:w="6" w:type="dxa"/>
            <w:vAlign w:val="center"/>
            <w:hideMark/>
          </w:tcPr>
          <w:p w14:paraId="7BA999D9" w14:textId="77777777" w:rsidR="00000000" w:rsidRDefault="00A130C4"/>
        </w:tc>
      </w:tr>
      <w:tr w:rsidR="00000000" w14:paraId="3F53D28A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DE4F54" w14:textId="77777777" w:rsidR="00000000" w:rsidRDefault="00A130C4">
            <w:pPr>
              <w:jc w:val="center"/>
            </w:pPr>
            <w:r>
              <w:t>1.1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961018" w14:textId="77777777" w:rsidR="00000000" w:rsidRDefault="00A130C4">
            <w:r>
              <w:t>Сооружение механической очистки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F46CF7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/сут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053080" w14:textId="77777777" w:rsidR="00000000" w:rsidRDefault="00A130C4">
            <w:pPr>
              <w:jc w:val="center"/>
            </w:pPr>
            <w:r>
              <w:t>25000-50000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2602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CEFD0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CEA98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14:paraId="5E495BCE" w14:textId="77777777" w:rsidR="00000000" w:rsidRDefault="00A130C4"/>
        </w:tc>
      </w:tr>
      <w:tr w:rsidR="00000000" w14:paraId="03435D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0D6C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C06DA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FB76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AEA71" w14:textId="77777777" w:rsidR="00000000" w:rsidRDefault="00A130C4">
            <w:pPr>
              <w:jc w:val="center"/>
            </w:pPr>
            <w:r>
              <w:t>50000-100000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0C19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FEE8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CEE37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14:paraId="1CF878EA" w14:textId="77777777" w:rsidR="00000000" w:rsidRDefault="00A130C4"/>
        </w:tc>
      </w:tr>
      <w:tr w:rsidR="00000000" w14:paraId="3867335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6D1A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B7055B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5582A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81E742" w14:textId="77777777" w:rsidR="00000000" w:rsidRDefault="00A130C4">
            <w:pPr>
              <w:jc w:val="center"/>
            </w:pPr>
            <w:r>
              <w:t>100000-400000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91975C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6869BB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D057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" w:type="dxa"/>
            <w:vAlign w:val="center"/>
            <w:hideMark/>
          </w:tcPr>
          <w:p w14:paraId="18B6D071" w14:textId="77777777" w:rsidR="00000000" w:rsidRDefault="00A130C4"/>
        </w:tc>
      </w:tr>
      <w:tr w:rsidR="00000000" w14:paraId="2900F1FA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9D54A" w14:textId="77777777" w:rsidR="00000000" w:rsidRDefault="00A130C4">
            <w:pPr>
              <w:jc w:val="center"/>
            </w:pPr>
            <w:r>
              <w:t>1.2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E870AA" w14:textId="77777777" w:rsidR="00000000" w:rsidRDefault="00A130C4">
            <w:r>
              <w:t>Сооружение физико-химической очистки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37227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220F9" w14:textId="77777777" w:rsidR="00000000" w:rsidRDefault="00A130C4">
            <w:pPr>
              <w:jc w:val="center"/>
            </w:pPr>
            <w:r>
              <w:t>50-100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27BFF5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FBE921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2B69A2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14:paraId="6F80531A" w14:textId="77777777" w:rsidR="00000000" w:rsidRDefault="00A130C4"/>
        </w:tc>
      </w:tr>
      <w:tr w:rsidR="00000000" w14:paraId="7FFED80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FBC1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EFA802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0D0C8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73D10" w14:textId="77777777" w:rsidR="00000000" w:rsidRDefault="00A130C4">
            <w:pPr>
              <w:jc w:val="center"/>
            </w:pPr>
            <w:r>
              <w:t>100-700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DE5F5D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FD4762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A830DA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6" w:type="dxa"/>
            <w:vAlign w:val="center"/>
            <w:hideMark/>
          </w:tcPr>
          <w:p w14:paraId="4266E227" w14:textId="77777777" w:rsidR="00000000" w:rsidRDefault="00A130C4"/>
        </w:tc>
      </w:tr>
      <w:tr w:rsidR="00000000" w14:paraId="5873213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2959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2227F6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63DB5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E168D3" w14:textId="77777777" w:rsidR="00000000" w:rsidRDefault="00A130C4">
            <w:pPr>
              <w:jc w:val="center"/>
            </w:pPr>
            <w:r>
              <w:t>700-1400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7F3B8B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1C3BFB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5E905" w14:textId="77777777" w:rsidR="00000000" w:rsidRDefault="00A130C4">
            <w:pPr>
              <w:jc w:val="center"/>
            </w:pPr>
            <w:r>
              <w:t>9,5</w:t>
            </w:r>
          </w:p>
        </w:tc>
        <w:tc>
          <w:tcPr>
            <w:tcW w:w="6" w:type="dxa"/>
            <w:vAlign w:val="center"/>
            <w:hideMark/>
          </w:tcPr>
          <w:p w14:paraId="3D3940AE" w14:textId="77777777" w:rsidR="00000000" w:rsidRDefault="00A130C4"/>
        </w:tc>
      </w:tr>
      <w:tr w:rsidR="00000000" w14:paraId="3DC1D8F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CDF1D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C32A5C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CC4D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76502" w14:textId="77777777" w:rsidR="00000000" w:rsidRDefault="00A130C4">
            <w:pPr>
              <w:jc w:val="center"/>
            </w:pPr>
            <w:r>
              <w:t>1400-2700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AEAD3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9F661D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1D289F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6" w:type="dxa"/>
            <w:vAlign w:val="center"/>
            <w:hideMark/>
          </w:tcPr>
          <w:p w14:paraId="6FAC3D8A" w14:textId="77777777" w:rsidR="00000000" w:rsidRDefault="00A130C4"/>
        </w:tc>
      </w:tr>
      <w:tr w:rsidR="00000000" w14:paraId="0214E1CD" w14:textId="77777777">
        <w:trPr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E0D25" w14:textId="77777777" w:rsidR="00000000" w:rsidRDefault="00A130C4">
            <w:pPr>
              <w:jc w:val="center"/>
            </w:pPr>
            <w:r>
              <w:t>1.3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B16DD" w14:textId="77777777" w:rsidR="00000000" w:rsidRDefault="00A130C4">
            <w:r>
              <w:t>Станция нейтрализации сточных вод производительностью по товарной извести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E8EEA2" w14:textId="77777777" w:rsidR="00000000" w:rsidRDefault="00A130C4">
            <w:pPr>
              <w:jc w:val="center"/>
            </w:pPr>
            <w:r>
              <w:t>т/сут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17883B" w14:textId="77777777" w:rsidR="00000000" w:rsidRDefault="00A130C4">
            <w:pPr>
              <w:jc w:val="center"/>
            </w:pPr>
            <w:r>
              <w:t>от 5 до 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20EEE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3B5F2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7FDED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6" w:type="dxa"/>
            <w:vAlign w:val="center"/>
            <w:hideMark/>
          </w:tcPr>
          <w:p w14:paraId="7C952E0F" w14:textId="77777777" w:rsidR="00000000" w:rsidRDefault="00A130C4"/>
        </w:tc>
      </w:tr>
      <w:tr w:rsidR="00000000" w14:paraId="45CCC067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271BC2" w14:textId="77777777" w:rsidR="00000000" w:rsidRDefault="00A130C4">
            <w:pPr>
              <w:jc w:val="center"/>
            </w:pPr>
            <w:r>
              <w:t>1.4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60DAB6" w14:textId="77777777" w:rsidR="00000000" w:rsidRDefault="00A130C4">
            <w:r>
              <w:t>Сооружение для очистки ливневых и талых вод с территории промпредприятий и населенных мест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364FC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/сут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3614D4" w14:textId="77777777" w:rsidR="00000000" w:rsidRDefault="00A130C4">
            <w:pPr>
              <w:jc w:val="center"/>
            </w:pPr>
            <w:r>
              <w:t>5000-25000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C9D777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BD0E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697A71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14:paraId="058B2310" w14:textId="77777777" w:rsidR="00000000" w:rsidRDefault="00A130C4"/>
        </w:tc>
      </w:tr>
      <w:tr w:rsidR="00000000" w14:paraId="5174A40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FE13F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510827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B2B21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65C6E3" w14:textId="77777777" w:rsidR="00000000" w:rsidRDefault="00A130C4">
            <w:pPr>
              <w:jc w:val="center"/>
            </w:pPr>
            <w:r>
              <w:t>25000-50000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8BB95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525EB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8E5C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14:paraId="5663E5D3" w14:textId="77777777" w:rsidR="00000000" w:rsidRDefault="00A130C4"/>
        </w:tc>
      </w:tr>
      <w:tr w:rsidR="00000000" w14:paraId="4A08F1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C541E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D74C9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F61C4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A70DA1" w14:textId="77777777" w:rsidR="00000000" w:rsidRDefault="00A130C4">
            <w:pPr>
              <w:jc w:val="center"/>
            </w:pPr>
            <w:r>
              <w:t>50000-100000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C2CAC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EA26B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0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DBD59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6" w:type="dxa"/>
            <w:vAlign w:val="center"/>
            <w:hideMark/>
          </w:tcPr>
          <w:p w14:paraId="469E82B3" w14:textId="77777777" w:rsidR="00000000" w:rsidRDefault="00A130C4"/>
        </w:tc>
      </w:tr>
      <w:tr w:rsidR="00000000" w14:paraId="6BB23142" w14:textId="77777777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5BDB2" w14:textId="77777777" w:rsidR="00000000" w:rsidRDefault="00A130C4">
            <w:pPr>
              <w:jc w:val="center"/>
            </w:pPr>
            <w:r>
              <w:rPr>
                <w:b/>
                <w:bCs/>
              </w:rPr>
              <w:t>2 Сооружения оборотного водоснабжения</w:t>
            </w:r>
          </w:p>
        </w:tc>
        <w:tc>
          <w:tcPr>
            <w:tcW w:w="6" w:type="dxa"/>
            <w:vAlign w:val="center"/>
            <w:hideMark/>
          </w:tcPr>
          <w:p w14:paraId="611B344C" w14:textId="77777777" w:rsidR="00000000" w:rsidRDefault="00A130C4"/>
        </w:tc>
      </w:tr>
      <w:tr w:rsidR="00000000" w14:paraId="0416F348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188F2A" w14:textId="77777777" w:rsidR="00000000" w:rsidRDefault="00A130C4">
            <w:pPr>
              <w:jc w:val="center"/>
            </w:pPr>
            <w:r>
              <w:t>2.1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38FE2B" w14:textId="77777777" w:rsidR="00000000" w:rsidRDefault="00A130C4">
            <w:r>
              <w:t>Насосная станция II подъема, оборотного водоснабжения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7BB580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EECF55" w14:textId="77777777" w:rsidR="00000000" w:rsidRDefault="00A130C4">
            <w:pPr>
              <w:jc w:val="center"/>
            </w:pPr>
            <w:r>
              <w:t>50-1000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4D5E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FF46F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B1328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14:paraId="12EC08B6" w14:textId="77777777" w:rsidR="00000000" w:rsidRDefault="00A130C4"/>
        </w:tc>
      </w:tr>
      <w:tr w:rsidR="00000000" w14:paraId="087CDC1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FB75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A836A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80537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100EC0" w14:textId="77777777" w:rsidR="00000000" w:rsidRDefault="00A130C4">
            <w:pPr>
              <w:jc w:val="center"/>
            </w:pPr>
            <w:r>
              <w:t>1000-1500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2868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004B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2D81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6" w:type="dxa"/>
            <w:vAlign w:val="center"/>
            <w:hideMark/>
          </w:tcPr>
          <w:p w14:paraId="62A90049" w14:textId="77777777" w:rsidR="00000000" w:rsidRDefault="00A130C4"/>
        </w:tc>
      </w:tr>
      <w:tr w:rsidR="00000000" w14:paraId="3F199B5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53E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96331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2F4F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7EA57" w14:textId="77777777" w:rsidR="00000000" w:rsidRDefault="00A130C4">
            <w:pPr>
              <w:jc w:val="center"/>
            </w:pPr>
            <w:r>
              <w:t>1500-2000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B5ACE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B5D9BB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E9F91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" w:type="dxa"/>
            <w:vAlign w:val="center"/>
            <w:hideMark/>
          </w:tcPr>
          <w:p w14:paraId="23EC6634" w14:textId="77777777" w:rsidR="00000000" w:rsidRDefault="00A130C4"/>
        </w:tc>
      </w:tr>
      <w:tr w:rsidR="00000000" w14:paraId="69316DA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9A9F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A9E2CF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6F11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11FB3E" w14:textId="77777777" w:rsidR="00000000" w:rsidRDefault="00A130C4">
            <w:pPr>
              <w:jc w:val="center"/>
            </w:pPr>
            <w:r>
              <w:t>2000-10000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03551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A3C52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8CBBD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6" w:type="dxa"/>
            <w:vAlign w:val="center"/>
            <w:hideMark/>
          </w:tcPr>
          <w:p w14:paraId="62CCE31B" w14:textId="77777777" w:rsidR="00000000" w:rsidRDefault="00A130C4"/>
        </w:tc>
      </w:tr>
      <w:tr w:rsidR="00000000" w14:paraId="13C371A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8A09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46BE65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2D8E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6B4FC" w14:textId="77777777" w:rsidR="00000000" w:rsidRDefault="00A130C4">
            <w:pPr>
              <w:jc w:val="center"/>
            </w:pPr>
            <w:r>
              <w:t>10000-20000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99F672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05785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7A5692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2657DCEF" w14:textId="77777777" w:rsidR="00000000" w:rsidRDefault="00A130C4"/>
        </w:tc>
      </w:tr>
      <w:tr w:rsidR="00000000" w14:paraId="16BD42D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BC95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7045D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8F38C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811D34" w14:textId="77777777" w:rsidR="00000000" w:rsidRDefault="00A130C4">
            <w:pPr>
              <w:jc w:val="center"/>
            </w:pPr>
            <w:r>
              <w:t>20000-40000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4A2C9C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E128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3A4F57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57028536" w14:textId="77777777" w:rsidR="00000000" w:rsidRDefault="00A130C4"/>
        </w:tc>
      </w:tr>
      <w:tr w:rsidR="00000000" w14:paraId="638C28F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B9B38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292D30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B7810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E97E0" w14:textId="77777777" w:rsidR="00000000" w:rsidRDefault="00A130C4">
            <w:pPr>
              <w:jc w:val="center"/>
            </w:pPr>
            <w:r>
              <w:t>40000-80000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56995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040AF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9E6553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" w:type="dxa"/>
            <w:vAlign w:val="center"/>
            <w:hideMark/>
          </w:tcPr>
          <w:p w14:paraId="33A1DC46" w14:textId="77777777" w:rsidR="00000000" w:rsidRDefault="00A130C4"/>
        </w:tc>
      </w:tr>
      <w:tr w:rsidR="00000000" w14:paraId="1D9F06A6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0C8D22" w14:textId="77777777" w:rsidR="00000000" w:rsidRDefault="00A130C4">
            <w:pPr>
              <w:jc w:val="center"/>
            </w:pPr>
            <w:r>
              <w:t>2.2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F1F6D" w14:textId="77777777" w:rsidR="00000000" w:rsidRDefault="00A130C4">
            <w:r>
              <w:t>Резервуар для воды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B57CC8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80B283" w14:textId="77777777" w:rsidR="00000000" w:rsidRDefault="00A130C4">
            <w:pPr>
              <w:jc w:val="center"/>
            </w:pPr>
            <w:r>
              <w:t>100-1000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4D2BBA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9333C6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5E51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" w:type="dxa"/>
            <w:vAlign w:val="center"/>
            <w:hideMark/>
          </w:tcPr>
          <w:p w14:paraId="38A14349" w14:textId="77777777" w:rsidR="00000000" w:rsidRDefault="00A130C4"/>
        </w:tc>
      </w:tr>
      <w:tr w:rsidR="00000000" w14:paraId="6841322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ED63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DA406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A472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7ABBB" w14:textId="77777777" w:rsidR="00000000" w:rsidRDefault="00A130C4">
            <w:pPr>
              <w:jc w:val="center"/>
            </w:pPr>
            <w:r>
              <w:t>1000-2000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E4109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5DE4D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0365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6" w:type="dxa"/>
            <w:vAlign w:val="center"/>
            <w:hideMark/>
          </w:tcPr>
          <w:p w14:paraId="50D075BA" w14:textId="77777777" w:rsidR="00000000" w:rsidRDefault="00A130C4"/>
        </w:tc>
      </w:tr>
      <w:tr w:rsidR="00000000" w14:paraId="24647D3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E6E0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06E58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5F15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8B2D4" w14:textId="77777777" w:rsidR="00000000" w:rsidRDefault="00A130C4">
            <w:pPr>
              <w:jc w:val="center"/>
            </w:pPr>
            <w:r>
              <w:t>2000-6000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116495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C5B74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D5B3D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078214CC" w14:textId="77777777" w:rsidR="00000000" w:rsidRDefault="00A130C4"/>
        </w:tc>
      </w:tr>
      <w:tr w:rsidR="00000000" w14:paraId="082DC87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4C68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E011B1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136A1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92C47" w14:textId="77777777" w:rsidR="00000000" w:rsidRDefault="00A130C4">
            <w:pPr>
              <w:jc w:val="center"/>
            </w:pPr>
            <w:r>
              <w:t>6000-10000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45D4F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FC7E6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8A4C66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70A1BF1E" w14:textId="77777777" w:rsidR="00000000" w:rsidRDefault="00A130C4"/>
        </w:tc>
      </w:tr>
      <w:tr w:rsidR="00000000" w14:paraId="29A0043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0BD6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1FAE8E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83AA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EF3EF" w14:textId="77777777" w:rsidR="00000000" w:rsidRDefault="00A130C4">
            <w:pPr>
              <w:jc w:val="center"/>
            </w:pPr>
            <w:r>
              <w:t>10000-40000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90EB85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A8230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4E251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" w:type="dxa"/>
            <w:vAlign w:val="center"/>
            <w:hideMark/>
          </w:tcPr>
          <w:p w14:paraId="417B134B" w14:textId="77777777" w:rsidR="00000000" w:rsidRDefault="00A130C4"/>
        </w:tc>
      </w:tr>
      <w:tr w:rsidR="00000000" w14:paraId="280797DF" w14:textId="77777777">
        <w:trPr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CF190E" w14:textId="77777777" w:rsidR="00000000" w:rsidRDefault="00A130C4">
            <w:pPr>
              <w:jc w:val="center"/>
            </w:pPr>
            <w:r>
              <w:t>2.3</w:t>
            </w:r>
          </w:p>
        </w:tc>
        <w:tc>
          <w:tcPr>
            <w:tcW w:w="13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01352E" w14:textId="77777777" w:rsidR="00000000" w:rsidRDefault="00A130C4">
            <w:r>
              <w:t>Сооружение стабилизационной обработки воды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6212BC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/сут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7574DC" w14:textId="77777777" w:rsidR="00000000" w:rsidRDefault="00A130C4">
            <w:pPr>
              <w:jc w:val="center"/>
            </w:pPr>
            <w:r>
              <w:t>500-20000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10F7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8AFF4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11A3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6" w:type="dxa"/>
            <w:vAlign w:val="center"/>
            <w:hideMark/>
          </w:tcPr>
          <w:p w14:paraId="1307A9BE" w14:textId="77777777" w:rsidR="00000000" w:rsidRDefault="00A130C4"/>
        </w:tc>
      </w:tr>
      <w:tr w:rsidR="00000000" w14:paraId="03FB94C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A022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27316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D5B45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41A8F" w14:textId="77777777" w:rsidR="00000000" w:rsidRDefault="00A130C4">
            <w:pPr>
              <w:jc w:val="center"/>
            </w:pPr>
            <w:r>
              <w:t>20000-63000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BDF8D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2C0AF3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ACE73E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6" w:type="dxa"/>
            <w:vAlign w:val="center"/>
            <w:hideMark/>
          </w:tcPr>
          <w:p w14:paraId="182FFCA2" w14:textId="77777777" w:rsidR="00000000" w:rsidRDefault="00A130C4"/>
        </w:tc>
      </w:tr>
      <w:tr w:rsidR="00000000" w14:paraId="1591A71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7DD3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EDDBA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CCF26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7B237D" w14:textId="77777777" w:rsidR="00000000" w:rsidRDefault="00A130C4">
            <w:pPr>
              <w:jc w:val="center"/>
            </w:pPr>
            <w:r>
              <w:t>63000-125000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D71B6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D04442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77C9C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6" w:type="dxa"/>
            <w:vAlign w:val="center"/>
            <w:hideMark/>
          </w:tcPr>
          <w:p w14:paraId="65D41E0C" w14:textId="77777777" w:rsidR="00000000" w:rsidRDefault="00A130C4"/>
        </w:tc>
      </w:tr>
      <w:tr w:rsidR="00000000" w14:paraId="79D3B8C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44F3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092E0" w14:textId="77777777" w:rsidR="00000000" w:rsidRDefault="00A130C4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AF92A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9A3DD3" w14:textId="77777777" w:rsidR="00000000" w:rsidRDefault="00A130C4">
            <w:pPr>
              <w:jc w:val="center"/>
            </w:pPr>
            <w:r>
              <w:t>125000-400000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42BF29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AC7D4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500B75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6" w:type="dxa"/>
            <w:vAlign w:val="center"/>
            <w:hideMark/>
          </w:tcPr>
          <w:p w14:paraId="2FD42D1F" w14:textId="77777777" w:rsidR="00000000" w:rsidRDefault="00A130C4"/>
        </w:tc>
      </w:tr>
      <w:tr w:rsidR="00000000" w14:paraId="518C9723" w14:textId="77777777">
        <w:tc>
          <w:tcPr>
            <w:tcW w:w="570" w:type="dxa"/>
            <w:vAlign w:val="center"/>
            <w:hideMark/>
          </w:tcPr>
          <w:p w14:paraId="4A64A52D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  <w:hideMark/>
          </w:tcPr>
          <w:p w14:paraId="122184F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14:paraId="2AF7CF5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  <w:hideMark/>
          </w:tcPr>
          <w:p w14:paraId="7FDA89A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14:paraId="7DE0DE2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14:paraId="36B88239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dxa"/>
            <w:vAlign w:val="center"/>
            <w:hideMark/>
          </w:tcPr>
          <w:p w14:paraId="5F6893C1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14:paraId="49F94527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14:paraId="7ADED489" w14:textId="77777777" w:rsidR="00000000" w:rsidRDefault="00A130C4">
            <w:r>
              <w:t> </w:t>
            </w:r>
          </w:p>
        </w:tc>
      </w:tr>
    </w:tbl>
    <w:p w14:paraId="198EEDDD" w14:textId="77777777" w:rsidR="00000000" w:rsidRDefault="00A130C4">
      <w:r>
        <w:rPr>
          <w:b/>
          <w:bCs/>
        </w:rPr>
        <w:t> </w:t>
      </w:r>
    </w:p>
    <w:p w14:paraId="1B47EA17" w14:textId="77777777" w:rsidR="00000000" w:rsidRDefault="00A130C4">
      <w:pPr>
        <w:jc w:val="center"/>
      </w:pPr>
      <w:r>
        <w:rPr>
          <w:rStyle w:val="s1"/>
        </w:rPr>
        <w:t>Таблица 23 - Теплогазоснабжение промышленных предприятий</w:t>
      </w:r>
    </w:p>
    <w:p w14:paraId="30EC2DAD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882"/>
        <w:gridCol w:w="1156"/>
        <w:gridCol w:w="2390"/>
        <w:gridCol w:w="822"/>
        <w:gridCol w:w="1525"/>
        <w:gridCol w:w="1729"/>
      </w:tblGrid>
      <w:tr w:rsidR="00000000" w14:paraId="3A720DCA" w14:textId="77777777">
        <w:trPr>
          <w:trHeight w:val="20"/>
        </w:trPr>
        <w:tc>
          <w:tcPr>
            <w:tcW w:w="2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A11DF6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4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075796" w14:textId="77777777" w:rsidR="00000000" w:rsidRDefault="00A130C4">
            <w:r>
              <w:t>Наименование объекта</w:t>
            </w:r>
          </w:p>
        </w:tc>
        <w:tc>
          <w:tcPr>
            <w:tcW w:w="138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B7DAA7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19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4C053E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273839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7D85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4941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333A69" w14:textId="77777777" w:rsidR="00000000" w:rsidRDefault="00A130C4">
            <w:pPr>
              <w:autoSpaceDE/>
              <w:autoSpaceDN/>
            </w:pPr>
          </w:p>
        </w:tc>
        <w:tc>
          <w:tcPr>
            <w:tcW w:w="10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49D1F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1C72F9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2827811F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BF61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6DDAEE" w14:textId="77777777" w:rsidR="00000000" w:rsidRDefault="00A130C4">
            <w:pPr>
              <w:autoSpaceDE/>
              <w:autoSpaceDN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4A404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C51933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649B03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B81A1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C8D888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88FCB99" w14:textId="77777777">
        <w:trPr>
          <w:trHeight w:val="2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14015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54137B" w14:textId="77777777" w:rsidR="00000000" w:rsidRDefault="00A130C4">
            <w:r>
              <w:t>Отдельная котельная, топливо - газ (мазут)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C5C2E" w14:textId="77777777" w:rsidR="00000000" w:rsidRDefault="00A130C4">
            <w:pPr>
              <w:jc w:val="center"/>
            </w:pPr>
            <w:r>
              <w:t>Гкал/ч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92C58" w14:textId="77777777" w:rsidR="00000000" w:rsidRDefault="00A130C4">
            <w:pPr>
              <w:jc w:val="center"/>
            </w:pPr>
            <w:r>
              <w:t>От 0,5 до 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5731CA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1DFC1B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D7CF5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2FEB4E6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828B8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F261C" w14:textId="77777777" w:rsidR="00000000" w:rsidRDefault="00A130C4">
            <w:pPr>
              <w:autoSpaceDE/>
              <w:autoSpaceDN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D5F43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78993" w14:textId="77777777" w:rsidR="00000000" w:rsidRDefault="00A130C4">
            <w:pPr>
              <w:jc w:val="center"/>
            </w:pPr>
            <w:r>
              <w:t>Свыше 10 до 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595D5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1E684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B5437F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1E2586BD" w14:textId="77777777">
        <w:trPr>
          <w:trHeight w:val="2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2BBB81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527E5" w14:textId="77777777" w:rsidR="00000000" w:rsidRDefault="00A130C4">
            <w:r>
              <w:t>Отдельная котельная, топливо - уголь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8428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3DE434" w14:textId="77777777" w:rsidR="00000000" w:rsidRDefault="00A130C4">
            <w:pPr>
              <w:jc w:val="center"/>
            </w:pPr>
            <w:r>
              <w:t>От 0,5 до 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68759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3B509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F5074A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724E574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AEC6D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10140E" w14:textId="77777777" w:rsidR="00000000" w:rsidRDefault="00A130C4">
            <w:pPr>
              <w:autoSpaceDE/>
              <w:autoSpaceDN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E3C0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B16B0D" w14:textId="77777777" w:rsidR="00000000" w:rsidRDefault="00A130C4">
            <w:pPr>
              <w:jc w:val="center"/>
            </w:pPr>
            <w:r>
              <w:t>Свыше 10 до 50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64A66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502DE8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FE068D" w14:textId="77777777" w:rsidR="00000000" w:rsidRDefault="00A130C4">
            <w:pPr>
              <w:jc w:val="center"/>
            </w:pPr>
            <w:r>
              <w:t>15</w:t>
            </w:r>
          </w:p>
        </w:tc>
      </w:tr>
      <w:tr w:rsidR="00000000" w14:paraId="2D62B0E7" w14:textId="77777777">
        <w:trPr>
          <w:trHeight w:val="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77ACB1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28D10E" w14:textId="77777777" w:rsidR="00000000" w:rsidRDefault="00A130C4">
            <w:r>
              <w:t>Мобильная (передвижная) котельная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E8B5E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6C151" w14:textId="77777777" w:rsidR="00000000" w:rsidRDefault="00A130C4">
            <w:pPr>
              <w:jc w:val="center"/>
            </w:pPr>
            <w:r>
              <w:t>0,6 до 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34A4C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C6017B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33842F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4DCD478C" w14:textId="77777777">
        <w:trPr>
          <w:trHeight w:val="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295FBD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ABCFC" w14:textId="77777777" w:rsidR="00000000" w:rsidRDefault="00A130C4">
            <w:r>
              <w:t>Установка мазутоснабжения с резервуарами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40FBE4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0C4CB2" w14:textId="77777777" w:rsidR="00000000" w:rsidRDefault="00A130C4">
            <w:pPr>
              <w:jc w:val="center"/>
            </w:pPr>
            <w:r>
              <w:t>Вместимостью до 2000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E70D99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01849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4979A9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522B40CE" w14:textId="77777777">
        <w:trPr>
          <w:trHeight w:val="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3EA92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EB9768" w14:textId="77777777" w:rsidR="00000000" w:rsidRDefault="00A130C4">
            <w:r>
              <w:t>Подкачивающая насосная станция на тепловых сетях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1C35A3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2ABA6" w14:textId="77777777" w:rsidR="00000000" w:rsidRDefault="00A130C4">
            <w:pPr>
              <w:jc w:val="center"/>
            </w:pPr>
            <w:r>
              <w:t>Производительностью от 1000 до 2500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BFB57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A1EFA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7477F9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39C6DB92" w14:textId="77777777">
        <w:trPr>
          <w:trHeight w:val="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620543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70C0CB" w14:textId="77777777" w:rsidR="00000000" w:rsidRDefault="00A130C4">
            <w:r>
              <w:t>Редукционно-охладительная установка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A1035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09E10A" w14:textId="77777777" w:rsidR="00000000" w:rsidRDefault="00A130C4">
            <w:pPr>
              <w:jc w:val="center"/>
            </w:pPr>
            <w:r>
              <w:t>Установка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0B44E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02187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F2DAF7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0F9F4BB3" w14:textId="77777777">
        <w:trPr>
          <w:trHeight w:val="20"/>
        </w:trPr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24DD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0F48B" w14:textId="77777777" w:rsidR="00000000" w:rsidRDefault="00A130C4">
            <w:r>
              <w:t>Тепловой пункт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423E41" w14:textId="77777777" w:rsidR="00000000" w:rsidRDefault="00A130C4">
            <w:pPr>
              <w:jc w:val="center"/>
            </w:pPr>
            <w:r>
              <w:t>МВт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B2193" w14:textId="77777777" w:rsidR="00000000" w:rsidRDefault="00A130C4">
            <w:pPr>
              <w:jc w:val="center"/>
            </w:pPr>
            <w:r>
              <w:t>Производительностью до 17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23D5B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CA10F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F8AA04" w14:textId="77777777" w:rsidR="00000000" w:rsidRDefault="00A130C4">
            <w:pPr>
              <w:jc w:val="center"/>
            </w:pPr>
            <w:r>
              <w:t>6</w:t>
            </w:r>
          </w:p>
        </w:tc>
      </w:tr>
      <w:tr w:rsidR="00000000" w14:paraId="26B5F625" w14:textId="77777777">
        <w:trPr>
          <w:trHeight w:val="2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7C93F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07112" w14:textId="77777777" w:rsidR="00000000" w:rsidRDefault="00A130C4">
            <w:r>
              <w:t>Химводоочистка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E8AB1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  <w:r>
              <w:t>/ч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7B8943" w14:textId="77777777" w:rsidR="00000000" w:rsidRDefault="00A130C4">
            <w:pPr>
              <w:jc w:val="center"/>
            </w:pPr>
            <w:r>
              <w:t>Производительностью до 10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D847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DF9AC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40A992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4A3482E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B0B4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074C6F" w14:textId="77777777" w:rsidR="00000000" w:rsidRDefault="00A130C4">
            <w:pPr>
              <w:autoSpaceDE/>
              <w:autoSpaceDN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C220F" w14:textId="77777777" w:rsidR="00000000" w:rsidRDefault="00A130C4">
            <w:pPr>
              <w:jc w:val="center"/>
            </w:pPr>
            <w:r>
              <w:rPr>
                <w:b/>
                <w:bCs/>
              </w:rP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8343F0" w14:textId="77777777" w:rsidR="00000000" w:rsidRDefault="00A130C4">
            <w:pPr>
              <w:jc w:val="center"/>
            </w:pPr>
            <w:r>
              <w:t>Производительностью до 120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D2014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884913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684BE5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3FBA3856" w14:textId="77777777">
        <w:trPr>
          <w:trHeight w:val="20"/>
        </w:trPr>
        <w:tc>
          <w:tcPr>
            <w:tcW w:w="21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EDBA4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D08DC" w14:textId="77777777" w:rsidR="00000000" w:rsidRDefault="00A130C4">
            <w:r>
              <w:t>Тепловая сеть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999113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5F65BC" w14:textId="77777777" w:rsidR="00000000" w:rsidRDefault="00A130C4">
            <w:pPr>
              <w:jc w:val="center"/>
            </w:pPr>
            <w:r>
              <w:t>до 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EC35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9164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499A88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09EA3B2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0086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1FCE29" w14:textId="77777777" w:rsidR="00000000" w:rsidRDefault="00A130C4">
            <w:pPr>
              <w:autoSpaceDE/>
              <w:autoSpaceDN/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34B3D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41ABF" w14:textId="77777777" w:rsidR="00000000" w:rsidRDefault="00A130C4">
            <w:pPr>
              <w:jc w:val="center"/>
            </w:pPr>
            <w:r>
              <w:t>свыше 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E2CA7C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7EBA43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BC4D32" w14:textId="77777777" w:rsidR="00000000" w:rsidRDefault="00A130C4">
            <w:pPr>
              <w:jc w:val="center"/>
            </w:pPr>
            <w:r>
              <w:t>9,5</w:t>
            </w:r>
          </w:p>
        </w:tc>
      </w:tr>
    </w:tbl>
    <w:p w14:paraId="79EB0ACC" w14:textId="77777777" w:rsidR="00000000" w:rsidRDefault="00A130C4">
      <w:r>
        <w:rPr>
          <w:b/>
          <w:bCs/>
        </w:rPr>
        <w:t> </w:t>
      </w:r>
    </w:p>
    <w:p w14:paraId="490A1B96" w14:textId="77777777" w:rsidR="00000000" w:rsidRDefault="00A130C4">
      <w:pPr>
        <w:jc w:val="center"/>
      </w:pPr>
      <w:r>
        <w:rPr>
          <w:rStyle w:val="s1"/>
        </w:rPr>
        <w:t>Таблица 24 - Электроснабжение промышленных объектов</w:t>
      </w:r>
    </w:p>
    <w:p w14:paraId="23D11D7D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2220"/>
        <w:gridCol w:w="1685"/>
        <w:gridCol w:w="1258"/>
        <w:gridCol w:w="822"/>
        <w:gridCol w:w="1525"/>
        <w:gridCol w:w="1729"/>
      </w:tblGrid>
      <w:tr w:rsidR="00000000" w14:paraId="2589B3FF" w14:textId="77777777">
        <w:trPr>
          <w:trHeight w:val="20"/>
        </w:trPr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50FA4" w14:textId="77777777" w:rsidR="00000000" w:rsidRDefault="00A130C4">
            <w:pPr>
              <w:jc w:val="center"/>
            </w:pPr>
            <w:r>
              <w:t>№ пп</w:t>
            </w:r>
          </w:p>
        </w:tc>
        <w:tc>
          <w:tcPr>
            <w:tcW w:w="13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15C824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6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ABE473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3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67BB50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43B6A6E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CAFF8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89E6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A0B0A7" w14:textId="77777777" w:rsidR="00000000" w:rsidRDefault="00A130C4">
            <w:pPr>
              <w:autoSpaceDE/>
              <w:autoSpaceDN/>
            </w:pPr>
          </w:p>
        </w:tc>
        <w:tc>
          <w:tcPr>
            <w:tcW w:w="13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A5C019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C75938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73D411E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D41B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F9905" w14:textId="77777777" w:rsidR="00000000" w:rsidRDefault="00A130C4">
            <w:pPr>
              <w:autoSpaceDE/>
              <w:autoSpaceDN/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DE38D9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7A31E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977E8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FA0074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F06809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076CA0CE" w14:textId="77777777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BF0B9B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2D0091" w14:textId="77777777" w:rsidR="00000000" w:rsidRDefault="00A130C4">
            <w:r>
              <w:t>Электрическая подстанция с двухобмоточными трансформаторами: - ВН-35 кВ и выше с камерами 6 (10) кВ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7B8A8C" w14:textId="77777777" w:rsidR="00000000" w:rsidRDefault="00A130C4">
            <w:pPr>
              <w:jc w:val="center"/>
            </w:pPr>
            <w:r>
              <w:t>МВА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7F0ED3" w14:textId="77777777" w:rsidR="00000000" w:rsidRDefault="00A130C4">
            <w:pPr>
              <w:jc w:val="center"/>
            </w:pPr>
            <w:r>
              <w:t>До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68990F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C49735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9C663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2407FDC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1B455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50153E" w14:textId="77777777" w:rsidR="00000000" w:rsidRDefault="00A130C4">
            <w:r>
              <w:t>заводского изготовления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4BC8D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638C82" w14:textId="77777777" w:rsidR="00000000" w:rsidRDefault="00A130C4">
            <w:pPr>
              <w:jc w:val="center"/>
            </w:pPr>
            <w:r>
              <w:t>Свыше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1232D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3627B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F8D9A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3C46BD6C" w14:textId="77777777">
        <w:trPr>
          <w:trHeight w:val="2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A0656E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60237F" w14:textId="77777777" w:rsidR="00000000" w:rsidRDefault="00A130C4">
            <w:r>
              <w:t>- ВН-35 кВ и выше с камерами 6 (10) кВ индивидуальной разработки</w:t>
            </w:r>
          </w:p>
        </w:tc>
        <w:tc>
          <w:tcPr>
            <w:tcW w:w="60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EA69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AA8F5" w14:textId="77777777" w:rsidR="00000000" w:rsidRDefault="00A130C4">
            <w:pPr>
              <w:jc w:val="center"/>
            </w:pPr>
            <w:r>
              <w:t xml:space="preserve">До 25 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808343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88D6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94E5F6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7234FEED" w14:textId="77777777">
        <w:trPr>
          <w:trHeight w:val="31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DB4C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CCFE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7148DB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04E0BC" w14:textId="77777777" w:rsidR="00000000" w:rsidRDefault="00A130C4">
            <w:pPr>
              <w:jc w:val="center"/>
            </w:pPr>
            <w:r>
              <w:t>Свыше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2E6AC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C3565E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53A93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461AE118" w14:textId="77777777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24CF04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6D5A5" w14:textId="77777777" w:rsidR="00000000" w:rsidRDefault="00A130C4">
            <w:r>
              <w:t>Электрическая подстанция с трехобмоточными трансформаторами:</w:t>
            </w:r>
          </w:p>
          <w:p w14:paraId="55DF0B42" w14:textId="77777777" w:rsidR="00000000" w:rsidRDefault="00A130C4">
            <w:r>
              <w:t>- ВН-110 кВ и выше с камерами 6 (10) кВ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BFC79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595CFA" w14:textId="77777777" w:rsidR="00000000" w:rsidRDefault="00A130C4">
            <w:pPr>
              <w:jc w:val="center"/>
            </w:pPr>
            <w:r>
              <w:t>До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50AA3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9F50E1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EEB177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5751548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3A3EC5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86D85F" w14:textId="77777777" w:rsidR="00000000" w:rsidRDefault="00A130C4">
            <w:r>
              <w:t>заводского изготовления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276EF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87A8F" w14:textId="77777777" w:rsidR="00000000" w:rsidRDefault="00A130C4">
            <w:pPr>
              <w:jc w:val="center"/>
            </w:pPr>
            <w:r>
              <w:t>Свыше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E2735A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00E67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53C91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517C37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48E51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749A03" w14:textId="77777777" w:rsidR="00000000" w:rsidRDefault="00A130C4">
            <w:r>
              <w:t>- ВН-110 кВ и выше с камерами 6 (10) кВ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451DB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929B6D" w14:textId="77777777" w:rsidR="00000000" w:rsidRDefault="00A130C4">
            <w:pPr>
              <w:jc w:val="center"/>
            </w:pPr>
            <w:r>
              <w:t>До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616E2D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C9C6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99C08A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281D3BB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750911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98BFF" w14:textId="77777777" w:rsidR="00000000" w:rsidRDefault="00A130C4">
            <w:r>
              <w:t>индивидуальной разработки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AC7FA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AA8847" w14:textId="77777777" w:rsidR="00000000" w:rsidRDefault="00A130C4">
            <w:pPr>
              <w:jc w:val="center"/>
            </w:pPr>
            <w:r>
              <w:t>Свыше 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3AFEBC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B3E34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9E0470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07F88E33" w14:textId="77777777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87CAA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75F182" w14:textId="77777777" w:rsidR="00000000" w:rsidRDefault="00A130C4">
            <w:r>
              <w:t>Воздушная линия электропередач напряжением 6 (10) кВ:</w:t>
            </w:r>
          </w:p>
          <w:p w14:paraId="0FBEF2B4" w14:textId="77777777" w:rsidR="00000000" w:rsidRDefault="00A130C4">
            <w:r>
              <w:t>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719B24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596CF3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B57AF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3A797E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53BFF9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205A924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73ECBA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D903C" w14:textId="77777777" w:rsidR="00000000" w:rsidRDefault="00A130C4">
            <w:r>
              <w:t>II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3208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23562C" w14:textId="77777777" w:rsidR="00000000" w:rsidRDefault="00A130C4">
            <w:pPr>
              <w:jc w:val="center"/>
            </w:pPr>
            <w:r>
              <w:t>до 10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ADB73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B9686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A53B9" w14:textId="77777777" w:rsidR="00000000" w:rsidRDefault="00A130C4">
            <w:pPr>
              <w:jc w:val="center"/>
            </w:pPr>
            <w:r>
              <w:t>5</w:t>
            </w:r>
          </w:p>
        </w:tc>
      </w:tr>
      <w:tr w:rsidR="00000000" w14:paraId="1DF0D3AE" w14:textId="77777777">
        <w:trPr>
          <w:trHeight w:val="20"/>
        </w:trPr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AB44A3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3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750D4D" w14:textId="77777777" w:rsidR="00000000" w:rsidRDefault="00A130C4">
            <w:r>
              <w:t>Воздушная линия электропередач напряжением 35 кВ: I категории сложности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C0A4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74292E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5C913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3AE99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1FB85F" w14:textId="77777777" w:rsidR="00000000" w:rsidRDefault="00A130C4">
            <w:pPr>
              <w:jc w:val="center"/>
            </w:pPr>
            <w:r>
              <w:t>7</w:t>
            </w:r>
          </w:p>
        </w:tc>
      </w:tr>
      <w:tr w:rsidR="00000000" w14:paraId="6DC70AFF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57268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32E275" w14:textId="77777777" w:rsidR="00000000" w:rsidRDefault="00A130C4">
            <w:r>
              <w:t>II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26AB2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819CD0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9ABA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EA380C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75082A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DB1B34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DCD61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BCB5B7" w14:textId="77777777" w:rsidR="00000000" w:rsidRDefault="00A130C4">
            <w:r>
              <w:t>III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93FF2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B05490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A8C02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14A19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E49EED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560A373E" w14:textId="77777777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87C9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0FC095" w14:textId="77777777" w:rsidR="00000000" w:rsidRDefault="00A130C4">
            <w:r>
              <w:t>Воздушная линия электропередач напряжением 110 кВ и выше: 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5C024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011B8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494F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138866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45B2A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13FE16C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F63AC9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3A151F" w14:textId="77777777" w:rsidR="00000000" w:rsidRDefault="00A130C4">
            <w:r>
              <w:t>II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4939E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3E2AA0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F63DA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A8F1EF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640BA" w14:textId="77777777" w:rsidR="00000000" w:rsidRDefault="00A130C4">
            <w:pPr>
              <w:jc w:val="center"/>
            </w:pPr>
            <w:r>
              <w:t>9</w:t>
            </w:r>
          </w:p>
        </w:tc>
      </w:tr>
      <w:tr w:rsidR="00000000" w14:paraId="510B84F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CD033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8BEA54" w14:textId="77777777" w:rsidR="00000000" w:rsidRDefault="00A130C4">
            <w:r>
              <w:t>III категории сложности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95C0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3C4546" w14:textId="77777777" w:rsidR="00000000" w:rsidRDefault="00A130C4">
            <w:pPr>
              <w:jc w:val="center"/>
            </w:pPr>
            <w:r>
              <w:t>до 100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A41E7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FF32F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52942E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1E137082" w14:textId="77777777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F828C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406314" w14:textId="77777777" w:rsidR="00000000" w:rsidRDefault="00A130C4">
            <w:r>
              <w:t>Преобразовательные подстанции с количеством выпрямительных агрегатов: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25F6D9" w14:textId="77777777" w:rsidR="00000000" w:rsidRDefault="00A130C4">
            <w:pPr>
              <w:jc w:val="center"/>
            </w:pPr>
            <w:r>
              <w:t>Выпрямленный ток до: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7B8A9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1BA8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DE5CF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A10396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39A8F3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FDBA1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29965D" w14:textId="77777777" w:rsidR="00000000" w:rsidRDefault="00A130C4">
            <w:r>
              <w:t>- от 2 до 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7A56C3" w14:textId="77777777" w:rsidR="00000000" w:rsidRDefault="00A130C4">
            <w:pPr>
              <w:jc w:val="center"/>
            </w:pPr>
            <w:r>
              <w:t>кА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F3CAC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A77769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9CEAAF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E418DB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41642E8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5A61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0DFFF" w14:textId="77777777" w:rsidR="00000000" w:rsidRDefault="00A130C4">
            <w:pPr>
              <w:autoSpaceDE/>
              <w:autoSpaceDN/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4E233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A9A5E9" w14:textId="77777777" w:rsidR="00000000" w:rsidRDefault="00A130C4">
            <w:pPr>
              <w:jc w:val="center"/>
            </w:pPr>
            <w:r>
              <w:t>свыше 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EA69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592174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54711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681CA25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A5C65" w14:textId="77777777" w:rsidR="00000000" w:rsidRDefault="00A130C4">
            <w:pPr>
              <w:autoSpaceDE/>
              <w:autoSpaceDN/>
            </w:pPr>
          </w:p>
        </w:tc>
        <w:tc>
          <w:tcPr>
            <w:tcW w:w="13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756A0" w14:textId="77777777" w:rsidR="00000000" w:rsidRDefault="00A130C4">
            <w:r>
              <w:t>- 6 и выше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2F9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D2BC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A5A5CB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64C9D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60438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1B7A7E8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E020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0DFD9" w14:textId="77777777" w:rsidR="00000000" w:rsidRDefault="00A130C4">
            <w:pPr>
              <w:autoSpaceDE/>
              <w:autoSpaceDN/>
            </w:pP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C853B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412D35" w14:textId="77777777" w:rsidR="00000000" w:rsidRDefault="00A130C4">
            <w:pPr>
              <w:jc w:val="center"/>
            </w:pPr>
            <w:r>
              <w:t>свыше 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704942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B73E52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DEA55B" w14:textId="77777777" w:rsidR="00000000" w:rsidRDefault="00A130C4">
            <w:pPr>
              <w:jc w:val="center"/>
            </w:pPr>
            <w:r>
              <w:t>12</w:t>
            </w:r>
          </w:p>
        </w:tc>
      </w:tr>
    </w:tbl>
    <w:p w14:paraId="45550597" w14:textId="77777777" w:rsidR="00000000" w:rsidRDefault="00A130C4">
      <w:r>
        <w:rPr>
          <w:b/>
          <w:bCs/>
        </w:rPr>
        <w:t> </w:t>
      </w:r>
    </w:p>
    <w:p w14:paraId="69C4580E" w14:textId="77777777" w:rsidR="00000000" w:rsidRDefault="00A130C4">
      <w:pPr>
        <w:jc w:val="center"/>
      </w:pPr>
      <w:r>
        <w:rPr>
          <w:rStyle w:val="s1"/>
        </w:rPr>
        <w:t>Таблица 25 - Системы и установки сплинлерного, дренчерного, порошкового и газового пожаротушения</w:t>
      </w:r>
    </w:p>
    <w:p w14:paraId="2C730800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398"/>
        <w:gridCol w:w="1156"/>
        <w:gridCol w:w="1258"/>
        <w:gridCol w:w="865"/>
        <w:gridCol w:w="1525"/>
        <w:gridCol w:w="1729"/>
      </w:tblGrid>
      <w:tr w:rsidR="00000000" w14:paraId="7D58E61C" w14:textId="77777777">
        <w:trPr>
          <w:trHeight w:val="20"/>
        </w:trPr>
        <w:tc>
          <w:tcPr>
            <w:tcW w:w="3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6A597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39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0B7789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85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F588E7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21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91E05B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5212A53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0C55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1EAC1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CA4E8" w14:textId="77777777" w:rsidR="00000000" w:rsidRDefault="00A130C4">
            <w:pPr>
              <w:autoSpaceDE/>
              <w:autoSpaceDN/>
            </w:pPr>
          </w:p>
        </w:tc>
        <w:tc>
          <w:tcPr>
            <w:tcW w:w="11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0F14BF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9BD3A2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0EFB76E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95E7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89C99A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81900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B3D8D0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165CD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B32D3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D9C22F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06BFD1D2" w14:textId="77777777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0CDF5E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E2117B" w14:textId="77777777" w:rsidR="00000000" w:rsidRDefault="00A130C4">
            <w:r>
              <w:t>Сплинклерная система водяного и пенного пожаротушения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590F2" w14:textId="77777777" w:rsidR="00000000" w:rsidRDefault="00A130C4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67806" w14:textId="77777777" w:rsidR="00000000" w:rsidRDefault="00A130C4">
            <w:pPr>
              <w:jc w:val="center"/>
            </w:pPr>
            <w:r>
              <w:t>От 100 до 1500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472511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65E16E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861426" w14:textId="77777777" w:rsidR="00000000" w:rsidRDefault="00A130C4">
            <w:pPr>
              <w:jc w:val="center"/>
            </w:pPr>
            <w:r>
              <w:t>2</w:t>
            </w:r>
          </w:p>
        </w:tc>
      </w:tr>
      <w:tr w:rsidR="00000000" w14:paraId="71C29B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11AD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06541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947B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D09D1B" w14:textId="77777777" w:rsidR="00000000" w:rsidRDefault="00A130C4">
            <w:pPr>
              <w:jc w:val="center"/>
            </w:pPr>
            <w:r>
              <w:t>Свыше 1500 до 18000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27F10C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5723D6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06B7B6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4887534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0B9E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89395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C28B9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26FEE" w14:textId="77777777" w:rsidR="00000000" w:rsidRDefault="00A130C4">
            <w:pPr>
              <w:jc w:val="center"/>
            </w:pPr>
            <w:r>
              <w:t>Свыше 18000 до 50000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3CE742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0BB1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68C0B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3EB2A0EE" w14:textId="77777777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93412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377E5C" w14:textId="77777777" w:rsidR="00000000" w:rsidRDefault="00A130C4">
            <w:r>
              <w:t>Дренчерная система водяного и пенного пожаротушения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F77FA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E97A58" w14:textId="77777777" w:rsidR="00000000" w:rsidRDefault="00A130C4">
            <w:pPr>
              <w:jc w:val="center"/>
            </w:pPr>
            <w:r>
              <w:t>От 25 до 2000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0756C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94E8A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6BECD" w14:textId="77777777" w:rsidR="00000000" w:rsidRDefault="00A130C4">
            <w:pPr>
              <w:jc w:val="center"/>
            </w:pPr>
            <w:r>
              <w:t>2</w:t>
            </w:r>
          </w:p>
        </w:tc>
      </w:tr>
      <w:tr w:rsidR="00000000" w14:paraId="226B497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D497D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D2C51D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E0BC7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AB9772" w14:textId="77777777" w:rsidR="00000000" w:rsidRDefault="00A130C4">
            <w:pPr>
              <w:jc w:val="center"/>
            </w:pPr>
            <w:r>
              <w:t>Свыше 2000 до 12000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DDC54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E739D3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20A20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6AFA5ACE" w14:textId="77777777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F0E6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08AF5B" w14:textId="77777777" w:rsidR="00000000" w:rsidRDefault="00A130C4">
            <w:r>
              <w:t>Установка порошкового пожаротушения (число на объекте защищаемых помещений)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C0E67" w14:textId="77777777" w:rsidR="00000000" w:rsidRDefault="00A130C4">
            <w:pPr>
              <w:jc w:val="center"/>
            </w:pPr>
            <w:r>
              <w:t>шт.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13ED0" w14:textId="77777777" w:rsidR="00000000" w:rsidRDefault="00A130C4">
            <w:pPr>
              <w:jc w:val="center"/>
            </w:pPr>
            <w:r>
              <w:t>От 2 до 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D390A5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60F70A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20017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0FEC6D4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A72C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1B2A0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E93C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F7B8EA" w14:textId="77777777" w:rsidR="00000000" w:rsidRDefault="00A130C4">
            <w:pPr>
              <w:jc w:val="center"/>
            </w:pPr>
            <w:r>
              <w:t>Свыше 12 до 35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DECCE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F28829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5E40E5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3D1A054C" w14:textId="77777777">
        <w:trPr>
          <w:trHeight w:val="20"/>
        </w:trPr>
        <w:tc>
          <w:tcPr>
            <w:tcW w:w="30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291FB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B1E6E0" w14:textId="77777777" w:rsidR="00000000" w:rsidRDefault="00A130C4">
            <w:r>
              <w:t xml:space="preserve">Установка автоматического газового пожаротушения (число на объекте защищаемых помещений)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F2F8E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44052C" w14:textId="77777777" w:rsidR="00000000" w:rsidRDefault="00A130C4">
            <w:pPr>
              <w:jc w:val="center"/>
            </w:pPr>
            <w:r>
              <w:t>От 1 до 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872C7E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C2D0DD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38820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153BA3A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A0E0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7E439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B50D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E87AB4" w14:textId="77777777" w:rsidR="00000000" w:rsidRDefault="00A130C4">
            <w:pPr>
              <w:jc w:val="center"/>
            </w:pPr>
            <w:r>
              <w:t>Свыше 2 до 4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B8333E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92A1EC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AB0C1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4285EE7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2C2D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AA022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DDF7E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7BC0DE" w14:textId="77777777" w:rsidR="00000000" w:rsidRDefault="00A130C4">
            <w:pPr>
              <w:jc w:val="center"/>
            </w:pPr>
            <w:r>
              <w:t>Свыше 4 до 6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A2DE39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4237F" w14:textId="77777777" w:rsidR="00000000" w:rsidRDefault="00A130C4">
            <w:pPr>
              <w:jc w:val="center"/>
            </w:pPr>
            <w:r>
              <w:t>1,4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2A378" w14:textId="77777777" w:rsidR="00000000" w:rsidRDefault="00A130C4">
            <w:pPr>
              <w:jc w:val="center"/>
            </w:pPr>
            <w:r>
              <w:t>2,2</w:t>
            </w:r>
          </w:p>
        </w:tc>
      </w:tr>
      <w:tr w:rsidR="00000000" w14:paraId="11462F1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1A03B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DCEC3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C1E0A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49AB9" w14:textId="77777777" w:rsidR="00000000" w:rsidRDefault="00A130C4">
            <w:pPr>
              <w:jc w:val="center"/>
            </w:pPr>
            <w:r>
              <w:t>Свыше 6 до 8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07130" w14:textId="77777777" w:rsidR="00000000" w:rsidRDefault="00A130C4">
            <w:pPr>
              <w:jc w:val="center"/>
            </w:pPr>
            <w:r>
              <w:t>1,4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3314E" w14:textId="77777777" w:rsidR="00000000" w:rsidRDefault="00A130C4">
            <w:pPr>
              <w:jc w:val="center"/>
            </w:pPr>
            <w:r>
              <w:t>1,6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74245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47EC7F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89D0B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8AEE8" w14:textId="77777777" w:rsidR="00000000" w:rsidRDefault="00A130C4">
            <w:pPr>
              <w:autoSpaceDE/>
              <w:autoSpaceDN/>
            </w:pP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FADD7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FCAC4" w14:textId="77777777" w:rsidR="00000000" w:rsidRDefault="00A130C4">
            <w:pPr>
              <w:jc w:val="center"/>
            </w:pPr>
            <w:r>
              <w:t>Свыше 8 до 12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2B09F" w14:textId="77777777" w:rsidR="00000000" w:rsidRDefault="00A130C4">
            <w:pPr>
              <w:jc w:val="center"/>
            </w:pPr>
            <w:r>
              <w:t>1,6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9EA17E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A667E4" w14:textId="77777777" w:rsidR="00000000" w:rsidRDefault="00A130C4">
            <w:pPr>
              <w:jc w:val="center"/>
            </w:pPr>
            <w:r>
              <w:t>3,0</w:t>
            </w:r>
          </w:p>
        </w:tc>
      </w:tr>
    </w:tbl>
    <w:p w14:paraId="56DAA9E4" w14:textId="77777777" w:rsidR="00000000" w:rsidRDefault="00A130C4">
      <w:r>
        <w:rPr>
          <w:b/>
          <w:bCs/>
        </w:rPr>
        <w:t> </w:t>
      </w:r>
    </w:p>
    <w:p w14:paraId="1DB48265" w14:textId="77777777" w:rsidR="00000000" w:rsidRDefault="00A130C4">
      <w:pPr>
        <w:ind w:firstLine="426"/>
        <w:jc w:val="both"/>
      </w:pPr>
      <w:r>
        <w:rPr>
          <w:b/>
          <w:bCs/>
        </w:rPr>
        <w:t>4.2.3 Сооружения связи, сигнализации, диспетчеризации, радиовещания и телевидения</w:t>
      </w:r>
    </w:p>
    <w:p w14:paraId="30FB2C1E" w14:textId="77777777" w:rsidR="00000000" w:rsidRDefault="00A130C4">
      <w:pPr>
        <w:ind w:firstLine="426"/>
        <w:jc w:val="both"/>
      </w:pPr>
      <w:r>
        <w:t>4.2.3.1 Продолжительность проектирования объектов, не приведенных в нормах или имеющих мощность, отличную от указанной в норме, устанавливается проектной организацией по согласованию с заказчиком по нормам для объектов, близких по своему назначению, мощнос</w:t>
      </w:r>
      <w:r>
        <w:t>ти и характеристике.</w:t>
      </w:r>
    </w:p>
    <w:p w14:paraId="2ED8430E" w14:textId="77777777" w:rsidR="00000000" w:rsidRDefault="00A130C4">
      <w:pPr>
        <w:ind w:firstLine="426"/>
        <w:jc w:val="both"/>
      </w:pPr>
      <w:r>
        <w:t>4.2.3.2 Нормой продолжительности проектирования городских телефонных станций с программным управлением учтена разработка исходных данных для предприятия - поставщика оборудования АТСЭ.</w:t>
      </w:r>
    </w:p>
    <w:p w14:paraId="399146DB" w14:textId="77777777" w:rsidR="00000000" w:rsidRDefault="00A130C4">
      <w:pPr>
        <w:ind w:firstLine="426"/>
        <w:jc w:val="both"/>
      </w:pPr>
      <w:r>
        <w:t>4.2.3.3 Нормы продолжительности проектирования маг</w:t>
      </w:r>
      <w:r>
        <w:t>истральных кабельных линий связи учитывают на всех стадиях проектирования, время проведения в составе этих проектов изыскательских работ по каждому комплексу и объектам культурно-бытового назначения, располагаемых на технических территориях.</w:t>
      </w:r>
    </w:p>
    <w:p w14:paraId="15580013" w14:textId="77777777" w:rsidR="00000000" w:rsidRDefault="00A130C4">
      <w:pPr>
        <w:ind w:firstLine="426"/>
        <w:jc w:val="both"/>
      </w:pPr>
      <w:r>
        <w:t> </w:t>
      </w:r>
    </w:p>
    <w:p w14:paraId="6C079B70" w14:textId="77777777" w:rsidR="00000000" w:rsidRDefault="00A130C4">
      <w:pPr>
        <w:jc w:val="center"/>
      </w:pPr>
      <w:r>
        <w:rPr>
          <w:rStyle w:val="s1"/>
        </w:rPr>
        <w:t>Таблица 26 -</w:t>
      </w:r>
      <w:r>
        <w:rPr>
          <w:rStyle w:val="s1"/>
        </w:rPr>
        <w:t xml:space="preserve"> Междугородная связь, телеграфная связь, радиосвязь, радиовещание, телевидение, космическая связь, городская телефонная связь, сельская телефонная связь, сеть передачи данных и структурированная кабельная сеть (СКС)</w:t>
      </w:r>
    </w:p>
    <w:p w14:paraId="7AE2FCEA" w14:textId="77777777" w:rsidR="00000000" w:rsidRDefault="00A130C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18"/>
        <w:gridCol w:w="24"/>
        <w:gridCol w:w="2329"/>
        <w:gridCol w:w="56"/>
        <w:gridCol w:w="1371"/>
        <w:gridCol w:w="120"/>
        <w:gridCol w:w="850"/>
        <w:gridCol w:w="34"/>
        <w:gridCol w:w="822"/>
        <w:gridCol w:w="1525"/>
        <w:gridCol w:w="1822"/>
      </w:tblGrid>
      <w:tr w:rsidR="00000000" w14:paraId="3081FE3A" w14:textId="77777777">
        <w:trPr>
          <w:trHeight w:val="20"/>
        </w:trPr>
        <w:tc>
          <w:tcPr>
            <w:tcW w:w="26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0D8621" w14:textId="77777777" w:rsidR="00000000" w:rsidRDefault="00A130C4">
            <w:pPr>
              <w:jc w:val="center"/>
            </w:pPr>
            <w:r>
              <w:t>№</w:t>
            </w:r>
            <w:r>
              <w:rPr>
                <w:b/>
                <w:bCs/>
              </w:rPr>
              <w:t xml:space="preserve"> </w:t>
            </w:r>
            <w:r>
              <w:t>п/п</w:t>
            </w:r>
          </w:p>
        </w:tc>
        <w:tc>
          <w:tcPr>
            <w:tcW w:w="144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F9A33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153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B53E5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13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3E48F7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2BF4A45E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2D06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012D3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0B396" w14:textId="77777777" w:rsidR="00000000" w:rsidRDefault="00A130C4">
            <w:pPr>
              <w:autoSpaceDE/>
              <w:autoSpaceDN/>
            </w:pPr>
          </w:p>
        </w:tc>
        <w:tc>
          <w:tcPr>
            <w:tcW w:w="10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626BC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E8B856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26FFAF72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27DE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57D0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B7660" w14:textId="77777777" w:rsidR="00000000" w:rsidRDefault="00A130C4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49171E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08B65D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48C6CD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54DD88EA" w14:textId="77777777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FA5D64" w14:textId="77777777" w:rsidR="00000000" w:rsidRDefault="00A130C4">
            <w:pPr>
              <w:jc w:val="center"/>
            </w:pPr>
            <w:r>
              <w:rPr>
                <w:b/>
                <w:bCs/>
              </w:rPr>
              <w:t>Междугородная сеть</w:t>
            </w:r>
          </w:p>
        </w:tc>
      </w:tr>
      <w:tr w:rsidR="00000000" w14:paraId="12E48C84" w14:textId="77777777">
        <w:trPr>
          <w:trHeight w:val="20"/>
        </w:trPr>
        <w:tc>
          <w:tcPr>
            <w:tcW w:w="28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A4CB4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BD6B1C" w14:textId="77777777" w:rsidR="00000000" w:rsidRDefault="00A130C4">
            <w:r>
              <w:t>Магистральная кабельная линия связи с медным или оптическим кабелем и системами передачи мощностью до 5400 каналов или STM-16 (технологии SDH), со строительством комплекса зданий производственного назначения (шелтера), станционных и линейных сооружений,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2E33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93B13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2449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0E959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E2C6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E7465AF" w14:textId="77777777">
        <w:trPr>
          <w:trHeight w:val="20"/>
        </w:trPr>
        <w:tc>
          <w:tcPr>
            <w:tcW w:w="28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EF5B7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521A6" w14:textId="77777777" w:rsidR="00000000" w:rsidRDefault="00A130C4">
            <w:r>
              <w:t>протяженностью до 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38BE56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ACBB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55F9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808A88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4F4E1C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71C1EC67" w14:textId="77777777">
        <w:trPr>
          <w:trHeight w:val="20"/>
        </w:trPr>
        <w:tc>
          <w:tcPr>
            <w:tcW w:w="280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6DB86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8FCE0" w14:textId="77777777" w:rsidR="00000000" w:rsidRDefault="00A130C4">
            <w:r>
              <w:t>свыше 500 до 10 000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9D798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70C13B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B1B433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AD21C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3B3DE2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7C2A8B15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971B7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046072" w14:textId="77777777" w:rsidR="00000000" w:rsidRDefault="00A130C4">
            <w:r>
              <w:t>Внутризоновая кабельная линия связи (ВКЛС) с симметричным или оптическим кабелем, с системами передачи мощностью до 960 каналов или ЭТМ-4 (технологии SDH), без строительства комплекса зданий производственного, вспомогательного и гражданского назначения,</w:t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F4B73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250BC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427D0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C27EC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869C64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35E4F80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68DE8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1EB8B2" w14:textId="77777777" w:rsidR="00000000" w:rsidRDefault="00A130C4">
            <w:r>
              <w:t>протяженностью до 100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A08670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2679A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D74E3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59D857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D846E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54C76EEE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1C8551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34785" w14:textId="77777777" w:rsidR="00000000" w:rsidRDefault="00A130C4">
            <w:r>
              <w:t>до 200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BA40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DFFA1B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AB0C0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ABB8E0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E03E6C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70CC9A82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F7750F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276B3" w14:textId="77777777" w:rsidR="00000000" w:rsidRDefault="00A130C4">
            <w:r>
              <w:t>до 300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A077F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27EFE8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2B5B0E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0FA0E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5E059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561CB31A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067C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AB5055" w14:textId="77777777" w:rsidR="00000000" w:rsidRDefault="00A130C4">
            <w:r>
              <w:t>Магистральная радиорелейная линия связи прямой видимости - (РРЛ) 1+1 с комплексом зданий производственного и вспомогательного назначения (шелтера), антенно-фидерными устройствами, с цифровыми системами передачи, протяженностью рассы: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35A88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EAF6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C38B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48C21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49A3C5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A10E87A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FD3EC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1D8A7" w14:textId="77777777" w:rsidR="00000000" w:rsidRDefault="00A130C4">
            <w:pPr>
              <w:jc w:val="center"/>
            </w:pPr>
            <w:r>
              <w:t>до 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21694B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D127E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5AC75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E5B38E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26517C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680E6438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34F69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FA46BD" w14:textId="77777777" w:rsidR="00000000" w:rsidRDefault="00A130C4">
            <w:pPr>
              <w:jc w:val="center"/>
            </w:pPr>
            <w:r>
              <w:t>до 1000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78811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FD7E04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D82271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AE0B5D" w14:textId="77777777" w:rsidR="00000000" w:rsidRDefault="00A130C4">
            <w:pPr>
              <w:jc w:val="center"/>
            </w:pPr>
            <w:r>
              <w:t>8.0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F6BF1B" w14:textId="77777777" w:rsidR="00000000" w:rsidRDefault="00A130C4">
            <w:pPr>
              <w:jc w:val="center"/>
            </w:pPr>
            <w:r>
              <w:t>12,0</w:t>
            </w:r>
          </w:p>
        </w:tc>
      </w:tr>
      <w:tr w:rsidR="00000000" w14:paraId="18A28759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27AA7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C33CD9" w14:textId="77777777" w:rsidR="00000000" w:rsidRDefault="00A130C4">
            <w:r>
              <w:t>Магистральная радиорелейная линия связи прямой видимости - (РРЛ) 1 + 1 без строительства комплекса зданий, с цифровыми системами передачи, протяженностью трассы: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020B5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A503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64239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77C3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4B0E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1A9D3DDC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F327B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B067A8" w14:textId="77777777" w:rsidR="00000000" w:rsidRDefault="00A130C4">
            <w:r>
              <w:t>до 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85831C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036BEF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50BAD1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BC734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B609A8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78A6C779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AF3DF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A6869" w14:textId="77777777" w:rsidR="00000000" w:rsidRDefault="00A130C4">
            <w:r>
              <w:t>до 1000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94590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28A6C2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9216F3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874424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4DE714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2BC1C08F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3F6BA9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12123A" w14:textId="77777777" w:rsidR="00000000" w:rsidRDefault="00A130C4">
            <w:r>
              <w:t>Внутризоновая радиорелейная линия связи прямой видимости - (РРЛ ВЗЛС) с комплексом зданий производственного и вспомогательного назначения, антенно-фидерными устройствами, протяженностью трассы: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52211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CD8B3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63691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C29D2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138AD3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7B23ED7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4FAC0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14788F" w14:textId="77777777" w:rsidR="00000000" w:rsidRDefault="00A130C4">
            <w:r>
              <w:t>до 100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1D37F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FBAF44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7F8E8F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CC908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923E2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9AD7B18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1783F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0F074B" w14:textId="77777777" w:rsidR="00000000" w:rsidRDefault="00A130C4">
            <w:r>
              <w:t>до 300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78C3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A9D6E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6463A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0DA91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2DA8B1" w14:textId="77777777" w:rsidR="00000000" w:rsidRDefault="00A130C4">
            <w:pPr>
              <w:jc w:val="center"/>
            </w:pPr>
            <w:r>
              <w:t>6,5</w:t>
            </w:r>
          </w:p>
        </w:tc>
      </w:tr>
      <w:tr w:rsidR="00000000" w14:paraId="584ABDEA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83E08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508B7A" w14:textId="77777777" w:rsidR="00000000" w:rsidRDefault="00A130C4">
            <w:r>
              <w:t>Внутризоновая радиорелейная линия связи прямой видимости - (РРЛ ВЗЛС) без строительства комплекса зданий, протяженностью: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03A79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41A87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7EDA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955AD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CAB9E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F50AA22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664A288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BC2429" w14:textId="77777777" w:rsidR="00000000" w:rsidRDefault="00A130C4">
            <w:r>
              <w:t>до 100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C3E9D2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EE0E94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B2362E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56A8F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65E6B6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2D3A1BD2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9BC845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5EEAD0" w14:textId="77777777" w:rsidR="00000000" w:rsidRDefault="00A130C4">
            <w:r>
              <w:t>до 300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30F0C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4FEE6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F39899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31CD4C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9D9A6E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7888F906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4A010F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177804" w14:textId="77777777" w:rsidR="00000000" w:rsidRDefault="00A130C4">
            <w:r>
              <w:t>Междугородная телефонная станция со строительством технического здания, оборудование с программным управлением, с дооборудованием ГАТС и линейных сооружений, мощность:</w:t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3E39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1E927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E58FB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C7009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ED25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9B131F9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640B5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D3E64" w14:textId="77777777" w:rsidR="00000000" w:rsidRDefault="00A130C4">
            <w:r>
              <w:t>до 1500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3F459D" w14:textId="77777777" w:rsidR="00000000" w:rsidRDefault="00A130C4">
            <w:pPr>
              <w:jc w:val="center"/>
            </w:pPr>
            <w:r>
              <w:t>канал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E7639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EA288C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225368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E6A0BD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47221CA5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D709F4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5B015" w14:textId="77777777" w:rsidR="00000000" w:rsidRDefault="00A130C4">
            <w:r>
              <w:t>до 3000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0D25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717293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4542A0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19CA11" w14:textId="77777777" w:rsidR="00000000" w:rsidRDefault="00A130C4">
            <w:pPr>
              <w:jc w:val="center"/>
            </w:pPr>
            <w:r>
              <w:t>7,5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69D521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2D310F13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1AEA0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84EAF1" w14:textId="77777777" w:rsidR="00000000" w:rsidRDefault="00A130C4">
            <w:r>
              <w:t>до 5000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360FF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0E9327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009A6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EEDE8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29DDDC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5AB01899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1C10B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B9000A" w14:textId="77777777" w:rsidR="00000000" w:rsidRDefault="00A130C4">
            <w:r>
              <w:t>Междугородная телефонная станция без строительства технического здания, оборудование с программным управлением, с дооборудованием ГАТС и линейных сооружений, мощностью: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4339C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0C5F5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B22A2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06FD3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2C2C6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B01036E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C93BA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AC20DB" w14:textId="77777777" w:rsidR="00000000" w:rsidRDefault="00A130C4">
            <w:r>
              <w:t>от 800 до 1500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56D0A" w14:textId="77777777" w:rsidR="00000000" w:rsidRDefault="00A130C4">
            <w:pPr>
              <w:jc w:val="center"/>
            </w:pPr>
            <w:r>
              <w:t>канал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4FFA9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30C6DF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4A0FA2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46A3A7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20146576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D4A8F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52213F" w14:textId="77777777" w:rsidR="00000000" w:rsidRDefault="00A130C4">
            <w:r>
              <w:t>до 3000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D24AC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8C56F0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F0258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DBAA7F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287B72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4111B88D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51750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C41CA" w14:textId="77777777" w:rsidR="00000000" w:rsidRDefault="00A130C4">
            <w:r>
              <w:t>до 5000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D4A12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37F710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E1819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BF5784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D3407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5A809AB1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1C20D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4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DE5BD7" w14:textId="77777777" w:rsidR="00000000" w:rsidRDefault="00A130C4">
            <w:r>
              <w:t>Автоматизированный телеграфный узел коммутации каналов оконечный или транзитный, без строительства технического здания,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762F4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FFBD0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3D5B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2B9AF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E5A1E5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8EB6971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B639A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8C29E" w14:textId="77777777" w:rsidR="00000000" w:rsidRDefault="00A130C4">
            <w:r>
              <w:t>оборудование электронного типа, мощность:</w:t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7EFFA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22F58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32DF1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4558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7231C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7FAC3E2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8F3F5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3EB06" w14:textId="77777777" w:rsidR="00000000" w:rsidRDefault="00A130C4">
            <w:r>
              <w:t>до 400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8C2A09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35617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E966BA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16CC81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05005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65E7B1A6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397684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846F62" w14:textId="77777777" w:rsidR="00000000" w:rsidRDefault="00A130C4">
            <w:r>
              <w:t>до 1000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B1DCB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6E2C3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A2B64F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8D25C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AEF36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2727BAC1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970EA4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195B2F" w14:textId="77777777" w:rsidR="00000000" w:rsidRDefault="00A130C4">
            <w:r>
              <w:t>до 3000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BD6F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39B9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527CE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4E0E8" w14:textId="77777777" w:rsidR="00000000" w:rsidRDefault="00A130C4">
            <w:pPr>
              <w:jc w:val="center"/>
            </w:pPr>
            <w:r>
              <w:t>6,5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B4DA4F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15F352A4" w14:textId="77777777">
        <w:trPr>
          <w:trHeight w:val="20"/>
        </w:trPr>
        <w:tc>
          <w:tcPr>
            <w:tcW w:w="28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343E7A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4DA94A" w14:textId="77777777" w:rsidR="00000000" w:rsidRDefault="00A130C4">
            <w:r>
              <w:t>Автоматический узел коммутации сообщений, без строительства технического здания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641CA1" w14:textId="77777777" w:rsidR="00000000" w:rsidRDefault="00A130C4">
            <w:pPr>
              <w:jc w:val="center"/>
            </w:pPr>
            <w:r>
              <w:t>узел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AB0E6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554AF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28F1E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498B6" w14:textId="77777777" w:rsidR="00000000" w:rsidRDefault="00A130C4">
            <w:pPr>
              <w:jc w:val="center"/>
            </w:pPr>
            <w:r>
              <w:rPr>
                <w:b/>
                <w:bCs/>
              </w:rPr>
              <w:t>6,5</w:t>
            </w:r>
          </w:p>
        </w:tc>
      </w:tr>
      <w:tr w:rsidR="00000000" w14:paraId="0D181F01" w14:textId="77777777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B60CDC" w14:textId="77777777" w:rsidR="00000000" w:rsidRDefault="00A130C4">
            <w:pPr>
              <w:jc w:val="center"/>
            </w:pPr>
            <w:r>
              <w:rPr>
                <w:b/>
                <w:bCs/>
              </w:rPr>
              <w:t>Сеть передачи данных</w:t>
            </w:r>
          </w:p>
        </w:tc>
      </w:tr>
      <w:tr w:rsidR="00000000" w14:paraId="572A3DE3" w14:textId="77777777">
        <w:trPr>
          <w:trHeight w:val="20"/>
        </w:trPr>
        <w:tc>
          <w:tcPr>
            <w:tcW w:w="280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6A1CFC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E6F586" w14:textId="77777777" w:rsidR="00000000" w:rsidRDefault="00A130C4">
            <w:r>
              <w:t>Узел сети передачи данных и комплекс оконечных устройств в готовых зданиях (помещениях) со станционными и линейными сооружениями, включая подсистемы внутренних магистралей: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5C07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5643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209F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B511D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7B098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8B48659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51B3D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42AA9C" w14:textId="77777777" w:rsidR="00000000" w:rsidRDefault="00A130C4">
            <w:r>
              <w:t>До 3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97E608" w14:textId="77777777" w:rsidR="00000000" w:rsidRDefault="00A130C4">
            <w:pPr>
              <w:jc w:val="center"/>
            </w:pPr>
            <w:r>
              <w:t>Комму-р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0A61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CF6F87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F68555" w14:textId="77777777" w:rsidR="00000000" w:rsidRDefault="00A130C4">
            <w:pPr>
              <w:jc w:val="center"/>
            </w:pPr>
            <w:r>
              <w:t>1,7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65C7F3" w14:textId="77777777" w:rsidR="00000000" w:rsidRDefault="00A130C4">
            <w:pPr>
              <w:jc w:val="center"/>
            </w:pPr>
            <w:r>
              <w:t>2,6</w:t>
            </w:r>
          </w:p>
        </w:tc>
      </w:tr>
      <w:tr w:rsidR="00000000" w14:paraId="46321A3E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2F2B4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5AC39" w14:textId="77777777" w:rsidR="00000000" w:rsidRDefault="00A130C4">
            <w:r>
              <w:t>до 6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5CCF7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8FCA0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45E7DF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D4FEC" w14:textId="77777777" w:rsidR="00000000" w:rsidRDefault="00A130C4">
            <w:pPr>
              <w:jc w:val="center"/>
            </w:pPr>
            <w:r>
              <w:t>2,3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4FD884" w14:textId="77777777" w:rsidR="00000000" w:rsidRDefault="00A130C4">
            <w:pPr>
              <w:jc w:val="center"/>
            </w:pPr>
            <w:r>
              <w:t>3,6</w:t>
            </w:r>
          </w:p>
        </w:tc>
      </w:tr>
      <w:tr w:rsidR="00000000" w14:paraId="7810A7E0" w14:textId="77777777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591A5" w14:textId="77777777" w:rsidR="00000000" w:rsidRDefault="00A130C4">
            <w:pPr>
              <w:autoSpaceDE/>
              <w:autoSpaceDN/>
            </w:pP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51279B" w14:textId="77777777" w:rsidR="00000000" w:rsidRDefault="00A130C4">
            <w:r>
              <w:t>до 10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6935C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4116A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E7B60" w14:textId="77777777" w:rsidR="00000000" w:rsidRDefault="00A130C4">
            <w:pPr>
              <w:jc w:val="center"/>
            </w:pPr>
            <w:r>
              <w:t>1,8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9FFDFF" w14:textId="77777777" w:rsidR="00000000" w:rsidRDefault="00A130C4">
            <w:pPr>
              <w:jc w:val="center"/>
            </w:pPr>
            <w:r>
              <w:t>3,4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FFD99" w14:textId="77777777" w:rsidR="00000000" w:rsidRDefault="00A130C4">
            <w:pPr>
              <w:jc w:val="center"/>
            </w:pPr>
            <w:r>
              <w:t>5,2</w:t>
            </w:r>
          </w:p>
        </w:tc>
      </w:tr>
      <w:tr w:rsidR="00000000" w14:paraId="0E67A623" w14:textId="77777777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053FA7" w14:textId="77777777" w:rsidR="00000000" w:rsidRDefault="00A130C4">
            <w:pPr>
              <w:jc w:val="center"/>
            </w:pPr>
            <w:r>
              <w:rPr>
                <w:b/>
                <w:bCs/>
              </w:rPr>
              <w:t>Структурированная кабельная сеть (СКС)</w:t>
            </w:r>
          </w:p>
        </w:tc>
      </w:tr>
      <w:tr w:rsidR="00000000" w14:paraId="7237684D" w14:textId="77777777">
        <w:trPr>
          <w:trHeight w:val="20"/>
        </w:trPr>
        <w:tc>
          <w:tcPr>
            <w:tcW w:w="264" w:type="pct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5D5698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4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FE2CE" w14:textId="77777777" w:rsidR="00000000" w:rsidRDefault="00A130C4">
            <w:r>
              <w:t>Мощность объекта до: 50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3CCDA7" w14:textId="77777777" w:rsidR="00000000" w:rsidRDefault="00A130C4">
            <w:pPr>
              <w:jc w:val="center"/>
            </w:pPr>
            <w:r>
              <w:t>Рабочее место (АРМ)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AA712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4F907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928366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C78B4A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56A501F1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A94AAE" w14:textId="77777777" w:rsidR="00000000" w:rsidRDefault="00A130C4">
            <w:pPr>
              <w:autoSpaceDE/>
              <w:autoSpaceDN/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2E707" w14:textId="77777777" w:rsidR="00000000" w:rsidRDefault="00A130C4">
            <w:r>
              <w:t>до 100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85CE02" w14:textId="77777777" w:rsidR="00000000" w:rsidRDefault="00A130C4">
            <w:pPr>
              <w:jc w:val="center"/>
            </w:pPr>
            <w:r>
              <w:rPr>
                <w:b/>
                <w:b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3D141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38AFBD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BAC964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CD21B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697C3B25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4853DE" w14:textId="77777777" w:rsidR="00000000" w:rsidRDefault="00A130C4">
            <w:pPr>
              <w:autoSpaceDE/>
              <w:autoSpaceDN/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C632E7" w14:textId="77777777" w:rsidR="00000000" w:rsidRDefault="00A130C4">
            <w:r>
              <w:t>до 200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9BBE28" w14:textId="77777777" w:rsidR="00000000" w:rsidRDefault="00A130C4">
            <w:pPr>
              <w:jc w:val="center"/>
            </w:pPr>
            <w:r>
              <w:rPr>
                <w:b/>
                <w:b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DAD02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6F8CC1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77B13E" w14:textId="77777777" w:rsidR="00000000" w:rsidRDefault="00A130C4">
            <w:pPr>
              <w:jc w:val="center"/>
            </w:pPr>
            <w:r>
              <w:t>1,7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D744ED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349EE17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F5EECE" w14:textId="77777777" w:rsidR="00000000" w:rsidRDefault="00A130C4">
            <w:pPr>
              <w:autoSpaceDE/>
              <w:autoSpaceDN/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7320C" w14:textId="77777777" w:rsidR="00000000" w:rsidRDefault="00A130C4">
            <w:r>
              <w:t>до 500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7CEB3" w14:textId="77777777" w:rsidR="00000000" w:rsidRDefault="00A130C4">
            <w:pPr>
              <w:jc w:val="center"/>
            </w:pPr>
            <w:r>
              <w:rPr>
                <w:b/>
                <w:b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B188C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9661A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2EE08B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68F9F4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76565492" w14:textId="77777777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63FCA4A" w14:textId="77777777" w:rsidR="00000000" w:rsidRDefault="00A130C4">
            <w:pPr>
              <w:autoSpaceDE/>
              <w:autoSpaceDN/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403BDE" w14:textId="77777777" w:rsidR="00000000" w:rsidRDefault="00A130C4">
            <w:r>
              <w:t>до 1000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459C53" w14:textId="77777777" w:rsidR="00000000" w:rsidRDefault="00A130C4">
            <w:pPr>
              <w:jc w:val="center"/>
            </w:pPr>
            <w:r>
              <w:rPr>
                <w:b/>
                <w:bCs/>
              </w:rPr>
              <w:t>-//-</w:t>
            </w: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AEC8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A1B33D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661915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D0003" w14:textId="77777777" w:rsidR="00000000" w:rsidRDefault="00A130C4">
            <w:pPr>
              <w:jc w:val="center"/>
            </w:pPr>
            <w:r>
              <w:t>5.0</w:t>
            </w:r>
          </w:p>
        </w:tc>
      </w:tr>
      <w:tr w:rsidR="00000000" w14:paraId="7202DA96" w14:textId="77777777">
        <w:trPr>
          <w:trHeight w:val="20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F74AF0" w14:textId="77777777" w:rsidR="00000000" w:rsidRDefault="00A130C4">
            <w:pPr>
              <w:jc w:val="center"/>
            </w:pPr>
            <w:r>
              <w:rPr>
                <w:b/>
                <w:bCs/>
              </w:rPr>
              <w:t>Радиосвязь, радиовещание, телевидение, космическая связь</w:t>
            </w:r>
          </w:p>
        </w:tc>
      </w:tr>
      <w:tr w:rsidR="00000000" w14:paraId="0404D3AB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88A0EE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92AEC9" w14:textId="77777777" w:rsidR="00000000" w:rsidRDefault="00A130C4">
            <w:r>
              <w:t>Радиостанция передающая, в составе: техническое здание, антенно-фидерные устройства, линии связи, энергосооружения, вспомогательные здания и сооружения, суммарная мощность радиопередатчиков: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485D9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3C2EF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2BF4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CFEE5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F65AC4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95B349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8FF04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9C29A0" w14:textId="77777777" w:rsidR="00000000" w:rsidRDefault="00A130C4">
            <w:r>
              <w:t>до 100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F5AB8C" w14:textId="77777777" w:rsidR="00000000" w:rsidRDefault="00A130C4">
            <w:pPr>
              <w:jc w:val="center"/>
            </w:pPr>
            <w:r>
              <w:t>кВт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C3248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5E1775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B69BFF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8B8431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8DEA514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EBC76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0C8B7" w14:textId="77777777" w:rsidR="00000000" w:rsidRDefault="00A130C4">
            <w:r>
              <w:t>до 300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710A1F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E017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ABAAB1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C02E6E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1FB9D" w14:textId="77777777" w:rsidR="00000000" w:rsidRDefault="00A130C4">
            <w:pPr>
              <w:jc w:val="center"/>
            </w:pPr>
            <w:r>
              <w:t>7,5</w:t>
            </w:r>
          </w:p>
        </w:tc>
      </w:tr>
      <w:tr w:rsidR="00000000" w14:paraId="5519A2E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FD199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C8B28D" w14:textId="77777777" w:rsidR="00000000" w:rsidRDefault="00A130C4">
            <w:r>
              <w:t>до 1000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76882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519A6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D4CA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9206A6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5C454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6F9B9B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C6B30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8EB66" w14:textId="77777777" w:rsidR="00000000" w:rsidRDefault="00A130C4">
            <w:r>
              <w:t>до 2000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B958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41DF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0EFA07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9AC233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18E87B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06802FCB" w14:textId="77777777">
        <w:trPr>
          <w:trHeight w:val="20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F4402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00DA44" w14:textId="77777777" w:rsidR="00000000" w:rsidRDefault="00A130C4">
            <w:r>
              <w:t>Радиостанция приемная, в составе: техническое здание, антенно-фидерные устройства, линии связи, энергосооружения, вспомогательные здания и сооружения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C23EDE" w14:textId="77777777" w:rsidR="00000000" w:rsidRDefault="00A130C4">
            <w:pPr>
              <w:jc w:val="center"/>
            </w:pPr>
            <w:r>
              <w:t>радиостанция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28E2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44879F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13B89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9DBD9D" w14:textId="77777777" w:rsidR="00000000" w:rsidRDefault="00A130C4">
            <w:pPr>
              <w:jc w:val="center"/>
            </w:pPr>
            <w:r>
              <w:t>5,5</w:t>
            </w:r>
          </w:p>
        </w:tc>
      </w:tr>
      <w:tr w:rsidR="00000000" w14:paraId="0BCA72E9" w14:textId="77777777">
        <w:trPr>
          <w:trHeight w:val="20"/>
        </w:trPr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B6269B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3FA6D" w14:textId="77777777" w:rsidR="00000000" w:rsidRDefault="00A130C4">
            <w:r>
              <w:t>Радиотелевизионная передающая станция, трехпрограммная, в составе: тех</w:t>
            </w:r>
            <w:r>
              <w:t>ническое здание, унифицированная опора-мачта высотой до 250 м, энергосооружения, вспомогательные здания и сооружения, четыре вещательных передатчика, три телевизионные радиостанции, мощность каждой до 20/4 кВт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DAF3A7" w14:textId="77777777" w:rsidR="00000000" w:rsidRDefault="00A130C4">
            <w:pPr>
              <w:jc w:val="center"/>
            </w:pPr>
            <w:r>
              <w:t>радиостанция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20F2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C41EF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0A1D7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19BF3E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002D98DF" w14:textId="77777777">
        <w:trPr>
          <w:trHeight w:val="20"/>
        </w:trPr>
        <w:tc>
          <w:tcPr>
            <w:tcW w:w="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A70FC3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46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491BE" w14:textId="77777777" w:rsidR="00000000" w:rsidRDefault="00A130C4">
            <w:r>
              <w:t>Радиотелевизионная передающая станция трех-четырехпрограммная, в составе: техническое здание, унифицированная опора-мачта высотой до 350 м, энергосооружения, вспомогательные здания и сооружения, четыре вещательных передатчика, четыре телевизионные радиоста</w:t>
            </w:r>
            <w:r>
              <w:t>нции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280110" w14:textId="77777777" w:rsidR="00000000" w:rsidRDefault="00A130C4">
            <w:pPr>
              <w:jc w:val="center"/>
            </w:pPr>
            <w:r>
              <w:t>радиостанция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BD90E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6C38A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C5E63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1E72F9" w14:textId="77777777" w:rsidR="00000000" w:rsidRDefault="00A130C4">
            <w:pPr>
              <w:jc w:val="center"/>
            </w:pPr>
            <w:r>
              <w:t>8,0</w:t>
            </w:r>
          </w:p>
        </w:tc>
      </w:tr>
      <w:tr w:rsidR="00000000" w14:paraId="6088343F" w14:textId="77777777">
        <w:trPr>
          <w:trHeight w:val="20"/>
        </w:trPr>
        <w:tc>
          <w:tcPr>
            <w:tcW w:w="2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4E5164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9553E2" w14:textId="77777777" w:rsidR="00000000" w:rsidRDefault="00A130C4">
            <w:r>
              <w:t>Земная станция спутниковой системы передачи в составе: техническое здание, антенна, линии связи, энергосооружения, вспомогательные здания и сооружения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BFABD8" w14:textId="77777777" w:rsidR="00000000" w:rsidRDefault="00A130C4">
            <w:pPr>
              <w:jc w:val="center"/>
            </w:pPr>
            <w:r>
              <w:t>станция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302D6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4B6BA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6E340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E9DCB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91A9A1D" w14:textId="77777777">
        <w:trPr>
          <w:trHeight w:val="20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493F9F" w14:textId="77777777" w:rsidR="00000000" w:rsidRDefault="00A130C4">
            <w:pPr>
              <w:jc w:val="center"/>
            </w:pPr>
            <w:r>
              <w:rPr>
                <w:b/>
                <w:bCs/>
              </w:rPr>
              <w:t>Городская телефонная сеть</w:t>
            </w:r>
          </w:p>
        </w:tc>
      </w:tr>
      <w:tr w:rsidR="00000000" w14:paraId="7361A5AC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74531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464FE8" w14:textId="77777777" w:rsidR="00000000" w:rsidRDefault="00A130C4">
            <w:r>
              <w:t>Телефонная станция на нерайонированной сети в готовом здании, оборудование с программным управлением, со станционными и линейными сооружениями мощностью: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74285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3D2A4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8C1CB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59AE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845945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18E042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1DB01F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FA59D3" w14:textId="77777777" w:rsidR="00000000" w:rsidRDefault="00A130C4">
            <w:r>
              <w:t>до 2000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54AED8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4815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2D487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C0046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76AB15" w14:textId="77777777" w:rsidR="00000000" w:rsidRDefault="00A130C4">
            <w:pPr>
              <w:jc w:val="center"/>
            </w:pPr>
            <w:r>
              <w:t>3,5</w:t>
            </w:r>
          </w:p>
        </w:tc>
      </w:tr>
      <w:tr w:rsidR="00000000" w14:paraId="28C084B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42C0A9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5E179" w14:textId="77777777" w:rsidR="00000000" w:rsidRDefault="00A130C4">
            <w:r>
              <w:t>до 6000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079CC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162C2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88DF1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A0BD4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847D1C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4174A7C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B16A9A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538045" w14:textId="77777777" w:rsidR="00000000" w:rsidRDefault="00A130C4">
            <w:r>
              <w:t>до 8000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6CA75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5B968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9C907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91D62E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D264E0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79F017B2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4BB22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BD247" w14:textId="77777777" w:rsidR="00000000" w:rsidRDefault="00A130C4">
            <w:r>
              <w:t>Телефонная станция на районированной сети в готовом здании, оборудование с программным управлением, со станционными и линейными сооружениями, мощностью: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EE03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C391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7915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D0340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83CC5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65827C2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A0878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B3A05D" w14:textId="77777777" w:rsidR="00000000" w:rsidRDefault="00A130C4">
            <w:r>
              <w:t>до 4000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1BCF2D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E7BE7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821819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E33426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547110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35D9AA4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1E26C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B8258C" w14:textId="77777777" w:rsidR="00000000" w:rsidRDefault="00A130C4">
            <w:r>
              <w:t>до 10000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853D4F" w14:textId="77777777" w:rsidR="00000000" w:rsidRDefault="00A130C4">
            <w:pPr>
              <w:jc w:val="center"/>
            </w:pPr>
            <w:r>
              <w:rPr>
                <w:b/>
                <w:bCs/>
                <w:i/>
                <w:iCs/>
              </w:rP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DC42E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AC19A9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615962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F0182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53C9C0CA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66154B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4BE498" w14:textId="77777777" w:rsidR="00000000" w:rsidRDefault="00A130C4">
            <w:r>
              <w:t>Телефонная станция на районированной сети с ОПТС и ТС в готовом здании, оборудование с программным управлением, со станционными и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D68E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FEE712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F3865C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767C0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19F51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69AC1A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5E177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D79B7F" w14:textId="77777777" w:rsidR="00000000" w:rsidRDefault="00A130C4">
            <w:r>
              <w:t>линейными сооружениями, мощностью: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754E5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4B85C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58B84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3500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428952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46B65B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047D68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BF924" w14:textId="77777777" w:rsidR="00000000" w:rsidRDefault="00A130C4">
            <w:r>
              <w:t>до 5000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A1A562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52692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81099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C18FDA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B888F8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61FA3B6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29EC3B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5869AC" w14:textId="77777777" w:rsidR="00000000" w:rsidRDefault="00A130C4">
            <w:r>
              <w:t>до 10000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AEE5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F52C3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AEC3FA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120EA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789BB5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21F8FFCE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5D7A7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EEF776" w14:textId="77777777" w:rsidR="00000000" w:rsidRDefault="00A130C4">
            <w:r>
              <w:t>Межстанционная и межузловая связь на районированной сети в составе комплекса линейных и станционных сооружений, мощностью: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842E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AA9D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62CA4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F663C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5E914D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5FCE132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A4A97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8C6B02" w14:textId="77777777" w:rsidR="00000000" w:rsidRDefault="00A130C4">
            <w:r>
              <w:t>до 20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F1F1A2" w14:textId="77777777" w:rsidR="00000000" w:rsidRDefault="00A130C4">
            <w:pPr>
              <w:jc w:val="center"/>
            </w:pPr>
            <w:r>
              <w:t>тыс. км телефонных каналов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CFBFC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FBF1CE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8497F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868ED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7B20C0C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0BA51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B8B3C2" w14:textId="77777777" w:rsidR="00000000" w:rsidRDefault="00A130C4">
            <w:r>
              <w:t>до 50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D4D68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376DC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7A8E76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7F665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45D01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1406251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1B00C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1B971A" w14:textId="77777777" w:rsidR="00000000" w:rsidRDefault="00A130C4">
            <w:r>
              <w:t>до 200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072A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BB189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ABC508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B28BC4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A89919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10B3391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C96EAB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7805F" w14:textId="77777777" w:rsidR="00000000" w:rsidRDefault="00A130C4">
            <w:r>
              <w:t>до 400 и более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F485B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BAA91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F537D0" w14:textId="77777777" w:rsidR="00000000" w:rsidRDefault="00A130C4">
            <w:pPr>
              <w:jc w:val="center"/>
            </w:pPr>
            <w:r>
              <w:t>3,0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AEE58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468042" w14:textId="77777777" w:rsidR="00000000" w:rsidRDefault="00A130C4">
            <w:pPr>
              <w:jc w:val="center"/>
            </w:pPr>
            <w:r>
              <w:t>11,5</w:t>
            </w:r>
          </w:p>
        </w:tc>
      </w:tr>
      <w:tr w:rsidR="00000000" w14:paraId="66FFD97E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A234BF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E53DC" w14:textId="77777777" w:rsidR="00000000" w:rsidRDefault="00A130C4">
            <w:r>
              <w:t>Система телефонной радиосвязи с подвижными объектами, в составе: техническое здание, антенно-фидерные устройства, энергосооружения, вспомогательные здания и сооружения - на центральной радиостанции: линии связи, диспетчерские пункты, стационарные абонентск</w:t>
            </w:r>
            <w:r>
              <w:t>ие радиостанции, количество радиостволов: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73FBE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3DD1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95346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07980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5F1043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418E8A55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79A0F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EDD869" w14:textId="77777777" w:rsidR="00000000" w:rsidRDefault="00A130C4">
            <w:r>
              <w:t>1-2 (БС)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41F5F" w14:textId="77777777" w:rsidR="00000000" w:rsidRDefault="00A130C4">
            <w:pPr>
              <w:jc w:val="center"/>
            </w:pPr>
            <w:r>
              <w:t>радиоствол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843E9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62718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AA7BA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5651D8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279C0FA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5DC7EE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BC243" w14:textId="77777777" w:rsidR="00000000" w:rsidRDefault="00A130C4">
            <w:r>
              <w:t>3-4 (БС)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E8652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D305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B4ECD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EE258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21B151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276D00F2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20983" w14:textId="77777777" w:rsidR="00000000" w:rsidRDefault="00A130C4">
            <w:pPr>
              <w:jc w:val="center"/>
            </w:pPr>
            <w:r>
              <w:t>23</w:t>
            </w: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03A827" w14:textId="77777777" w:rsidR="00000000" w:rsidRDefault="00A130C4">
            <w:r>
              <w:t>То же, без строительства технического здания, антенно-фидерные устройства, энергосооружения, вспомогательные здания и сооружения - на центральной радиостанции: линии связи, диспетчерские пункты, стационарные абонентские р/станции, количество стволов: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56B78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CBD4A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AA6C0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0016F3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7D3527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3302BD4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CA0D59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6EC31C" w14:textId="77777777" w:rsidR="00000000" w:rsidRDefault="00A130C4">
            <w:r>
              <w:t>1-2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FD05C" w14:textId="77777777" w:rsidR="00000000" w:rsidRDefault="00A130C4">
            <w:pPr>
              <w:jc w:val="center"/>
            </w:pPr>
            <w:r>
              <w:t>радиоствол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28FBF8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57027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060BA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FA9A6B" w14:textId="77777777" w:rsidR="00000000" w:rsidRDefault="00A130C4">
            <w:pPr>
              <w:jc w:val="center"/>
            </w:pPr>
            <w:r>
              <w:t>2</w:t>
            </w:r>
          </w:p>
        </w:tc>
      </w:tr>
      <w:tr w:rsidR="00000000" w14:paraId="19FD242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236446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A75FE" w14:textId="77777777" w:rsidR="00000000" w:rsidRDefault="00A130C4">
            <w:r>
              <w:t>3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1D83B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51DECA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DCBBC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1CBDA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A55D68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7458679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6157BF" w14:textId="77777777" w:rsidR="00000000" w:rsidRDefault="00A130C4">
            <w:pPr>
              <w:autoSpaceDE/>
              <w:autoSpaceDN/>
            </w:pPr>
          </w:p>
        </w:tc>
        <w:tc>
          <w:tcPr>
            <w:tcW w:w="1461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6FF0DB" w14:textId="77777777" w:rsidR="00000000" w:rsidRDefault="00A130C4">
            <w:r>
              <w:t>4</w:t>
            </w:r>
          </w:p>
        </w:tc>
        <w:tc>
          <w:tcPr>
            <w:tcW w:w="55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803C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36042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AD0C4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37E5AB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28B56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58187415" w14:textId="77777777">
        <w:trPr>
          <w:trHeight w:val="20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8BE68C" w14:textId="77777777" w:rsidR="00000000" w:rsidRDefault="00A130C4">
            <w:pPr>
              <w:jc w:val="center"/>
            </w:pPr>
            <w:r>
              <w:rPr>
                <w:b/>
                <w:bCs/>
              </w:rPr>
              <w:t>Сельская телефонная сеть</w:t>
            </w:r>
          </w:p>
        </w:tc>
      </w:tr>
      <w:tr w:rsidR="00000000" w14:paraId="4522DB67" w14:textId="77777777">
        <w:trPr>
          <w:trHeight w:val="20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2A20C5" w14:textId="77777777" w:rsidR="00000000" w:rsidRDefault="00A130C4">
            <w:pPr>
              <w:jc w:val="center"/>
            </w:pPr>
            <w:r>
              <w:t>24</w:t>
            </w: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808ED" w14:textId="77777777" w:rsidR="00000000" w:rsidRDefault="00A130C4">
            <w:r>
              <w:t>Телефонная станция сельской телефонной связи, оконечная (узловая или центральная) в готовом здании (помещении), оборудование с программным управлением со станционными и линейными сооружениями, включая линии связи между оконечной и центральной станциями, мо</w:t>
            </w:r>
            <w:r>
              <w:t>щностью: 256</w:t>
            </w:r>
          </w:p>
        </w:tc>
        <w:tc>
          <w:tcPr>
            <w:tcW w:w="5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BB1A07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E265A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624263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98277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2EF968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618D0B07" w14:textId="77777777">
        <w:trPr>
          <w:trHeight w:val="20"/>
        </w:trPr>
        <w:tc>
          <w:tcPr>
            <w:tcW w:w="2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47E957" w14:textId="77777777" w:rsidR="00000000" w:rsidRDefault="00A130C4">
            <w:pPr>
              <w:jc w:val="center"/>
            </w:pPr>
            <w:r>
              <w:t>25</w:t>
            </w:r>
          </w:p>
        </w:tc>
        <w:tc>
          <w:tcPr>
            <w:tcW w:w="143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CF902A" w14:textId="77777777" w:rsidR="00000000" w:rsidRDefault="00A130C4">
            <w:r>
              <w:t>Центральная АТС и комплекс оконечных АТС в готовых зданиях (помещениях) со станционными и линейными сооружениями, включая линии связи между центральной и оконечными станциями, оборудование с программным управлением, мощностью:</w:t>
            </w:r>
          </w:p>
        </w:tc>
        <w:tc>
          <w:tcPr>
            <w:tcW w:w="579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A61C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5731F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7E3AB5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9F38C7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51EA10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8FB88D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CF39E" w14:textId="77777777" w:rsidR="00000000" w:rsidRDefault="00A130C4">
            <w:pPr>
              <w:autoSpaceDE/>
              <w:autoSpaceDN/>
            </w:pPr>
          </w:p>
        </w:tc>
        <w:tc>
          <w:tcPr>
            <w:tcW w:w="143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4AE816" w14:textId="77777777" w:rsidR="00000000" w:rsidRDefault="00A130C4">
            <w:r>
              <w:t>1024</w:t>
            </w:r>
          </w:p>
        </w:tc>
        <w:tc>
          <w:tcPr>
            <w:tcW w:w="5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B67F37" w14:textId="77777777" w:rsidR="00000000" w:rsidRDefault="00A130C4">
            <w:pPr>
              <w:jc w:val="center"/>
            </w:pPr>
            <w:r>
              <w:t>номер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3B3820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E4E09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9E1B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A42A68" w14:textId="77777777" w:rsidR="00000000" w:rsidRDefault="00A130C4">
            <w:pPr>
              <w:jc w:val="center"/>
            </w:pPr>
            <w:r>
              <w:t>4,0</w:t>
            </w:r>
          </w:p>
        </w:tc>
      </w:tr>
      <w:tr w:rsidR="00000000" w14:paraId="21805E5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E38C9" w14:textId="77777777" w:rsidR="00000000" w:rsidRDefault="00A130C4">
            <w:pPr>
              <w:autoSpaceDE/>
              <w:autoSpaceDN/>
            </w:pP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956157" w14:textId="77777777" w:rsidR="00000000" w:rsidRDefault="00A130C4">
            <w:r>
              <w:t>2048</w:t>
            </w:r>
          </w:p>
        </w:tc>
        <w:tc>
          <w:tcPr>
            <w:tcW w:w="5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C43D2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A75B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325C3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09BF44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FB8093" w14:textId="77777777" w:rsidR="00000000" w:rsidRDefault="00A130C4">
            <w:pPr>
              <w:jc w:val="center"/>
            </w:pPr>
            <w:r>
              <w:t>5,0</w:t>
            </w:r>
          </w:p>
        </w:tc>
      </w:tr>
      <w:tr w:rsidR="00000000" w14:paraId="6C40FA1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F3E3D" w14:textId="77777777" w:rsidR="00000000" w:rsidRDefault="00A130C4">
            <w:pPr>
              <w:autoSpaceDE/>
              <w:autoSpaceDN/>
            </w:pP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38AD1" w14:textId="77777777" w:rsidR="00000000" w:rsidRDefault="00A130C4">
            <w:r>
              <w:t>4096</w:t>
            </w:r>
          </w:p>
        </w:tc>
        <w:tc>
          <w:tcPr>
            <w:tcW w:w="5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2159E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82D4ED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2F520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6BA146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16F1A4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6080BEE7" w14:textId="77777777">
        <w:trPr>
          <w:trHeight w:val="20"/>
        </w:trPr>
        <w:tc>
          <w:tcPr>
            <w:tcW w:w="2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C82D10" w14:textId="77777777" w:rsidR="00000000" w:rsidRDefault="00A130C4">
            <w:pPr>
              <w:jc w:val="center"/>
            </w:pPr>
            <w:r>
              <w:t>26</w:t>
            </w:r>
          </w:p>
        </w:tc>
        <w:tc>
          <w:tcPr>
            <w:tcW w:w="143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75827A" w14:textId="77777777" w:rsidR="00000000" w:rsidRDefault="00A130C4">
            <w:r>
              <w:t>Соединительная линия сельской телефонной связи в составе комплекса линейных и станционных сооружений для межстанционной связи СТС мощностью: от 15 до 60</w:t>
            </w:r>
          </w:p>
        </w:tc>
        <w:tc>
          <w:tcPr>
            <w:tcW w:w="5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1B36A0" w14:textId="77777777" w:rsidR="00000000" w:rsidRDefault="00A130C4">
            <w:pPr>
              <w:jc w:val="center"/>
            </w:pPr>
            <w:r>
              <w:t>линия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0B435B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23FE59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E15701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D37D75" w14:textId="77777777" w:rsidR="00000000" w:rsidRDefault="00A130C4">
            <w:pPr>
              <w:jc w:val="center"/>
            </w:pPr>
            <w:r>
              <w:t>2,0</w:t>
            </w:r>
          </w:p>
        </w:tc>
      </w:tr>
      <w:tr w:rsidR="00000000" w14:paraId="62A01F18" w14:textId="77777777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28961C" w14:textId="77777777" w:rsidR="00000000" w:rsidRDefault="00A130C4">
            <w:r>
              <w:t>Примечания:</w:t>
            </w:r>
          </w:p>
          <w:p w14:paraId="1E13831F" w14:textId="77777777" w:rsidR="00000000" w:rsidRDefault="00A130C4">
            <w:r>
              <w:t>1. При выполнении дополнительных работ, связанных с привязкой к участку строительства типового проекта районного узла связи, к нормам продолжительности проектирования РУС применяются коэффициенты:</w:t>
            </w:r>
          </w:p>
          <w:p w14:paraId="6D99F2A8" w14:textId="77777777" w:rsidR="00000000" w:rsidRDefault="00A130C4">
            <w:r>
              <w:t>- при переработке фундаментов - 1,2;</w:t>
            </w:r>
          </w:p>
          <w:p w14:paraId="45FF124A" w14:textId="77777777" w:rsidR="00000000" w:rsidRDefault="00A130C4">
            <w:r>
              <w:t>- при проектировании п</w:t>
            </w:r>
            <w:r>
              <w:t>одвала - 1,4.</w:t>
            </w:r>
          </w:p>
          <w:p w14:paraId="656D7314" w14:textId="77777777" w:rsidR="00000000" w:rsidRDefault="00A130C4">
            <w:r>
              <w:t>2. Норма продолжительности проектирования соединительных линий сельской связи принята при их протяженности до 50 км. При протяженности соединительной линии свыше 50 до 100 км, к норме применяется коэффициент 1,5. При протяженности соединитель</w:t>
            </w:r>
            <w:r>
              <w:t>ной линии более 100 км, продолжительность ее проектирования определяется по нормам для внутризоновых кабельных линий связи (ВКЛС).</w:t>
            </w:r>
          </w:p>
          <w:p w14:paraId="32E4AA12" w14:textId="77777777" w:rsidR="00000000" w:rsidRDefault="00A130C4">
            <w:r>
              <w:t xml:space="preserve">3. При проектировании внутризоновых и магистральных радиорелейной линий связи прямой видимости с количеством радиостволов до </w:t>
            </w:r>
            <w:r>
              <w:t>8-ми к нормам продолжительности проектирования этих РРЛ применяется коэффициент 1,12.</w:t>
            </w:r>
          </w:p>
          <w:p w14:paraId="095D4C49" w14:textId="77777777" w:rsidR="00000000" w:rsidRDefault="00A130C4">
            <w:r>
              <w:t>4. При определении продолжительности проектирования межстанционной сети на ГТС без узлов, к норме применяется коэффициент 0,8.</w:t>
            </w:r>
          </w:p>
          <w:p w14:paraId="5B443488" w14:textId="77777777" w:rsidR="00000000" w:rsidRDefault="00A130C4">
            <w:r>
              <w:t>5. Нормами учтено проектирование АТС в гото</w:t>
            </w:r>
            <w:r>
              <w:t>вых зданиях с наличием электроснабжения. В случае размещения АТС в приспосабливаемых зданиях и необходимости в связи с этим разработки строительного и технического задания на приспособление помещений, к норме применяется коэффициент 1,1.</w:t>
            </w:r>
          </w:p>
        </w:tc>
      </w:tr>
      <w:tr w:rsidR="00000000" w14:paraId="0C07DF92" w14:textId="77777777">
        <w:tc>
          <w:tcPr>
            <w:tcW w:w="510" w:type="dxa"/>
            <w:vAlign w:val="center"/>
            <w:hideMark/>
          </w:tcPr>
          <w:p w14:paraId="33D5C5D1" w14:textId="77777777" w:rsidR="00000000" w:rsidRDefault="00A130C4"/>
        </w:tc>
        <w:tc>
          <w:tcPr>
            <w:tcW w:w="15" w:type="dxa"/>
            <w:vAlign w:val="center"/>
            <w:hideMark/>
          </w:tcPr>
          <w:p w14:paraId="2B12C48F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14:paraId="0A0B6F6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  <w:hideMark/>
          </w:tcPr>
          <w:p w14:paraId="73BE7B64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14:paraId="6D90A083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80" w:type="dxa"/>
            <w:vAlign w:val="center"/>
            <w:hideMark/>
          </w:tcPr>
          <w:p w14:paraId="606AC516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" w:type="dxa"/>
            <w:vAlign w:val="center"/>
            <w:hideMark/>
          </w:tcPr>
          <w:p w14:paraId="7B17D4CD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  <w:hideMark/>
          </w:tcPr>
          <w:p w14:paraId="5C4BA752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14:paraId="5D5ECF87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  <w:hideMark/>
          </w:tcPr>
          <w:p w14:paraId="194C469C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14:paraId="1E3D9CF9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14:paraId="3CBBCF2E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25189EEF" w14:textId="77777777" w:rsidR="00000000" w:rsidRDefault="00A130C4">
      <w:r>
        <w:rPr>
          <w:b/>
          <w:bCs/>
        </w:rPr>
        <w:t> </w:t>
      </w:r>
    </w:p>
    <w:p w14:paraId="3C9607D2" w14:textId="77777777" w:rsidR="00000000" w:rsidRDefault="00A130C4">
      <w:pPr>
        <w:jc w:val="center"/>
      </w:pPr>
      <w:r>
        <w:rPr>
          <w:rStyle w:val="s1"/>
        </w:rPr>
        <w:t>Таблица 27- Охранно-пожарная сигнализация (ОПС), видеонаблюдение, административно-хозяйственная, громкоговорящая и диспетчерская телефонная связь</w:t>
      </w:r>
    </w:p>
    <w:p w14:paraId="62B6EAB0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2026"/>
        <w:gridCol w:w="1683"/>
        <w:gridCol w:w="1258"/>
        <w:gridCol w:w="822"/>
        <w:gridCol w:w="1525"/>
        <w:gridCol w:w="1729"/>
      </w:tblGrid>
      <w:tr w:rsidR="00000000" w14:paraId="68C9167D" w14:textId="77777777">
        <w:trPr>
          <w:trHeight w:val="20"/>
        </w:trPr>
        <w:tc>
          <w:tcPr>
            <w:tcW w:w="2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565541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5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166FE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08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A909F2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11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EF6381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4329977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0B65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0F136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67FEF4" w14:textId="77777777" w:rsidR="00000000" w:rsidRDefault="00A130C4">
            <w:pPr>
              <w:autoSpaceDE/>
              <w:autoSpaceDN/>
            </w:pPr>
          </w:p>
        </w:tc>
        <w:tc>
          <w:tcPr>
            <w:tcW w:w="9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CBABF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4FEA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4A617F8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4B1C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538AC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BF15B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8705D9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85536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E9CA5D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053226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121E1F2A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66E9FD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2B575E" w14:textId="77777777" w:rsidR="00000000" w:rsidRDefault="00A130C4">
            <w:r>
              <w:t>Автоматическая установка пожарной сигнализации</w:t>
            </w:r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37D6D" w14:textId="77777777" w:rsidR="00000000" w:rsidRDefault="00A130C4">
            <w:pPr>
              <w:jc w:val="center"/>
            </w:pPr>
            <w:r>
              <w:t>число на объект оборудованных помещений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AF94FD" w14:textId="77777777" w:rsidR="00000000" w:rsidRDefault="00A130C4">
            <w:pPr>
              <w:jc w:val="center"/>
            </w:pPr>
            <w:r>
              <w:t>От 1 до 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F3984F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26E5D8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4C4C76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650B253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E4EF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49641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12C22" w14:textId="77777777" w:rsidR="00000000" w:rsidRDefault="00A130C4">
            <w:pPr>
              <w:autoSpaceDE/>
              <w:autoSpaceDN/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6D82A" w14:textId="77777777" w:rsidR="00000000" w:rsidRDefault="00A130C4">
            <w:pPr>
              <w:jc w:val="center"/>
            </w:pPr>
            <w:r>
              <w:t>18 и более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AF857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1227E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B50EF2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1CDA46EF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9F9DD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786D9F" w14:textId="77777777" w:rsidR="00000000" w:rsidRDefault="00A130C4">
            <w:r>
              <w:t>Автоматическая установка охранной сигнализации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123F1C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0BE08E" w14:textId="77777777" w:rsidR="00000000" w:rsidRDefault="00A130C4">
            <w:pPr>
              <w:jc w:val="center"/>
            </w:pPr>
            <w:r>
              <w:t>От 1 до 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B250B8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CF9856" w14:textId="77777777" w:rsidR="00000000" w:rsidRDefault="00A130C4">
            <w:pPr>
              <w:jc w:val="center"/>
            </w:pPr>
            <w:r>
              <w:t>1,8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13C787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5702D6E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DFFDD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9F1BB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5B577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85E55" w14:textId="77777777" w:rsidR="00000000" w:rsidRDefault="00A130C4">
            <w:pPr>
              <w:jc w:val="center"/>
            </w:pPr>
            <w:r>
              <w:t>18 и более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87A963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7A11E2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0CD98E" w14:textId="77777777" w:rsidR="00000000" w:rsidRDefault="00A130C4">
            <w:pPr>
              <w:jc w:val="center"/>
            </w:pPr>
            <w:r>
              <w:t>4</w:t>
            </w:r>
          </w:p>
        </w:tc>
      </w:tr>
      <w:tr w:rsidR="00000000" w14:paraId="7B93A574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FA5BB8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9D5D7C" w14:textId="77777777" w:rsidR="00000000" w:rsidRDefault="00A130C4">
            <w:r>
              <w:t>Автоматическая установка оповещения о пожаре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184E5E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32A6A" w14:textId="77777777" w:rsidR="00000000" w:rsidRDefault="00A130C4">
            <w:pPr>
              <w:jc w:val="center"/>
            </w:pPr>
            <w:r>
              <w:t>От 1 до 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FEFC2D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D11C0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3EF6ED" w14:textId="77777777" w:rsidR="00000000" w:rsidRDefault="00A130C4">
            <w:pPr>
              <w:jc w:val="center"/>
            </w:pPr>
            <w:r>
              <w:t>1,8</w:t>
            </w:r>
          </w:p>
        </w:tc>
      </w:tr>
      <w:tr w:rsidR="00000000" w14:paraId="230173F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F5EA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F3544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4B2A3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9EBEB9" w14:textId="77777777" w:rsidR="00000000" w:rsidRDefault="00A130C4">
            <w:pPr>
              <w:jc w:val="center"/>
            </w:pPr>
            <w:r>
              <w:t>18и более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076ABE" w14:textId="77777777" w:rsidR="00000000" w:rsidRDefault="00A130C4">
            <w:pPr>
              <w:jc w:val="center"/>
            </w:pPr>
            <w:r>
              <w:t>1,8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6C2F4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C209DF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4726498F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CAE7A2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24F2F7" w14:textId="77777777" w:rsidR="00000000" w:rsidRDefault="00A130C4">
            <w:r>
              <w:t>Система периметральной охранной сигнализации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89C1A6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D6E7ED" w14:textId="77777777" w:rsidR="00000000" w:rsidRDefault="00A130C4">
            <w:pPr>
              <w:jc w:val="center"/>
            </w:pPr>
            <w:r>
              <w:t>Длина трассы до 0,05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C5B25" w14:textId="77777777" w:rsidR="00000000" w:rsidRDefault="00A130C4">
            <w:pPr>
              <w:jc w:val="center"/>
            </w:pPr>
            <w:r>
              <w:t>0,3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1716F" w14:textId="77777777" w:rsidR="00000000" w:rsidRDefault="00A130C4">
            <w:pPr>
              <w:jc w:val="center"/>
            </w:pPr>
            <w:r>
              <w:t>0,4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B984BD" w14:textId="77777777" w:rsidR="00000000" w:rsidRDefault="00A130C4">
            <w:pPr>
              <w:jc w:val="center"/>
            </w:pPr>
            <w:r>
              <w:t>0,5</w:t>
            </w:r>
          </w:p>
        </w:tc>
      </w:tr>
      <w:tr w:rsidR="00000000" w14:paraId="16DCCB0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E0D96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001D54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71F71B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21AD9D" w14:textId="77777777" w:rsidR="00000000" w:rsidRDefault="00A130C4">
            <w:pPr>
              <w:jc w:val="center"/>
            </w:pPr>
            <w:r>
              <w:t>свыше 0,05 до 0,1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E1B9A" w14:textId="77777777" w:rsidR="00000000" w:rsidRDefault="00A130C4">
            <w:pPr>
              <w:jc w:val="center"/>
            </w:pPr>
            <w:r>
              <w:t>0,3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45CC4C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BB41EB" w14:textId="77777777" w:rsidR="00000000" w:rsidRDefault="00A130C4">
            <w:pPr>
              <w:jc w:val="center"/>
            </w:pPr>
            <w:r>
              <w:t>0,6</w:t>
            </w:r>
          </w:p>
        </w:tc>
      </w:tr>
      <w:tr w:rsidR="00000000" w14:paraId="2E93E67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66CD8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E6732E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DD70B8" w14:textId="77777777" w:rsidR="00000000" w:rsidRDefault="00A130C4">
            <w:pPr>
              <w:jc w:val="center"/>
            </w:pPr>
            <w:r>
              <w:t>км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3A27D8" w14:textId="77777777" w:rsidR="00000000" w:rsidRDefault="00A130C4">
            <w:pPr>
              <w:jc w:val="center"/>
            </w:pPr>
            <w:r>
              <w:t>свыше 0,1 до 0,2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1783FB" w14:textId="77777777" w:rsidR="00000000" w:rsidRDefault="00A130C4">
            <w:pPr>
              <w:jc w:val="center"/>
            </w:pPr>
            <w:r>
              <w:t>0,4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EE70F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31119" w14:textId="77777777" w:rsidR="00000000" w:rsidRDefault="00A130C4">
            <w:pPr>
              <w:jc w:val="center"/>
            </w:pPr>
            <w:r>
              <w:t>0,7</w:t>
            </w:r>
          </w:p>
        </w:tc>
      </w:tr>
      <w:tr w:rsidR="00000000" w14:paraId="63929F0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FC485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709397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ADB1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1446B8" w14:textId="77777777" w:rsidR="00000000" w:rsidRDefault="00A130C4">
            <w:pPr>
              <w:jc w:val="center"/>
            </w:pPr>
            <w:r>
              <w:t>свыше 0,2 до 0,4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9C541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41223C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CB268C" w14:textId="77777777" w:rsidR="00000000" w:rsidRDefault="00A130C4">
            <w:pPr>
              <w:jc w:val="center"/>
            </w:pPr>
            <w:r>
              <w:t>1,1</w:t>
            </w:r>
          </w:p>
        </w:tc>
      </w:tr>
      <w:tr w:rsidR="00000000" w14:paraId="59FD22E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EBA50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272DC7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13E72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97EEC2" w14:textId="77777777" w:rsidR="00000000" w:rsidRDefault="00A130C4">
            <w:pPr>
              <w:jc w:val="center"/>
            </w:pPr>
            <w:r>
              <w:t>свыше 0,4 до 0,6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AF3A4D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5C9429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ACA9DB" w14:textId="77777777" w:rsidR="00000000" w:rsidRDefault="00A130C4">
            <w:pPr>
              <w:jc w:val="center"/>
            </w:pPr>
            <w:r>
              <w:t>1,4</w:t>
            </w:r>
          </w:p>
        </w:tc>
      </w:tr>
      <w:tr w:rsidR="00000000" w14:paraId="37E2EDB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30EAE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B1A5B1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2E737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102898" w14:textId="77777777" w:rsidR="00000000" w:rsidRDefault="00A130C4">
            <w:pPr>
              <w:jc w:val="center"/>
            </w:pPr>
            <w:r>
              <w:t>свыше 0,6 до 0,8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F227EE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F2D810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7A85E" w14:textId="77777777" w:rsidR="00000000" w:rsidRDefault="00A130C4">
            <w:pPr>
              <w:jc w:val="center"/>
            </w:pPr>
            <w:r>
              <w:t>1,6</w:t>
            </w:r>
          </w:p>
        </w:tc>
      </w:tr>
      <w:tr w:rsidR="00000000" w14:paraId="6544383C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C6A84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336080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09CFC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744DB2" w14:textId="77777777" w:rsidR="00000000" w:rsidRDefault="00A130C4">
            <w:pPr>
              <w:jc w:val="center"/>
            </w:pPr>
            <w:r>
              <w:t>свыше 0,8 до 1,0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D5880B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D0FACB" w14:textId="77777777" w:rsidR="00000000" w:rsidRDefault="00A130C4">
            <w:pPr>
              <w:jc w:val="center"/>
            </w:pPr>
            <w:r>
              <w:t>1,7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320DB2" w14:textId="77777777" w:rsidR="00000000" w:rsidRDefault="00A130C4">
            <w:pPr>
              <w:jc w:val="center"/>
            </w:pPr>
            <w:r>
              <w:t>1,8</w:t>
            </w:r>
          </w:p>
        </w:tc>
      </w:tr>
      <w:tr w:rsidR="00000000" w14:paraId="2B317A2A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2E361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DD86C3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7DD7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47733A" w14:textId="77777777" w:rsidR="00000000" w:rsidRDefault="00A130C4">
            <w:pPr>
              <w:jc w:val="center"/>
            </w:pPr>
            <w:r>
              <w:t>свыше 1,0 до 2,0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1C2182" w14:textId="77777777" w:rsidR="00000000" w:rsidRDefault="00A130C4">
            <w:pPr>
              <w:jc w:val="center"/>
            </w:pPr>
            <w:r>
              <w:t>1,6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3E3CDD" w14:textId="77777777" w:rsidR="00000000" w:rsidRDefault="00A130C4">
            <w:pPr>
              <w:jc w:val="center"/>
            </w:pPr>
            <w:r>
              <w:t>2,7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B1AC73" w14:textId="77777777" w:rsidR="00000000" w:rsidRDefault="00A130C4">
            <w:pPr>
              <w:jc w:val="center"/>
            </w:pPr>
            <w:r>
              <w:t>2,9</w:t>
            </w:r>
          </w:p>
        </w:tc>
      </w:tr>
      <w:tr w:rsidR="00000000" w14:paraId="636DB21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28748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0C1027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D4743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7B7033" w14:textId="77777777" w:rsidR="00000000" w:rsidRDefault="00A130C4">
            <w:pPr>
              <w:jc w:val="center"/>
            </w:pPr>
            <w:r>
              <w:t>свыше 2,0 до 3,0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BFE90" w14:textId="77777777" w:rsidR="00000000" w:rsidRDefault="00A130C4">
            <w:pPr>
              <w:jc w:val="center"/>
            </w:pPr>
            <w:r>
              <w:t>2,1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B1B055" w14:textId="77777777" w:rsidR="00000000" w:rsidRDefault="00A130C4">
            <w:pPr>
              <w:jc w:val="center"/>
            </w:pPr>
            <w:r>
              <w:t>3,5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C67470" w14:textId="77777777" w:rsidR="00000000" w:rsidRDefault="00A130C4">
            <w:pPr>
              <w:jc w:val="center"/>
            </w:pPr>
            <w:r>
              <w:t>3,8</w:t>
            </w:r>
          </w:p>
        </w:tc>
      </w:tr>
      <w:tr w:rsidR="00000000" w14:paraId="6EA30F0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553E0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392BB9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F0CE1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1F2F" w14:textId="77777777" w:rsidR="00000000" w:rsidRDefault="00A130C4">
            <w:pPr>
              <w:jc w:val="center"/>
            </w:pPr>
            <w:r>
              <w:t>свыше 3,0 до 4,0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F02E7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F0D91" w14:textId="77777777" w:rsidR="00000000" w:rsidRDefault="00A130C4">
            <w:pPr>
              <w:jc w:val="center"/>
            </w:pPr>
            <w:r>
              <w:t>4,1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C84F9E" w14:textId="77777777" w:rsidR="00000000" w:rsidRDefault="00A130C4">
            <w:pPr>
              <w:jc w:val="center"/>
            </w:pPr>
            <w:r>
              <w:t>4,5</w:t>
            </w:r>
          </w:p>
        </w:tc>
      </w:tr>
      <w:tr w:rsidR="00000000" w14:paraId="65DE632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83727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CAA4EE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621AA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E66EF2" w14:textId="77777777" w:rsidR="00000000" w:rsidRDefault="00A130C4">
            <w:pPr>
              <w:jc w:val="center"/>
            </w:pPr>
            <w:r>
              <w:t>свыше 4,0 до 5,0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AFAE1" w14:textId="77777777" w:rsidR="00000000" w:rsidRDefault="00A130C4">
            <w:pPr>
              <w:jc w:val="center"/>
            </w:pPr>
            <w:r>
              <w:t>2,9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B74FB8" w14:textId="77777777" w:rsidR="00000000" w:rsidRDefault="00A130C4">
            <w:pPr>
              <w:jc w:val="center"/>
            </w:pPr>
            <w:r>
              <w:t>4,8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7A38B6" w14:textId="77777777" w:rsidR="00000000" w:rsidRDefault="00A130C4">
            <w:pPr>
              <w:jc w:val="center"/>
            </w:pPr>
            <w:r>
              <w:t>5,3</w:t>
            </w:r>
          </w:p>
        </w:tc>
      </w:tr>
      <w:tr w:rsidR="00000000" w14:paraId="1E7661B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8DA7A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649FA3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CE304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DF024" w14:textId="77777777" w:rsidR="00000000" w:rsidRDefault="00A130C4">
            <w:pPr>
              <w:jc w:val="center"/>
            </w:pPr>
            <w:r>
              <w:t>свыше 5,0 до 6,0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246D5" w14:textId="77777777" w:rsidR="00000000" w:rsidRDefault="00A130C4">
            <w:pPr>
              <w:jc w:val="center"/>
            </w:pPr>
            <w:r>
              <w:t>3,2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4243B" w14:textId="77777777" w:rsidR="00000000" w:rsidRDefault="00A130C4">
            <w:pPr>
              <w:jc w:val="center"/>
            </w:pPr>
            <w:r>
              <w:t>5,4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AED6E2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349451E7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E8F532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75659F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C83A9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7B69D2" w14:textId="77777777" w:rsidR="00000000" w:rsidRDefault="00A130C4">
            <w:pPr>
              <w:jc w:val="center"/>
            </w:pPr>
            <w:r>
              <w:t>свыше 6,0 до 7,0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79062" w14:textId="77777777" w:rsidR="00000000" w:rsidRDefault="00A130C4">
            <w:pPr>
              <w:jc w:val="center"/>
            </w:pPr>
            <w:r>
              <w:t>3,6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8ACA27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7A301B" w14:textId="77777777" w:rsidR="00000000" w:rsidRDefault="00A130C4">
            <w:pPr>
              <w:jc w:val="center"/>
            </w:pPr>
            <w:r>
              <w:t>6,6</w:t>
            </w:r>
          </w:p>
        </w:tc>
      </w:tr>
      <w:tr w:rsidR="00000000" w14:paraId="49762022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16D9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A0ABAD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E6EDB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39F4C6" w14:textId="77777777" w:rsidR="00000000" w:rsidRDefault="00A130C4">
            <w:pPr>
              <w:jc w:val="center"/>
            </w:pPr>
            <w:r>
              <w:t>свыше 7,0 до 9,0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701670" w14:textId="77777777" w:rsidR="00000000" w:rsidRDefault="00A130C4">
            <w:pPr>
              <w:jc w:val="center"/>
            </w:pPr>
            <w:r>
              <w:t>4,0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199D9C" w14:textId="77777777" w:rsidR="00000000" w:rsidRDefault="00A130C4">
            <w:pPr>
              <w:jc w:val="center"/>
            </w:pPr>
            <w:r>
              <w:t>6,6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011C3" w14:textId="77777777" w:rsidR="00000000" w:rsidRDefault="00A130C4">
            <w:pPr>
              <w:jc w:val="center"/>
            </w:pPr>
            <w:r>
              <w:t>7,3</w:t>
            </w:r>
          </w:p>
        </w:tc>
      </w:tr>
      <w:tr w:rsidR="00000000" w14:paraId="0BDBB7F9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BB9E54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B5DE85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2684A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BB1F67" w14:textId="77777777" w:rsidR="00000000" w:rsidRDefault="00A130C4">
            <w:pPr>
              <w:jc w:val="center"/>
            </w:pPr>
            <w:r>
              <w:t>свыше 9,0 до 11,0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B0A97B" w14:textId="77777777" w:rsidR="00000000" w:rsidRDefault="00A130C4">
            <w:pPr>
              <w:jc w:val="center"/>
            </w:pPr>
            <w:r>
              <w:t>4,3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629F36" w14:textId="77777777" w:rsidR="00000000" w:rsidRDefault="00A130C4">
            <w:pPr>
              <w:jc w:val="center"/>
            </w:pPr>
            <w:r>
              <w:t>7,2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82B80E" w14:textId="77777777" w:rsidR="00000000" w:rsidRDefault="00A130C4">
            <w:pPr>
              <w:jc w:val="center"/>
            </w:pPr>
            <w:r>
              <w:t>7,9</w:t>
            </w:r>
          </w:p>
        </w:tc>
      </w:tr>
      <w:tr w:rsidR="00000000" w14:paraId="08B417F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2D787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74339D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ED16ED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957CE8" w14:textId="77777777" w:rsidR="00000000" w:rsidRDefault="00A130C4">
            <w:pPr>
              <w:jc w:val="center"/>
            </w:pPr>
            <w:r>
              <w:t>свыше 11,0 до 13,0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E59EF5" w14:textId="77777777" w:rsidR="00000000" w:rsidRDefault="00A130C4">
            <w:pPr>
              <w:jc w:val="center"/>
            </w:pPr>
            <w:r>
              <w:t>4,7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0FEC33" w14:textId="77777777" w:rsidR="00000000" w:rsidRDefault="00A130C4">
            <w:pPr>
              <w:jc w:val="center"/>
            </w:pPr>
            <w:r>
              <w:t>7,8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E56081" w14:textId="77777777" w:rsidR="00000000" w:rsidRDefault="00A130C4">
            <w:pPr>
              <w:jc w:val="center"/>
            </w:pPr>
            <w:r>
              <w:t>8,5</w:t>
            </w:r>
          </w:p>
        </w:tc>
      </w:tr>
      <w:tr w:rsidR="00000000" w14:paraId="5412EBDB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09510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7646A6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80FE42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A71B0F" w14:textId="77777777" w:rsidR="00000000" w:rsidRDefault="00A130C4">
            <w:pPr>
              <w:jc w:val="center"/>
            </w:pPr>
            <w:r>
              <w:t>свыше 13,0 до 15,0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C604C2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B17F7D" w14:textId="77777777" w:rsidR="00000000" w:rsidRDefault="00A130C4">
            <w:pPr>
              <w:jc w:val="center"/>
            </w:pPr>
            <w:r>
              <w:t>8,3</w:t>
            </w:r>
          </w:p>
        </w:tc>
        <w:tc>
          <w:tcPr>
            <w:tcW w:w="1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749F5F" w14:textId="77777777" w:rsidR="00000000" w:rsidRDefault="00A130C4">
            <w:pPr>
              <w:jc w:val="center"/>
            </w:pPr>
            <w:r>
              <w:t>9,1</w:t>
            </w:r>
          </w:p>
        </w:tc>
      </w:tr>
      <w:tr w:rsidR="00000000" w14:paraId="2D351E17" w14:textId="77777777">
        <w:trPr>
          <w:trHeight w:val="20"/>
        </w:trPr>
        <w:tc>
          <w:tcPr>
            <w:tcW w:w="2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F236C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5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2ED189" w14:textId="77777777" w:rsidR="00000000" w:rsidRDefault="00A130C4">
            <w:r>
              <w:t>Система видеонаблюдения в здании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92C71" w14:textId="77777777" w:rsidR="00000000" w:rsidRDefault="00A130C4">
            <w:pPr>
              <w:jc w:val="center"/>
            </w:pPr>
            <w:r>
              <w:t>видеокамер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AC352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43D336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0AC830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11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AE9FCC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1BDC8250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02F0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9BF44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1B80B9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261E23" w14:textId="77777777" w:rsidR="00000000" w:rsidRDefault="00A130C4">
            <w:pPr>
              <w:jc w:val="center"/>
            </w:pPr>
            <w:r>
              <w:t>свыше 20 до 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5EF1F7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7574FD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15C2BC" w14:textId="77777777" w:rsidR="00000000" w:rsidRDefault="00A130C4">
            <w:pPr>
              <w:jc w:val="center"/>
            </w:pPr>
            <w:r>
              <w:t>2,5</w:t>
            </w:r>
          </w:p>
        </w:tc>
      </w:tr>
      <w:tr w:rsidR="00000000" w14:paraId="1C527077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7FECA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5FE2F" w14:textId="77777777" w:rsidR="00000000" w:rsidRDefault="00A130C4">
            <w:r>
              <w:t>Система периметрального видеонаблюдения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152A5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0525B7" w14:textId="77777777" w:rsidR="00000000" w:rsidRDefault="00A130C4">
            <w:pPr>
              <w:jc w:val="center"/>
            </w:pPr>
            <w:r>
              <w:t>до 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4B17A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99608C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19C2C8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57670C6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137B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B3EB1C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4F536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FAC81" w14:textId="77777777" w:rsidR="00000000" w:rsidRDefault="00A130C4">
            <w:pPr>
              <w:jc w:val="center"/>
            </w:pPr>
            <w:r>
              <w:t>Свыше 20 до 40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C97DAD" w14:textId="77777777" w:rsidR="00000000" w:rsidRDefault="00A130C4">
            <w:pPr>
              <w:jc w:val="center"/>
            </w:pPr>
            <w:r>
              <w:t>2,0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E6FACB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2FEB69" w14:textId="77777777" w:rsidR="00000000" w:rsidRDefault="00A130C4">
            <w:pPr>
              <w:jc w:val="center"/>
            </w:pPr>
            <w:r>
              <w:t>3,0</w:t>
            </w:r>
          </w:p>
        </w:tc>
      </w:tr>
      <w:tr w:rsidR="00000000" w14:paraId="5B2BA1D7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53DCC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49A6D1" w14:textId="77777777" w:rsidR="00000000" w:rsidRDefault="00A130C4">
            <w:r>
              <w:t>Административно-хозяйственная телефонная связь</w:t>
            </w:r>
          </w:p>
        </w:tc>
        <w:tc>
          <w:tcPr>
            <w:tcW w:w="6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188AD" w14:textId="77777777" w:rsidR="00000000" w:rsidRDefault="00A130C4">
            <w:pPr>
              <w:jc w:val="center"/>
            </w:pPr>
            <w:r>
              <w:t>число на объект оборудованных помещений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352C23" w14:textId="77777777" w:rsidR="00000000" w:rsidRDefault="00A130C4">
            <w:pPr>
              <w:jc w:val="center"/>
            </w:pPr>
            <w:r>
              <w:t>От 1 до 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B2C03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414C7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DFE25" w14:textId="77777777" w:rsidR="00000000" w:rsidRDefault="00A130C4">
            <w:pPr>
              <w:jc w:val="center"/>
            </w:pPr>
            <w:r>
              <w:t>1,8</w:t>
            </w:r>
          </w:p>
        </w:tc>
      </w:tr>
      <w:tr w:rsidR="00000000" w14:paraId="6355222D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C8B2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A2122F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05A76" w14:textId="77777777" w:rsidR="00000000" w:rsidRDefault="00A130C4">
            <w:pPr>
              <w:autoSpaceDE/>
              <w:autoSpaceDN/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BB1BFD" w14:textId="77777777" w:rsidR="00000000" w:rsidRDefault="00A130C4">
            <w:pPr>
              <w:jc w:val="center"/>
            </w:pPr>
            <w:r>
              <w:t>18 и более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2D7873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72AED0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A95601" w14:textId="77777777" w:rsidR="00000000" w:rsidRDefault="00A130C4">
            <w:pPr>
              <w:jc w:val="center"/>
            </w:pPr>
            <w:r>
              <w:t>3</w:t>
            </w:r>
          </w:p>
        </w:tc>
      </w:tr>
      <w:tr w:rsidR="00000000" w14:paraId="277F0ABE" w14:textId="77777777">
        <w:trPr>
          <w:trHeight w:val="20"/>
        </w:trPr>
        <w:tc>
          <w:tcPr>
            <w:tcW w:w="25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0D12EE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55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9C1499" w14:textId="77777777" w:rsidR="00000000" w:rsidRDefault="00A130C4">
            <w:r>
              <w:t>Громкоговорящая и диспетчерская телефонная связи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CEE6C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785F26" w14:textId="77777777" w:rsidR="00000000" w:rsidRDefault="00A130C4">
            <w:pPr>
              <w:jc w:val="center"/>
            </w:pPr>
            <w:r>
              <w:t>От 1 до 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6FC23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63A18F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39B26F" w14:textId="77777777" w:rsidR="00000000" w:rsidRDefault="00A130C4">
            <w:pPr>
              <w:jc w:val="center"/>
            </w:pPr>
            <w:r>
              <w:t>2</w:t>
            </w:r>
          </w:p>
        </w:tc>
      </w:tr>
      <w:tr w:rsidR="00000000" w14:paraId="12FEAAD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BDA4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8121DE" w14:textId="77777777" w:rsidR="00000000" w:rsidRDefault="00A130C4">
            <w:pPr>
              <w:autoSpaceDE/>
              <w:autoSpaceDN/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FD203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C973EF" w14:textId="77777777" w:rsidR="00000000" w:rsidRDefault="00A130C4">
            <w:pPr>
              <w:jc w:val="center"/>
            </w:pPr>
            <w:r>
              <w:t>18 и более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717A21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729D1" w14:textId="77777777" w:rsidR="00000000" w:rsidRDefault="00A130C4">
            <w:pPr>
              <w:jc w:val="center"/>
            </w:pPr>
            <w:r>
              <w:t>2,5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BC0AFF" w14:textId="77777777" w:rsidR="00000000" w:rsidRDefault="00A130C4">
            <w:pPr>
              <w:jc w:val="center"/>
            </w:pPr>
            <w:r>
              <w:t> </w:t>
            </w:r>
          </w:p>
        </w:tc>
      </w:tr>
    </w:tbl>
    <w:p w14:paraId="4EEC912F" w14:textId="77777777" w:rsidR="00000000" w:rsidRDefault="00A130C4">
      <w:r>
        <w:rPr>
          <w:b/>
          <w:bCs/>
        </w:rPr>
        <w:t> </w:t>
      </w:r>
    </w:p>
    <w:p w14:paraId="648A8FD0" w14:textId="77777777" w:rsidR="00000000" w:rsidRDefault="00A130C4">
      <w:pPr>
        <w:jc w:val="center"/>
      </w:pPr>
      <w:r>
        <w:rPr>
          <w:rStyle w:val="s1"/>
        </w:rPr>
        <w:t>Таблица 28 - Автоматизированные системы управления технологическими процессами (АСУТП) промышленных предприятий</w:t>
      </w:r>
    </w:p>
    <w:p w14:paraId="32BC134D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1633"/>
        <w:gridCol w:w="1885"/>
        <w:gridCol w:w="1258"/>
        <w:gridCol w:w="8"/>
        <w:gridCol w:w="823"/>
        <w:gridCol w:w="14"/>
        <w:gridCol w:w="1512"/>
        <w:gridCol w:w="1730"/>
      </w:tblGrid>
      <w:tr w:rsidR="00000000" w14:paraId="643943A4" w14:textId="77777777">
        <w:trPr>
          <w:trHeight w:val="20"/>
        </w:trPr>
        <w:tc>
          <w:tcPr>
            <w:tcW w:w="3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D4AA9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9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661F7E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42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D30667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23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A99155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3E3CAED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4DBA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B267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EFDFD" w14:textId="77777777" w:rsidR="00000000" w:rsidRDefault="00A130C4">
            <w:pPr>
              <w:autoSpaceDE/>
              <w:autoSpaceDN/>
            </w:pPr>
          </w:p>
        </w:tc>
        <w:tc>
          <w:tcPr>
            <w:tcW w:w="11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B2C8A0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C7636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63FDE87E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B90A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9DCEC" w14:textId="77777777" w:rsidR="00000000" w:rsidRDefault="00A130C4">
            <w:pPr>
              <w:autoSpaceDE/>
              <w:autoSpaceDN/>
            </w:pP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CF351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EF635D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C3A0DA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FEC2A1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7D8902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1D0674FB" w14:textId="77777777">
        <w:trPr>
          <w:trHeight w:val="20"/>
        </w:trPr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CD10A7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9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049934" w14:textId="77777777" w:rsidR="00000000" w:rsidRDefault="00A130C4">
            <w:r>
              <w:t>АСУТП</w:t>
            </w:r>
          </w:p>
        </w:tc>
        <w:tc>
          <w:tcPr>
            <w:tcW w:w="8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76451F" w14:textId="77777777" w:rsidR="00000000" w:rsidRDefault="00A130C4">
            <w:pPr>
              <w:jc w:val="center"/>
            </w:pPr>
            <w:r>
              <w:t>количество переменных, измеряемых или контролируемых/ количество управляющих воздействий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4678F3" w14:textId="77777777" w:rsidR="00000000" w:rsidRDefault="00A130C4">
            <w:pPr>
              <w:jc w:val="center"/>
            </w:pPr>
            <w:r>
              <w:t>до 250 /до 60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9ACF14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071312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738D74" w14:textId="77777777" w:rsidR="00000000" w:rsidRDefault="00A130C4">
            <w:pPr>
              <w:jc w:val="center"/>
            </w:pPr>
            <w:r>
              <w:t>8</w:t>
            </w:r>
          </w:p>
        </w:tc>
      </w:tr>
      <w:tr w:rsidR="00000000" w14:paraId="32111E4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C292D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8B4F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929C81" w14:textId="77777777" w:rsidR="00000000" w:rsidRDefault="00A130C4">
            <w:pPr>
              <w:autoSpaceDE/>
              <w:autoSpaceDN/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ACC9E" w14:textId="77777777" w:rsidR="00000000" w:rsidRDefault="00A130C4">
            <w:pPr>
              <w:jc w:val="center"/>
            </w:pPr>
            <w:r>
              <w:t>более 250 до 350/ более 60 до 90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D89560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E764C3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113AFE" w14:textId="77777777" w:rsidR="00000000" w:rsidRDefault="00A130C4">
            <w:pPr>
              <w:jc w:val="center"/>
            </w:pPr>
            <w:r>
              <w:t>10</w:t>
            </w:r>
          </w:p>
        </w:tc>
      </w:tr>
      <w:tr w:rsidR="00000000" w14:paraId="2A8CF24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C37B3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5B86C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4EACA1" w14:textId="77777777" w:rsidR="00000000" w:rsidRDefault="00A130C4">
            <w:pPr>
              <w:autoSpaceDE/>
              <w:autoSpaceDN/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416DA2" w14:textId="77777777" w:rsidR="00000000" w:rsidRDefault="00A130C4">
            <w:pPr>
              <w:jc w:val="center"/>
            </w:pPr>
            <w:r>
              <w:t>более 350 до 470/ более 90 до 120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17D53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5A7DA9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39377" w14:textId="77777777" w:rsidR="00000000" w:rsidRDefault="00A130C4">
            <w:pPr>
              <w:jc w:val="center"/>
            </w:pPr>
            <w:r>
              <w:t>12</w:t>
            </w:r>
          </w:p>
        </w:tc>
      </w:tr>
      <w:tr w:rsidR="00000000" w14:paraId="6098055D" w14:textId="77777777">
        <w:trPr>
          <w:trHeight w:val="10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6800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A7345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4F91B" w14:textId="77777777" w:rsidR="00000000" w:rsidRDefault="00A130C4">
            <w:pPr>
              <w:autoSpaceDE/>
              <w:autoSpaceDN/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554EE2" w14:textId="77777777" w:rsidR="00000000" w:rsidRDefault="00A130C4">
            <w:pPr>
              <w:jc w:val="center"/>
            </w:pPr>
            <w:r>
              <w:t>более 470 до 600/ более 120 до 160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C01848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70565F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AE8102" w14:textId="77777777" w:rsidR="00000000" w:rsidRDefault="00A130C4">
            <w:pPr>
              <w:jc w:val="center"/>
            </w:pPr>
            <w:r>
              <w:t>14</w:t>
            </w:r>
          </w:p>
        </w:tc>
      </w:tr>
      <w:tr w:rsidR="00000000" w14:paraId="05C8C5A3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2A03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9A541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91A4D" w14:textId="77777777" w:rsidR="00000000" w:rsidRDefault="00A130C4">
            <w:pPr>
              <w:autoSpaceDE/>
              <w:autoSpaceDN/>
            </w:pP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92BFEF" w14:textId="77777777" w:rsidR="00000000" w:rsidRDefault="00A130C4">
            <w:pPr>
              <w:jc w:val="center"/>
            </w:pPr>
            <w:r>
              <w:t>более 600 до 800/ более 160 до 200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DA03FF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D8351E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7A6D88" w14:textId="77777777" w:rsidR="00000000" w:rsidRDefault="00A130C4">
            <w:pPr>
              <w:jc w:val="center"/>
            </w:pPr>
            <w:r>
              <w:t>16</w:t>
            </w:r>
          </w:p>
        </w:tc>
      </w:tr>
      <w:tr w:rsidR="00000000" w14:paraId="5373A3C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2BFC8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40CA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6814B" w14:textId="77777777" w:rsidR="00000000" w:rsidRDefault="00A130C4">
            <w:pPr>
              <w:autoSpaceDE/>
              <w:autoSpaceDN/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8AF92F" w14:textId="77777777" w:rsidR="00000000" w:rsidRDefault="00A130C4">
            <w:pPr>
              <w:jc w:val="center"/>
            </w:pPr>
            <w:r>
              <w:t>более 800 до 1000/ более 200 до 250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8638DE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4090B6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FC7DD1" w14:textId="77777777" w:rsidR="00000000" w:rsidRDefault="00A130C4">
            <w:pPr>
              <w:jc w:val="center"/>
            </w:pPr>
            <w:r>
              <w:t>18</w:t>
            </w:r>
          </w:p>
        </w:tc>
      </w:tr>
      <w:tr w:rsidR="00000000" w14:paraId="6BFB1B20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DDB03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A7C8E6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2EBFC" w14:textId="77777777" w:rsidR="00000000" w:rsidRDefault="00A130C4">
            <w:pPr>
              <w:autoSpaceDE/>
              <w:autoSpaceDN/>
            </w:pPr>
          </w:p>
        </w:tc>
        <w:tc>
          <w:tcPr>
            <w:tcW w:w="5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B3E083" w14:textId="77777777" w:rsidR="00000000" w:rsidRDefault="00A130C4">
            <w:pPr>
              <w:jc w:val="center"/>
            </w:pPr>
            <w:r>
              <w:t>более 1000 до 1300/ более 250 до 300</w:t>
            </w:r>
          </w:p>
        </w:tc>
        <w:tc>
          <w:tcPr>
            <w:tcW w:w="5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B8E3BE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05EE47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1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92F62E" w14:textId="77777777" w:rsidR="00000000" w:rsidRDefault="00A130C4">
            <w:pPr>
              <w:jc w:val="center"/>
            </w:pPr>
            <w:r>
              <w:t>20</w:t>
            </w:r>
          </w:p>
        </w:tc>
      </w:tr>
      <w:tr w:rsidR="00000000" w14:paraId="63436318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C815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B34BB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2DE60" w14:textId="77777777" w:rsidR="00000000" w:rsidRDefault="00A130C4">
            <w:pPr>
              <w:autoSpaceDE/>
              <w:autoSpaceDN/>
            </w:pP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49C6B1" w14:textId="77777777" w:rsidR="00000000" w:rsidRDefault="00A130C4">
            <w:pPr>
              <w:jc w:val="center"/>
            </w:pPr>
            <w:r>
              <w:t>более 1300 до 1600/ более 300 до 350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584886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E2F673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157557" w14:textId="77777777" w:rsidR="00000000" w:rsidRDefault="00A130C4">
            <w:pPr>
              <w:jc w:val="center"/>
            </w:pPr>
            <w:r>
              <w:t>22</w:t>
            </w:r>
          </w:p>
        </w:tc>
      </w:tr>
      <w:tr w:rsidR="00000000" w14:paraId="4888A67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D7D6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1225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8F9E2D" w14:textId="77777777" w:rsidR="00000000" w:rsidRDefault="00A130C4">
            <w:pPr>
              <w:autoSpaceDE/>
              <w:autoSpaceDN/>
            </w:pP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B40947" w14:textId="77777777" w:rsidR="00000000" w:rsidRDefault="00A130C4">
            <w:pPr>
              <w:jc w:val="center"/>
            </w:pPr>
            <w:r>
              <w:t>более 1600 до 2000/ более 350 до 600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D4B5F8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55C861" w14:textId="77777777" w:rsidR="00000000" w:rsidRDefault="00A130C4">
            <w:pPr>
              <w:jc w:val="center"/>
            </w:pPr>
            <w:r>
              <w:t>22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F5108D" w14:textId="77777777" w:rsidR="00000000" w:rsidRDefault="00A130C4">
            <w:pPr>
              <w:jc w:val="center"/>
            </w:pPr>
            <w:r>
              <w:t>24</w:t>
            </w:r>
          </w:p>
        </w:tc>
      </w:tr>
      <w:tr w:rsidR="00000000" w14:paraId="05835C50" w14:textId="77777777">
        <w:tc>
          <w:tcPr>
            <w:tcW w:w="765" w:type="dxa"/>
            <w:vAlign w:val="center"/>
            <w:hideMark/>
          </w:tcPr>
          <w:p w14:paraId="3D683599" w14:textId="77777777" w:rsidR="00000000" w:rsidRDefault="00A130C4"/>
        </w:tc>
        <w:tc>
          <w:tcPr>
            <w:tcW w:w="2160" w:type="dxa"/>
            <w:vAlign w:val="center"/>
            <w:hideMark/>
          </w:tcPr>
          <w:p w14:paraId="61DCF1C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  <w:hideMark/>
          </w:tcPr>
          <w:p w14:paraId="7434CFF6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14:paraId="291AFAB1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0B10288D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10" w:type="dxa"/>
            <w:vAlign w:val="center"/>
            <w:hideMark/>
          </w:tcPr>
          <w:p w14:paraId="05F0714F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14:paraId="74378D22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14:paraId="122E3C5A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  <w:hideMark/>
          </w:tcPr>
          <w:p w14:paraId="12CE0ADC" w14:textId="77777777" w:rsidR="00000000" w:rsidRDefault="00A130C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1B7919FE" w14:textId="77777777" w:rsidR="00000000" w:rsidRDefault="00A130C4">
      <w:r>
        <w:t> </w:t>
      </w:r>
    </w:p>
    <w:p w14:paraId="0FE6F034" w14:textId="77777777" w:rsidR="00000000" w:rsidRDefault="00A130C4">
      <w:pPr>
        <w:jc w:val="center"/>
      </w:pPr>
      <w:r>
        <w:rPr>
          <w:rStyle w:val="s1"/>
        </w:rPr>
        <w:t>Таблица 29 - Автоматизированная система диспетчерского контроля и управления (АСУД). Магистральная распределительная сеть (диспетчерская - дом) при застройке</w:t>
      </w:r>
    </w:p>
    <w:p w14:paraId="2999C6F2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4"/>
        <w:gridCol w:w="1626"/>
        <w:gridCol w:w="2242"/>
        <w:gridCol w:w="2793"/>
      </w:tblGrid>
      <w:tr w:rsidR="00000000" w14:paraId="0FA7D5F2" w14:textId="77777777">
        <w:trPr>
          <w:trHeight w:val="20"/>
        </w:trPr>
        <w:tc>
          <w:tcPr>
            <w:tcW w:w="14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71F368" w14:textId="77777777" w:rsidR="00000000" w:rsidRDefault="00A130C4">
            <w:pPr>
              <w:jc w:val="center"/>
            </w:pPr>
            <w:r>
              <w:t>Длина магистрали, (м)</w:t>
            </w:r>
          </w:p>
        </w:tc>
        <w:tc>
          <w:tcPr>
            <w:tcW w:w="35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9386D1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9700BE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C76C79" w14:textId="77777777" w:rsidR="00000000" w:rsidRDefault="00A130C4">
            <w:pPr>
              <w:autoSpaceDE/>
              <w:autoSpaceDN/>
            </w:pPr>
          </w:p>
        </w:tc>
        <w:tc>
          <w:tcPr>
            <w:tcW w:w="20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992357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EDA216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068F20E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852B3A" w14:textId="77777777" w:rsidR="00000000" w:rsidRDefault="00A130C4">
            <w:pPr>
              <w:autoSpaceDE/>
              <w:autoSpaceDN/>
            </w:pP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84482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9138E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0010BD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08ED938F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EE8D65" w14:textId="77777777" w:rsidR="00000000" w:rsidRDefault="00A130C4">
            <w:r>
              <w:t>200 до 2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B3341B" w14:textId="77777777" w:rsidR="00000000" w:rsidRDefault="00A130C4">
            <w:pPr>
              <w:jc w:val="center"/>
            </w:pPr>
            <w:r>
              <w:t>0,50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E2D688" w14:textId="77777777" w:rsidR="00000000" w:rsidRDefault="00A130C4">
            <w:pPr>
              <w:jc w:val="center"/>
            </w:pPr>
            <w:r>
              <w:t>1,00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4D20BB" w14:textId="77777777" w:rsidR="00000000" w:rsidRDefault="00A130C4">
            <w:pPr>
              <w:jc w:val="center"/>
            </w:pPr>
            <w:r>
              <w:t>1,50</w:t>
            </w:r>
          </w:p>
        </w:tc>
      </w:tr>
      <w:tr w:rsidR="00000000" w14:paraId="59BA7DFA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427E89" w14:textId="77777777" w:rsidR="00000000" w:rsidRDefault="00A130C4">
            <w:r>
              <w:t>200 до 5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FD2058" w14:textId="77777777" w:rsidR="00000000" w:rsidRDefault="00A130C4">
            <w:pPr>
              <w:jc w:val="center"/>
            </w:pPr>
            <w:r>
              <w:t>0,50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CE89E3" w14:textId="77777777" w:rsidR="00000000" w:rsidRDefault="00A130C4">
            <w:pPr>
              <w:jc w:val="center"/>
            </w:pPr>
            <w:r>
              <w:t>1,10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8CB2F7" w14:textId="77777777" w:rsidR="00000000" w:rsidRDefault="00A130C4">
            <w:pPr>
              <w:jc w:val="center"/>
            </w:pPr>
            <w:r>
              <w:t>1,60</w:t>
            </w:r>
          </w:p>
        </w:tc>
      </w:tr>
      <w:tr w:rsidR="00000000" w14:paraId="6EB53B24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7FCE43" w14:textId="77777777" w:rsidR="00000000" w:rsidRDefault="00A130C4">
            <w:r>
              <w:t>500 до 5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18D680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E9D77F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FD0BAA" w14:textId="77777777" w:rsidR="00000000" w:rsidRDefault="00A130C4">
            <w:pPr>
              <w:jc w:val="center"/>
            </w:pPr>
            <w:r>
              <w:t>1,80</w:t>
            </w:r>
          </w:p>
        </w:tc>
      </w:tr>
      <w:tr w:rsidR="00000000" w14:paraId="7F244B22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AAD1BC" w14:textId="77777777" w:rsidR="00000000" w:rsidRDefault="00A130C4">
            <w:r>
              <w:t>500 до 10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3CE44C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0F30FE" w14:textId="77777777" w:rsidR="00000000" w:rsidRDefault="00A130C4">
            <w:pPr>
              <w:jc w:val="center"/>
            </w:pPr>
            <w:r>
              <w:t>1,30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D76401" w14:textId="77777777" w:rsidR="00000000" w:rsidRDefault="00A130C4">
            <w:pPr>
              <w:jc w:val="center"/>
            </w:pPr>
            <w:r>
              <w:t>1,90</w:t>
            </w:r>
          </w:p>
        </w:tc>
      </w:tr>
      <w:tr w:rsidR="00000000" w14:paraId="7A22C9BE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635036" w14:textId="77777777" w:rsidR="00000000" w:rsidRDefault="00A130C4">
            <w:r>
              <w:t>1000 до 10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090102" w14:textId="77777777" w:rsidR="00000000" w:rsidRDefault="00A130C4">
            <w:pPr>
              <w:jc w:val="center"/>
            </w:pPr>
            <w:r>
              <w:t>0,80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877F3" w14:textId="77777777" w:rsidR="00000000" w:rsidRDefault="00A130C4">
            <w:pPr>
              <w:jc w:val="center"/>
            </w:pPr>
            <w:r>
              <w:t>1,50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E9764" w14:textId="77777777" w:rsidR="00000000" w:rsidRDefault="00A130C4">
            <w:pPr>
              <w:jc w:val="center"/>
            </w:pPr>
            <w:r>
              <w:t>2,30</w:t>
            </w:r>
          </w:p>
        </w:tc>
      </w:tr>
      <w:tr w:rsidR="00000000" w14:paraId="096DE789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A265E0" w14:textId="77777777" w:rsidR="00000000" w:rsidRDefault="00A130C4">
            <w:r>
              <w:t>1000 до 20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2B12ED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1CBB1" w14:textId="77777777" w:rsidR="00000000" w:rsidRDefault="00A130C4">
            <w:pPr>
              <w:jc w:val="center"/>
            </w:pPr>
            <w:r>
              <w:t>1,70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70049D" w14:textId="77777777" w:rsidR="00000000" w:rsidRDefault="00A130C4">
            <w:pPr>
              <w:jc w:val="center"/>
            </w:pPr>
            <w:r>
              <w:t>2,60</w:t>
            </w:r>
          </w:p>
        </w:tc>
      </w:tr>
      <w:tr w:rsidR="00000000" w14:paraId="3C159C15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5826D8" w14:textId="77777777" w:rsidR="00000000" w:rsidRDefault="00A130C4">
            <w:r>
              <w:t>2000 до 20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D70F86" w14:textId="77777777" w:rsidR="00000000" w:rsidRDefault="00A130C4">
            <w:pPr>
              <w:jc w:val="center"/>
            </w:pPr>
            <w:r>
              <w:t>1,00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7B6676" w14:textId="77777777" w:rsidR="00000000" w:rsidRDefault="00A130C4">
            <w:pPr>
              <w:jc w:val="center"/>
            </w:pPr>
            <w:r>
              <w:t>2,00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16B475" w14:textId="77777777" w:rsidR="00000000" w:rsidRDefault="00A130C4">
            <w:pPr>
              <w:jc w:val="center"/>
            </w:pPr>
            <w:r>
              <w:t>3,00</w:t>
            </w:r>
          </w:p>
        </w:tc>
      </w:tr>
      <w:tr w:rsidR="00000000" w14:paraId="1635FB7E" w14:textId="77777777">
        <w:trPr>
          <w:trHeight w:val="20"/>
        </w:trPr>
        <w:tc>
          <w:tcPr>
            <w:tcW w:w="1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11B896" w14:textId="77777777" w:rsidR="00000000" w:rsidRDefault="00A130C4">
            <w:r>
              <w:t>2000 до 40 корп.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E30CA3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68A141" w14:textId="77777777" w:rsidR="00000000" w:rsidRDefault="00A130C4">
            <w:pPr>
              <w:jc w:val="center"/>
            </w:pPr>
            <w:r>
              <w:t>2,30</w:t>
            </w:r>
          </w:p>
        </w:tc>
        <w:tc>
          <w:tcPr>
            <w:tcW w:w="1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FF24DC" w14:textId="77777777" w:rsidR="00000000" w:rsidRDefault="00A130C4">
            <w:pPr>
              <w:jc w:val="center"/>
            </w:pPr>
            <w:r>
              <w:t>3,50</w:t>
            </w:r>
          </w:p>
        </w:tc>
      </w:tr>
    </w:tbl>
    <w:p w14:paraId="2FFDD602" w14:textId="77777777" w:rsidR="00000000" w:rsidRDefault="00A130C4">
      <w:r>
        <w:rPr>
          <w:b/>
          <w:bCs/>
        </w:rPr>
        <w:t> </w:t>
      </w:r>
    </w:p>
    <w:p w14:paraId="3807DE46" w14:textId="77777777" w:rsidR="00000000" w:rsidRDefault="00A130C4">
      <w:pPr>
        <w:jc w:val="center"/>
      </w:pPr>
      <w:r>
        <w:rPr>
          <w:rStyle w:val="s1"/>
        </w:rPr>
        <w:t>Таблица 30 - Элементы АСУД в корпусах</w:t>
      </w:r>
    </w:p>
    <w:p w14:paraId="20E6EB37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1"/>
        <w:gridCol w:w="1723"/>
        <w:gridCol w:w="1667"/>
        <w:gridCol w:w="3314"/>
      </w:tblGrid>
      <w:tr w:rsidR="00000000" w14:paraId="51959515" w14:textId="77777777">
        <w:trPr>
          <w:trHeight w:val="20"/>
        </w:trPr>
        <w:tc>
          <w:tcPr>
            <w:tcW w:w="1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DA50E8" w14:textId="77777777" w:rsidR="00000000" w:rsidRDefault="00A130C4">
            <w:pPr>
              <w:jc w:val="center"/>
            </w:pPr>
            <w:r>
              <w:t>Количество секций, (шт.)</w:t>
            </w:r>
          </w:p>
        </w:tc>
        <w:tc>
          <w:tcPr>
            <w:tcW w:w="359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EA967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5ACC548B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851719" w14:textId="77777777" w:rsidR="00000000" w:rsidRDefault="00A130C4">
            <w:pPr>
              <w:autoSpaceDE/>
              <w:autoSpaceDN/>
            </w:pPr>
          </w:p>
        </w:tc>
        <w:tc>
          <w:tcPr>
            <w:tcW w:w="1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D41D6E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79EED6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6546A84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D4394D" w14:textId="77777777" w:rsidR="00000000" w:rsidRDefault="00A130C4">
            <w:pPr>
              <w:autoSpaceDE/>
              <w:autoSpaceDN/>
            </w:pP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732E3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58084D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436A01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4C264AFC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B214F0" w14:textId="77777777" w:rsidR="00000000" w:rsidRDefault="00A130C4">
            <w:r>
              <w:t>до 3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DA2C07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D7F784" w14:textId="77777777" w:rsidR="00000000" w:rsidRDefault="00A130C4">
            <w:pPr>
              <w:jc w:val="center"/>
            </w:pPr>
            <w:r>
              <w:t>1,70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3F36CE" w14:textId="77777777" w:rsidR="00000000" w:rsidRDefault="00A130C4">
            <w:pPr>
              <w:jc w:val="center"/>
            </w:pPr>
            <w:r>
              <w:t>2,60</w:t>
            </w:r>
          </w:p>
        </w:tc>
      </w:tr>
      <w:tr w:rsidR="00000000" w14:paraId="2B0CE3A7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1790B1" w14:textId="77777777" w:rsidR="00000000" w:rsidRDefault="00A130C4">
            <w:r>
              <w:t>до 6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16CCC3" w14:textId="77777777" w:rsidR="00000000" w:rsidRDefault="00A130C4">
            <w:pPr>
              <w:jc w:val="center"/>
            </w:pPr>
            <w:r>
              <w:t>1,30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BA356C" w14:textId="77777777" w:rsidR="00000000" w:rsidRDefault="00A130C4">
            <w:pPr>
              <w:jc w:val="center"/>
            </w:pPr>
            <w:r>
              <w:t>2,30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A04F3F" w14:textId="77777777" w:rsidR="00000000" w:rsidRDefault="00A130C4">
            <w:pPr>
              <w:jc w:val="center"/>
            </w:pPr>
            <w:r>
              <w:t>3,60</w:t>
            </w:r>
          </w:p>
        </w:tc>
      </w:tr>
      <w:tr w:rsidR="00000000" w14:paraId="06207EC3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864740" w14:textId="77777777" w:rsidR="00000000" w:rsidRDefault="00A130C4">
            <w:r>
              <w:t>до 10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6823F6" w14:textId="77777777" w:rsidR="00000000" w:rsidRDefault="00A130C4">
            <w:pPr>
              <w:jc w:val="center"/>
            </w:pPr>
            <w:r>
              <w:t>1,80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879AC" w14:textId="77777777" w:rsidR="00000000" w:rsidRDefault="00A130C4">
            <w:pPr>
              <w:jc w:val="center"/>
            </w:pPr>
            <w:r>
              <w:t>3,40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08525" w14:textId="77777777" w:rsidR="00000000" w:rsidRDefault="00A130C4">
            <w:pPr>
              <w:jc w:val="center"/>
            </w:pPr>
            <w:r>
              <w:t>5,20</w:t>
            </w:r>
          </w:p>
        </w:tc>
      </w:tr>
    </w:tbl>
    <w:p w14:paraId="27ABB9A9" w14:textId="77777777" w:rsidR="00000000" w:rsidRDefault="00A130C4">
      <w:r>
        <w:rPr>
          <w:b/>
          <w:bCs/>
        </w:rPr>
        <w:t> </w:t>
      </w:r>
    </w:p>
    <w:p w14:paraId="01FE5DED" w14:textId="77777777" w:rsidR="00000000" w:rsidRDefault="00A130C4">
      <w:pPr>
        <w:jc w:val="center"/>
      </w:pPr>
      <w:r>
        <w:rPr>
          <w:rStyle w:val="s1"/>
        </w:rPr>
        <w:t>Таблица 31 - Интегральная автоматизированная система управления энергосбережением (ИАСУЭ) в корпусах</w:t>
      </w:r>
    </w:p>
    <w:p w14:paraId="1665F2E7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1"/>
        <w:gridCol w:w="1723"/>
        <w:gridCol w:w="1667"/>
        <w:gridCol w:w="3314"/>
      </w:tblGrid>
      <w:tr w:rsidR="00000000" w14:paraId="3D5261BA" w14:textId="77777777">
        <w:trPr>
          <w:trHeight w:val="20"/>
        </w:trPr>
        <w:tc>
          <w:tcPr>
            <w:tcW w:w="1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440AD" w14:textId="77777777" w:rsidR="00000000" w:rsidRDefault="00A130C4">
            <w:r>
              <w:t>Количество датчиков, (шт.)</w:t>
            </w:r>
          </w:p>
        </w:tc>
        <w:tc>
          <w:tcPr>
            <w:tcW w:w="359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2213F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0BA0A09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BEF5E" w14:textId="77777777" w:rsidR="00000000" w:rsidRDefault="00A130C4">
            <w:pPr>
              <w:autoSpaceDE/>
              <w:autoSpaceDN/>
            </w:pPr>
          </w:p>
        </w:tc>
        <w:tc>
          <w:tcPr>
            <w:tcW w:w="18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AB7F9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90A898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5F4DF37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DA4BD" w14:textId="77777777" w:rsidR="00000000" w:rsidRDefault="00A130C4">
            <w:pPr>
              <w:autoSpaceDE/>
              <w:autoSpaceDN/>
            </w:pP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E59F01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1D9FB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E44C3F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6E3F954B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81E942" w14:textId="77777777" w:rsidR="00000000" w:rsidRDefault="00A130C4">
            <w:r>
              <w:t>до 300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E5854" w14:textId="77777777" w:rsidR="00000000" w:rsidRDefault="00A130C4">
            <w:pPr>
              <w:jc w:val="center"/>
            </w:pPr>
            <w:r>
              <w:t>0,70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EF4FB5" w14:textId="77777777" w:rsidR="00000000" w:rsidRDefault="00A130C4">
            <w:pPr>
              <w:jc w:val="center"/>
            </w:pPr>
            <w:r>
              <w:t>1,30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18747" w14:textId="77777777" w:rsidR="00000000" w:rsidRDefault="00A130C4">
            <w:pPr>
              <w:jc w:val="center"/>
            </w:pPr>
            <w:r>
              <w:t>2,00</w:t>
            </w:r>
          </w:p>
        </w:tc>
      </w:tr>
      <w:tr w:rsidR="00000000" w14:paraId="656EE65F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4F4AAC" w14:textId="77777777" w:rsidR="00000000" w:rsidRDefault="00A130C4">
            <w:r>
              <w:t>до 600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F055AB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1348E8" w14:textId="77777777" w:rsidR="00000000" w:rsidRDefault="00A130C4">
            <w:pPr>
              <w:jc w:val="center"/>
            </w:pPr>
            <w:r>
              <w:t>1,60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0A036" w14:textId="77777777" w:rsidR="00000000" w:rsidRDefault="00A130C4">
            <w:pPr>
              <w:jc w:val="center"/>
            </w:pPr>
            <w:r>
              <w:t>2,50</w:t>
            </w:r>
          </w:p>
        </w:tc>
      </w:tr>
      <w:tr w:rsidR="00000000" w14:paraId="3DB90966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8C88A" w14:textId="77777777" w:rsidR="00000000" w:rsidRDefault="00A130C4">
            <w:r>
              <w:t>до 1000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8243E8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73D2BA" w14:textId="77777777" w:rsidR="00000000" w:rsidRDefault="00A130C4">
            <w:pPr>
              <w:jc w:val="center"/>
            </w:pPr>
            <w:r>
              <w:t>1,70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68134C" w14:textId="77777777" w:rsidR="00000000" w:rsidRDefault="00A130C4">
            <w:pPr>
              <w:jc w:val="center"/>
            </w:pPr>
            <w:r>
              <w:t>2,60</w:t>
            </w:r>
          </w:p>
        </w:tc>
      </w:tr>
      <w:tr w:rsidR="00000000" w14:paraId="597FAE30" w14:textId="77777777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A7022" w14:textId="77777777" w:rsidR="00000000" w:rsidRDefault="00A130C4">
            <w:r>
              <w:t>до 2000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9CBFA3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70B0A5" w14:textId="77777777" w:rsidR="00000000" w:rsidRDefault="00A130C4">
            <w:pPr>
              <w:jc w:val="center"/>
            </w:pPr>
            <w:r>
              <w:t>2,10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35A174" w14:textId="77777777" w:rsidR="00000000" w:rsidRDefault="00A130C4">
            <w:pPr>
              <w:jc w:val="center"/>
            </w:pPr>
            <w:r>
              <w:t>3,30</w:t>
            </w:r>
          </w:p>
        </w:tc>
      </w:tr>
    </w:tbl>
    <w:p w14:paraId="124A597B" w14:textId="77777777" w:rsidR="00000000" w:rsidRDefault="00A130C4">
      <w:r>
        <w:rPr>
          <w:b/>
          <w:bCs/>
        </w:rPr>
        <w:t> </w:t>
      </w:r>
    </w:p>
    <w:p w14:paraId="495788B1" w14:textId="77777777" w:rsidR="00000000" w:rsidRDefault="00A130C4">
      <w:pPr>
        <w:jc w:val="center"/>
      </w:pPr>
      <w:r>
        <w:rPr>
          <w:rStyle w:val="s1"/>
        </w:rPr>
        <w:t>Таблица 32 - Системы кабельного телевидения (СКТВ, КСКПТ - крупные системы коллективного приема телевидения). Магистральная сеть СКТВ при застройке без головной станции</w:t>
      </w:r>
    </w:p>
    <w:p w14:paraId="3E23D34E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9"/>
        <w:gridCol w:w="1721"/>
        <w:gridCol w:w="1665"/>
        <w:gridCol w:w="3320"/>
      </w:tblGrid>
      <w:tr w:rsidR="00000000" w14:paraId="1252F2AB" w14:textId="77777777">
        <w:trPr>
          <w:trHeight w:val="20"/>
        </w:trPr>
        <w:tc>
          <w:tcPr>
            <w:tcW w:w="1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6E2B7A" w14:textId="77777777" w:rsidR="00000000" w:rsidRDefault="00A130C4">
            <w:pPr>
              <w:jc w:val="center"/>
            </w:pPr>
            <w:r>
              <w:t>Длина магистрали, (м)</w:t>
            </w:r>
          </w:p>
        </w:tc>
        <w:tc>
          <w:tcPr>
            <w:tcW w:w="35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86E6D9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10408A4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449D0" w14:textId="77777777" w:rsidR="00000000" w:rsidRDefault="00A130C4">
            <w:pPr>
              <w:autoSpaceDE/>
              <w:autoSpaceDN/>
            </w:pPr>
          </w:p>
        </w:tc>
        <w:tc>
          <w:tcPr>
            <w:tcW w:w="18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0732C" w14:textId="77777777" w:rsidR="00000000" w:rsidRDefault="00A130C4">
            <w:pPr>
              <w:jc w:val="center"/>
            </w:pPr>
            <w:r>
              <w:t>Двухстадийное проект</w:t>
            </w:r>
            <w:r>
              <w:t>ирование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4F4B2F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0A35EAB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CC48C1" w14:textId="77777777" w:rsidR="00000000" w:rsidRDefault="00A130C4">
            <w:pPr>
              <w:autoSpaceDE/>
              <w:autoSpaceDN/>
            </w:pP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0FF166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ACB55D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B68C6D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215A9594" w14:textId="77777777">
        <w:trPr>
          <w:trHeight w:val="20"/>
        </w:trPr>
        <w:tc>
          <w:tcPr>
            <w:tcW w:w="1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971E0" w14:textId="77777777" w:rsidR="00000000" w:rsidRDefault="00A130C4">
            <w:r>
              <w:t>200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127598" w14:textId="77777777" w:rsidR="00000000" w:rsidRDefault="00A130C4">
            <w:pPr>
              <w:jc w:val="center"/>
            </w:pPr>
            <w:r>
              <w:t>0,40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360C2E" w14:textId="77777777" w:rsidR="00000000" w:rsidRDefault="00A130C4">
            <w:pPr>
              <w:jc w:val="center"/>
            </w:pPr>
            <w:r>
              <w:t>0,80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7E10E3" w14:textId="77777777" w:rsidR="00000000" w:rsidRDefault="00A130C4">
            <w:pPr>
              <w:jc w:val="center"/>
            </w:pPr>
            <w:r>
              <w:t>1,20</w:t>
            </w:r>
          </w:p>
        </w:tc>
      </w:tr>
      <w:tr w:rsidR="00000000" w14:paraId="49825C17" w14:textId="77777777">
        <w:trPr>
          <w:trHeight w:val="20"/>
        </w:trPr>
        <w:tc>
          <w:tcPr>
            <w:tcW w:w="1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2922B0" w14:textId="77777777" w:rsidR="00000000" w:rsidRDefault="00A130C4">
            <w:r>
              <w:t>500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247E32" w14:textId="77777777" w:rsidR="00000000" w:rsidRDefault="00A130C4">
            <w:pPr>
              <w:jc w:val="center"/>
            </w:pPr>
            <w:r>
              <w:t>0,50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A3035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85E9D" w14:textId="77777777" w:rsidR="00000000" w:rsidRDefault="00A130C4">
            <w:pPr>
              <w:jc w:val="center"/>
            </w:pPr>
            <w:r>
              <w:t>1,40</w:t>
            </w:r>
          </w:p>
        </w:tc>
      </w:tr>
      <w:tr w:rsidR="00000000" w14:paraId="566AF6AC" w14:textId="77777777">
        <w:trPr>
          <w:trHeight w:val="20"/>
        </w:trPr>
        <w:tc>
          <w:tcPr>
            <w:tcW w:w="1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13BAE5" w14:textId="77777777" w:rsidR="00000000" w:rsidRDefault="00A130C4">
            <w:r>
              <w:t>1000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F5A32D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1FA33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682BF4" w14:textId="77777777" w:rsidR="00000000" w:rsidRDefault="00A130C4">
            <w:pPr>
              <w:jc w:val="center"/>
            </w:pPr>
            <w:r>
              <w:t>1,80</w:t>
            </w:r>
          </w:p>
        </w:tc>
      </w:tr>
      <w:tr w:rsidR="00000000" w14:paraId="29C0765C" w14:textId="77777777">
        <w:trPr>
          <w:trHeight w:val="20"/>
        </w:trPr>
        <w:tc>
          <w:tcPr>
            <w:tcW w:w="1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605D1" w14:textId="77777777" w:rsidR="00000000" w:rsidRDefault="00A130C4">
            <w:r>
              <w:t>2000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9FAE5" w14:textId="77777777" w:rsidR="00000000" w:rsidRDefault="00A130C4">
            <w:pPr>
              <w:jc w:val="center"/>
            </w:pPr>
            <w:r>
              <w:t>0,80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3AE01B" w14:textId="77777777" w:rsidR="00000000" w:rsidRDefault="00A130C4">
            <w:pPr>
              <w:jc w:val="center"/>
            </w:pPr>
            <w:r>
              <w:t>1,40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B45F80" w14:textId="77777777" w:rsidR="00000000" w:rsidRDefault="00A130C4">
            <w:pPr>
              <w:jc w:val="center"/>
            </w:pPr>
            <w:r>
              <w:t>2,20</w:t>
            </w:r>
          </w:p>
        </w:tc>
      </w:tr>
      <w:tr w:rsidR="00000000" w14:paraId="0739AABF" w14:textId="77777777">
        <w:trPr>
          <w:trHeight w:val="20"/>
        </w:trPr>
        <w:tc>
          <w:tcPr>
            <w:tcW w:w="14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97E7D" w14:textId="77777777" w:rsidR="00000000" w:rsidRDefault="00A130C4">
            <w:r>
              <w:t>5000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C65DCC" w14:textId="77777777" w:rsidR="00000000" w:rsidRDefault="00A130C4">
            <w:pPr>
              <w:jc w:val="center"/>
            </w:pPr>
            <w:r>
              <w:t>0,90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093386" w14:textId="77777777" w:rsidR="00000000" w:rsidRDefault="00A130C4">
            <w:pPr>
              <w:jc w:val="center"/>
            </w:pPr>
            <w:r>
              <w:t>1,60</w:t>
            </w: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0A8268" w14:textId="77777777" w:rsidR="00000000" w:rsidRDefault="00A130C4">
            <w:pPr>
              <w:jc w:val="center"/>
            </w:pPr>
            <w:r>
              <w:t>2,50</w:t>
            </w:r>
          </w:p>
        </w:tc>
      </w:tr>
    </w:tbl>
    <w:p w14:paraId="4A58287E" w14:textId="77777777" w:rsidR="00000000" w:rsidRDefault="00A130C4">
      <w:r>
        <w:rPr>
          <w:b/>
          <w:bCs/>
        </w:rPr>
        <w:t> </w:t>
      </w:r>
    </w:p>
    <w:p w14:paraId="33165213" w14:textId="77777777" w:rsidR="00000000" w:rsidRDefault="00A130C4">
      <w:pPr>
        <w:jc w:val="center"/>
      </w:pPr>
      <w:r>
        <w:rPr>
          <w:rStyle w:val="s1"/>
        </w:rPr>
        <w:t>Таблица 33 - Магистральная сеть СКТВ при застройке с головной станцией</w:t>
      </w:r>
    </w:p>
    <w:p w14:paraId="7A5776BE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1"/>
        <w:gridCol w:w="1723"/>
        <w:gridCol w:w="1658"/>
        <w:gridCol w:w="3333"/>
      </w:tblGrid>
      <w:tr w:rsidR="00000000" w14:paraId="441DCAD5" w14:textId="77777777">
        <w:trPr>
          <w:trHeight w:val="20"/>
        </w:trPr>
        <w:tc>
          <w:tcPr>
            <w:tcW w:w="14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73610C" w14:textId="77777777" w:rsidR="00000000" w:rsidRDefault="00A130C4">
            <w:pPr>
              <w:jc w:val="center"/>
            </w:pPr>
            <w:r>
              <w:t>Количество абонентов</w:t>
            </w:r>
          </w:p>
        </w:tc>
        <w:tc>
          <w:tcPr>
            <w:tcW w:w="359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5EACF3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4B8286F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B1E14" w14:textId="77777777" w:rsidR="00000000" w:rsidRDefault="00A130C4">
            <w:pPr>
              <w:autoSpaceDE/>
              <w:autoSpaceDN/>
            </w:pPr>
          </w:p>
        </w:tc>
        <w:tc>
          <w:tcPr>
            <w:tcW w:w="1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DB0CB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343930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20E41A6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03866" w14:textId="77777777" w:rsidR="00000000" w:rsidRDefault="00A130C4">
            <w:pPr>
              <w:autoSpaceDE/>
              <w:autoSpaceDN/>
            </w:pP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008CB9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239615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18DA7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106A2D50" w14:textId="77777777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D5E058" w14:textId="77777777" w:rsidR="00000000" w:rsidRDefault="00A130C4">
            <w:r>
              <w:t>200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0C84A2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490D92" w14:textId="77777777" w:rsidR="00000000" w:rsidRDefault="00A130C4">
            <w:pPr>
              <w:jc w:val="center"/>
            </w:pPr>
            <w:r>
              <w:t>1,00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9A8843" w14:textId="77777777" w:rsidR="00000000" w:rsidRDefault="00A130C4">
            <w:pPr>
              <w:jc w:val="center"/>
            </w:pPr>
            <w:r>
              <w:t>1,60</w:t>
            </w:r>
          </w:p>
        </w:tc>
      </w:tr>
      <w:tr w:rsidR="00000000" w14:paraId="10669624" w14:textId="77777777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5907AA" w14:textId="77777777" w:rsidR="00000000" w:rsidRDefault="00A130C4">
            <w:r>
              <w:t>500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87E809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D94F5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A8663B" w14:textId="77777777" w:rsidR="00000000" w:rsidRDefault="00A130C4">
            <w:pPr>
              <w:jc w:val="center"/>
            </w:pPr>
            <w:r>
              <w:t>1,80</w:t>
            </w:r>
          </w:p>
        </w:tc>
      </w:tr>
      <w:tr w:rsidR="00000000" w14:paraId="0538F52D" w14:textId="77777777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9A991A" w14:textId="77777777" w:rsidR="00000000" w:rsidRDefault="00A130C4">
            <w:r>
              <w:t>1000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052DD" w14:textId="77777777" w:rsidR="00000000" w:rsidRDefault="00A130C4">
            <w:pPr>
              <w:jc w:val="center"/>
            </w:pPr>
            <w:r>
              <w:t>0,80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A7A8A6" w14:textId="77777777" w:rsidR="00000000" w:rsidRDefault="00A130C4">
            <w:pPr>
              <w:jc w:val="center"/>
            </w:pPr>
            <w:r>
              <w:t>1,40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FDC345" w14:textId="77777777" w:rsidR="00000000" w:rsidRDefault="00A130C4">
            <w:pPr>
              <w:jc w:val="center"/>
            </w:pPr>
            <w:r>
              <w:t>2,20</w:t>
            </w:r>
          </w:p>
        </w:tc>
      </w:tr>
      <w:tr w:rsidR="00000000" w14:paraId="170FBA12" w14:textId="77777777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228148" w14:textId="77777777" w:rsidR="00000000" w:rsidRDefault="00A130C4">
            <w:r>
              <w:t>2000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C6A15D" w14:textId="77777777" w:rsidR="00000000" w:rsidRDefault="00A130C4">
            <w:pPr>
              <w:jc w:val="center"/>
            </w:pPr>
            <w:r>
              <w:t>0,80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295084" w14:textId="77777777" w:rsidR="00000000" w:rsidRDefault="00A130C4">
            <w:pPr>
              <w:jc w:val="center"/>
            </w:pPr>
            <w:r>
              <w:t>1,60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02A8BB" w14:textId="77777777" w:rsidR="00000000" w:rsidRDefault="00A130C4">
            <w:pPr>
              <w:jc w:val="center"/>
            </w:pPr>
            <w:r>
              <w:t>2,40</w:t>
            </w:r>
          </w:p>
        </w:tc>
      </w:tr>
      <w:tr w:rsidR="00000000" w14:paraId="30338262" w14:textId="77777777">
        <w:trPr>
          <w:trHeight w:val="20"/>
        </w:trPr>
        <w:tc>
          <w:tcPr>
            <w:tcW w:w="1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61F77D" w14:textId="77777777" w:rsidR="00000000" w:rsidRDefault="00A130C4">
            <w:r>
              <w:t>5000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606408" w14:textId="77777777" w:rsidR="00000000" w:rsidRDefault="00A130C4">
            <w:pPr>
              <w:jc w:val="center"/>
            </w:pPr>
            <w:r>
              <w:t>1,00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A56C8" w14:textId="77777777" w:rsidR="00000000" w:rsidRDefault="00A130C4">
            <w:pPr>
              <w:jc w:val="center"/>
            </w:pPr>
            <w:r>
              <w:t>1,90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100241" w14:textId="77777777" w:rsidR="00000000" w:rsidRDefault="00A130C4">
            <w:pPr>
              <w:jc w:val="center"/>
            </w:pPr>
            <w:r>
              <w:t>2,90</w:t>
            </w:r>
          </w:p>
        </w:tc>
      </w:tr>
    </w:tbl>
    <w:p w14:paraId="431DAC5D" w14:textId="77777777" w:rsidR="00000000" w:rsidRDefault="00A130C4">
      <w:r>
        <w:rPr>
          <w:b/>
          <w:bCs/>
        </w:rPr>
        <w:t> </w:t>
      </w:r>
    </w:p>
    <w:p w14:paraId="646A3F8E" w14:textId="77777777" w:rsidR="00000000" w:rsidRDefault="00A130C4">
      <w:pPr>
        <w:jc w:val="center"/>
      </w:pPr>
      <w:r>
        <w:rPr>
          <w:rStyle w:val="s1"/>
        </w:rPr>
        <w:t>Таблица 34 - Домовая распределительная сеть СКТВ в корпусах</w:t>
      </w:r>
    </w:p>
    <w:p w14:paraId="5B150745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8"/>
        <w:gridCol w:w="1725"/>
        <w:gridCol w:w="1660"/>
        <w:gridCol w:w="3342"/>
      </w:tblGrid>
      <w:tr w:rsidR="00000000" w14:paraId="4836616F" w14:textId="77777777">
        <w:trPr>
          <w:trHeight w:val="20"/>
        </w:trPr>
        <w:tc>
          <w:tcPr>
            <w:tcW w:w="13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C4D65B" w14:textId="77777777" w:rsidR="00000000" w:rsidRDefault="00A130C4">
            <w:r>
              <w:t>Количество абонентов</w:t>
            </w:r>
          </w:p>
        </w:tc>
        <w:tc>
          <w:tcPr>
            <w:tcW w:w="360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0374D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1EDAD86D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44BEB5" w14:textId="77777777" w:rsidR="00000000" w:rsidRDefault="00A130C4">
            <w:pPr>
              <w:autoSpaceDE/>
              <w:autoSpaceDN/>
            </w:pPr>
          </w:p>
        </w:tc>
        <w:tc>
          <w:tcPr>
            <w:tcW w:w="18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55085D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2E8CC3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1EF314E1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DA14B" w14:textId="77777777" w:rsidR="00000000" w:rsidRDefault="00A130C4">
            <w:pPr>
              <w:autoSpaceDE/>
              <w:autoSpaceDN/>
            </w:pP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118FF7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CCC8C8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3F5029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62028145" w14:textId="77777777">
        <w:trPr>
          <w:trHeight w:val="2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74C95D" w14:textId="77777777" w:rsidR="00000000" w:rsidRDefault="00A130C4">
            <w:r>
              <w:t>50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5DD585" w14:textId="77777777" w:rsidR="00000000" w:rsidRDefault="00A130C4">
            <w:pPr>
              <w:jc w:val="center"/>
            </w:pPr>
            <w:r>
              <w:t>0,50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D515F9" w14:textId="77777777" w:rsidR="00000000" w:rsidRDefault="00A130C4">
            <w:pPr>
              <w:jc w:val="center"/>
            </w:pPr>
            <w:r>
              <w:t>1,10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B8D650" w14:textId="77777777" w:rsidR="00000000" w:rsidRDefault="00A130C4">
            <w:pPr>
              <w:jc w:val="center"/>
            </w:pPr>
            <w:r>
              <w:t>1,60</w:t>
            </w:r>
          </w:p>
        </w:tc>
      </w:tr>
      <w:tr w:rsidR="00000000" w14:paraId="4278B930" w14:textId="77777777">
        <w:trPr>
          <w:trHeight w:val="2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26157A" w14:textId="77777777" w:rsidR="00000000" w:rsidRDefault="00A130C4">
            <w:r>
              <w:t>100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12A1E3" w14:textId="77777777" w:rsidR="00000000" w:rsidRDefault="00A130C4">
            <w:pPr>
              <w:jc w:val="center"/>
            </w:pPr>
            <w:r>
              <w:t>0,50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D986FC" w14:textId="77777777" w:rsidR="00000000" w:rsidRDefault="00A130C4">
            <w:pPr>
              <w:jc w:val="center"/>
            </w:pPr>
            <w:r>
              <w:t>1,10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C65C3" w14:textId="77777777" w:rsidR="00000000" w:rsidRDefault="00A130C4">
            <w:pPr>
              <w:jc w:val="center"/>
            </w:pPr>
            <w:r>
              <w:t>1,70</w:t>
            </w:r>
          </w:p>
        </w:tc>
      </w:tr>
      <w:tr w:rsidR="00000000" w14:paraId="2D344E31" w14:textId="77777777">
        <w:trPr>
          <w:trHeight w:val="2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654DFD" w14:textId="77777777" w:rsidR="00000000" w:rsidRDefault="00A130C4">
            <w:r>
              <w:t>200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6DBDCC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17219D" w14:textId="77777777" w:rsidR="00000000" w:rsidRDefault="00A130C4">
            <w:pPr>
              <w:jc w:val="center"/>
            </w:pPr>
            <w:r>
              <w:t>1,20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714A17" w14:textId="77777777" w:rsidR="00000000" w:rsidRDefault="00A130C4">
            <w:pPr>
              <w:jc w:val="center"/>
            </w:pPr>
            <w:r>
              <w:t>1,80</w:t>
            </w:r>
          </w:p>
        </w:tc>
      </w:tr>
      <w:tr w:rsidR="00000000" w14:paraId="7066B914" w14:textId="77777777">
        <w:trPr>
          <w:trHeight w:val="20"/>
        </w:trPr>
        <w:tc>
          <w:tcPr>
            <w:tcW w:w="13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A86EC3" w14:textId="77777777" w:rsidR="00000000" w:rsidRDefault="00A130C4">
            <w:r>
              <w:t>500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AE1B30" w14:textId="77777777" w:rsidR="00000000" w:rsidRDefault="00A130C4">
            <w:pPr>
              <w:jc w:val="center"/>
            </w:pPr>
            <w:r>
              <w:t>0,60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55CCF0" w14:textId="77777777" w:rsidR="00000000" w:rsidRDefault="00A130C4">
            <w:pPr>
              <w:jc w:val="center"/>
            </w:pPr>
            <w:r>
              <w:t>1,30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A3FE7D" w14:textId="77777777" w:rsidR="00000000" w:rsidRDefault="00A130C4">
            <w:pPr>
              <w:jc w:val="center"/>
            </w:pPr>
            <w:r>
              <w:t>1,90</w:t>
            </w:r>
          </w:p>
        </w:tc>
      </w:tr>
    </w:tbl>
    <w:p w14:paraId="2FD732E5" w14:textId="77777777" w:rsidR="00000000" w:rsidRDefault="00A130C4">
      <w:r>
        <w:rPr>
          <w:b/>
          <w:bCs/>
        </w:rPr>
        <w:t> </w:t>
      </w:r>
    </w:p>
    <w:p w14:paraId="6DC85421" w14:textId="77777777" w:rsidR="00000000" w:rsidRDefault="00A130C4">
      <w:pPr>
        <w:jc w:val="center"/>
      </w:pPr>
      <w:r>
        <w:rPr>
          <w:rStyle w:val="s1"/>
        </w:rPr>
        <w:t>Таблица 35 - Значения коэффициентов совмещения процессов проектирования систем СКТВ, АСУД, ИАСУЭ и КСКПТ</w:t>
      </w:r>
    </w:p>
    <w:p w14:paraId="39506721" w14:textId="77777777" w:rsidR="00000000" w:rsidRDefault="00A130C4"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8"/>
        <w:gridCol w:w="4127"/>
      </w:tblGrid>
      <w:tr w:rsidR="00000000" w14:paraId="4D1AAD95" w14:textId="77777777">
        <w:trPr>
          <w:trHeight w:val="278"/>
        </w:trPr>
        <w:tc>
          <w:tcPr>
            <w:tcW w:w="5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91419E" w14:textId="77777777" w:rsidR="00000000" w:rsidRDefault="00A130C4">
            <w:pPr>
              <w:jc w:val="center"/>
            </w:pPr>
            <w:r>
              <w:rPr>
                <w:b/>
                <w:bCs/>
              </w:rPr>
              <w:t>Стадия проектирования</w:t>
            </w:r>
          </w:p>
        </w:tc>
        <w:tc>
          <w:tcPr>
            <w:tcW w:w="4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8F2210" w14:textId="77777777" w:rsidR="00000000" w:rsidRDefault="00A130C4">
            <w:pPr>
              <w:jc w:val="center"/>
            </w:pPr>
            <w:r>
              <w:rPr>
                <w:b/>
                <w:bCs/>
              </w:rPr>
              <w:t>Значения Ксм</w:t>
            </w:r>
          </w:p>
        </w:tc>
      </w:tr>
      <w:tr w:rsidR="00000000" w14:paraId="05AD09CD" w14:textId="77777777">
        <w:trPr>
          <w:trHeight w:val="288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20AF1" w14:textId="77777777" w:rsidR="00000000" w:rsidRDefault="00A130C4">
            <w:r>
              <w:t>При двухстадийном проектировании: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A82E8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7823366B" w14:textId="77777777">
        <w:trPr>
          <w:trHeight w:val="298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5DB957" w14:textId="77777777" w:rsidR="00000000" w:rsidRDefault="00A130C4">
            <w:r>
              <w:t>Проект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9C1D77" w14:textId="77777777" w:rsidR="00000000" w:rsidRDefault="00A130C4">
            <w:pPr>
              <w:jc w:val="center"/>
            </w:pPr>
            <w:r>
              <w:t>0,2</w:t>
            </w:r>
          </w:p>
        </w:tc>
      </w:tr>
      <w:tr w:rsidR="00000000" w14:paraId="78F27F90" w14:textId="77777777">
        <w:trPr>
          <w:trHeight w:val="298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EB9F0E" w14:textId="77777777" w:rsidR="00000000" w:rsidRDefault="00A130C4">
            <w:r>
              <w:t>Рабочая документация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41C369" w14:textId="77777777" w:rsidR="00000000" w:rsidRDefault="00A130C4">
            <w:pPr>
              <w:jc w:val="center"/>
            </w:pPr>
            <w:r>
              <w:t>0,3</w:t>
            </w:r>
          </w:p>
        </w:tc>
      </w:tr>
      <w:tr w:rsidR="00000000" w14:paraId="6DB5AE8C" w14:textId="77777777">
        <w:trPr>
          <w:trHeight w:val="298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14B126" w14:textId="77777777" w:rsidR="00000000" w:rsidRDefault="00A130C4">
            <w:r>
              <w:t>При одностадийном проектировании: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CBFC4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2C5721D8" w14:textId="77777777">
        <w:trPr>
          <w:trHeight w:val="259"/>
        </w:trPr>
        <w:tc>
          <w:tcPr>
            <w:tcW w:w="52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F623B9" w14:textId="77777777" w:rsidR="00000000" w:rsidRDefault="00A130C4">
            <w:r>
              <w:t>Р</w:t>
            </w:r>
            <w:r>
              <w:t>абочий проект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C55B95" w14:textId="77777777" w:rsidR="00000000" w:rsidRDefault="00A130C4">
            <w:pPr>
              <w:jc w:val="center"/>
            </w:pPr>
            <w:r>
              <w:t>0,3</w:t>
            </w:r>
          </w:p>
        </w:tc>
      </w:tr>
    </w:tbl>
    <w:p w14:paraId="25BA3695" w14:textId="77777777" w:rsidR="00000000" w:rsidRDefault="00A130C4">
      <w:r>
        <w:t> </w:t>
      </w:r>
    </w:p>
    <w:p w14:paraId="73CCC72B" w14:textId="77777777" w:rsidR="00000000" w:rsidRDefault="00A130C4">
      <w:pPr>
        <w:ind w:firstLine="426"/>
        <w:jc w:val="both"/>
      </w:pPr>
      <w:r>
        <w:t xml:space="preserve">4.2.3.5 В продолжительность проектирования магистральных сетей АСУД и СКТВ (КСКПТ) не входит продолжительность проектирования телефонной канализации для этих сетей, продолжительность проектирования которых принимается по </w:t>
      </w:r>
      <w:hyperlink r:id="rId57" w:anchor="sub_id=427" w:history="1">
        <w:r>
          <w:rPr>
            <w:rStyle w:val="a3"/>
            <w:color w:val="333399"/>
            <w:u w:val="single"/>
          </w:rPr>
          <w:t>таблице 27</w:t>
        </w:r>
      </w:hyperlink>
      <w:r>
        <w:t>.</w:t>
      </w:r>
    </w:p>
    <w:p w14:paraId="1201C30C" w14:textId="77777777" w:rsidR="00000000" w:rsidRDefault="00A130C4">
      <w:pPr>
        <w:ind w:firstLine="426"/>
        <w:jc w:val="both"/>
      </w:pPr>
      <w:r>
        <w:t>4.2.3.6 В продолжительность проектирования АСУД в корпусах не входит продолжительность проектирования системы охраны входов (домофон). При проектировании АСУД в корпусах с системой охраны входов (до</w:t>
      </w:r>
      <w:r>
        <w:t xml:space="preserve">мофон) следует продолжительность проектирования, указанную в </w:t>
      </w:r>
      <w:hyperlink r:id="rId58" w:anchor="sub_id=430" w:history="1">
        <w:r>
          <w:rPr>
            <w:rStyle w:val="a3"/>
            <w:color w:val="333399"/>
            <w:u w:val="single"/>
          </w:rPr>
          <w:t>таблице 30</w:t>
        </w:r>
      </w:hyperlink>
      <w:r>
        <w:t>, увеличивать на 15%.</w:t>
      </w:r>
    </w:p>
    <w:p w14:paraId="68A451BD" w14:textId="77777777" w:rsidR="00000000" w:rsidRDefault="00A130C4">
      <w:pPr>
        <w:ind w:firstLine="426"/>
        <w:jc w:val="both"/>
      </w:pPr>
      <w:r>
        <w:rPr>
          <w:b/>
          <w:bCs/>
        </w:rPr>
        <w:t>4.3 Градостроительные проекты</w:t>
      </w:r>
    </w:p>
    <w:p w14:paraId="02E0AA36" w14:textId="77777777" w:rsidR="00000000" w:rsidRDefault="00A130C4">
      <w:pPr>
        <w:ind w:firstLine="426"/>
        <w:jc w:val="both"/>
      </w:pPr>
      <w:r>
        <w:t xml:space="preserve">4.3.1 В качестве базовых градостроительных проектов </w:t>
      </w:r>
      <w:r>
        <w:t>в настоящем нормативном документе рассмотрены следующие:</w:t>
      </w:r>
    </w:p>
    <w:p w14:paraId="7FEE9854" w14:textId="77777777" w:rsidR="00000000" w:rsidRDefault="00A130C4">
      <w:pPr>
        <w:ind w:firstLine="426"/>
        <w:jc w:val="both"/>
      </w:pPr>
      <w:r>
        <w:t>- генеральная схема организации территории Республики Казахстан;</w:t>
      </w:r>
    </w:p>
    <w:p w14:paraId="7F56CFFE" w14:textId="77777777" w:rsidR="00000000" w:rsidRDefault="00A130C4">
      <w:pPr>
        <w:ind w:firstLine="426"/>
        <w:jc w:val="both"/>
      </w:pPr>
      <w:r>
        <w:t>- межрегиональная схема территориального развития;</w:t>
      </w:r>
    </w:p>
    <w:p w14:paraId="40762F65" w14:textId="77777777" w:rsidR="00000000" w:rsidRDefault="00A130C4">
      <w:pPr>
        <w:ind w:firstLine="426"/>
        <w:jc w:val="both"/>
      </w:pPr>
      <w:r>
        <w:t>- комплексная схема градостроительного планирования территории области;</w:t>
      </w:r>
    </w:p>
    <w:p w14:paraId="110513BB" w14:textId="77777777" w:rsidR="00000000" w:rsidRDefault="00A130C4">
      <w:pPr>
        <w:ind w:firstLine="426"/>
        <w:jc w:val="both"/>
      </w:pPr>
      <w:r>
        <w:t>- комплексн</w:t>
      </w:r>
      <w:r>
        <w:t>ый проект градостроительного планирования территории района;</w:t>
      </w:r>
    </w:p>
    <w:p w14:paraId="0AD29ED7" w14:textId="77777777" w:rsidR="00000000" w:rsidRDefault="00A130C4">
      <w:pPr>
        <w:ind w:firstLine="426"/>
        <w:jc w:val="both"/>
      </w:pPr>
      <w:r>
        <w:t>- генеральный план населенного пункта;</w:t>
      </w:r>
    </w:p>
    <w:p w14:paraId="4D245088" w14:textId="77777777" w:rsidR="00000000" w:rsidRDefault="00A130C4">
      <w:pPr>
        <w:ind w:firstLine="426"/>
        <w:jc w:val="both"/>
      </w:pPr>
      <w:r>
        <w:t>- проект детальной планировки (ПДП);</w:t>
      </w:r>
    </w:p>
    <w:p w14:paraId="0532549D" w14:textId="77777777" w:rsidR="00000000" w:rsidRDefault="00A130C4">
      <w:pPr>
        <w:ind w:firstLine="426"/>
        <w:jc w:val="both"/>
      </w:pPr>
      <w:r>
        <w:t>- проект застройки.</w:t>
      </w:r>
    </w:p>
    <w:p w14:paraId="76E4D164" w14:textId="77777777" w:rsidR="00000000" w:rsidRDefault="00A130C4">
      <w:pPr>
        <w:ind w:firstLine="426"/>
        <w:jc w:val="both"/>
      </w:pPr>
      <w:r>
        <w:t> </w:t>
      </w:r>
    </w:p>
    <w:p w14:paraId="4341D8AC" w14:textId="77777777" w:rsidR="00000000" w:rsidRDefault="00A130C4">
      <w:pPr>
        <w:jc w:val="center"/>
      </w:pPr>
      <w:r>
        <w:rPr>
          <w:rStyle w:val="s1"/>
        </w:rPr>
        <w:t>Таблица 36 - Продолжительность разработки градостроительного проекта на стадии градостроительного</w:t>
      </w:r>
      <w:r>
        <w:rPr>
          <w:rStyle w:val="s1"/>
        </w:rPr>
        <w:t xml:space="preserve"> планирования территорий</w:t>
      </w:r>
    </w:p>
    <w:p w14:paraId="50221553" w14:textId="77777777" w:rsidR="00000000" w:rsidRDefault="00A130C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5418"/>
        <w:gridCol w:w="3493"/>
      </w:tblGrid>
      <w:tr w:rsidR="00000000" w14:paraId="36B1E8B3" w14:textId="77777777">
        <w:trPr>
          <w:trHeight w:val="20"/>
        </w:trPr>
        <w:tc>
          <w:tcPr>
            <w:tcW w:w="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98FEFF" w14:textId="77777777" w:rsidR="00000000" w:rsidRDefault="00A130C4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9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7B616A" w14:textId="77777777" w:rsidR="00000000" w:rsidRDefault="00A130C4">
            <w:r>
              <w:rPr>
                <w:b/>
                <w:bCs/>
              </w:rPr>
              <w:t>Наименование</w:t>
            </w:r>
          </w:p>
        </w:tc>
        <w:tc>
          <w:tcPr>
            <w:tcW w:w="18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55051C" w14:textId="77777777" w:rsidR="00000000" w:rsidRDefault="00A130C4">
            <w:r>
              <w:rPr>
                <w:b/>
                <w:bCs/>
              </w:rPr>
              <w:t>Нормативная продолжительность, мес.</w:t>
            </w:r>
          </w:p>
        </w:tc>
      </w:tr>
      <w:tr w:rsidR="00000000" w14:paraId="4EA580EA" w14:textId="77777777">
        <w:trPr>
          <w:trHeight w:val="20"/>
        </w:trPr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38F9A9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CEB20B" w14:textId="77777777" w:rsidR="00000000" w:rsidRDefault="00A130C4">
            <w:r>
              <w:t>Генеральная схема организации территории Республики Казахстан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912E2F" w14:textId="77777777" w:rsidR="00000000" w:rsidRDefault="00A130C4">
            <w:pPr>
              <w:jc w:val="center"/>
            </w:pPr>
            <w:r>
              <w:t>до 36</w:t>
            </w:r>
          </w:p>
        </w:tc>
      </w:tr>
      <w:tr w:rsidR="00000000" w14:paraId="3D1800B2" w14:textId="77777777">
        <w:trPr>
          <w:trHeight w:val="20"/>
        </w:trPr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4F618E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5E688B" w14:textId="77777777" w:rsidR="00000000" w:rsidRDefault="00A130C4">
            <w:r>
              <w:t>Межрегиональная схема территориального развития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DD5BCF" w14:textId="77777777" w:rsidR="00000000" w:rsidRDefault="00A130C4">
            <w:pPr>
              <w:jc w:val="center"/>
            </w:pPr>
            <w:r>
              <w:t>до 30</w:t>
            </w:r>
          </w:p>
        </w:tc>
      </w:tr>
      <w:tr w:rsidR="00000000" w14:paraId="4A5525BE" w14:textId="77777777">
        <w:trPr>
          <w:trHeight w:val="20"/>
        </w:trPr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DF871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4ED381" w14:textId="77777777" w:rsidR="00000000" w:rsidRDefault="00A130C4">
            <w:r>
              <w:t>Комплексная схема градостроительного планирования территории области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14B449" w14:textId="77777777" w:rsidR="00000000" w:rsidRDefault="00A130C4">
            <w:pPr>
              <w:jc w:val="center"/>
            </w:pPr>
            <w:r>
              <w:t>до 24</w:t>
            </w:r>
          </w:p>
        </w:tc>
      </w:tr>
      <w:tr w:rsidR="00000000" w14:paraId="34C56C73" w14:textId="77777777">
        <w:trPr>
          <w:trHeight w:val="20"/>
        </w:trPr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95BFF7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2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F24DAE" w14:textId="77777777" w:rsidR="00000000" w:rsidRDefault="00A130C4">
            <w:r>
              <w:t>Комплексный проект градостроительного планирования территории района</w:t>
            </w:r>
          </w:p>
        </w:tc>
        <w:tc>
          <w:tcPr>
            <w:tcW w:w="18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9AFC14" w14:textId="77777777" w:rsidR="00000000" w:rsidRDefault="00A130C4">
            <w:pPr>
              <w:jc w:val="center"/>
            </w:pPr>
            <w:r>
              <w:t>до 18</w:t>
            </w:r>
          </w:p>
        </w:tc>
      </w:tr>
    </w:tbl>
    <w:p w14:paraId="14DE41CF" w14:textId="77777777" w:rsidR="00000000" w:rsidRDefault="00A130C4">
      <w:r>
        <w:rPr>
          <w:b/>
          <w:bCs/>
        </w:rPr>
        <w:t> </w:t>
      </w:r>
    </w:p>
    <w:p w14:paraId="2D8F675C" w14:textId="77777777" w:rsidR="00000000" w:rsidRDefault="00A130C4">
      <w:pPr>
        <w:jc w:val="center"/>
      </w:pPr>
      <w:r>
        <w:rPr>
          <w:rStyle w:val="s1"/>
        </w:rPr>
        <w:t>Таблица 37 - Продолжительность разработки градостроительного проекта на стадии генеральных планов на</w:t>
      </w:r>
      <w:r>
        <w:rPr>
          <w:rStyle w:val="s1"/>
        </w:rPr>
        <w:t>селенных пунктов</w:t>
      </w:r>
    </w:p>
    <w:p w14:paraId="717D00FF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2670"/>
        <w:gridCol w:w="1288"/>
        <w:gridCol w:w="1544"/>
        <w:gridCol w:w="3398"/>
      </w:tblGrid>
      <w:tr w:rsidR="00000000" w14:paraId="6DBD6ACB" w14:textId="77777777">
        <w:trPr>
          <w:trHeight w:val="20"/>
        </w:trPr>
        <w:tc>
          <w:tcPr>
            <w:tcW w:w="2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9C28E7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4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9FFE7" w14:textId="77777777" w:rsidR="00000000" w:rsidRDefault="00A130C4">
            <w:pPr>
              <w:jc w:val="center"/>
            </w:pPr>
            <w:r>
              <w:t>Население, тыс. чел.</w:t>
            </w:r>
          </w:p>
        </w:tc>
        <w:tc>
          <w:tcPr>
            <w:tcW w:w="15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3B46E3" w14:textId="77777777" w:rsidR="00000000" w:rsidRDefault="00A130C4">
            <w:pPr>
              <w:jc w:val="center"/>
            </w:pPr>
            <w:r>
              <w:t>Двухстадийное проектирование, мес.</w:t>
            </w:r>
          </w:p>
        </w:tc>
        <w:tc>
          <w:tcPr>
            <w:tcW w:w="18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1B69FA" w14:textId="77777777" w:rsidR="00000000" w:rsidRDefault="00A130C4">
            <w:pPr>
              <w:jc w:val="center"/>
            </w:pPr>
            <w:r>
              <w:t>Одностадийное проектирование, мес.</w:t>
            </w:r>
          </w:p>
        </w:tc>
      </w:tr>
      <w:tr w:rsidR="00000000" w14:paraId="6F99D6B9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6D8D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8B97E" w14:textId="77777777" w:rsidR="00000000" w:rsidRDefault="00A130C4">
            <w:pPr>
              <w:autoSpaceDE/>
              <w:autoSpaceDN/>
            </w:pP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E10260" w14:textId="77777777" w:rsidR="00000000" w:rsidRDefault="00A130C4">
            <w:pPr>
              <w:jc w:val="center"/>
            </w:pPr>
            <w:r>
              <w:t>Концепция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24CA10" w14:textId="77777777" w:rsidR="00000000" w:rsidRDefault="00A130C4">
            <w:pPr>
              <w:jc w:val="center"/>
            </w:pPr>
            <w:r>
              <w:t>Генеральный план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8693A" w14:textId="77777777" w:rsidR="00000000" w:rsidRDefault="00A130C4">
            <w:pPr>
              <w:jc w:val="center"/>
            </w:pPr>
            <w:r>
              <w:t>Генеральный план</w:t>
            </w:r>
          </w:p>
        </w:tc>
      </w:tr>
      <w:tr w:rsidR="00000000" w14:paraId="6CA9BFD1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CF57F0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6D7F35" w14:textId="77777777" w:rsidR="00000000" w:rsidRDefault="00A130C4">
            <w:r>
              <w:t>до 10,0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B5F92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54D40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116DB0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3C2F1DEB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30AEAF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AA4FDC" w14:textId="77777777" w:rsidR="00000000" w:rsidRDefault="00A130C4">
            <w:r>
              <w:t>от 11,0 до 20,0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66E0E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7905B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DC6C2E" w14:textId="77777777" w:rsidR="00000000" w:rsidRDefault="00A130C4">
            <w:pPr>
              <w:jc w:val="center"/>
            </w:pPr>
            <w:r>
              <w:t>10,0</w:t>
            </w:r>
          </w:p>
        </w:tc>
      </w:tr>
      <w:tr w:rsidR="00000000" w14:paraId="7C7E3C3A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9B87ED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BA7AD8" w14:textId="77777777" w:rsidR="00000000" w:rsidRDefault="00A130C4">
            <w:r>
              <w:t>от 21,0 до 50,0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8079219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CBCEC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687C89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7F7CAE0F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D98093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26327C" w14:textId="77777777" w:rsidR="00000000" w:rsidRDefault="00A130C4">
            <w:r>
              <w:t>от 51,0 до 100,0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6BA9E5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6190C8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FC1349" w14:textId="77777777" w:rsidR="00000000" w:rsidRDefault="00A130C4">
            <w:pPr>
              <w:jc w:val="center"/>
            </w:pPr>
            <w:r>
              <w:t>12,0</w:t>
            </w:r>
          </w:p>
        </w:tc>
      </w:tr>
      <w:tr w:rsidR="00000000" w14:paraId="4CE41260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2E6DC8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368712" w14:textId="77777777" w:rsidR="00000000" w:rsidRDefault="00A130C4">
            <w:r>
              <w:t>от 101,0 до 150,0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E8894B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E7CE3A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DF4196" w14:textId="77777777" w:rsidR="00000000" w:rsidRDefault="00A130C4">
            <w:pPr>
              <w:jc w:val="center"/>
            </w:pPr>
            <w:r>
              <w:t>13,0</w:t>
            </w:r>
          </w:p>
        </w:tc>
      </w:tr>
      <w:tr w:rsidR="00000000" w14:paraId="0612ADAA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A1C28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03365" w14:textId="77777777" w:rsidR="00000000" w:rsidRDefault="00A130C4">
            <w:r>
              <w:t>от 151,0 до 250,0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B083A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889D2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8C0E70" w14:textId="77777777" w:rsidR="00000000" w:rsidRDefault="00A130C4">
            <w:pPr>
              <w:jc w:val="center"/>
            </w:pPr>
            <w:r>
              <w:t>14,0</w:t>
            </w:r>
          </w:p>
        </w:tc>
      </w:tr>
      <w:tr w:rsidR="00000000" w14:paraId="34F6E709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9D1778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9A1FB9" w14:textId="77777777" w:rsidR="00000000" w:rsidRDefault="00A130C4">
            <w:r>
              <w:t>от 251,0 до 500,0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FE0D7" w14:textId="77777777" w:rsidR="00000000" w:rsidRDefault="00A130C4">
            <w:pPr>
              <w:jc w:val="center"/>
            </w:pPr>
            <w:r>
              <w:t>6,0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214968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0A088C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29A09D7A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0A07A0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D390A4" w14:textId="77777777" w:rsidR="00000000" w:rsidRDefault="00A130C4">
            <w:r>
              <w:t>от 501,0 до 800,0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60C5CF" w14:textId="77777777" w:rsidR="00000000" w:rsidRDefault="00A130C4">
            <w:pPr>
              <w:jc w:val="center"/>
            </w:pPr>
            <w:r>
              <w:t>7,0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91750E" w14:textId="77777777" w:rsidR="00000000" w:rsidRDefault="00A130C4">
            <w:pPr>
              <w:jc w:val="center"/>
            </w:pPr>
            <w:r>
              <w:t>11,0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4498A3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37963C45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C61954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C67458" w14:textId="77777777" w:rsidR="00000000" w:rsidRDefault="00A130C4">
            <w:r>
              <w:t>от 801,0 до 1000,0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6A4317" w14:textId="77777777" w:rsidR="00000000" w:rsidRDefault="00A130C4">
            <w:pPr>
              <w:jc w:val="center"/>
            </w:pPr>
            <w:r>
              <w:t>8,0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C8B37" w14:textId="77777777" w:rsidR="00000000" w:rsidRDefault="00A130C4">
            <w:pPr>
              <w:jc w:val="center"/>
            </w:pPr>
            <w:r>
              <w:t>12,0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95B039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74AEB7BE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92FA6F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9E4639" w14:textId="77777777" w:rsidR="00000000" w:rsidRDefault="00A130C4">
            <w:r>
              <w:t>от 1001,0 до 1500,0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F8C0A3" w14:textId="77777777" w:rsidR="00000000" w:rsidRDefault="00A130C4">
            <w:pPr>
              <w:jc w:val="center"/>
            </w:pPr>
            <w:r>
              <w:t>9,0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031571" w14:textId="77777777" w:rsidR="00000000" w:rsidRDefault="00A130C4">
            <w:pPr>
              <w:jc w:val="center"/>
            </w:pPr>
            <w:r>
              <w:t>13,0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5A5D01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106D31E9" w14:textId="77777777">
        <w:trPr>
          <w:trHeight w:val="20"/>
        </w:trPr>
        <w:tc>
          <w:tcPr>
            <w:tcW w:w="2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BDFB1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518A41" w14:textId="77777777" w:rsidR="00000000" w:rsidRDefault="00A130C4">
            <w:r>
              <w:t>от 1501,0 до 2000,0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31AA50" w14:textId="77777777" w:rsidR="00000000" w:rsidRDefault="00A130C4">
            <w:pPr>
              <w:jc w:val="center"/>
            </w:pPr>
            <w:r>
              <w:t>10,0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5FC2F0" w14:textId="77777777" w:rsidR="00000000" w:rsidRDefault="00A130C4">
            <w:pPr>
              <w:jc w:val="center"/>
            </w:pPr>
            <w:r>
              <w:t>14,0</w:t>
            </w:r>
          </w:p>
        </w:tc>
        <w:tc>
          <w:tcPr>
            <w:tcW w:w="1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C63F0A" w14:textId="77777777" w:rsidR="00000000" w:rsidRDefault="00A130C4">
            <w:pPr>
              <w:jc w:val="center"/>
            </w:pPr>
            <w:r>
              <w:t>-</w:t>
            </w:r>
          </w:p>
        </w:tc>
      </w:tr>
    </w:tbl>
    <w:p w14:paraId="482071DD" w14:textId="77777777" w:rsidR="00000000" w:rsidRDefault="00A130C4">
      <w:r>
        <w:rPr>
          <w:b/>
          <w:bCs/>
        </w:rPr>
        <w:t> </w:t>
      </w:r>
    </w:p>
    <w:p w14:paraId="1FBD0A4C" w14:textId="77777777" w:rsidR="00000000" w:rsidRDefault="00A130C4">
      <w:pPr>
        <w:jc w:val="center"/>
      </w:pPr>
      <w:r>
        <w:rPr>
          <w:rStyle w:val="s1"/>
        </w:rPr>
        <w:t>Таблица 38 - Продолжительность разработки градостроительного проекта на стадии ПДП</w:t>
      </w:r>
    </w:p>
    <w:p w14:paraId="3240C560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4190"/>
        <w:gridCol w:w="4709"/>
      </w:tblGrid>
      <w:tr w:rsidR="00000000" w14:paraId="2E701C0C" w14:textId="77777777">
        <w:trPr>
          <w:trHeight w:val="20"/>
        </w:trPr>
        <w:tc>
          <w:tcPr>
            <w:tcW w:w="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E0BD74" w14:textId="77777777" w:rsidR="00000000" w:rsidRDefault="00A130C4">
            <w:pPr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0F337" w14:textId="77777777" w:rsidR="00000000" w:rsidRDefault="00A130C4">
            <w:r>
              <w:rPr>
                <w:b/>
                <w:bCs/>
              </w:rPr>
              <w:t>Площадь территории, га</w:t>
            </w:r>
          </w:p>
        </w:tc>
        <w:tc>
          <w:tcPr>
            <w:tcW w:w="2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0F6A5D" w14:textId="77777777" w:rsidR="00000000" w:rsidRDefault="00A130C4">
            <w:pPr>
              <w:jc w:val="center"/>
            </w:pPr>
            <w:r>
              <w:rPr>
                <w:b/>
                <w:bCs/>
              </w:rPr>
              <w:t>Нормативная продолжительность, мес.</w:t>
            </w:r>
          </w:p>
        </w:tc>
      </w:tr>
      <w:tr w:rsidR="00000000" w14:paraId="0B793504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F0BCEC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8C64EE" w14:textId="77777777" w:rsidR="00000000" w:rsidRDefault="00A130C4">
            <w:r>
              <w:t>до 50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8C4F9" w14:textId="77777777" w:rsidR="00000000" w:rsidRDefault="00A130C4">
            <w:pPr>
              <w:jc w:val="center"/>
            </w:pPr>
            <w:r>
              <w:t>6,0</w:t>
            </w:r>
          </w:p>
        </w:tc>
      </w:tr>
      <w:tr w:rsidR="00000000" w14:paraId="1EAB5281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F3828A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E3C8CA" w14:textId="77777777" w:rsidR="00000000" w:rsidRDefault="00A130C4">
            <w:r>
              <w:t>от 51 до 100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9AD35D" w14:textId="77777777" w:rsidR="00000000" w:rsidRDefault="00A130C4">
            <w:pPr>
              <w:jc w:val="center"/>
            </w:pPr>
            <w:r>
              <w:t>7,0</w:t>
            </w:r>
          </w:p>
        </w:tc>
      </w:tr>
      <w:tr w:rsidR="00000000" w14:paraId="20096F24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88EFCA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63D273" w14:textId="77777777" w:rsidR="00000000" w:rsidRDefault="00A130C4">
            <w:r>
              <w:t>от 101 до 200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8D7D38" w14:textId="77777777" w:rsidR="00000000" w:rsidRDefault="00A130C4">
            <w:pPr>
              <w:jc w:val="center"/>
            </w:pPr>
            <w:r>
              <w:t>9,0</w:t>
            </w:r>
          </w:p>
        </w:tc>
      </w:tr>
      <w:tr w:rsidR="00000000" w14:paraId="31E46D10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F9687C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2A1D90" w14:textId="77777777" w:rsidR="00000000" w:rsidRDefault="00A130C4">
            <w:r>
              <w:t>от 201 до 300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BCDFD9" w14:textId="77777777" w:rsidR="00000000" w:rsidRDefault="00A130C4">
            <w:pPr>
              <w:jc w:val="center"/>
            </w:pPr>
            <w:r>
              <w:t>11,0</w:t>
            </w:r>
          </w:p>
        </w:tc>
      </w:tr>
      <w:tr w:rsidR="00000000" w14:paraId="5A142035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38C18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64184D" w14:textId="77777777" w:rsidR="00000000" w:rsidRDefault="00A130C4">
            <w:r>
              <w:t>от 301 до 400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0522C8" w14:textId="77777777" w:rsidR="00000000" w:rsidRDefault="00A130C4">
            <w:pPr>
              <w:jc w:val="center"/>
            </w:pPr>
            <w:r>
              <w:t>13,0</w:t>
            </w:r>
          </w:p>
        </w:tc>
      </w:tr>
      <w:tr w:rsidR="00000000" w14:paraId="4109C2DE" w14:textId="77777777">
        <w:trPr>
          <w:trHeight w:val="20"/>
        </w:trPr>
        <w:tc>
          <w:tcPr>
            <w:tcW w:w="2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246B04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2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2A6984" w14:textId="77777777" w:rsidR="00000000" w:rsidRDefault="00A130C4">
            <w:r>
              <w:t>от 401 до 500</w:t>
            </w:r>
          </w:p>
        </w:tc>
        <w:tc>
          <w:tcPr>
            <w:tcW w:w="2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1EF0D3" w14:textId="77777777" w:rsidR="00000000" w:rsidRDefault="00A130C4">
            <w:pPr>
              <w:jc w:val="center"/>
            </w:pPr>
            <w:r>
              <w:t>16,0</w:t>
            </w:r>
          </w:p>
        </w:tc>
      </w:tr>
    </w:tbl>
    <w:p w14:paraId="2E858DED" w14:textId="77777777" w:rsidR="00000000" w:rsidRDefault="00A130C4">
      <w:r>
        <w:rPr>
          <w:b/>
          <w:bCs/>
        </w:rPr>
        <w:t> </w:t>
      </w:r>
    </w:p>
    <w:p w14:paraId="54A27751" w14:textId="77777777" w:rsidR="00000000" w:rsidRDefault="00A130C4">
      <w:pPr>
        <w:jc w:val="center"/>
      </w:pPr>
      <w:r>
        <w:rPr>
          <w:rStyle w:val="s1"/>
        </w:rPr>
        <w:t>Таблица 39 - Продолжительность разработки застройки микрорайонов (кварталов), градостроительных комплексов с инженерными сетями, благоустройством и подготовкой территории (без привязки жилых домов, объектов культурно-бытового и коммунального назначения)</w:t>
      </w:r>
    </w:p>
    <w:p w14:paraId="77C83D6F" w14:textId="77777777" w:rsidR="00000000" w:rsidRDefault="00A130C4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67"/>
        <w:gridCol w:w="1156"/>
        <w:gridCol w:w="1258"/>
        <w:gridCol w:w="822"/>
        <w:gridCol w:w="1525"/>
        <w:gridCol w:w="2503"/>
      </w:tblGrid>
      <w:tr w:rsidR="00000000" w14:paraId="541E54B4" w14:textId="77777777">
        <w:trPr>
          <w:trHeight w:val="20"/>
        </w:trPr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E9B173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10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4978CC" w14:textId="77777777" w:rsidR="00000000" w:rsidRDefault="00A130C4">
            <w:pPr>
              <w:jc w:val="center"/>
            </w:pPr>
            <w:r>
              <w:t>Наименование объекта</w:t>
            </w:r>
          </w:p>
        </w:tc>
        <w:tc>
          <w:tcPr>
            <w:tcW w:w="110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BF2CB" w14:textId="77777777" w:rsidR="00000000" w:rsidRDefault="00A130C4">
            <w:pPr>
              <w:jc w:val="center"/>
            </w:pPr>
            <w:r>
              <w:t>Мощность объекта</w:t>
            </w:r>
          </w:p>
        </w:tc>
        <w:tc>
          <w:tcPr>
            <w:tcW w:w="254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8E1091" w14:textId="77777777" w:rsidR="00000000" w:rsidRDefault="00A130C4">
            <w:pPr>
              <w:jc w:val="center"/>
            </w:pPr>
            <w:r>
              <w:t>Продолжительность проектирования, мес.</w:t>
            </w:r>
          </w:p>
        </w:tc>
      </w:tr>
      <w:tr w:rsidR="00000000" w14:paraId="0D1743B5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468E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9A59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23766" w14:textId="77777777" w:rsidR="00000000" w:rsidRDefault="00A130C4">
            <w:pPr>
              <w:autoSpaceDE/>
              <w:autoSpaceDN/>
            </w:pPr>
          </w:p>
        </w:tc>
        <w:tc>
          <w:tcPr>
            <w:tcW w:w="9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83F79B" w14:textId="77777777" w:rsidR="00000000" w:rsidRDefault="00A130C4">
            <w:pPr>
              <w:jc w:val="center"/>
            </w:pPr>
            <w:r>
              <w:t>Двухстадийное проектирование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EDC54" w14:textId="77777777" w:rsidR="00000000" w:rsidRDefault="00A130C4">
            <w:pPr>
              <w:jc w:val="center"/>
            </w:pPr>
            <w:r>
              <w:t>Одностадийное проектирование</w:t>
            </w:r>
          </w:p>
        </w:tc>
      </w:tr>
      <w:tr w:rsidR="00000000" w14:paraId="25CA3857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D2B47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2294B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B70EAA" w14:textId="77777777" w:rsidR="00000000" w:rsidRDefault="00A130C4">
            <w:pPr>
              <w:jc w:val="center"/>
            </w:pPr>
            <w:r>
              <w:t>Единица измерения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BA8997" w14:textId="77777777" w:rsidR="00000000" w:rsidRDefault="00A130C4">
            <w:pPr>
              <w:jc w:val="center"/>
            </w:pPr>
            <w:r>
              <w:t>Показатели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3D4D2E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6CA22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54DE5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</w:tr>
      <w:tr w:rsidR="00000000" w14:paraId="09B170BF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E01588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A6D787" w14:textId="77777777" w:rsidR="00000000" w:rsidRDefault="00A130C4">
            <w:r>
              <w:t xml:space="preserve">Многоэтажная застройка (высота от 28 м до 75 м и высотой более 75 м)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A716B6" w14:textId="77777777" w:rsidR="00000000" w:rsidRDefault="00A130C4">
            <w:pPr>
              <w:jc w:val="center"/>
            </w:pPr>
            <w:r>
              <w:t>тыс. кв. м. общей площади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1EEE3B" w14:textId="77777777" w:rsidR="00000000" w:rsidRDefault="00A130C4">
            <w:pPr>
              <w:jc w:val="center"/>
            </w:pPr>
            <w:r>
              <w:t>до 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A6040E" w14:textId="77777777" w:rsidR="00000000" w:rsidRDefault="00A130C4">
            <w:pPr>
              <w:jc w:val="center"/>
            </w:pPr>
            <w:r>
              <w:t>4,5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676E2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3BA83A" w14:textId="77777777" w:rsidR="00000000" w:rsidRDefault="00A130C4">
            <w:pPr>
              <w:jc w:val="center"/>
            </w:pPr>
            <w:r>
              <w:t> </w:t>
            </w:r>
          </w:p>
        </w:tc>
      </w:tr>
      <w:tr w:rsidR="00000000" w14:paraId="079AB00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F0149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14CAC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745C3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8C3D87" w14:textId="77777777" w:rsidR="00000000" w:rsidRDefault="00A130C4">
            <w:pPr>
              <w:jc w:val="center"/>
            </w:pPr>
            <w:r>
              <w:t>от 50 до 100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214F44" w14:textId="77777777" w:rsidR="00000000" w:rsidRDefault="00A130C4">
            <w:pPr>
              <w:jc w:val="center"/>
            </w:pPr>
            <w:r>
              <w:t>от 4,5 до 5,5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EABAC5" w14:textId="77777777" w:rsidR="00000000" w:rsidRDefault="00A130C4">
            <w:pPr>
              <w:jc w:val="center"/>
            </w:pPr>
            <w:r>
              <w:t>от 5,0 до 6,5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0BF3F5" w14:textId="77777777" w:rsidR="00000000" w:rsidRDefault="00A130C4">
            <w:pPr>
              <w:jc w:val="center"/>
            </w:pPr>
            <w:r>
              <w:t>от 8,0 до 9,5</w:t>
            </w:r>
          </w:p>
        </w:tc>
      </w:tr>
      <w:tr w:rsidR="00000000" w14:paraId="05F7DC5E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0EFD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CD987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91D727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F7B51C" w14:textId="77777777" w:rsidR="00000000" w:rsidRDefault="00A130C4">
            <w:pPr>
              <w:jc w:val="center"/>
            </w:pPr>
            <w:r>
              <w:t>от 101 до 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EBA0A6" w14:textId="77777777" w:rsidR="00000000" w:rsidRDefault="00A130C4">
            <w:pPr>
              <w:jc w:val="center"/>
            </w:pPr>
            <w:r>
              <w:t>от 5,5 до 6,0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F0A53" w14:textId="77777777" w:rsidR="00000000" w:rsidRDefault="00A130C4">
            <w:pPr>
              <w:jc w:val="center"/>
            </w:pPr>
            <w:r>
              <w:t>от 6,5 до 7,0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BBDC1C" w14:textId="77777777" w:rsidR="00000000" w:rsidRDefault="00A130C4">
            <w:pPr>
              <w:jc w:val="center"/>
            </w:pPr>
            <w:r>
              <w:t>от 9,5 до 10,5</w:t>
            </w:r>
          </w:p>
        </w:tc>
      </w:tr>
      <w:tr w:rsidR="00000000" w14:paraId="68B75766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DAC7C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EDC93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40D0D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988EFE" w14:textId="77777777" w:rsidR="00000000" w:rsidRDefault="00A130C4">
            <w:pPr>
              <w:jc w:val="center"/>
            </w:pPr>
            <w:r>
              <w:t>от 151 до 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B25374" w14:textId="77777777" w:rsidR="00000000" w:rsidRDefault="00A130C4">
            <w:pPr>
              <w:jc w:val="center"/>
            </w:pPr>
            <w:r>
              <w:t>от 6,0 до 6,5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38774A" w14:textId="77777777" w:rsidR="00000000" w:rsidRDefault="00A130C4">
            <w:pPr>
              <w:jc w:val="center"/>
            </w:pPr>
            <w:r>
              <w:t>от 7,0 до 8,0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45115A" w14:textId="77777777" w:rsidR="00000000" w:rsidRDefault="00A130C4">
            <w:pPr>
              <w:jc w:val="center"/>
            </w:pPr>
            <w:r>
              <w:t>от 10,5 до 11,0</w:t>
            </w:r>
          </w:p>
        </w:tc>
      </w:tr>
      <w:tr w:rsidR="00000000" w14:paraId="6AECFF11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0DC9D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C56D7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DC4DD8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A34C35" w14:textId="77777777" w:rsidR="00000000" w:rsidRDefault="00A130C4">
            <w:pPr>
              <w:jc w:val="center"/>
            </w:pPr>
            <w:r>
              <w:t>свыше 250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AF6718" w14:textId="77777777" w:rsidR="00000000" w:rsidRDefault="00A130C4">
            <w:pPr>
              <w:jc w:val="center"/>
            </w:pPr>
            <w:r>
              <w:t>от 6,5 до 7,0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2D564" w14:textId="77777777" w:rsidR="00000000" w:rsidRDefault="00A130C4">
            <w:pPr>
              <w:jc w:val="center"/>
            </w:pPr>
            <w:r>
              <w:t>от 8,0 до 8,5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9136B7" w14:textId="77777777" w:rsidR="00000000" w:rsidRDefault="00A130C4">
            <w:pPr>
              <w:jc w:val="center"/>
            </w:pPr>
            <w:r>
              <w:t>от 11,0 до 11,5</w:t>
            </w:r>
          </w:p>
        </w:tc>
      </w:tr>
      <w:tr w:rsidR="00000000" w14:paraId="50CEC1F9" w14:textId="77777777">
        <w:trPr>
          <w:trHeight w:val="20"/>
        </w:trPr>
        <w:tc>
          <w:tcPr>
            <w:tcW w:w="26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2214B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109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C4064C" w14:textId="77777777" w:rsidR="00000000" w:rsidRDefault="00A130C4">
            <w:r>
              <w:t>Малоэтажная застройка (высота до 28 м)</w:t>
            </w: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327976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6A7444" w14:textId="77777777" w:rsidR="00000000" w:rsidRDefault="00A130C4">
            <w:pPr>
              <w:jc w:val="center"/>
            </w:pPr>
            <w:r>
              <w:t>до 15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FB2AB8" w14:textId="77777777" w:rsidR="00000000" w:rsidRDefault="00A130C4">
            <w:pPr>
              <w:jc w:val="center"/>
            </w:pPr>
            <w:r>
              <w:t>5,0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A2C2C4" w14:textId="77777777" w:rsidR="00000000" w:rsidRDefault="00A130C4">
            <w:pPr>
              <w:jc w:val="center"/>
            </w:pPr>
            <w:r>
              <w:t>5,5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169E95" w14:textId="77777777" w:rsidR="00000000" w:rsidRDefault="00A130C4">
            <w:pPr>
              <w:jc w:val="center"/>
            </w:pPr>
            <w:r>
              <w:t>9,5</w:t>
            </w:r>
          </w:p>
        </w:tc>
      </w:tr>
      <w:tr w:rsidR="00000000" w14:paraId="3FE5E82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45370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1AB56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86A5D5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94C0EE" w14:textId="77777777" w:rsidR="00000000" w:rsidRDefault="00A130C4">
            <w:pPr>
              <w:jc w:val="center"/>
            </w:pPr>
            <w:r>
              <w:t>от 16 до 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BA6186" w14:textId="77777777" w:rsidR="00000000" w:rsidRDefault="00A130C4">
            <w:pPr>
              <w:jc w:val="center"/>
            </w:pPr>
            <w:r>
              <w:t>от 5,0 до 7,0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3C1D35" w14:textId="77777777" w:rsidR="00000000" w:rsidRDefault="00A130C4">
            <w:pPr>
              <w:jc w:val="center"/>
            </w:pPr>
            <w:r>
              <w:t>от 5,5 до 8,0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3957B0" w14:textId="77777777" w:rsidR="00000000" w:rsidRDefault="00A130C4">
            <w:pPr>
              <w:jc w:val="center"/>
            </w:pPr>
            <w:r>
              <w:t>от 9,5 до 11,5</w:t>
            </w:r>
          </w:p>
        </w:tc>
      </w:tr>
      <w:tr w:rsidR="00000000" w14:paraId="6834DADF" w14:textId="77777777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9269E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B698B" w14:textId="77777777" w:rsidR="00000000" w:rsidRDefault="00A130C4">
            <w:pPr>
              <w:autoSpaceDE/>
              <w:autoSpaceDN/>
            </w:pPr>
          </w:p>
        </w:tc>
        <w:tc>
          <w:tcPr>
            <w:tcW w:w="6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CD3F0" w14:textId="77777777" w:rsidR="00000000" w:rsidRDefault="00A130C4">
            <w:pPr>
              <w:jc w:val="center"/>
            </w:pPr>
            <w:r>
              <w:t>-//-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4B5AE2" w14:textId="77777777" w:rsidR="00000000" w:rsidRDefault="00A130C4">
            <w:pPr>
              <w:jc w:val="center"/>
            </w:pPr>
            <w:r>
              <w:t>свыше 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EA4886" w14:textId="77777777" w:rsidR="00000000" w:rsidRDefault="00A130C4">
            <w:pPr>
              <w:jc w:val="center"/>
            </w:pPr>
            <w:r>
              <w:t>от 7,0 до 8,0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ED0DE6" w14:textId="77777777" w:rsidR="00000000" w:rsidRDefault="00A130C4">
            <w:pPr>
              <w:jc w:val="center"/>
            </w:pPr>
            <w:r>
              <w:t>от 8,0 до 8,5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3B2CDD" w14:textId="77777777" w:rsidR="00000000" w:rsidRDefault="00A130C4">
            <w:pPr>
              <w:jc w:val="center"/>
            </w:pPr>
            <w:r>
              <w:t>от 11,5 до 13,0</w:t>
            </w:r>
          </w:p>
        </w:tc>
      </w:tr>
      <w:tr w:rsidR="00000000" w14:paraId="5C0CF978" w14:textId="77777777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D8CE1" w14:textId="77777777" w:rsidR="00000000" w:rsidRDefault="00A130C4">
            <w:r>
              <w:t>Примечание. При наличии усложняющих факторов на площади более 30% территории микрорайона (квартала) применять коэффициенты:</w:t>
            </w:r>
          </w:p>
          <w:p w14:paraId="58D274D8" w14:textId="77777777" w:rsidR="00000000" w:rsidRDefault="00A130C4">
            <w:r>
              <w:t>- на существующую сохраняемую застройку - 1,2;</w:t>
            </w:r>
          </w:p>
          <w:p w14:paraId="1CD96BE5" w14:textId="77777777" w:rsidR="00000000" w:rsidRDefault="00A130C4">
            <w:r>
              <w:t>- при уклонах поверхности менее 0,005% и более 0,05% = 1,1;</w:t>
            </w:r>
          </w:p>
        </w:tc>
      </w:tr>
    </w:tbl>
    <w:p w14:paraId="78CB6328" w14:textId="77777777" w:rsidR="00000000" w:rsidRDefault="00A130C4">
      <w:r>
        <w:t> </w:t>
      </w:r>
    </w:p>
    <w:p w14:paraId="2DA7EB52" w14:textId="77777777" w:rsidR="00000000" w:rsidRDefault="00A130C4">
      <w:pPr>
        <w:ind w:firstLine="426"/>
        <w:jc w:val="both"/>
      </w:pPr>
      <w:r>
        <w:t xml:space="preserve">4.3.2 При пользовании </w:t>
      </w:r>
      <w:hyperlink r:id="rId59" w:anchor="sub_id=437" w:history="1">
        <w:r>
          <w:rPr>
            <w:rStyle w:val="a3"/>
            <w:color w:val="333399"/>
            <w:u w:val="single"/>
          </w:rPr>
          <w:t>таблицами 4.37-4.40</w:t>
        </w:r>
      </w:hyperlink>
      <w:r>
        <w:t xml:space="preserve"> следует принимать минимальное и максимальное значения по минимальной и максимальной мощности объекта, промежуточные значения следует </w:t>
      </w:r>
      <w:r>
        <w:t>принимать согласно интерполяции.</w:t>
      </w:r>
    </w:p>
    <w:p w14:paraId="1DFB70F3" w14:textId="77777777" w:rsidR="00000000" w:rsidRDefault="00A130C4">
      <w:pPr>
        <w:ind w:firstLine="426"/>
        <w:jc w:val="both"/>
      </w:pPr>
      <w:r>
        <w:t> </w:t>
      </w:r>
    </w:p>
    <w:p w14:paraId="5228CAAE" w14:textId="77777777" w:rsidR="00000000" w:rsidRDefault="00A130C4">
      <w:pPr>
        <w:ind w:firstLine="426"/>
        <w:jc w:val="both"/>
      </w:pPr>
      <w:r>
        <w:t> </w:t>
      </w:r>
    </w:p>
    <w:p w14:paraId="01F45C17" w14:textId="77777777" w:rsidR="00000000" w:rsidRDefault="00A130C4">
      <w:pPr>
        <w:jc w:val="center"/>
      </w:pPr>
      <w:r>
        <w:rPr>
          <w:rStyle w:val="s1"/>
        </w:rPr>
        <w:t>5. МЕТОДИКА ОПРЕДЕЛЕНИЯ ПРОДОЛЖИТЕЛЬНОСТИ РАЗРАБОТКИ ПРОЕКТНОЙ ДОКУМЕНТАЦИИ НА ОБЪЕКТЫ АРХИТЕКТУРЫ, ГРАДОСТРОИТЕЛЬСТВА И СТРОИТЕЛЬСТВА И ПРОВЕДЕНИЯ ИНЖЕНЕРНЫХ ИЗЫСКАНИЙ</w:t>
      </w:r>
    </w:p>
    <w:p w14:paraId="167DA0E5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6C92300E" w14:textId="77777777" w:rsidR="00000000" w:rsidRDefault="00A130C4">
      <w:pPr>
        <w:ind w:firstLine="426"/>
        <w:jc w:val="both"/>
      </w:pPr>
      <w:r>
        <w:rPr>
          <w:b/>
          <w:bCs/>
        </w:rPr>
        <w:t>5.1 Основные указания для определения продолжите</w:t>
      </w:r>
      <w:r>
        <w:rPr>
          <w:b/>
          <w:bCs/>
        </w:rPr>
        <w:t>льности разработки проектно-сметной (проектной) документации на объекты строительства, градостроительные проекты и проведения инженерных изысканий.</w:t>
      </w:r>
    </w:p>
    <w:p w14:paraId="3F4A8924" w14:textId="77777777" w:rsidR="00000000" w:rsidRDefault="00A130C4">
      <w:pPr>
        <w:ind w:firstLine="426"/>
        <w:jc w:val="both"/>
      </w:pPr>
      <w:r>
        <w:t xml:space="preserve">5.1.1 С учетом требований </w:t>
      </w:r>
      <w:hyperlink r:id="rId60" w:anchor="sub_id=103" w:history="1">
        <w:r>
          <w:rPr>
            <w:rStyle w:val="a3"/>
            <w:color w:val="333399"/>
            <w:u w:val="single"/>
          </w:rPr>
          <w:t>1</w:t>
        </w:r>
        <w:r>
          <w:rPr>
            <w:rStyle w:val="a3"/>
            <w:color w:val="333399"/>
            <w:u w:val="single"/>
          </w:rPr>
          <w:t>.3</w:t>
        </w:r>
      </w:hyperlink>
      <w:r>
        <w:t xml:space="preserve"> необходимая продолжительность разработки проектно-сметной (проектной) документации объектов архитектуры, градостроительства, строительства и проведений инженерных изысканий определяется следующими расчетами, приведенными в </w:t>
      </w:r>
      <w:hyperlink r:id="rId61" w:anchor="sub_id=502" w:history="1">
        <w:r>
          <w:rPr>
            <w:rStyle w:val="a3"/>
            <w:color w:val="333399"/>
            <w:u w:val="single"/>
          </w:rPr>
          <w:t>5.2</w:t>
        </w:r>
      </w:hyperlink>
    </w:p>
    <w:p w14:paraId="297BEDE4" w14:textId="77777777" w:rsidR="00000000" w:rsidRDefault="00A130C4">
      <w:pPr>
        <w:ind w:firstLine="426"/>
        <w:jc w:val="both"/>
      </w:pPr>
      <w:r>
        <w:t xml:space="preserve">Рассчитанная нормативная продолжительность представлена в виде таблиц в </w:t>
      </w:r>
      <w:hyperlink r:id="rId62" w:anchor="sub_id=400" w:history="1">
        <w:r>
          <w:rPr>
            <w:rStyle w:val="a3"/>
            <w:color w:val="333399"/>
            <w:u w:val="single"/>
          </w:rPr>
          <w:t>разделе 4</w:t>
        </w:r>
      </w:hyperlink>
      <w:r>
        <w:t xml:space="preserve"> для:</w:t>
      </w:r>
    </w:p>
    <w:p w14:paraId="12620611" w14:textId="77777777" w:rsidR="00000000" w:rsidRDefault="00A130C4">
      <w:pPr>
        <w:ind w:firstLine="426"/>
        <w:jc w:val="both"/>
      </w:pPr>
      <w:r>
        <w:t>- проведения инженерных изысканий</w:t>
      </w:r>
      <w:r>
        <w:t xml:space="preserve"> - </w:t>
      </w:r>
      <w:hyperlink r:id="rId63" w:anchor="sub_id=41" w:history="1">
        <w:r>
          <w:rPr>
            <w:rStyle w:val="a3"/>
            <w:color w:val="333399"/>
            <w:u w:val="single"/>
          </w:rPr>
          <w:t>таблицы 1-3</w:t>
        </w:r>
      </w:hyperlink>
      <w:r>
        <w:t>;</w:t>
      </w:r>
    </w:p>
    <w:p w14:paraId="558F8388" w14:textId="77777777" w:rsidR="00000000" w:rsidRDefault="00A130C4">
      <w:pPr>
        <w:ind w:firstLine="426"/>
        <w:jc w:val="both"/>
      </w:pPr>
      <w:r>
        <w:t xml:space="preserve">- разработки проектно-сметной (проектной) документации - </w:t>
      </w:r>
      <w:hyperlink r:id="rId64" w:anchor="sub_id=44" w:history="1">
        <w:r>
          <w:rPr>
            <w:rStyle w:val="a3"/>
            <w:color w:val="333399"/>
            <w:u w:val="single"/>
          </w:rPr>
          <w:t>таблицы 4-35</w:t>
        </w:r>
      </w:hyperlink>
      <w:r>
        <w:t>;</w:t>
      </w:r>
    </w:p>
    <w:p w14:paraId="7DB5CB93" w14:textId="77777777" w:rsidR="00000000" w:rsidRDefault="00A130C4">
      <w:pPr>
        <w:ind w:firstLine="426"/>
        <w:jc w:val="both"/>
      </w:pPr>
      <w:r>
        <w:t xml:space="preserve">- разработки градостроительного проекта - </w:t>
      </w:r>
      <w:hyperlink r:id="rId65" w:anchor="sub_id=436" w:history="1">
        <w:r>
          <w:rPr>
            <w:rStyle w:val="a3"/>
            <w:color w:val="333399"/>
            <w:u w:val="single"/>
          </w:rPr>
          <w:t>таблицы 36-39</w:t>
        </w:r>
      </w:hyperlink>
    </w:p>
    <w:p w14:paraId="424FB812" w14:textId="77777777" w:rsidR="00000000" w:rsidRDefault="00A130C4">
      <w:pPr>
        <w:ind w:firstLine="426"/>
        <w:jc w:val="both"/>
      </w:pPr>
      <w:r>
        <w:t>5.1.2 На основании научно-технического прогресса, специфики, особенностей технологических процессов продолжительность п</w:t>
      </w:r>
      <w:r>
        <w:t xml:space="preserve">роектирования объектов промышленного значения, может быть рассчитана (определена) на основании порядка расчетов, приведенных в </w:t>
      </w:r>
      <w:hyperlink r:id="rId66" w:anchor="sub_id=400" w:history="1">
        <w:r>
          <w:rPr>
            <w:rStyle w:val="a3"/>
            <w:color w:val="333399"/>
            <w:u w:val="single"/>
          </w:rPr>
          <w:t>4.1</w:t>
        </w:r>
      </w:hyperlink>
      <w:r>
        <w:t>, с учетом различных детализаций, предусмотре</w:t>
      </w:r>
      <w:r>
        <w:t>нных в нормах профильных ведомств и министерств проектируемого предприятия и его составляющих объектах.</w:t>
      </w:r>
    </w:p>
    <w:p w14:paraId="07555326" w14:textId="77777777" w:rsidR="00000000" w:rsidRDefault="00A130C4">
      <w:pPr>
        <w:ind w:firstLine="426"/>
        <w:jc w:val="both"/>
      </w:pPr>
      <w:r>
        <w:t>5.1.3 Общая продолжительность проектирования многофункциональных комплексов или комплекса, в который включается ряд объектов, связанных между собой разл</w:t>
      </w:r>
      <w:r>
        <w:t>ичными технологическими процессами или архитектурными замыслами принимается по максимальной норме одного из объектов, с возможностью совмещения различных процессов проектирования комплексов с применением повышающего коэффициента на основе календарного граф</w:t>
      </w:r>
      <w:r>
        <w:t>ика согласованного с заказчиком. При этом должно соблюдаться условие, когда коэффициент ≤ 1,5 и не должен превышать данного значения.</w:t>
      </w:r>
    </w:p>
    <w:p w14:paraId="6F638CA7" w14:textId="77777777" w:rsidR="00000000" w:rsidRDefault="00A130C4">
      <w:pPr>
        <w:ind w:firstLine="426"/>
        <w:jc w:val="both"/>
      </w:pPr>
      <w:r>
        <w:t>5.1.4 В случае привязки различных типовых проектов или проектов вторичного применения, то продолжительность проектирования</w:t>
      </w:r>
      <w:r>
        <w:t xml:space="preserve"> определяется в % от нормативных показателей продолжительности проектирования индивидуальных объектов, определенных в соответствии с </w:t>
      </w:r>
      <w:hyperlink r:id="rId67" w:anchor="sub_id=400" w:history="1">
        <w:r>
          <w:rPr>
            <w:rStyle w:val="a3"/>
            <w:color w:val="333399"/>
            <w:u w:val="single"/>
          </w:rPr>
          <w:t>требованиями 4.1</w:t>
        </w:r>
      </w:hyperlink>
      <w:r>
        <w:t>, при соблюдении следующих</w:t>
      </w:r>
      <w:r>
        <w:t xml:space="preserve"> условий:</w:t>
      </w:r>
    </w:p>
    <w:p w14:paraId="5917D72E" w14:textId="77777777" w:rsidR="00000000" w:rsidRDefault="00A130C4">
      <w:pPr>
        <w:ind w:firstLine="426"/>
        <w:jc w:val="both"/>
      </w:pPr>
      <w:r>
        <w:t>- при переработки нулевого цикла - 30%;</w:t>
      </w:r>
    </w:p>
    <w:p w14:paraId="02A6EAF0" w14:textId="77777777" w:rsidR="00000000" w:rsidRDefault="00A130C4">
      <w:pPr>
        <w:ind w:firstLine="426"/>
        <w:jc w:val="both"/>
      </w:pPr>
      <w:r>
        <w:t>- при изменении назначения 1-го нежилого этажа - 50%;</w:t>
      </w:r>
    </w:p>
    <w:p w14:paraId="588FA9E4" w14:textId="77777777" w:rsidR="00000000" w:rsidRDefault="00A130C4">
      <w:pPr>
        <w:ind w:firstLine="426"/>
        <w:jc w:val="both"/>
      </w:pPr>
      <w:r>
        <w:t>- при изменении этажности - 50%.</w:t>
      </w:r>
    </w:p>
    <w:p w14:paraId="1A756C38" w14:textId="77777777" w:rsidR="00000000" w:rsidRDefault="00A130C4">
      <w:pPr>
        <w:ind w:firstLine="426"/>
        <w:jc w:val="both"/>
      </w:pPr>
      <w:r>
        <w:t xml:space="preserve">5.1.5 Общую продолжительность привязки принимают по таблицам </w:t>
      </w:r>
      <w:hyperlink r:id="rId68" w:anchor="sub_id=400" w:history="1">
        <w:r>
          <w:rPr>
            <w:rStyle w:val="a3"/>
            <w:color w:val="333399"/>
            <w:u w:val="single"/>
          </w:rPr>
          <w:t>раздела 4</w:t>
        </w:r>
      </w:hyperlink>
      <w:r>
        <w:t xml:space="preserve"> с коэффициентом 0,8 в случае, когда необходимо соблюдение двух и более условий.</w:t>
      </w:r>
    </w:p>
    <w:p w14:paraId="25C56967" w14:textId="77777777" w:rsidR="00000000" w:rsidRDefault="00A130C4">
      <w:pPr>
        <w:ind w:firstLine="426"/>
        <w:jc w:val="both"/>
      </w:pPr>
      <w:r>
        <w:t>5.1.6 В соответствии с усложняющими факторами, приведенными в таблице 1 возможно корректирование нормативной продолжительности разработки проек</w:t>
      </w:r>
      <w:r>
        <w:t>тно-сметной и проектной документации на градостроительные объекты и объекты строительства.</w:t>
      </w:r>
    </w:p>
    <w:p w14:paraId="21694BB8" w14:textId="77777777" w:rsidR="00000000" w:rsidRDefault="00A130C4">
      <w:pPr>
        <w:ind w:firstLine="426"/>
        <w:jc w:val="both"/>
      </w:pPr>
      <w:r>
        <w:t>5.1.7 Корректировки норм продолжительности разрабатывания проектно-сметной и проектной документации на градостроительные проекты, объекты строительства и проведения инженерных изысканий, которые неучтены коэффициентами, приведенными в таблице 40, приводятс</w:t>
      </w:r>
      <w:r>
        <w:t xml:space="preserve">я в примечаниях к таблицам </w:t>
      </w:r>
      <w:hyperlink r:id="rId69" w:anchor="sub_id=400" w:history="1">
        <w:r>
          <w:rPr>
            <w:rStyle w:val="a3"/>
            <w:color w:val="333399"/>
            <w:u w:val="single"/>
          </w:rPr>
          <w:t>раздела 4</w:t>
        </w:r>
      </w:hyperlink>
      <w:r>
        <w:t>.</w:t>
      </w:r>
    </w:p>
    <w:p w14:paraId="5F8A8744" w14:textId="77777777" w:rsidR="00000000" w:rsidRDefault="00A130C4">
      <w:pPr>
        <w:ind w:firstLine="426"/>
        <w:jc w:val="both"/>
      </w:pPr>
      <w:r>
        <w:t>5.1.8 При применении нескольких коэффициентов, общий коэффициент к нормам продолжительности проектирования составит ≤ 1,65 без превышения</w:t>
      </w:r>
      <w:r>
        <w:t>.</w:t>
      </w:r>
    </w:p>
    <w:p w14:paraId="60742919" w14:textId="77777777" w:rsidR="00000000" w:rsidRDefault="00A130C4">
      <w:pPr>
        <w:ind w:firstLine="426"/>
        <w:jc w:val="both"/>
      </w:pPr>
      <w:r>
        <w:t>5.1.9 Расчет нормативной продолжительности на разработку проектно-сметной (проектной) документации на объекты строительства, градостроительные проекты и проведения инженерных изысканий принят в пределах 8 (восьми) часового рабочего дня.</w:t>
      </w:r>
    </w:p>
    <w:p w14:paraId="63598569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7C600B78" w14:textId="77777777" w:rsidR="00000000" w:rsidRDefault="00A130C4">
      <w:pPr>
        <w:jc w:val="center"/>
      </w:pPr>
      <w:r>
        <w:rPr>
          <w:rStyle w:val="s1"/>
        </w:rPr>
        <w:t>Таблица 40 - Ко</w:t>
      </w:r>
      <w:r>
        <w:rPr>
          <w:rStyle w:val="s1"/>
        </w:rPr>
        <w:t>эффициент (Ккор),корректирующий продолжительность в зависимости от стадии проектирования</w:t>
      </w:r>
    </w:p>
    <w:p w14:paraId="0BA5043E" w14:textId="77777777" w:rsidR="00000000" w:rsidRDefault="00A130C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4833"/>
        <w:gridCol w:w="1751"/>
        <w:gridCol w:w="822"/>
        <w:gridCol w:w="1525"/>
      </w:tblGrid>
      <w:tr w:rsidR="00000000" w14:paraId="28E373F1" w14:textId="77777777">
        <w:trPr>
          <w:trHeight w:val="20"/>
        </w:trPr>
        <w:tc>
          <w:tcPr>
            <w:tcW w:w="3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0658F" w14:textId="77777777" w:rsidR="00000000" w:rsidRDefault="00A130C4">
            <w:pPr>
              <w:jc w:val="center"/>
            </w:pPr>
            <w:r>
              <w:t>№ п/п</w:t>
            </w:r>
          </w:p>
        </w:tc>
        <w:tc>
          <w:tcPr>
            <w:tcW w:w="29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651124" w14:textId="77777777" w:rsidR="00000000" w:rsidRDefault="00A130C4">
            <w:pPr>
              <w:jc w:val="center"/>
            </w:pPr>
            <w:r>
              <w:t>Усложняющие факторы</w:t>
            </w:r>
          </w:p>
        </w:tc>
        <w:tc>
          <w:tcPr>
            <w:tcW w:w="173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4F6506" w14:textId="77777777" w:rsidR="00000000" w:rsidRDefault="00A130C4">
            <w:pPr>
              <w:jc w:val="center"/>
            </w:pPr>
            <w:r>
              <w:t>Коэффициент (Ккор)</w:t>
            </w:r>
          </w:p>
        </w:tc>
      </w:tr>
      <w:tr w:rsidR="00000000" w14:paraId="5CE573FC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3B972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E1C8A" w14:textId="77777777" w:rsidR="00000000" w:rsidRDefault="00A130C4">
            <w:pPr>
              <w:autoSpaceDE/>
              <w:autoSpaceDN/>
            </w:pP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9909B" w14:textId="77777777" w:rsidR="00000000" w:rsidRDefault="00A130C4">
            <w:pPr>
              <w:jc w:val="center"/>
            </w:pPr>
            <w:r>
              <w:t>При одностадийном проектировании</w:t>
            </w:r>
          </w:p>
        </w:tc>
        <w:tc>
          <w:tcPr>
            <w:tcW w:w="87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1D662C" w14:textId="77777777" w:rsidR="00000000" w:rsidRDefault="00A130C4">
            <w:pPr>
              <w:jc w:val="center"/>
            </w:pPr>
            <w:r>
              <w:t>При двустадийном проектировании</w:t>
            </w:r>
          </w:p>
        </w:tc>
      </w:tr>
      <w:tr w:rsidR="00000000" w14:paraId="4BE85B72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F67C1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5C55D2" w14:textId="77777777" w:rsidR="00000000" w:rsidRDefault="00A130C4">
            <w:pPr>
              <w:autoSpaceDE/>
              <w:autoSpaceDN/>
            </w:pP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5512B0" w14:textId="77777777" w:rsidR="00000000" w:rsidRDefault="00A130C4">
            <w:pPr>
              <w:jc w:val="center"/>
            </w:pPr>
            <w:r>
              <w:t>Рабочий проект (РП)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BAA2A8" w14:textId="77777777" w:rsidR="00000000" w:rsidRDefault="00A130C4">
            <w:pPr>
              <w:jc w:val="center"/>
            </w:pPr>
            <w:r>
              <w:t>Проект (П)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FEF421" w14:textId="77777777" w:rsidR="00000000" w:rsidRDefault="00A130C4">
            <w:pPr>
              <w:jc w:val="center"/>
            </w:pPr>
            <w:r>
              <w:t>Рабочая документация (Р)</w:t>
            </w:r>
          </w:p>
        </w:tc>
      </w:tr>
      <w:tr w:rsidR="00000000" w14:paraId="6BDC0AB6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090CDE" w14:textId="77777777" w:rsidR="00000000" w:rsidRDefault="00A130C4">
            <w:pPr>
              <w:jc w:val="center"/>
            </w:pPr>
            <w:r>
              <w:t>1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3F5C10" w14:textId="77777777" w:rsidR="00000000" w:rsidRDefault="00A130C4">
            <w:r>
              <w:t>Расположение объекта в сложных геологических условиях:</w:t>
            </w:r>
          </w:p>
          <w:p w14:paraId="03BBD398" w14:textId="77777777" w:rsidR="00000000" w:rsidRDefault="00A130C4">
            <w:r>
              <w:t>Просадочные, набухающие грунты, карстовые оползневые явления, расположение строительной площадки над горными выработками, и в зонах подтопления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B11268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1C15B8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A09F0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7C8F6EEA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93CFBD" w14:textId="77777777" w:rsidR="00000000" w:rsidRDefault="00A130C4">
            <w:pPr>
              <w:jc w:val="center"/>
            </w:pPr>
            <w:r>
              <w:t>2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958DF5" w14:textId="77777777" w:rsidR="00000000" w:rsidRDefault="00A130C4">
            <w:r>
              <w:t>Строительство</w:t>
            </w:r>
            <w:r>
              <w:t xml:space="preserve"> в сейсмоопасных районах. Сейсмичность 7-ми балльная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3B310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95C75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4CC0DB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108583D7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F13A6" w14:textId="77777777" w:rsidR="00000000" w:rsidRDefault="00A130C4">
            <w:pPr>
              <w:jc w:val="center"/>
            </w:pPr>
            <w:r>
              <w:t>3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19EE5" w14:textId="77777777" w:rsidR="00000000" w:rsidRDefault="00A130C4">
            <w:r>
              <w:t>Строительство в сейсмоопасных районах. Сейсмичность 8-ми балльная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F99DFE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2EFB34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67E33E" w14:textId="77777777" w:rsidR="00000000" w:rsidRDefault="00A130C4">
            <w:pPr>
              <w:jc w:val="center"/>
            </w:pPr>
            <w:r>
              <w:t>1,3</w:t>
            </w:r>
          </w:p>
        </w:tc>
      </w:tr>
      <w:tr w:rsidR="00000000" w14:paraId="248ACDEC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1F7910" w14:textId="77777777" w:rsidR="00000000" w:rsidRDefault="00A130C4">
            <w:pPr>
              <w:jc w:val="center"/>
            </w:pPr>
            <w:r>
              <w:t>4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745039" w14:textId="77777777" w:rsidR="00000000" w:rsidRDefault="00A130C4">
            <w:r>
              <w:t>Строительство в сейсмоопасных районах. Сейсмичность строительной площадки 9 и более баллов и в зонах вероятных тектонических разломов на земной поверхности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368CD2" w14:textId="77777777" w:rsidR="00000000" w:rsidRDefault="00A130C4">
            <w:pPr>
              <w:jc w:val="center"/>
            </w:pPr>
            <w:r>
              <w:t>1,4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C546B5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364F3E" w14:textId="77777777" w:rsidR="00000000" w:rsidRDefault="00A130C4">
            <w:pPr>
              <w:jc w:val="center"/>
            </w:pPr>
            <w:r>
              <w:t>1,4</w:t>
            </w:r>
          </w:p>
        </w:tc>
      </w:tr>
      <w:tr w:rsidR="00000000" w14:paraId="7AC45D11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0AACC0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922FAC" w14:textId="77777777" w:rsidR="00000000" w:rsidRDefault="00A130C4">
            <w:r>
              <w:t>Сложный затесненный строительный участок, в том числе, когда объект располагается на</w:t>
            </w:r>
            <w:r>
              <w:t xml:space="preserve"> территории или в близости от памятников культуры и истории, в зонах охраняемых ландшафтов и т.п.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3B9EF1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4D6C00" w14:textId="77777777" w:rsidR="00000000" w:rsidRDefault="00A130C4">
            <w:pPr>
              <w:jc w:val="center"/>
            </w:pPr>
            <w:r>
              <w:t>1, 3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351DC7" w14:textId="77777777" w:rsidR="00000000" w:rsidRDefault="00A130C4">
            <w:pPr>
              <w:jc w:val="center"/>
            </w:pPr>
            <w:r>
              <w:t>1,3</w:t>
            </w:r>
          </w:p>
        </w:tc>
      </w:tr>
      <w:tr w:rsidR="00000000" w14:paraId="6C339630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334617" w14:textId="77777777" w:rsidR="00000000" w:rsidRDefault="00A130C4">
            <w:pPr>
              <w:jc w:val="center"/>
            </w:pPr>
            <w:r>
              <w:t>6</w:t>
            </w:r>
          </w:p>
        </w:tc>
        <w:tc>
          <w:tcPr>
            <w:tcW w:w="2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14D65D" w14:textId="77777777" w:rsidR="00000000" w:rsidRDefault="00A130C4">
            <w:r>
              <w:t>Проектирование объекта, сложного в инженерно-технологическом и архитектурно-градостроительном решениях (уникальных)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70B136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4B2F2B" w14:textId="77777777" w:rsidR="00000000" w:rsidRDefault="00A130C4">
            <w:pPr>
              <w:jc w:val="center"/>
            </w:pPr>
            <w:r>
              <w:t>1, 3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5D7A90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0120D44D" w14:textId="77777777">
        <w:trPr>
          <w:trHeight w:val="269"/>
        </w:trPr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15B244" w14:textId="77777777" w:rsidR="00000000" w:rsidRDefault="00A130C4">
            <w:pPr>
              <w:jc w:val="center"/>
            </w:pPr>
            <w:r>
              <w:t>7</w:t>
            </w:r>
          </w:p>
        </w:tc>
        <w:tc>
          <w:tcPr>
            <w:tcW w:w="29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493DF" w14:textId="77777777" w:rsidR="00000000" w:rsidRDefault="00A130C4">
            <w:r>
              <w:t>Разработка</w:t>
            </w:r>
            <w:r>
              <w:t xml:space="preserve"> проектно-сметной (проектной) документации на пусковые (градостроительные) комплексы</w:t>
            </w:r>
          </w:p>
        </w:tc>
        <w:tc>
          <w:tcPr>
            <w:tcW w:w="8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9C28D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F994AE" w14:textId="77777777" w:rsidR="00000000" w:rsidRDefault="00A130C4">
            <w:pPr>
              <w:jc w:val="center"/>
            </w:pPr>
            <w:r>
              <w:t>1,0</w:t>
            </w:r>
          </w:p>
        </w:tc>
        <w:tc>
          <w:tcPr>
            <w:tcW w:w="5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C9C1E9" w14:textId="77777777" w:rsidR="00000000" w:rsidRDefault="00A130C4">
            <w:pPr>
              <w:jc w:val="center"/>
            </w:pPr>
            <w:r>
              <w:t>-</w:t>
            </w:r>
          </w:p>
        </w:tc>
      </w:tr>
      <w:tr w:rsidR="00000000" w14:paraId="4F01A131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D3A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9567A" w14:textId="77777777" w:rsidR="00000000" w:rsidRDefault="00A130C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B76ACC" w14:textId="77777777" w:rsidR="00000000" w:rsidRDefault="00A130C4">
            <w:pPr>
              <w:autoSpaceDE/>
              <w:autoSpaceDN/>
            </w:pP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90434" w14:textId="77777777" w:rsidR="00000000" w:rsidRDefault="00A130C4">
            <w:pPr>
              <w:jc w:val="center"/>
            </w:pPr>
            <w: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30E89" w14:textId="77777777" w:rsidR="00000000" w:rsidRDefault="00A130C4">
            <w:pPr>
              <w:autoSpaceDE/>
              <w:autoSpaceDN/>
            </w:pPr>
          </w:p>
        </w:tc>
      </w:tr>
      <w:tr w:rsidR="00000000" w14:paraId="6EFB9217" w14:textId="77777777">
        <w:trPr>
          <w:trHeight w:val="20"/>
        </w:trPr>
        <w:tc>
          <w:tcPr>
            <w:tcW w:w="3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91C5B9" w14:textId="77777777" w:rsidR="00000000" w:rsidRDefault="00A130C4">
            <w:pPr>
              <w:jc w:val="center"/>
            </w:pPr>
            <w:r>
              <w:t>8</w:t>
            </w:r>
          </w:p>
        </w:tc>
        <w:tc>
          <w:tcPr>
            <w:tcW w:w="29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AF36B" w14:textId="77777777" w:rsidR="00000000" w:rsidRDefault="00A130C4">
            <w:r>
              <w:t>Разработка проектно-сметной (проектной) документации на пусковые комплексы объектов линейного, производственного назначения: - с проектированием первого пускового комплекса; - с проектированием каждого из последующих комплексов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3925F6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724340" w14:textId="77777777" w:rsidR="00000000" w:rsidRDefault="00A130C4">
            <w:pPr>
              <w:jc w:val="center"/>
            </w:pPr>
            <w:r>
              <w:t>1.2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8AFC3E" w14:textId="77777777" w:rsidR="00000000" w:rsidRDefault="00A130C4">
            <w:pPr>
              <w:jc w:val="center"/>
            </w:pPr>
            <w:r>
              <w:t>1,05</w:t>
            </w:r>
          </w:p>
        </w:tc>
      </w:tr>
      <w:tr w:rsidR="00000000" w14:paraId="7E0621C0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2065B5" w14:textId="77777777" w:rsidR="00000000" w:rsidRDefault="00A130C4">
            <w:pPr>
              <w:jc w:val="center"/>
            </w:pPr>
            <w:r>
              <w:t>9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EA9E9B" w14:textId="77777777" w:rsidR="00000000" w:rsidRDefault="00A130C4">
            <w:r>
              <w:t xml:space="preserve">Выполнение </w:t>
            </w:r>
            <w:r>
              <w:t>проектных (проектно-сметных) работ с целью перепрофилирования объектов различного назначения, включающее, в том числе техническое перевооружение, модернизацию и т. п.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D36F96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6C87B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F3021" w14:textId="77777777" w:rsidR="00000000" w:rsidRDefault="00A130C4">
            <w:pPr>
              <w:jc w:val="center"/>
            </w:pPr>
            <w:r>
              <w:t>1,15</w:t>
            </w:r>
          </w:p>
        </w:tc>
      </w:tr>
      <w:tr w:rsidR="00000000" w14:paraId="4D3E78CE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49B2B1" w14:textId="77777777" w:rsidR="00000000" w:rsidRDefault="00A130C4">
            <w:pPr>
              <w:jc w:val="center"/>
            </w:pPr>
            <w:r>
              <w:t>10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91887" w14:textId="77777777" w:rsidR="00000000" w:rsidRDefault="00A130C4">
            <w:r>
              <w:t>Выполнение проектных (проектно-сметных) работ для расширения или реконстр</w:t>
            </w:r>
            <w:r>
              <w:t>укции объектов или комплекса объектов промышленного предназначения в условиях действующего предприятия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0EBFEB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58226" w14:textId="77777777" w:rsidR="00000000" w:rsidRDefault="00A130C4">
            <w:pPr>
              <w:jc w:val="center"/>
            </w:pPr>
            <w:r>
              <w:t> 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BEB54F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11596DDB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AD6042" w14:textId="77777777" w:rsidR="00000000" w:rsidRDefault="00A130C4">
            <w:pPr>
              <w:jc w:val="center"/>
            </w:pPr>
            <w:r>
              <w:t>11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652B39F" w14:textId="77777777" w:rsidR="00000000" w:rsidRDefault="00A130C4">
            <w:r>
              <w:t>Реконструкция, в том числе застроек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C1A71C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34E0E6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A4979E" w14:textId="77777777" w:rsidR="00000000" w:rsidRDefault="00A130C4">
            <w:pPr>
              <w:jc w:val="center"/>
            </w:pPr>
            <w:r>
              <w:t>1,3</w:t>
            </w:r>
          </w:p>
        </w:tc>
      </w:tr>
      <w:tr w:rsidR="00000000" w14:paraId="28A08825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81BCA" w14:textId="77777777" w:rsidR="00000000" w:rsidRDefault="00A130C4">
            <w:pPr>
              <w:jc w:val="center"/>
            </w:pPr>
            <w:r>
              <w:t>12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AED4D2" w14:textId="77777777" w:rsidR="00000000" w:rsidRDefault="00A130C4">
            <w:r>
              <w:t>Проектирование архитектурного освещения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275E38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5673B1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A135FA" w14:textId="77777777" w:rsidR="00000000" w:rsidRDefault="00A130C4">
            <w:pPr>
              <w:jc w:val="center"/>
            </w:pPr>
            <w:r>
              <w:t>1,15</w:t>
            </w:r>
          </w:p>
        </w:tc>
      </w:tr>
      <w:tr w:rsidR="00000000" w14:paraId="635C3E35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93C27E" w14:textId="77777777" w:rsidR="00000000" w:rsidRDefault="00A130C4">
            <w:pPr>
              <w:jc w:val="center"/>
            </w:pPr>
            <w:r>
              <w:t>13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992774" w14:textId="77777777" w:rsidR="00000000" w:rsidRDefault="00A130C4">
            <w:r>
              <w:t>Проектирование архитектурной колористики фасадов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B5226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DB60CE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DB958" w14:textId="77777777" w:rsidR="00000000" w:rsidRDefault="00A130C4">
            <w:pPr>
              <w:jc w:val="center"/>
            </w:pPr>
            <w:r>
              <w:t>1,15</w:t>
            </w:r>
          </w:p>
        </w:tc>
      </w:tr>
      <w:tr w:rsidR="00000000" w14:paraId="0FC2593A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CB5DE7" w14:textId="77777777" w:rsidR="00000000" w:rsidRDefault="00A130C4">
            <w:pPr>
              <w:jc w:val="center"/>
            </w:pPr>
            <w:r>
              <w:t>14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DE6146" w14:textId="77777777" w:rsidR="00000000" w:rsidRDefault="00A130C4">
            <w:r>
              <w:t>Проектирование комплексных благоустройств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46AC06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4223BE" w14:textId="77777777" w:rsidR="00000000" w:rsidRDefault="00A130C4">
            <w:pPr>
              <w:jc w:val="center"/>
            </w:pPr>
            <w:r>
              <w:t>1,05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620765" w14:textId="77777777" w:rsidR="00000000" w:rsidRDefault="00A130C4">
            <w:pPr>
              <w:jc w:val="center"/>
            </w:pPr>
            <w:r>
              <w:t>1,15</w:t>
            </w:r>
          </w:p>
        </w:tc>
      </w:tr>
      <w:tr w:rsidR="00000000" w14:paraId="6D80E512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E5CE01" w14:textId="77777777" w:rsidR="00000000" w:rsidRDefault="00A130C4">
            <w:pPr>
              <w:jc w:val="center"/>
            </w:pPr>
            <w:r>
              <w:t>15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1CBE39" w14:textId="77777777" w:rsidR="00000000" w:rsidRDefault="00A130C4">
            <w:r>
              <w:t>Разработка новых типовых проектов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BA83F2" w14:textId="77777777" w:rsidR="00000000" w:rsidRDefault="00A130C4">
            <w:pPr>
              <w:jc w:val="center"/>
            </w:pPr>
            <w:r>
              <w:t>1,5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4C2B1" w14:textId="77777777" w:rsidR="00000000" w:rsidRDefault="00A130C4">
            <w:pPr>
              <w:jc w:val="center"/>
            </w:pPr>
            <w:r>
              <w:t>-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8DC9BB" w14:textId="77777777" w:rsidR="00000000" w:rsidRDefault="00A130C4">
            <w:pPr>
              <w:jc w:val="center"/>
            </w:pPr>
            <w:r>
              <w:t>1,5</w:t>
            </w:r>
          </w:p>
        </w:tc>
      </w:tr>
      <w:tr w:rsidR="00000000" w14:paraId="33BCEEF0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E0D117" w14:textId="77777777" w:rsidR="00000000" w:rsidRDefault="00A130C4">
            <w:pPr>
              <w:jc w:val="center"/>
            </w:pPr>
            <w:r>
              <w:t>16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C2020C" w14:textId="77777777" w:rsidR="00000000" w:rsidRDefault="00A130C4">
            <w:r>
              <w:t>Продолжительность проектирования объекта, строящегося на базе импортного оборудования, впервые применяемого проектной организацией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D56406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6AEF9A" w14:textId="77777777" w:rsidR="00000000" w:rsidRDefault="00A130C4">
            <w:pPr>
              <w:jc w:val="center"/>
            </w:pPr>
            <w:r>
              <w:t>1,3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76D457" w14:textId="77777777" w:rsidR="00000000" w:rsidRDefault="00A130C4">
            <w:pPr>
              <w:jc w:val="center"/>
            </w:pPr>
            <w:r>
              <w:t>1,3</w:t>
            </w:r>
          </w:p>
        </w:tc>
      </w:tr>
      <w:tr w:rsidR="00000000" w14:paraId="62F3A206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74527" w14:textId="77777777" w:rsidR="00000000" w:rsidRDefault="00A130C4">
            <w:pPr>
              <w:jc w:val="center"/>
            </w:pPr>
            <w:r>
              <w:t>17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94CC72" w14:textId="77777777" w:rsidR="00000000" w:rsidRDefault="00A130C4">
            <w:r>
              <w:t>Перевод различных текстовых материалов технической документации и надписей на чертежах на иностранный язык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74252D" w14:textId="77777777" w:rsidR="00000000" w:rsidRDefault="00A130C4">
            <w:pPr>
              <w:jc w:val="center"/>
            </w:pPr>
            <w:r>
              <w:t>1,</w:t>
            </w:r>
            <w:r>
              <w:t>05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3218A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A7E13" w14:textId="77777777" w:rsidR="00000000" w:rsidRDefault="00A130C4">
            <w:pPr>
              <w:jc w:val="center"/>
            </w:pPr>
            <w:r>
              <w:t>1,05</w:t>
            </w:r>
          </w:p>
        </w:tc>
      </w:tr>
      <w:tr w:rsidR="00000000" w14:paraId="3326B79C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9BBB96" w14:textId="77777777" w:rsidR="00000000" w:rsidRDefault="00A130C4">
            <w:pPr>
              <w:jc w:val="center"/>
            </w:pPr>
            <w:r>
              <w:t>18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78498C" w14:textId="77777777" w:rsidR="00000000" w:rsidRDefault="00A130C4">
            <w:r>
              <w:t>Перевод материалов с языка иностранного на русский язык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AA7AD1" w14:textId="77777777" w:rsidR="00000000" w:rsidRDefault="00A130C4">
            <w:pPr>
              <w:jc w:val="center"/>
            </w:pPr>
            <w:r>
              <w:t>1,03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36809C" w14:textId="77777777" w:rsidR="00000000" w:rsidRDefault="00A130C4">
            <w:pPr>
              <w:jc w:val="center"/>
            </w:pPr>
            <w:r>
              <w:t>1,03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F0D4F5" w14:textId="77777777" w:rsidR="00000000" w:rsidRDefault="00A130C4">
            <w:pPr>
              <w:jc w:val="center"/>
            </w:pPr>
            <w:r>
              <w:t>1,03</w:t>
            </w:r>
          </w:p>
        </w:tc>
      </w:tr>
      <w:tr w:rsidR="00000000" w14:paraId="5C5A3C51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5EB835" w14:textId="77777777" w:rsidR="00000000" w:rsidRDefault="00A130C4">
            <w:pPr>
              <w:jc w:val="center"/>
            </w:pPr>
            <w:r>
              <w:t>19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CDAF9C" w14:textId="77777777" w:rsidR="00000000" w:rsidRDefault="00A130C4">
            <w:r>
              <w:t>Двойная проверка чертежей и спецификаций, расчетов, подсчетов объемов работ, сметной документации и других проектных материалов. Повышенные требования к упаковке и о</w:t>
            </w:r>
            <w:r>
              <w:t>формлению проектной документации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D6ABF2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8F2633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B950B7" w14:textId="77777777" w:rsidR="00000000" w:rsidRDefault="00A130C4">
            <w:pPr>
              <w:jc w:val="center"/>
            </w:pPr>
            <w:r>
              <w:t>1,1</w:t>
            </w:r>
          </w:p>
        </w:tc>
      </w:tr>
      <w:tr w:rsidR="00000000" w14:paraId="7241A0A7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C8E657" w14:textId="77777777" w:rsidR="00000000" w:rsidRDefault="00A130C4">
            <w:pPr>
              <w:jc w:val="center"/>
            </w:pPr>
            <w:r>
              <w:t>20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395533" w14:textId="77777777" w:rsidR="00000000" w:rsidRDefault="00A130C4">
            <w:r>
              <w:t>Применение норм и стандартов иностранных государств на оборудование и материалы, выполнение по ним расчетов конструкций и прочее, оговоренных заказчиком в задании на проектирование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8644D8" w14:textId="77777777" w:rsidR="00000000" w:rsidRDefault="00A130C4">
            <w:pPr>
              <w:jc w:val="center"/>
            </w:pPr>
            <w:r>
              <w:t>1,2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0BD89B" w14:textId="77777777" w:rsidR="00000000" w:rsidRDefault="00A130C4">
            <w:pPr>
              <w:jc w:val="center"/>
            </w:pPr>
            <w:r>
              <w:t>1,15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816663" w14:textId="77777777" w:rsidR="00000000" w:rsidRDefault="00A130C4">
            <w:pPr>
              <w:jc w:val="center"/>
            </w:pPr>
            <w:r>
              <w:t>1,2</w:t>
            </w:r>
          </w:p>
        </w:tc>
      </w:tr>
      <w:tr w:rsidR="00000000" w14:paraId="0294CCA7" w14:textId="77777777">
        <w:trPr>
          <w:trHeight w:val="20"/>
        </w:trPr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BD2BD0" w14:textId="77777777" w:rsidR="00000000" w:rsidRDefault="00A130C4">
            <w:pPr>
              <w:jc w:val="center"/>
            </w:pPr>
            <w:r>
              <w:t>21</w:t>
            </w:r>
          </w:p>
        </w:tc>
        <w:tc>
          <w:tcPr>
            <w:tcW w:w="29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46C23A" w14:textId="77777777" w:rsidR="00000000" w:rsidRDefault="00A130C4">
            <w:r>
              <w:t>Проектировании с грифом «секретно» на геоподоснове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95E19F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30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FD4D3B" w14:textId="77777777" w:rsidR="00000000" w:rsidRDefault="00A130C4">
            <w:pPr>
              <w:jc w:val="center"/>
            </w:pPr>
            <w:r>
              <w:t>1,1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889A50" w14:textId="77777777" w:rsidR="00000000" w:rsidRDefault="00A130C4">
            <w:pPr>
              <w:jc w:val="center"/>
            </w:pPr>
            <w:r>
              <w:t>1,1</w:t>
            </w:r>
          </w:p>
        </w:tc>
      </w:tr>
      <w:tr w:rsidR="00000000" w14:paraId="261283C8" w14:textId="77777777">
        <w:trPr>
          <w:trHeight w:val="2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7BD120" w14:textId="77777777" w:rsidR="00000000" w:rsidRDefault="00A130C4">
            <w:r>
              <w:rPr>
                <w:b/>
                <w:bCs/>
              </w:rPr>
              <w:t xml:space="preserve">Примечание </w:t>
            </w:r>
            <w:r>
              <w:t xml:space="preserve">- корректирующие коэффициенты в строках 1-4 учитывают в т. ч. продолжительность проектирования, связанную с проведением инженерных мероприятий по улучшению свойств грунтов или их замене, меры по укреплению оснований зданий, проектирование </w:t>
            </w:r>
            <w:r>
              <w:t>специальных защитных мероприятий от селевых потоков обвалов и оползней.</w:t>
            </w:r>
          </w:p>
        </w:tc>
      </w:tr>
    </w:tbl>
    <w:p w14:paraId="2F566141" w14:textId="77777777" w:rsidR="00000000" w:rsidRDefault="00A130C4">
      <w:r>
        <w:t> </w:t>
      </w:r>
    </w:p>
    <w:p w14:paraId="1FDDCD09" w14:textId="77777777" w:rsidR="00000000" w:rsidRDefault="00A130C4">
      <w:pPr>
        <w:ind w:firstLine="426"/>
        <w:jc w:val="both"/>
      </w:pPr>
      <w:r>
        <w:rPr>
          <w:b/>
          <w:bCs/>
        </w:rPr>
        <w:t>5.2 Порядок определения продолжительности разработки проектной (проектно-сметной) документации на объекты строительства, градостроительные проекты и проведения инженерных изысканий</w:t>
      </w:r>
    </w:p>
    <w:p w14:paraId="1B0FA49E" w14:textId="77777777" w:rsidR="00000000" w:rsidRDefault="00A130C4">
      <w:pPr>
        <w:ind w:firstLine="426"/>
        <w:jc w:val="both"/>
      </w:pPr>
      <w:r>
        <w:t>5.2.1 Общая продолжительность разработки проектной (проектно-сметной) докум</w:t>
      </w:r>
      <w:r>
        <w:t>ентации на объекты архитектуры, градостроительства и строительства, проведения инженерных изысканий зависит от следующих факторов:</w:t>
      </w:r>
    </w:p>
    <w:p w14:paraId="422B0CC7" w14:textId="77777777" w:rsidR="00000000" w:rsidRDefault="00A130C4">
      <w:pPr>
        <w:ind w:firstLine="426"/>
      </w:pPr>
      <w:r>
        <w:t>- стоимости (объема) работ;</w:t>
      </w:r>
    </w:p>
    <w:p w14:paraId="0895FDCC" w14:textId="77777777" w:rsidR="00000000" w:rsidRDefault="00A130C4">
      <w:pPr>
        <w:ind w:firstLine="426"/>
      </w:pPr>
      <w:r>
        <w:t>- состава исполнителей по количеству и их квалификации;</w:t>
      </w:r>
    </w:p>
    <w:p w14:paraId="7D3623DE" w14:textId="77777777" w:rsidR="00000000" w:rsidRDefault="00A130C4">
      <w:pPr>
        <w:ind w:firstLine="426"/>
      </w:pPr>
      <w:r>
        <w:t>- трудоемкости выполнения работ;</w:t>
      </w:r>
    </w:p>
    <w:p w14:paraId="210AF4A9" w14:textId="77777777" w:rsidR="00000000" w:rsidRDefault="00A130C4">
      <w:pPr>
        <w:ind w:firstLine="426"/>
      </w:pPr>
      <w:r>
        <w:t>- технол</w:t>
      </w:r>
      <w:r>
        <w:t>огии выполнения работ;</w:t>
      </w:r>
    </w:p>
    <w:p w14:paraId="3C58B85C" w14:textId="77777777" w:rsidR="00000000" w:rsidRDefault="00A130C4">
      <w:pPr>
        <w:ind w:firstLine="426"/>
      </w:pPr>
      <w:r>
        <w:t>- степени совмещения процессов разработки.</w:t>
      </w:r>
    </w:p>
    <w:p w14:paraId="32A56768" w14:textId="77777777" w:rsidR="00000000" w:rsidRDefault="00A130C4">
      <w:pPr>
        <w:ind w:firstLine="426"/>
      </w:pPr>
      <w:r>
        <w:t>5.2.2 Общая продолжительность определяется по формуле:</w:t>
      </w:r>
    </w:p>
    <w:p w14:paraId="0E7CCD49" w14:textId="77777777" w:rsidR="00000000" w:rsidRDefault="00A130C4">
      <w:pPr>
        <w:ind w:firstLine="426"/>
      </w:pPr>
      <w:r>
        <w:t> </w:t>
      </w:r>
    </w:p>
    <w:p w14:paraId="64DC2E74" w14:textId="77777777" w:rsidR="00000000" w:rsidRDefault="00A130C4">
      <w:pPr>
        <w:ind w:firstLine="426"/>
        <w:jc w:val="center"/>
      </w:pPr>
      <w:r>
        <w:t>Т</w:t>
      </w:r>
      <w:r>
        <w:rPr>
          <w:vertAlign w:val="subscript"/>
        </w:rPr>
        <w:t>оп</w:t>
      </w:r>
      <w:r>
        <w:t xml:space="preserve"> = Т</w:t>
      </w:r>
      <w:r>
        <w:rPr>
          <w:vertAlign w:val="subscript"/>
        </w:rPr>
        <w:t>п</w:t>
      </w:r>
      <w:r>
        <w:t xml:space="preserve"> + Т</w:t>
      </w:r>
      <w:r>
        <w:rPr>
          <w:vertAlign w:val="subscript"/>
        </w:rPr>
        <w:t>нп</w:t>
      </w:r>
      <w:r>
        <w:t xml:space="preserve"> + Т</w:t>
      </w:r>
      <w:r>
        <w:rPr>
          <w:vertAlign w:val="subscript"/>
        </w:rPr>
        <w:t>в</w:t>
      </w:r>
      <w:r>
        <w:t xml:space="preserve">                                               (1)</w:t>
      </w:r>
    </w:p>
    <w:p w14:paraId="6DEEF62C" w14:textId="77777777" w:rsidR="00000000" w:rsidRDefault="00A130C4">
      <w:pPr>
        <w:ind w:firstLine="426"/>
      </w:pPr>
      <w:r>
        <w:t> </w:t>
      </w:r>
    </w:p>
    <w:p w14:paraId="0366F49E" w14:textId="77777777" w:rsidR="00000000" w:rsidRDefault="00A130C4">
      <w:pPr>
        <w:ind w:firstLine="426"/>
      </w:pPr>
      <w:r>
        <w:t>где:</w:t>
      </w:r>
    </w:p>
    <w:p w14:paraId="1FC303FA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оп</w:t>
      </w:r>
      <w:r>
        <w:t xml:space="preserve"> </w:t>
      </w:r>
      <w:r>
        <w:t>- общая продолжительность работ;</w:t>
      </w:r>
    </w:p>
    <w:p w14:paraId="177C589A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п</w:t>
      </w:r>
      <w:r>
        <w:t xml:space="preserve"> - продолжительность рассмотрения, анализа и оценки исходных данных;</w:t>
      </w:r>
    </w:p>
    <w:p w14:paraId="185FCA10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нп</w:t>
      </w:r>
      <w:r>
        <w:t xml:space="preserve"> - нормативная продолжительность работ;</w:t>
      </w:r>
    </w:p>
    <w:p w14:paraId="2DD7918B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в</w:t>
      </w:r>
      <w:r>
        <w:t xml:space="preserve"> - продолжительность работ по выпуску документации.</w:t>
      </w:r>
    </w:p>
    <w:p w14:paraId="41F75125" w14:textId="77777777" w:rsidR="00000000" w:rsidRDefault="00A130C4">
      <w:pPr>
        <w:ind w:firstLine="426"/>
        <w:jc w:val="both"/>
      </w:pPr>
      <w:r>
        <w:t>Продолжительность Т</w:t>
      </w:r>
      <w:r>
        <w:rPr>
          <w:vertAlign w:val="subscript"/>
        </w:rPr>
        <w:t>п</w:t>
      </w:r>
      <w:r>
        <w:t xml:space="preserve"> и Т</w:t>
      </w:r>
      <w:r>
        <w:rPr>
          <w:vertAlign w:val="subscript"/>
        </w:rPr>
        <w:t>в</w:t>
      </w:r>
      <w:r>
        <w:t xml:space="preserve"> определяется по реальным труд</w:t>
      </w:r>
      <w:r>
        <w:t>озатратам выполнения этих работ в организациях-исполнителях, но не более 0,5 месяца - при разработке проектной (проектно-сметной) документации на объекты архитектуры, градостроительства и строительства, и не более 3 -5 дней, а в особых случаях - не более 1</w:t>
      </w:r>
      <w:r>
        <w:t>0 календарных дней, при проведении инженерных изысканий.</w:t>
      </w:r>
    </w:p>
    <w:p w14:paraId="47F0D581" w14:textId="77777777" w:rsidR="00000000" w:rsidRDefault="00A130C4">
      <w:pPr>
        <w:ind w:firstLine="426"/>
        <w:jc w:val="both"/>
      </w:pPr>
      <w:r>
        <w:t>5.2.3 По формуле можно определить нормативную продолжительность:</w:t>
      </w:r>
    </w:p>
    <w:p w14:paraId="7D3B8043" w14:textId="77777777" w:rsidR="00000000" w:rsidRDefault="00A130C4">
      <w:pPr>
        <w:ind w:firstLine="426"/>
      </w:pPr>
      <w:r>
        <w:t> </w:t>
      </w:r>
    </w:p>
    <w:p w14:paraId="6EB498B3" w14:textId="77777777" w:rsidR="00000000" w:rsidRDefault="00A130C4">
      <w:pPr>
        <w:ind w:firstLine="426"/>
        <w:jc w:val="center"/>
      </w:pPr>
      <w:r>
        <w:t>Т</w:t>
      </w:r>
      <w:r>
        <w:rPr>
          <w:vertAlign w:val="subscript"/>
        </w:rPr>
        <w:t>нп</w:t>
      </w:r>
      <w:r>
        <w:t xml:space="preserve"> = Т</w:t>
      </w:r>
      <w:r>
        <w:rPr>
          <w:vertAlign w:val="subscript"/>
        </w:rPr>
        <w:t>нв</w:t>
      </w:r>
      <w:r>
        <w:t xml:space="preserve"> × С</w:t>
      </w:r>
      <w:r>
        <w:rPr>
          <w:vertAlign w:val="subscript"/>
        </w:rPr>
        <w:t>р</w:t>
      </w:r>
      <w:r>
        <w:t xml:space="preserve"> × К</w:t>
      </w:r>
      <w:r>
        <w:rPr>
          <w:vertAlign w:val="subscript"/>
        </w:rPr>
        <w:t>см</w:t>
      </w:r>
      <w:r>
        <w:t>                                  (2)</w:t>
      </w:r>
    </w:p>
    <w:p w14:paraId="21530FBA" w14:textId="77777777" w:rsidR="00000000" w:rsidRDefault="00A130C4">
      <w:pPr>
        <w:ind w:firstLine="426"/>
      </w:pPr>
      <w:r>
        <w:t> </w:t>
      </w:r>
    </w:p>
    <w:p w14:paraId="0A8F206D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нв</w:t>
      </w:r>
      <w:r>
        <w:t xml:space="preserve"> </w:t>
      </w:r>
      <w:r>
        <w:t>- норматив времени на разработку единицы проектной продукции или единицы изыскательских работ;</w:t>
      </w:r>
    </w:p>
    <w:p w14:paraId="2FDB9E83" w14:textId="77777777" w:rsidR="00000000" w:rsidRDefault="00A130C4">
      <w:pPr>
        <w:ind w:firstLine="426"/>
      </w:pPr>
      <w:r>
        <w:t>С</w:t>
      </w:r>
      <w:r>
        <w:rPr>
          <w:vertAlign w:val="subscript"/>
        </w:rPr>
        <w:t>р</w:t>
      </w:r>
      <w:r>
        <w:t>- стоимость разработки проектной документации (проведения изысканий);</w:t>
      </w:r>
    </w:p>
    <w:p w14:paraId="175CC1D0" w14:textId="77777777" w:rsidR="00000000" w:rsidRDefault="00A130C4">
      <w:pPr>
        <w:ind w:firstLine="426"/>
      </w:pPr>
      <w:r>
        <w:t>К</w:t>
      </w:r>
      <w:r>
        <w:rPr>
          <w:vertAlign w:val="subscript"/>
        </w:rPr>
        <w:t>см</w:t>
      </w:r>
      <w:r>
        <w:t xml:space="preserve"> - коэффициент совмещения процессов.</w:t>
      </w:r>
    </w:p>
    <w:p w14:paraId="5C840135" w14:textId="77777777" w:rsidR="00000000" w:rsidRDefault="00A130C4">
      <w:pPr>
        <w:ind w:firstLine="426"/>
      </w:pPr>
      <w:r>
        <w:t>Значения К</w:t>
      </w:r>
      <w:r>
        <w:rPr>
          <w:vertAlign w:val="subscript"/>
        </w:rPr>
        <w:t>см</w:t>
      </w:r>
      <w:r>
        <w:t>. определяется в соответствии с указа</w:t>
      </w:r>
      <w:r>
        <w:t xml:space="preserve">ниями </w:t>
      </w:r>
      <w:hyperlink r:id="rId70" w:anchor="sub_id=50208" w:history="1">
        <w:r>
          <w:rPr>
            <w:rStyle w:val="a3"/>
            <w:color w:val="333399"/>
            <w:u w:val="single"/>
          </w:rPr>
          <w:t>пунктов 5.2.8-5.2.9</w:t>
        </w:r>
      </w:hyperlink>
      <w:r>
        <w:t>.</w:t>
      </w:r>
    </w:p>
    <w:p w14:paraId="4F2F3461" w14:textId="77777777" w:rsidR="00000000" w:rsidRDefault="00A130C4">
      <w:pPr>
        <w:ind w:firstLine="426"/>
      </w:pPr>
      <w:r>
        <w:t>5.2.4 Норматив времени равен:</w:t>
      </w:r>
    </w:p>
    <w:p w14:paraId="60F95D2E" w14:textId="77777777" w:rsidR="00000000" w:rsidRDefault="00A130C4">
      <w:pPr>
        <w:ind w:firstLine="426"/>
      </w:pPr>
      <w:r>
        <w:t> </w:t>
      </w:r>
    </w:p>
    <w:p w14:paraId="597895C9" w14:textId="77777777" w:rsidR="00000000" w:rsidRDefault="00A130C4">
      <w:pPr>
        <w:ind w:firstLine="426"/>
        <w:jc w:val="center"/>
      </w:pPr>
      <w:r>
        <w:rPr>
          <w:noProof/>
        </w:rPr>
        <w:drawing>
          <wp:inline distT="0" distB="0" distL="0" distR="0" wp14:anchorId="3B5B387F" wp14:editId="4C09A1FC">
            <wp:extent cx="1085850" cy="5048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 (3)</w:t>
      </w:r>
    </w:p>
    <w:p w14:paraId="02172554" w14:textId="77777777" w:rsidR="00000000" w:rsidRDefault="00A130C4">
      <w:pPr>
        <w:ind w:firstLine="426"/>
        <w:jc w:val="center"/>
      </w:pPr>
      <w:r>
        <w:t> </w:t>
      </w:r>
    </w:p>
    <w:p w14:paraId="4CFFAACE" w14:textId="77777777" w:rsidR="00000000" w:rsidRDefault="00A130C4">
      <w:pPr>
        <w:ind w:firstLine="426"/>
      </w:pPr>
      <w:r>
        <w:t>где:</w:t>
      </w:r>
    </w:p>
    <w:p w14:paraId="07488FE3" w14:textId="77777777" w:rsidR="00000000" w:rsidRDefault="00A130C4">
      <w:pPr>
        <w:ind w:firstLine="426"/>
      </w:pPr>
      <w:r>
        <w:t>В</w:t>
      </w:r>
      <w:r>
        <w:rPr>
          <w:vertAlign w:val="subscript"/>
        </w:rPr>
        <w:t>ср</w:t>
      </w:r>
      <w:r>
        <w:t xml:space="preserve"> - средняя выработка исполнителя в единицу времени (день, месяц, год). Рассчитывается по </w:t>
      </w:r>
      <w:hyperlink r:id="rId73" w:anchor="sub_id=50207" w:history="1">
        <w:r>
          <w:rPr>
            <w:rStyle w:val="a3"/>
            <w:color w:val="333399"/>
            <w:u w:val="single"/>
          </w:rPr>
          <w:t>формуле (6)</w:t>
        </w:r>
      </w:hyperlink>
      <w:r>
        <w:t>.</w:t>
      </w:r>
    </w:p>
    <w:p w14:paraId="05C4A2ED" w14:textId="77777777" w:rsidR="00000000" w:rsidRDefault="00A130C4">
      <w:pPr>
        <w:ind w:firstLine="426"/>
      </w:pPr>
      <w:r>
        <w:t>Ч</w:t>
      </w:r>
      <w:r>
        <w:rPr>
          <w:vertAlign w:val="subscript"/>
        </w:rPr>
        <w:t>р</w:t>
      </w:r>
      <w:r>
        <w:rPr>
          <w:i/>
          <w:iCs/>
        </w:rPr>
        <w:t xml:space="preserve"> - </w:t>
      </w:r>
      <w:r>
        <w:t>расчетная численность исполнителей. Рассчитывается по формуле (4).</w:t>
      </w:r>
    </w:p>
    <w:p w14:paraId="63AB1F0F" w14:textId="77777777" w:rsidR="00000000" w:rsidRDefault="00A130C4">
      <w:pPr>
        <w:ind w:firstLine="426"/>
      </w:pPr>
      <w:r>
        <w:t>5.2.5 Расчетная численность рассчитывается по формуле:</w:t>
      </w:r>
    </w:p>
    <w:p w14:paraId="36D36ECC" w14:textId="77777777" w:rsidR="00000000" w:rsidRDefault="00A130C4">
      <w:pPr>
        <w:ind w:firstLine="426"/>
      </w:pPr>
      <w:r>
        <w:t> </w:t>
      </w:r>
    </w:p>
    <w:p w14:paraId="684E549C" w14:textId="77777777" w:rsidR="00000000" w:rsidRDefault="00A130C4">
      <w:pPr>
        <w:ind w:firstLine="426"/>
        <w:jc w:val="center"/>
      </w:pPr>
      <w:r>
        <w:t>Ч</w:t>
      </w:r>
      <w:r>
        <w:rPr>
          <w:vertAlign w:val="subscript"/>
        </w:rPr>
        <w:t>р</w:t>
      </w:r>
      <w:r>
        <w:t xml:space="preserve"> = Ч</w:t>
      </w:r>
      <w:r>
        <w:rPr>
          <w:vertAlign w:val="subscript"/>
        </w:rPr>
        <w:t>ф</w:t>
      </w:r>
      <w:r>
        <w:t xml:space="preserve"> × К</w:t>
      </w:r>
      <w:r>
        <w:rPr>
          <w:vertAlign w:val="subscript"/>
        </w:rPr>
        <w:t>уч</w:t>
      </w:r>
      <w:r>
        <w:t xml:space="preserve">                               (4)</w:t>
      </w:r>
    </w:p>
    <w:p w14:paraId="2010CFF9" w14:textId="77777777" w:rsidR="00000000" w:rsidRDefault="00A130C4">
      <w:pPr>
        <w:ind w:firstLine="426"/>
      </w:pPr>
      <w:r>
        <w:t> </w:t>
      </w:r>
    </w:p>
    <w:p w14:paraId="40073B21" w14:textId="77777777" w:rsidR="00000000" w:rsidRDefault="00A130C4">
      <w:pPr>
        <w:ind w:firstLine="426"/>
      </w:pPr>
      <w:r>
        <w:t>где:</w:t>
      </w:r>
    </w:p>
    <w:p w14:paraId="70743940" w14:textId="77777777" w:rsidR="00000000" w:rsidRDefault="00A130C4">
      <w:pPr>
        <w:ind w:firstLine="426"/>
      </w:pPr>
      <w:r>
        <w:t>Ч</w:t>
      </w:r>
      <w:r>
        <w:rPr>
          <w:vertAlign w:val="subscript"/>
        </w:rPr>
        <w:t>ф</w:t>
      </w:r>
      <w:r>
        <w:t xml:space="preserve"> - фактическая численность специалистов, участвующих </w:t>
      </w:r>
      <w:r>
        <w:t>в выполнении работ;</w:t>
      </w:r>
    </w:p>
    <w:p w14:paraId="35C54B67" w14:textId="77777777" w:rsidR="00000000" w:rsidRDefault="00A130C4">
      <w:pPr>
        <w:ind w:firstLine="426"/>
      </w:pPr>
      <w:r>
        <w:t>К</w:t>
      </w:r>
      <w:r>
        <w:rPr>
          <w:vertAlign w:val="subscript"/>
        </w:rPr>
        <w:t>уч</w:t>
      </w:r>
      <w:r>
        <w:t xml:space="preserve"> - коэффициент участия специалистов в выполнении работ.</w:t>
      </w:r>
    </w:p>
    <w:p w14:paraId="6CEA91B2" w14:textId="77777777" w:rsidR="00000000" w:rsidRDefault="00A130C4">
      <w:pPr>
        <w:ind w:firstLine="426"/>
      </w:pPr>
      <w:r>
        <w:t>5.2.6 Коэффициент участия специалистов в выполнении работ определяется по формуле:</w:t>
      </w:r>
    </w:p>
    <w:p w14:paraId="7DE44D5A" w14:textId="77777777" w:rsidR="00000000" w:rsidRDefault="00A130C4">
      <w:pPr>
        <w:ind w:firstLine="426"/>
      </w:pPr>
      <w:r>
        <w:t> </w:t>
      </w:r>
    </w:p>
    <w:p w14:paraId="3A7860EB" w14:textId="77777777" w:rsidR="00000000" w:rsidRDefault="00A130C4">
      <w:pPr>
        <w:ind w:firstLine="426"/>
        <w:jc w:val="center"/>
      </w:pPr>
      <w:r>
        <w:rPr>
          <w:noProof/>
        </w:rPr>
        <w:drawing>
          <wp:inline distT="0" distB="0" distL="0" distR="0" wp14:anchorId="6BED5FF2" wp14:editId="6F896A81">
            <wp:extent cx="1209675" cy="676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                                 </w:t>
      </w:r>
      <w:r>
        <w:t>(5)</w:t>
      </w:r>
    </w:p>
    <w:p w14:paraId="372AEE83" w14:textId="77777777" w:rsidR="00000000" w:rsidRDefault="00A130C4">
      <w:pPr>
        <w:ind w:firstLine="426"/>
        <w:jc w:val="center"/>
      </w:pPr>
      <w:r>
        <w:t> </w:t>
      </w:r>
    </w:p>
    <w:p w14:paraId="050CFAF3" w14:textId="77777777" w:rsidR="00000000" w:rsidRDefault="00A130C4">
      <w:pPr>
        <w:ind w:firstLine="426"/>
      </w:pPr>
      <w:r>
        <w:t>Т</w:t>
      </w:r>
      <w:r>
        <w:rPr>
          <w:vertAlign w:val="subscript"/>
        </w:rPr>
        <w:t>ф</w:t>
      </w:r>
      <w:r>
        <w:rPr>
          <w:i/>
          <w:iCs/>
        </w:rPr>
        <w:t xml:space="preserve"> - </w:t>
      </w:r>
      <w:r>
        <w:t>фактическое время участия специалистов в выполнении работ;</w:t>
      </w:r>
    </w:p>
    <w:p w14:paraId="5E03EA35" w14:textId="77777777" w:rsidR="00000000" w:rsidRDefault="00A130C4">
      <w:pPr>
        <w:ind w:firstLine="426"/>
      </w:pPr>
      <w:r>
        <w:rPr>
          <w:i/>
          <w:iCs/>
        </w:rPr>
        <w:t xml:space="preserve">Т - </w:t>
      </w:r>
      <w:r>
        <w:t>количество времени (день, месяц, год), необходимое для выполнения рассчитываемого вида работы;</w:t>
      </w:r>
    </w:p>
    <w:p w14:paraId="573CDA5B" w14:textId="77777777" w:rsidR="00000000" w:rsidRDefault="00A130C4">
      <w:pPr>
        <w:ind w:firstLine="426"/>
      </w:pPr>
      <w:r>
        <w:t>Ч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численность специалистов, принимающих один</w:t>
      </w:r>
      <w:r>
        <w:t>аковое время в работе;</w:t>
      </w:r>
    </w:p>
    <w:p w14:paraId="5491AC80" w14:textId="77777777" w:rsidR="00000000" w:rsidRDefault="00A130C4">
      <w:pPr>
        <w:ind w:firstLine="426"/>
      </w:pPr>
      <w:r>
        <w:t>Ч</w:t>
      </w:r>
      <w:r>
        <w:rPr>
          <w:vertAlign w:val="subscript"/>
        </w:rPr>
        <w:t>ф</w:t>
      </w:r>
      <w:r>
        <w:rPr>
          <w:i/>
          <w:iCs/>
        </w:rPr>
        <w:t xml:space="preserve"> - </w:t>
      </w:r>
      <w:r>
        <w:t>фактическая общая численность специалистов, участвующих в работе.</w:t>
      </w:r>
    </w:p>
    <w:p w14:paraId="7393835D" w14:textId="77777777" w:rsidR="00000000" w:rsidRDefault="00A130C4">
      <w:pPr>
        <w:ind w:firstLine="426"/>
      </w:pPr>
      <w:r>
        <w:t>К</w:t>
      </w:r>
      <w:r>
        <w:rPr>
          <w:vertAlign w:val="subscript"/>
        </w:rPr>
        <w:t xml:space="preserve">уч </w:t>
      </w:r>
      <w:r>
        <w:t>&lt; 1,0</w:t>
      </w:r>
    </w:p>
    <w:p w14:paraId="7D2370F5" w14:textId="77777777" w:rsidR="00000000" w:rsidRDefault="00A130C4">
      <w:pPr>
        <w:ind w:firstLine="426"/>
      </w:pPr>
      <w:r>
        <w:t>5.2.7 Средняя выработка на одного исполнителя рассчитывается по формуле:</w:t>
      </w:r>
    </w:p>
    <w:p w14:paraId="53B14FAE" w14:textId="77777777" w:rsidR="00000000" w:rsidRDefault="00A130C4">
      <w:pPr>
        <w:ind w:firstLine="426"/>
      </w:pPr>
      <w:r>
        <w:t> </w:t>
      </w:r>
    </w:p>
    <w:p w14:paraId="544A969C" w14:textId="77777777" w:rsidR="00000000" w:rsidRDefault="00A130C4">
      <w:pPr>
        <w:ind w:firstLine="426"/>
        <w:jc w:val="center"/>
      </w:pPr>
      <w:r>
        <w:rPr>
          <w:noProof/>
        </w:rPr>
        <w:drawing>
          <wp:inline distT="0" distB="0" distL="0" distR="0" wp14:anchorId="29BCB9C8" wp14:editId="5B3CBF68">
            <wp:extent cx="1104900" cy="419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 (6)</w:t>
      </w:r>
    </w:p>
    <w:p w14:paraId="4C80B4B0" w14:textId="77777777" w:rsidR="00000000" w:rsidRDefault="00A130C4">
      <w:pPr>
        <w:ind w:firstLine="426"/>
      </w:pPr>
      <w:r>
        <w:t> </w:t>
      </w:r>
    </w:p>
    <w:p w14:paraId="00A0B1DD" w14:textId="77777777" w:rsidR="00000000" w:rsidRDefault="00A130C4">
      <w:pPr>
        <w:ind w:firstLine="426"/>
        <w:jc w:val="both"/>
      </w:pPr>
      <w:r>
        <w:t>где:</w:t>
      </w:r>
    </w:p>
    <w:p w14:paraId="2FD40A4F" w14:textId="77777777" w:rsidR="00000000" w:rsidRDefault="00A130C4">
      <w:pPr>
        <w:ind w:firstLine="426"/>
        <w:jc w:val="both"/>
      </w:pPr>
      <w:r>
        <w:t>ЗП</w:t>
      </w:r>
      <w:r>
        <w:rPr>
          <w:vertAlign w:val="subscript"/>
        </w:rPr>
        <w:t>ср</w:t>
      </w:r>
      <w:r>
        <w:t xml:space="preserve"> - средняя зарплата исполнителей, тенге;</w:t>
      </w:r>
    </w:p>
    <w:p w14:paraId="749C33D1" w14:textId="77777777" w:rsidR="00000000" w:rsidRDefault="00A130C4">
      <w:pPr>
        <w:ind w:firstLine="426"/>
        <w:jc w:val="both"/>
      </w:pPr>
      <w:r>
        <w:t>Р</w:t>
      </w:r>
      <w:r>
        <w:t xml:space="preserve"> - уровень рентабельности, принятый в организации-исполнителе, как правило равный 30%;</w:t>
      </w:r>
    </w:p>
    <w:p w14:paraId="277CCA55" w14:textId="77777777" w:rsidR="00000000" w:rsidRDefault="00A130C4">
      <w:pPr>
        <w:ind w:firstLine="426"/>
        <w:jc w:val="both"/>
      </w:pPr>
      <w:r>
        <w:t>К</w:t>
      </w:r>
      <w:r>
        <w:rPr>
          <w:vertAlign w:val="subscript"/>
        </w:rPr>
        <w:t>з</w:t>
      </w:r>
      <w:r>
        <w:t xml:space="preserve"> - коэффициент, учитывающий долю зарплаты в себестоимости при проектировании или проведении изысканий, как правило равный 0,4.</w:t>
      </w:r>
    </w:p>
    <w:p w14:paraId="796AE23C" w14:textId="77777777" w:rsidR="00000000" w:rsidRDefault="00A130C4">
      <w:pPr>
        <w:ind w:firstLine="426"/>
        <w:jc w:val="both"/>
      </w:pPr>
      <w:r>
        <w:t>5.2.8 Нормативное время работы зависит о</w:t>
      </w:r>
      <w:r>
        <w:t>т допустимого уровня совмещения во времени отдельных процессов и операций и характеризуется коэффициентом совмещения, К</w:t>
      </w:r>
      <w:r>
        <w:rPr>
          <w:vertAlign w:val="subscript"/>
        </w:rPr>
        <w:t>см</w:t>
      </w:r>
      <w:r>
        <w:t>.</w:t>
      </w:r>
    </w:p>
    <w:p w14:paraId="14762351" w14:textId="77777777" w:rsidR="00000000" w:rsidRDefault="00A130C4">
      <w:pPr>
        <w:ind w:firstLine="426"/>
        <w:jc w:val="both"/>
      </w:pPr>
      <w:r>
        <w:t>Значения К</w:t>
      </w:r>
      <w:r>
        <w:rPr>
          <w:vertAlign w:val="subscript"/>
        </w:rPr>
        <w:t>см</w:t>
      </w:r>
      <w:r>
        <w:t xml:space="preserve"> изменяются в зависимости от стоимости и вида (стадии) градостроительного проекта (таблица 41), стадий и объема при разра</w:t>
      </w:r>
      <w:r>
        <w:t>ботке проектной документации (</w:t>
      </w:r>
      <w:hyperlink r:id="rId78" w:anchor="sub_id=442" w:history="1">
        <w:r>
          <w:rPr>
            <w:rStyle w:val="a3"/>
            <w:color w:val="333399"/>
            <w:u w:val="single"/>
          </w:rPr>
          <w:t>таблица 42</w:t>
        </w:r>
      </w:hyperlink>
      <w:r>
        <w:t>), изысканий при проведении: инженерно-геологических (таблица 1), инженерно-геодезических (</w:t>
      </w:r>
      <w:hyperlink r:id="rId79" w:anchor="sub_id=42" w:history="1">
        <w:r>
          <w:rPr>
            <w:rStyle w:val="a3"/>
            <w:color w:val="333399"/>
            <w:u w:val="single"/>
          </w:rPr>
          <w:t>таблица 2</w:t>
        </w:r>
      </w:hyperlink>
      <w:r>
        <w:t>) или обмерно-конструкторских работ (</w:t>
      </w:r>
      <w:hyperlink r:id="rId80" w:anchor="sub_id=43" w:history="1">
        <w:r>
          <w:rPr>
            <w:rStyle w:val="a3"/>
            <w:color w:val="333399"/>
            <w:u w:val="single"/>
          </w:rPr>
          <w:t>таблица 3</w:t>
        </w:r>
      </w:hyperlink>
      <w:r>
        <w:t>).</w:t>
      </w:r>
    </w:p>
    <w:p w14:paraId="1335964C" w14:textId="77777777" w:rsidR="00000000" w:rsidRDefault="00A130C4">
      <w:pPr>
        <w:ind w:firstLine="426"/>
        <w:jc w:val="both"/>
      </w:pPr>
      <w:r>
        <w:t>Значения К</w:t>
      </w:r>
      <w:r>
        <w:rPr>
          <w:vertAlign w:val="subscript"/>
        </w:rPr>
        <w:t>см</w:t>
      </w:r>
      <w:r>
        <w:t xml:space="preserve"> определяются на основе технологических графиков выполнения проектных </w:t>
      </w:r>
      <w:r>
        <w:t>работ или изысканий и выборки фактических показателей продолжительности проектирования объектов или проведения изысканий за предшествующий период времени.</w:t>
      </w:r>
    </w:p>
    <w:p w14:paraId="09D39A1C" w14:textId="77777777" w:rsidR="00000000" w:rsidRDefault="00A130C4">
      <w:pPr>
        <w:ind w:firstLine="426"/>
        <w:jc w:val="both"/>
      </w:pPr>
      <w:r>
        <w:t>5.2.9 При изысканиях значения К</w:t>
      </w:r>
      <w:r>
        <w:rPr>
          <w:vertAlign w:val="subscript"/>
        </w:rPr>
        <w:t>см</w:t>
      </w:r>
      <w:r>
        <w:t xml:space="preserve"> определяется исходя из масштаба работ, выполняемых бригадой исполни</w:t>
      </w:r>
      <w:r>
        <w:t>телей при одном комплекте технических средств (одна буровая установка, один геодезический инструмент и т. д.) и находится в пределах 0,85-0,5. При объеме изыскательских работ, выполняемых несколькими бригадами исполнителей, применяется коэффициент совмещен</w:t>
      </w:r>
      <w:r>
        <w:t xml:space="preserve">ия процессов несколькими бригадами К </w:t>
      </w:r>
      <w:r>
        <w:rPr>
          <w:vertAlign w:val="subscript"/>
        </w:rPr>
        <w:t>см(б)</w:t>
      </w:r>
      <w:r>
        <w:t xml:space="preserve">. Значения К </w:t>
      </w:r>
      <w:r>
        <w:rPr>
          <w:vertAlign w:val="subscript"/>
        </w:rPr>
        <w:t>см(б)</w:t>
      </w:r>
      <w:r>
        <w:t xml:space="preserve"> находятся в пределах от 1,0 до 0,7 и уточняются расчетом для конкретных ситуаций.</w:t>
      </w:r>
    </w:p>
    <w:p w14:paraId="15CBD601" w14:textId="77777777" w:rsidR="00000000" w:rsidRDefault="00A130C4">
      <w:pPr>
        <w:ind w:firstLine="426"/>
      </w:pPr>
      <w:r>
        <w:rPr>
          <w:b/>
          <w:bCs/>
        </w:rPr>
        <w:t> </w:t>
      </w:r>
    </w:p>
    <w:p w14:paraId="47DD8FD2" w14:textId="77777777" w:rsidR="00000000" w:rsidRDefault="00A130C4">
      <w:pPr>
        <w:jc w:val="center"/>
      </w:pPr>
      <w:r>
        <w:rPr>
          <w:rStyle w:val="s1"/>
        </w:rPr>
        <w:t>Таблица 41 - Значения коэффициентов совмещения процессов разработки градостроительного проекта, Ксм</w:t>
      </w:r>
    </w:p>
    <w:p w14:paraId="19E3529E" w14:textId="77777777" w:rsidR="00000000" w:rsidRDefault="00A130C4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3"/>
        <w:gridCol w:w="853"/>
        <w:gridCol w:w="843"/>
        <w:gridCol w:w="852"/>
        <w:gridCol w:w="863"/>
        <w:gridCol w:w="852"/>
        <w:gridCol w:w="852"/>
        <w:gridCol w:w="882"/>
        <w:gridCol w:w="852"/>
        <w:gridCol w:w="893"/>
      </w:tblGrid>
      <w:tr w:rsidR="00000000" w14:paraId="3D7AC1BE" w14:textId="77777777">
        <w:trPr>
          <w:trHeight w:val="20"/>
        </w:trPr>
        <w:tc>
          <w:tcPr>
            <w:tcW w:w="85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53D62" w14:textId="77777777" w:rsidR="00000000" w:rsidRDefault="00A130C4">
            <w:pPr>
              <w:jc w:val="center"/>
            </w:pPr>
            <w:r>
              <w:t>Наименование вида (стадии)</w:t>
            </w:r>
          </w:p>
        </w:tc>
        <w:tc>
          <w:tcPr>
            <w:tcW w:w="4143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0A51B" w14:textId="77777777" w:rsidR="00000000" w:rsidRDefault="00A130C4">
            <w:pPr>
              <w:jc w:val="center"/>
            </w:pPr>
            <w:r>
              <w:t>Значение К</w:t>
            </w:r>
            <w:r>
              <w:rPr>
                <w:vertAlign w:val="subscript"/>
              </w:rPr>
              <w:t>см</w:t>
            </w:r>
            <w:r>
              <w:t xml:space="preserve"> при стоимости разработки, млн. тенге</w:t>
            </w:r>
          </w:p>
        </w:tc>
      </w:tr>
      <w:tr w:rsidR="00000000" w14:paraId="5755AEA6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7740F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C3BB8" w14:textId="77777777" w:rsidR="00000000" w:rsidRDefault="00A130C4">
            <w:pPr>
              <w:jc w:val="center"/>
            </w:pPr>
            <w:r>
              <w:t>до 8.5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EBB446" w14:textId="77777777" w:rsidR="00000000" w:rsidRDefault="00A130C4">
            <w:pPr>
              <w:jc w:val="center"/>
            </w:pPr>
            <w:r>
              <w:t>до 17,5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6F9E46" w14:textId="77777777" w:rsidR="00000000" w:rsidRDefault="00A130C4">
            <w:pPr>
              <w:jc w:val="center"/>
            </w:pPr>
            <w:r>
              <w:t>до 37,5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17B54B" w14:textId="77777777" w:rsidR="00000000" w:rsidRDefault="00A130C4">
            <w:pPr>
              <w:jc w:val="center"/>
            </w:pPr>
            <w:r>
              <w:t>до 75,0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92AF8D" w14:textId="77777777" w:rsidR="00000000" w:rsidRDefault="00A130C4">
            <w:pPr>
              <w:jc w:val="center"/>
            </w:pPr>
            <w:r>
              <w:t>до 110,0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657BA2" w14:textId="77777777" w:rsidR="00000000" w:rsidRDefault="00A130C4">
            <w:pPr>
              <w:jc w:val="center"/>
            </w:pPr>
            <w:r>
              <w:t>до 145,0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44AD4C" w14:textId="77777777" w:rsidR="00000000" w:rsidRDefault="00A130C4">
            <w:pPr>
              <w:jc w:val="center"/>
            </w:pPr>
            <w:r>
              <w:t>до 175,0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92655" w14:textId="77777777" w:rsidR="00000000" w:rsidRDefault="00A130C4">
            <w:pPr>
              <w:jc w:val="center"/>
            </w:pPr>
            <w:r>
              <w:t>до 215,0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07007" w14:textId="77777777" w:rsidR="00000000" w:rsidRDefault="00A130C4">
            <w:pPr>
              <w:jc w:val="center"/>
            </w:pPr>
            <w:r>
              <w:t>до и свыше</w:t>
            </w:r>
          </w:p>
          <w:p w14:paraId="71D6C522" w14:textId="77777777" w:rsidR="00000000" w:rsidRDefault="00A130C4">
            <w:pPr>
              <w:jc w:val="center"/>
            </w:pPr>
            <w:r>
              <w:t>250,0</w:t>
            </w:r>
          </w:p>
        </w:tc>
      </w:tr>
      <w:tr w:rsidR="00000000" w14:paraId="3309345D" w14:textId="77777777">
        <w:trPr>
          <w:trHeight w:val="20"/>
        </w:trPr>
        <w:tc>
          <w:tcPr>
            <w:tcW w:w="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19F58B" w14:textId="77777777" w:rsidR="00000000" w:rsidRDefault="00A130C4">
            <w:r>
              <w:t>Генеральный план населенного пункта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ED83CD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E6330E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4162EB" w14:textId="77777777" w:rsidR="00000000" w:rsidRDefault="00A130C4">
            <w:pPr>
              <w:jc w:val="center"/>
            </w:pPr>
            <w:r>
              <w:t>0,63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7CD279" w14:textId="77777777" w:rsidR="00000000" w:rsidRDefault="00A130C4">
            <w:pPr>
              <w:jc w:val="center"/>
            </w:pPr>
            <w:r>
              <w:t>0,57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A3449A" w14:textId="77777777" w:rsidR="00000000" w:rsidRDefault="00A130C4">
            <w:pPr>
              <w:jc w:val="center"/>
            </w:pPr>
            <w:r>
              <w:t>0,53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8B76D9" w14:textId="77777777" w:rsidR="00000000" w:rsidRDefault="00A130C4">
            <w:pPr>
              <w:jc w:val="center"/>
            </w:pPr>
            <w:r>
              <w:t>0,52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5B57CB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43F557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27E857" w14:textId="77777777" w:rsidR="00000000" w:rsidRDefault="00A130C4">
            <w:pPr>
              <w:jc w:val="center"/>
            </w:pPr>
            <w:r>
              <w:t>0,5</w:t>
            </w:r>
          </w:p>
        </w:tc>
      </w:tr>
      <w:tr w:rsidR="00000000" w14:paraId="55524449" w14:textId="77777777">
        <w:trPr>
          <w:trHeight w:val="20"/>
        </w:trPr>
        <w:tc>
          <w:tcPr>
            <w:tcW w:w="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2A96B3" w14:textId="77777777" w:rsidR="00000000" w:rsidRDefault="00A130C4">
            <w:r>
              <w:t>ПДП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E40C60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BB6CF6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4FD8AE" w14:textId="77777777" w:rsidR="00000000" w:rsidRDefault="00A130C4">
            <w:pPr>
              <w:jc w:val="center"/>
            </w:pPr>
            <w:r>
              <w:t>0,73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3877B4" w14:textId="77777777" w:rsidR="00000000" w:rsidRDefault="00A130C4">
            <w:pPr>
              <w:jc w:val="center"/>
            </w:pPr>
            <w:r>
              <w:t>0,67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553530" w14:textId="77777777" w:rsidR="00000000" w:rsidRDefault="00A130C4">
            <w:pPr>
              <w:jc w:val="center"/>
            </w:pPr>
            <w:r>
              <w:t>0,65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E67BEF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D3F49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E1CDF4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A6DBFD" w14:textId="77777777" w:rsidR="00000000" w:rsidRDefault="00A130C4">
            <w:pPr>
              <w:jc w:val="center"/>
            </w:pPr>
            <w:r>
              <w:t>0,5</w:t>
            </w:r>
          </w:p>
        </w:tc>
      </w:tr>
      <w:tr w:rsidR="00000000" w14:paraId="1CDE27CB" w14:textId="77777777">
        <w:trPr>
          <w:trHeight w:val="20"/>
        </w:trPr>
        <w:tc>
          <w:tcPr>
            <w:tcW w:w="8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129A62" w14:textId="77777777" w:rsidR="00000000" w:rsidRDefault="00A130C4">
            <w:r>
              <w:t>Проект застройки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B970B9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266238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2BF4F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C1FFAF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7AA914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B52933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FA6790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3D794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2218E" w14:textId="77777777" w:rsidR="00000000" w:rsidRDefault="00A130C4">
            <w:pPr>
              <w:jc w:val="center"/>
            </w:pPr>
            <w:r>
              <w:t>0,5</w:t>
            </w:r>
          </w:p>
        </w:tc>
      </w:tr>
    </w:tbl>
    <w:p w14:paraId="11A95D1B" w14:textId="77777777" w:rsidR="00000000" w:rsidRDefault="00A130C4">
      <w:r>
        <w:rPr>
          <w:b/>
          <w:bCs/>
        </w:rPr>
        <w:t> </w:t>
      </w:r>
    </w:p>
    <w:p w14:paraId="29659DCA" w14:textId="77777777" w:rsidR="00000000" w:rsidRDefault="00A130C4">
      <w:pPr>
        <w:jc w:val="center"/>
      </w:pPr>
      <w:r>
        <w:rPr>
          <w:rStyle w:val="s1"/>
        </w:rPr>
        <w:t>Таблица 42 - Значения коэффициентов совмещения процессов разработки проектной документации, Ксм.</w:t>
      </w:r>
    </w:p>
    <w:p w14:paraId="3A632513" w14:textId="77777777" w:rsidR="00000000" w:rsidRDefault="00A130C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2"/>
        <w:gridCol w:w="833"/>
        <w:gridCol w:w="833"/>
        <w:gridCol w:w="833"/>
        <w:gridCol w:w="843"/>
        <w:gridCol w:w="833"/>
        <w:gridCol w:w="852"/>
        <w:gridCol w:w="843"/>
        <w:gridCol w:w="843"/>
        <w:gridCol w:w="890"/>
      </w:tblGrid>
      <w:tr w:rsidR="00000000" w14:paraId="39FF6433" w14:textId="77777777">
        <w:trPr>
          <w:trHeight w:val="20"/>
        </w:trPr>
        <w:tc>
          <w:tcPr>
            <w:tcW w:w="8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9229D0" w14:textId="77777777" w:rsidR="00000000" w:rsidRDefault="00A130C4">
            <w:r>
              <w:t>Наименование стадии проектирования</w:t>
            </w:r>
          </w:p>
        </w:tc>
        <w:tc>
          <w:tcPr>
            <w:tcW w:w="4159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5AD738" w14:textId="77777777" w:rsidR="00000000" w:rsidRDefault="00A130C4">
            <w:pPr>
              <w:jc w:val="center"/>
            </w:pPr>
            <w:r>
              <w:t>Значения К</w:t>
            </w:r>
            <w:r>
              <w:rPr>
                <w:vertAlign w:val="subscript"/>
              </w:rPr>
              <w:t>см</w:t>
            </w:r>
            <w:r>
              <w:t xml:space="preserve"> при стоимости разработки, млн.тенге</w:t>
            </w:r>
          </w:p>
        </w:tc>
      </w:tr>
      <w:tr w:rsidR="00000000" w14:paraId="6F56B5C8" w14:textId="77777777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3BEBD" w14:textId="77777777" w:rsidR="00000000" w:rsidRDefault="00A130C4">
            <w:pPr>
              <w:autoSpaceDE/>
              <w:autoSpaceDN/>
            </w:pP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A913B5" w14:textId="77777777" w:rsidR="00000000" w:rsidRDefault="00A130C4">
            <w:pPr>
              <w:jc w:val="center"/>
            </w:pPr>
            <w:r>
              <w:t>до 8,5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65BF54" w14:textId="77777777" w:rsidR="00000000" w:rsidRDefault="00A130C4">
            <w:pPr>
              <w:jc w:val="center"/>
            </w:pPr>
            <w:r>
              <w:t>до 17,5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69B250" w14:textId="77777777" w:rsidR="00000000" w:rsidRDefault="00A130C4">
            <w:pPr>
              <w:jc w:val="center"/>
            </w:pPr>
            <w:r>
              <w:t>до 37,5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EA74C4" w14:textId="77777777" w:rsidR="00000000" w:rsidRDefault="00A130C4">
            <w:pPr>
              <w:jc w:val="center"/>
            </w:pPr>
            <w:r>
              <w:t>до 75,0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8E448A" w14:textId="77777777" w:rsidR="00000000" w:rsidRDefault="00A130C4">
            <w:pPr>
              <w:jc w:val="center"/>
            </w:pPr>
            <w:r>
              <w:t>до 110,0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E84AF6" w14:textId="77777777" w:rsidR="00000000" w:rsidRDefault="00A130C4">
            <w:pPr>
              <w:jc w:val="center"/>
            </w:pPr>
            <w:r>
              <w:t>до 145,0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907744" w14:textId="77777777" w:rsidR="00000000" w:rsidRDefault="00A130C4">
            <w:pPr>
              <w:jc w:val="center"/>
            </w:pPr>
            <w:r>
              <w:t>до 175,0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3C3282" w14:textId="77777777" w:rsidR="00000000" w:rsidRDefault="00A130C4">
            <w:pPr>
              <w:jc w:val="center"/>
            </w:pPr>
            <w:r>
              <w:t>до 215,0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6A9805" w14:textId="77777777" w:rsidR="00000000" w:rsidRDefault="00A130C4">
            <w:pPr>
              <w:jc w:val="center"/>
            </w:pPr>
            <w:r>
              <w:t>свыше 215,0</w:t>
            </w:r>
          </w:p>
        </w:tc>
      </w:tr>
      <w:tr w:rsidR="00000000" w14:paraId="08CFB044" w14:textId="77777777">
        <w:trPr>
          <w:trHeight w:val="20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889BCF" w14:textId="77777777" w:rsidR="00000000" w:rsidRDefault="00A130C4">
            <w:r>
              <w:t>Проект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CE529A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43C845" w14:textId="77777777" w:rsidR="00000000" w:rsidRDefault="00A130C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6CF3D" w14:textId="77777777" w:rsidR="00000000" w:rsidRDefault="00A130C4">
            <w:pPr>
              <w:jc w:val="center"/>
            </w:pPr>
            <w:r>
              <w:t>0,81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293EA4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54C736" w14:textId="77777777" w:rsidR="00000000" w:rsidRDefault="00A130C4">
            <w:pPr>
              <w:jc w:val="center"/>
            </w:pPr>
            <w:r>
              <w:t>0,65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6B2DD9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CA9F65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951BD0F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CEBA59" w14:textId="77777777" w:rsidR="00000000" w:rsidRDefault="00A130C4">
            <w:pPr>
              <w:jc w:val="center"/>
            </w:pPr>
            <w:r>
              <w:t>0,5</w:t>
            </w:r>
          </w:p>
        </w:tc>
      </w:tr>
      <w:tr w:rsidR="00000000" w14:paraId="0C85BCE3" w14:textId="77777777">
        <w:trPr>
          <w:trHeight w:val="20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9E291" w14:textId="77777777" w:rsidR="00000000" w:rsidRDefault="00A130C4">
            <w:r>
              <w:t>Рабочая документация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65A18D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F385FF" w14:textId="77777777" w:rsidR="00000000" w:rsidRDefault="00A130C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68776E" w14:textId="77777777" w:rsidR="00000000" w:rsidRDefault="00A130C4">
            <w:pPr>
              <w:jc w:val="center"/>
            </w:pPr>
            <w:r>
              <w:t>0,63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BA911A" w14:textId="77777777" w:rsidR="00000000" w:rsidRDefault="00A130C4">
            <w:pPr>
              <w:jc w:val="center"/>
            </w:pPr>
            <w:r>
              <w:t>0,57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5D59A0" w14:textId="77777777" w:rsidR="00000000" w:rsidRDefault="00A130C4">
            <w:pPr>
              <w:jc w:val="center"/>
            </w:pPr>
            <w:r>
              <w:t>0,53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443E65" w14:textId="77777777" w:rsidR="00000000" w:rsidRDefault="00A130C4">
            <w:pPr>
              <w:jc w:val="center"/>
            </w:pPr>
            <w:r>
              <w:t>0,52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1A786A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8A5E8A" w14:textId="77777777" w:rsidR="00000000" w:rsidRDefault="00A130C4">
            <w:pPr>
              <w:jc w:val="center"/>
            </w:pPr>
            <w:r>
              <w:t>0,5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599A6A" w14:textId="77777777" w:rsidR="00000000" w:rsidRDefault="00A130C4">
            <w:pPr>
              <w:jc w:val="center"/>
            </w:pPr>
            <w:r>
              <w:t>0,5</w:t>
            </w:r>
          </w:p>
        </w:tc>
      </w:tr>
      <w:tr w:rsidR="00000000" w14:paraId="3BD4D310" w14:textId="77777777">
        <w:trPr>
          <w:trHeight w:val="20"/>
        </w:trPr>
        <w:tc>
          <w:tcPr>
            <w:tcW w:w="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AC04EB" w14:textId="77777777" w:rsidR="00000000" w:rsidRDefault="00A130C4">
            <w:r>
              <w:t>Рабочий проект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45648B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2EF2AD" w14:textId="77777777" w:rsidR="00000000" w:rsidRDefault="00A130C4">
            <w:pPr>
              <w:jc w:val="center"/>
            </w:pPr>
            <w:r>
              <w:t>0,8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20C0F1" w14:textId="77777777" w:rsidR="00000000" w:rsidRDefault="00A130C4">
            <w:pPr>
              <w:jc w:val="center"/>
            </w:pPr>
            <w:r>
              <w:t>0,73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96E58C" w14:textId="77777777" w:rsidR="00000000" w:rsidRDefault="00A130C4">
            <w:pPr>
              <w:jc w:val="center"/>
            </w:pPr>
            <w:r>
              <w:t>0,67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F0F96A" w14:textId="77777777" w:rsidR="00000000" w:rsidRDefault="00A130C4">
            <w:pPr>
              <w:jc w:val="center"/>
            </w:pPr>
            <w:r>
              <w:t>0,65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D0AE8" w14:textId="77777777" w:rsidR="00000000" w:rsidRDefault="00A130C4">
            <w:pPr>
              <w:jc w:val="center"/>
            </w:pPr>
            <w:r>
              <w:t>0,65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B85759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FBCED8" w14:textId="77777777" w:rsidR="00000000" w:rsidRDefault="00A130C4">
            <w:pPr>
              <w:jc w:val="center"/>
            </w:pPr>
            <w:r>
              <w:t>0,6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3B0251" w14:textId="77777777" w:rsidR="00000000" w:rsidRDefault="00A130C4">
            <w:pPr>
              <w:jc w:val="center"/>
            </w:pPr>
            <w:r>
              <w:t>0,5</w:t>
            </w:r>
          </w:p>
        </w:tc>
      </w:tr>
    </w:tbl>
    <w:p w14:paraId="6EB1ED64" w14:textId="77777777" w:rsidR="00000000" w:rsidRDefault="00A130C4">
      <w:pPr>
        <w:ind w:firstLine="426"/>
        <w:jc w:val="both"/>
      </w:pPr>
      <w:r>
        <w:t> </w:t>
      </w:r>
    </w:p>
    <w:p w14:paraId="3AED1AB3" w14:textId="77777777" w:rsidR="00000000" w:rsidRDefault="00A130C4">
      <w:pPr>
        <w:ind w:firstLine="426"/>
        <w:jc w:val="both"/>
      </w:pPr>
      <w:r>
        <w:t>5.2.10 Ниже приведен пример расчета нормативной продолжительности проектирования проекта детальной планировки (ПДП) территории нового административного района площадью 295 га. Исходные данные:</w:t>
      </w:r>
    </w:p>
    <w:p w14:paraId="35262B28" w14:textId="77777777" w:rsidR="00000000" w:rsidRDefault="00A130C4">
      <w:pPr>
        <w:ind w:firstLine="426"/>
        <w:jc w:val="both"/>
      </w:pPr>
      <w:r>
        <w:rPr>
          <w:i/>
          <w:iCs/>
        </w:rPr>
        <w:t>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стоимость работ, выделенная для проведения конкурса по гос</w:t>
      </w:r>
      <w:r>
        <w:t>ударственным закупкам работ «Проект детальной планировки (ПДП) территории нового административного района» составляет 250 млн. тенге;</w:t>
      </w:r>
    </w:p>
    <w:p w14:paraId="1452671D" w14:textId="77777777" w:rsidR="00000000" w:rsidRDefault="00A130C4">
      <w:pPr>
        <w:ind w:firstLine="426"/>
        <w:jc w:val="both"/>
      </w:pPr>
      <w:r>
        <w:rPr>
          <w:i/>
          <w:iCs/>
        </w:rPr>
        <w:t>ЗП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- </w:t>
      </w:r>
      <w:r>
        <w:t>средняя зарплата исполнителей - проектировщиков в организации составляет 120 000 тенге/месяц;</w:t>
      </w:r>
    </w:p>
    <w:p w14:paraId="384A8540" w14:textId="77777777" w:rsidR="00000000" w:rsidRDefault="00A130C4">
      <w:pPr>
        <w:ind w:firstLine="426"/>
        <w:jc w:val="both"/>
      </w:pPr>
      <w:r>
        <w:rPr>
          <w:i/>
          <w:iCs/>
        </w:rPr>
        <w:t>Ч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- расчетная числен</w:t>
      </w:r>
      <w:r>
        <w:t xml:space="preserve">ность исполнителей, которые будут участвовать в разработке, определенная по </w:t>
      </w:r>
      <w:hyperlink r:id="rId81" w:anchor="sub_id=50205" w:history="1">
        <w:r>
          <w:rPr>
            <w:rStyle w:val="a3"/>
            <w:color w:val="333399"/>
            <w:u w:val="single"/>
          </w:rPr>
          <w:t>формуле (4)</w:t>
        </w:r>
      </w:hyperlink>
      <w:r>
        <w:t xml:space="preserve"> - 30 человек;</w:t>
      </w:r>
    </w:p>
    <w:p w14:paraId="1DE6A731" w14:textId="77777777" w:rsidR="00000000" w:rsidRDefault="00A130C4">
      <w:pPr>
        <w:ind w:firstLine="426"/>
        <w:jc w:val="both"/>
      </w:pPr>
      <w:r>
        <w:rPr>
          <w:i/>
          <w:iCs/>
        </w:rPr>
        <w:t xml:space="preserve">Р </w:t>
      </w:r>
      <w:r>
        <w:t>- уровень рентабельности, принятый в организации - 30%;</w:t>
      </w:r>
    </w:p>
    <w:p w14:paraId="34A8CC75" w14:textId="77777777" w:rsidR="00000000" w:rsidRDefault="00A130C4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з</w:t>
      </w:r>
      <w:r>
        <w:rPr>
          <w:i/>
          <w:iCs/>
        </w:rPr>
        <w:t xml:space="preserve"> </w:t>
      </w:r>
      <w:r>
        <w:t>- коэффици</w:t>
      </w:r>
      <w:r>
        <w:t>ент, учитывающий долю зарплаты в себестоимости при проектировании - 0,4;</w:t>
      </w:r>
    </w:p>
    <w:p w14:paraId="4AB86D2F" w14:textId="77777777" w:rsidR="00000000" w:rsidRDefault="00A130C4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 xml:space="preserve">см </w:t>
      </w:r>
      <w:r>
        <w:rPr>
          <w:i/>
          <w:iCs/>
        </w:rPr>
        <w:t xml:space="preserve">- </w:t>
      </w:r>
      <w:r>
        <w:t>коэффициент совмещения определенный по</w:t>
      </w:r>
      <w:hyperlink r:id="rId82" w:anchor="sub_id=441" w:history="1">
        <w:r>
          <w:rPr>
            <w:rStyle w:val="a3"/>
            <w:color w:val="333399"/>
            <w:u w:val="single"/>
          </w:rPr>
          <w:t xml:space="preserve"> табл. 41</w:t>
        </w:r>
      </w:hyperlink>
      <w:r>
        <w:t>, равняется 0,5.</w:t>
      </w:r>
    </w:p>
    <w:p w14:paraId="20418542" w14:textId="77777777" w:rsidR="00000000" w:rsidRDefault="00A130C4">
      <w:pPr>
        <w:ind w:firstLine="426"/>
        <w:jc w:val="both"/>
      </w:pPr>
      <w:r>
        <w:t xml:space="preserve">Тогда в соответствии с формулой </w:t>
      </w:r>
      <w:r>
        <w:t>(2) нормативная продолжительность составит:</w:t>
      </w:r>
    </w:p>
    <w:p w14:paraId="0CA1FF02" w14:textId="77777777" w:rsidR="00000000" w:rsidRDefault="00A130C4">
      <w:pPr>
        <w:ind w:firstLine="426"/>
        <w:jc w:val="both"/>
      </w:pPr>
      <w:r>
        <w:t> </w:t>
      </w:r>
    </w:p>
    <w:p w14:paraId="3DC0B4E3" w14:textId="77777777" w:rsidR="00000000" w:rsidRDefault="00A130C4">
      <w:pPr>
        <w:ind w:firstLine="426"/>
        <w:jc w:val="center"/>
      </w:pPr>
      <w:r>
        <w:t>Т</w:t>
      </w:r>
      <w:r>
        <w:rPr>
          <w:vertAlign w:val="subscript"/>
        </w:rPr>
        <w:t>нп</w:t>
      </w:r>
      <w:r>
        <w:t xml:space="preserve"> = Т</w:t>
      </w:r>
      <w:r>
        <w:rPr>
          <w:vertAlign w:val="subscript"/>
        </w:rPr>
        <w:t>нв</w:t>
      </w:r>
      <w:r>
        <w:t xml:space="preserve"> × Ср × К</w:t>
      </w:r>
      <w:r>
        <w:rPr>
          <w:vertAlign w:val="subscript"/>
        </w:rPr>
        <w:t xml:space="preserve">см </w:t>
      </w:r>
      <w:r>
        <w:t>= 0,000000085 × 250000000 × 0,5 = 0,6 мес.</w:t>
      </w:r>
    </w:p>
    <w:p w14:paraId="24E8350B" w14:textId="77777777" w:rsidR="00000000" w:rsidRDefault="00A130C4">
      <w:pPr>
        <w:ind w:firstLine="426"/>
        <w:jc w:val="both"/>
      </w:pPr>
      <w:r>
        <w:t> </w:t>
      </w:r>
    </w:p>
    <w:p w14:paraId="7B47B2E5" w14:textId="77777777" w:rsidR="00000000" w:rsidRDefault="00A130C4">
      <w:pPr>
        <w:ind w:firstLine="426"/>
        <w:jc w:val="both"/>
      </w:pPr>
      <w:r>
        <w:t xml:space="preserve">Проведенный расчет совпадает с данными, представленными в </w:t>
      </w:r>
      <w:hyperlink r:id="rId83" w:anchor="sub_id=438" w:history="1">
        <w:r>
          <w:rPr>
            <w:rStyle w:val="a3"/>
            <w:color w:val="333399"/>
            <w:u w:val="single"/>
          </w:rPr>
          <w:t>таблице 38</w:t>
        </w:r>
      </w:hyperlink>
      <w:r>
        <w:t>.</w:t>
      </w:r>
    </w:p>
    <w:p w14:paraId="08A6FB79" w14:textId="77777777" w:rsidR="00000000" w:rsidRDefault="00A130C4">
      <w:pPr>
        <w:ind w:firstLine="426"/>
        <w:jc w:val="both"/>
      </w:pPr>
      <w:r>
        <w:t> </w:t>
      </w:r>
    </w:p>
    <w:p w14:paraId="090A033D" w14:textId="77777777" w:rsidR="00000000" w:rsidRDefault="00A130C4">
      <w:pPr>
        <w:ind w:firstLine="426"/>
        <w:jc w:val="both"/>
      </w:pPr>
      <w:r>
        <w:t> </w:t>
      </w:r>
    </w:p>
    <w:p w14:paraId="602AEA10" w14:textId="77777777" w:rsidR="00000000" w:rsidRDefault="00A130C4">
      <w:pPr>
        <w:jc w:val="center"/>
      </w:pPr>
      <w:r>
        <w:rPr>
          <w:rStyle w:val="s1"/>
        </w:rPr>
        <w:t>БИБЛИОГРАФИЯ</w:t>
      </w:r>
    </w:p>
    <w:p w14:paraId="69625CC6" w14:textId="77777777" w:rsidR="00000000" w:rsidRDefault="00A130C4">
      <w:pPr>
        <w:ind w:firstLine="426"/>
        <w:jc w:val="both"/>
      </w:pPr>
      <w:r>
        <w:t> </w:t>
      </w:r>
    </w:p>
    <w:p w14:paraId="7D8E0685" w14:textId="77777777" w:rsidR="00000000" w:rsidRDefault="00A130C4">
      <w:pPr>
        <w:ind w:firstLine="426"/>
        <w:jc w:val="both"/>
      </w:pPr>
      <w:r>
        <w:t xml:space="preserve">[1] </w:t>
      </w:r>
      <w:hyperlink r:id="rId84" w:history="1">
        <w:r>
          <w:rPr>
            <w:rStyle w:val="a3"/>
            <w:color w:val="333399"/>
            <w:u w:val="single"/>
          </w:rPr>
          <w:t>СП РК 1.03-102-2014</w:t>
        </w:r>
      </w:hyperlink>
      <w:r>
        <w:t xml:space="preserve"> «Продолжительность строительства и задел в строительств</w:t>
      </w:r>
      <w:r>
        <w:t>е предприятий, зданий и сооружений. Часть II»</w:t>
      </w:r>
    </w:p>
    <w:p w14:paraId="4C9D206A" w14:textId="77777777" w:rsidR="00000000" w:rsidRDefault="00A130C4">
      <w:pPr>
        <w:ind w:firstLine="426"/>
        <w:jc w:val="both"/>
      </w:pPr>
      <w:r>
        <w:t xml:space="preserve">[2] </w:t>
      </w:r>
      <w:hyperlink r:id="rId85" w:history="1">
        <w:r>
          <w:rPr>
            <w:rStyle w:val="a3"/>
            <w:color w:val="333399"/>
            <w:u w:val="single"/>
          </w:rPr>
          <w:t>СП РК 3.02-101-2012</w:t>
        </w:r>
      </w:hyperlink>
      <w:r>
        <w:t xml:space="preserve"> «Здания жилые многоквартирные»</w:t>
      </w:r>
    </w:p>
    <w:p w14:paraId="42F16557" w14:textId="77777777" w:rsidR="00000000" w:rsidRDefault="00A130C4">
      <w:pPr>
        <w:ind w:firstLine="426"/>
        <w:jc w:val="both"/>
      </w:pPr>
      <w:r>
        <w:t xml:space="preserve">[3] </w:t>
      </w:r>
      <w:hyperlink r:id="rId86" w:history="1">
        <w:r>
          <w:rPr>
            <w:rStyle w:val="a3"/>
            <w:color w:val="333399"/>
            <w:u w:val="single"/>
          </w:rPr>
          <w:t>СП РК 3.02-106-2012</w:t>
        </w:r>
      </w:hyperlink>
      <w:r>
        <w:t xml:space="preserve"> «Проектирование гостиниц»</w:t>
      </w:r>
    </w:p>
    <w:p w14:paraId="41C9847C" w14:textId="77777777" w:rsidR="00000000" w:rsidRDefault="00A130C4">
      <w:pPr>
        <w:ind w:firstLine="426"/>
        <w:jc w:val="both"/>
      </w:pPr>
      <w:r>
        <w:t xml:space="preserve">[4] </w:t>
      </w:r>
      <w:hyperlink r:id="rId87" w:history="1">
        <w:r>
          <w:rPr>
            <w:rStyle w:val="a3"/>
            <w:color w:val="333399"/>
            <w:u w:val="single"/>
          </w:rPr>
          <w:t>СП РК 3.02-102-2014</w:t>
        </w:r>
      </w:hyperlink>
      <w:r>
        <w:t xml:space="preserve"> «Проектирование одноквартирных жилых домов и их инженерных систем»</w:t>
      </w:r>
    </w:p>
    <w:p w14:paraId="6AEC66A1" w14:textId="77777777" w:rsidR="00000000" w:rsidRDefault="00A130C4">
      <w:pPr>
        <w:ind w:firstLine="426"/>
        <w:jc w:val="both"/>
      </w:pPr>
      <w:r>
        <w:t xml:space="preserve">[5] </w:t>
      </w:r>
      <w:hyperlink r:id="rId88" w:history="1">
        <w:r>
          <w:rPr>
            <w:rStyle w:val="a3"/>
            <w:color w:val="333399"/>
            <w:u w:val="single"/>
          </w:rPr>
          <w:t>СП РК 3.02-110-2012</w:t>
        </w:r>
      </w:hyperlink>
      <w:r>
        <w:t xml:space="preserve"> «Дошкольные объекты образования»</w:t>
      </w:r>
    </w:p>
    <w:p w14:paraId="0A2A29AD" w14:textId="77777777" w:rsidR="00000000" w:rsidRDefault="00A130C4">
      <w:pPr>
        <w:ind w:firstLine="426"/>
        <w:jc w:val="both"/>
      </w:pPr>
      <w:r>
        <w:t xml:space="preserve">[6] </w:t>
      </w:r>
      <w:hyperlink r:id="rId89" w:history="1">
        <w:r>
          <w:rPr>
            <w:rStyle w:val="a3"/>
            <w:color w:val="0000FF"/>
            <w:u w:val="single"/>
          </w:rPr>
          <w:t>СП РК 3.02-111-2012</w:t>
        </w:r>
      </w:hyperlink>
      <w:r>
        <w:t xml:space="preserve"> «Общеобразовательные учреждения»</w:t>
      </w:r>
    </w:p>
    <w:p w14:paraId="0E8D76A4" w14:textId="77777777" w:rsidR="00000000" w:rsidRDefault="00A130C4">
      <w:pPr>
        <w:ind w:firstLine="426"/>
        <w:jc w:val="both"/>
      </w:pPr>
      <w:r>
        <w:t xml:space="preserve">[7] </w:t>
      </w:r>
      <w:hyperlink r:id="rId90" w:history="1">
        <w:r>
          <w:rPr>
            <w:rStyle w:val="a3"/>
            <w:color w:val="333399"/>
            <w:u w:val="single"/>
          </w:rPr>
          <w:t>СП РК 3.02-120-2012</w:t>
        </w:r>
      </w:hyperlink>
      <w:r>
        <w:t xml:space="preserve"> «Культурно-зрелищные учреждения»</w:t>
      </w:r>
    </w:p>
    <w:p w14:paraId="640D2C2C" w14:textId="77777777" w:rsidR="00000000" w:rsidRDefault="00A130C4">
      <w:pPr>
        <w:ind w:firstLine="426"/>
        <w:jc w:val="both"/>
      </w:pPr>
      <w:r>
        <w:t xml:space="preserve">[8] </w:t>
      </w:r>
      <w:hyperlink r:id="rId91" w:history="1">
        <w:r>
          <w:rPr>
            <w:rStyle w:val="a3"/>
            <w:color w:val="333399"/>
            <w:u w:val="single"/>
          </w:rPr>
          <w:t>СП РК 3.02-107-2014</w:t>
        </w:r>
      </w:hyperlink>
      <w:r>
        <w:t xml:space="preserve"> «Общественные здания и сооружения»</w:t>
      </w:r>
    </w:p>
    <w:p w14:paraId="68646F78" w14:textId="77777777" w:rsidR="00000000" w:rsidRDefault="00A130C4">
      <w:pPr>
        <w:ind w:firstLine="426"/>
        <w:jc w:val="both"/>
      </w:pPr>
      <w:r>
        <w:t xml:space="preserve">[9] </w:t>
      </w:r>
      <w:hyperlink r:id="rId92" w:history="1">
        <w:r>
          <w:rPr>
            <w:rStyle w:val="a3"/>
            <w:color w:val="333399"/>
            <w:u w:val="single"/>
          </w:rPr>
          <w:t>СП РК 3</w:t>
        </w:r>
        <w:r>
          <w:rPr>
            <w:rStyle w:val="a3"/>
            <w:color w:val="333399"/>
            <w:u w:val="single"/>
          </w:rPr>
          <w:t>.02-122-2012</w:t>
        </w:r>
      </w:hyperlink>
      <w:r>
        <w:t xml:space="preserve"> «Предприятия розничной торговли»</w:t>
      </w:r>
    </w:p>
    <w:p w14:paraId="7015467A" w14:textId="77777777" w:rsidR="00000000" w:rsidRDefault="00A130C4">
      <w:pPr>
        <w:ind w:firstLine="426"/>
        <w:jc w:val="both"/>
      </w:pPr>
      <w:r>
        <w:t xml:space="preserve">[10] </w:t>
      </w:r>
      <w:hyperlink r:id="rId93" w:history="1">
        <w:r>
          <w:rPr>
            <w:rStyle w:val="a3"/>
            <w:color w:val="333399"/>
            <w:u w:val="single"/>
          </w:rPr>
          <w:t>СП РК 3.02-123-2013</w:t>
        </w:r>
      </w:hyperlink>
      <w:r>
        <w:t xml:space="preserve"> «Рынки»</w:t>
      </w:r>
    </w:p>
    <w:p w14:paraId="7B3DA822" w14:textId="77777777" w:rsidR="00000000" w:rsidRDefault="00A130C4">
      <w:pPr>
        <w:ind w:firstLine="426"/>
        <w:jc w:val="both"/>
      </w:pPr>
      <w:r>
        <w:t xml:space="preserve">[11] </w:t>
      </w:r>
      <w:hyperlink r:id="rId94" w:history="1">
        <w:r>
          <w:rPr>
            <w:rStyle w:val="a3"/>
            <w:color w:val="333399"/>
            <w:u w:val="single"/>
          </w:rPr>
          <w:t>СП РК 3.02-121-2012</w:t>
        </w:r>
      </w:hyperlink>
      <w:r>
        <w:t xml:space="preserve"> «Объекты общественного</w:t>
      </w:r>
      <w:r>
        <w:t xml:space="preserve"> питания»</w:t>
      </w:r>
    </w:p>
    <w:p w14:paraId="07681D43" w14:textId="77777777" w:rsidR="00000000" w:rsidRDefault="00A130C4">
      <w:pPr>
        <w:ind w:firstLine="426"/>
        <w:jc w:val="both"/>
      </w:pPr>
      <w:r>
        <w:t xml:space="preserve">[12] </w:t>
      </w:r>
      <w:hyperlink r:id="rId95" w:history="1">
        <w:r>
          <w:rPr>
            <w:rStyle w:val="a3"/>
            <w:color w:val="333399"/>
            <w:u w:val="single"/>
          </w:rPr>
          <w:t>СП РК 3.02-113-2014</w:t>
        </w:r>
      </w:hyperlink>
      <w:r>
        <w:t xml:space="preserve"> «Лечебно-профилактические учреждения»</w:t>
      </w:r>
    </w:p>
    <w:p w14:paraId="40373F06" w14:textId="77777777" w:rsidR="00000000" w:rsidRDefault="00A130C4">
      <w:pPr>
        <w:ind w:firstLine="426"/>
        <w:jc w:val="both"/>
      </w:pPr>
      <w:r>
        <w:t xml:space="preserve">[13] </w:t>
      </w:r>
      <w:hyperlink r:id="rId96" w:history="1">
        <w:r>
          <w:rPr>
            <w:rStyle w:val="a3"/>
            <w:color w:val="333399"/>
            <w:u w:val="single"/>
          </w:rPr>
          <w:t>СП РК 3.03-105-2014</w:t>
        </w:r>
      </w:hyperlink>
      <w:r>
        <w:t xml:space="preserve"> «Стоянки автомобилей»</w:t>
      </w:r>
    </w:p>
    <w:p w14:paraId="22799F0D" w14:textId="77777777" w:rsidR="00000000" w:rsidRDefault="00A130C4">
      <w:pPr>
        <w:ind w:firstLine="426"/>
        <w:jc w:val="both"/>
      </w:pPr>
      <w:r>
        <w:t xml:space="preserve">[14] </w:t>
      </w:r>
      <w:hyperlink r:id="rId97" w:history="1">
        <w:r>
          <w:rPr>
            <w:rStyle w:val="a3"/>
            <w:color w:val="333399"/>
            <w:u w:val="single"/>
          </w:rPr>
          <w:t>СП РК 2.04-101-2014</w:t>
        </w:r>
      </w:hyperlink>
      <w:r>
        <w:t xml:space="preserve"> «Защитные сооружения гражданской обороны»</w:t>
      </w:r>
    </w:p>
    <w:p w14:paraId="2ED76F58" w14:textId="77777777" w:rsidR="00000000" w:rsidRDefault="00A130C4">
      <w:pPr>
        <w:ind w:firstLine="426"/>
        <w:jc w:val="both"/>
      </w:pPr>
      <w:r>
        <w:t xml:space="preserve">[15] </w:t>
      </w:r>
      <w:hyperlink r:id="rId98" w:history="1">
        <w:r>
          <w:rPr>
            <w:rStyle w:val="a3"/>
            <w:color w:val="333399"/>
            <w:u w:val="single"/>
          </w:rPr>
          <w:t>СП РК 3.02-118-2013</w:t>
        </w:r>
      </w:hyperlink>
      <w:r>
        <w:t xml:space="preserve"> «Закрытые спортивные залы»</w:t>
      </w:r>
    </w:p>
    <w:p w14:paraId="19D75099" w14:textId="77777777" w:rsidR="00000000" w:rsidRDefault="00A130C4">
      <w:pPr>
        <w:ind w:firstLine="426"/>
        <w:jc w:val="both"/>
      </w:pPr>
      <w:r>
        <w:t xml:space="preserve">[16] </w:t>
      </w:r>
      <w:hyperlink r:id="rId99" w:history="1">
        <w:r>
          <w:rPr>
            <w:rStyle w:val="a3"/>
            <w:color w:val="333399"/>
            <w:u w:val="single"/>
          </w:rPr>
          <w:t>МСН 3.02-03-2002</w:t>
        </w:r>
      </w:hyperlink>
      <w:r>
        <w:t xml:space="preserve"> «Здания и помещения для учреждений и организаций»</w:t>
      </w:r>
    </w:p>
    <w:p w14:paraId="743BB7F3" w14:textId="77777777" w:rsidR="00000000" w:rsidRDefault="00A130C4">
      <w:pPr>
        <w:ind w:firstLine="426"/>
        <w:jc w:val="both"/>
      </w:pPr>
      <w:r>
        <w:t xml:space="preserve">[17] </w:t>
      </w:r>
      <w:hyperlink r:id="rId100" w:history="1">
        <w:r>
          <w:rPr>
            <w:rStyle w:val="a3"/>
            <w:color w:val="333399"/>
            <w:u w:val="single"/>
          </w:rPr>
          <w:t>СП РК 3.02-125-2014</w:t>
        </w:r>
      </w:hyperlink>
      <w:r>
        <w:t xml:space="preserve"> «Здания районных (городских) судов»</w:t>
      </w:r>
    </w:p>
    <w:p w14:paraId="320CD239" w14:textId="77777777" w:rsidR="00000000" w:rsidRDefault="00A130C4">
      <w:pPr>
        <w:ind w:firstLine="426"/>
        <w:jc w:val="both"/>
      </w:pPr>
      <w:r>
        <w:t xml:space="preserve">[18] </w:t>
      </w:r>
      <w:hyperlink r:id="rId101" w:history="1">
        <w:r>
          <w:rPr>
            <w:rStyle w:val="a3"/>
            <w:color w:val="333399"/>
            <w:u w:val="single"/>
          </w:rPr>
          <w:t>СП РК 3.02-133-2014</w:t>
        </w:r>
      </w:hyperlink>
      <w:r>
        <w:t xml:space="preserve"> «Теплицы и парники»</w:t>
      </w:r>
    </w:p>
    <w:p w14:paraId="30E9B2BE" w14:textId="77777777" w:rsidR="00000000" w:rsidRDefault="00A130C4">
      <w:pPr>
        <w:ind w:firstLine="426"/>
        <w:jc w:val="both"/>
      </w:pPr>
      <w:r>
        <w:t xml:space="preserve">[19] </w:t>
      </w:r>
      <w:hyperlink r:id="rId102" w:history="1">
        <w:r>
          <w:rPr>
            <w:rStyle w:val="a3"/>
            <w:color w:val="333399"/>
            <w:u w:val="single"/>
          </w:rPr>
          <w:t>СП РК 3.03-107-2013</w:t>
        </w:r>
      </w:hyperlink>
      <w:r>
        <w:t xml:space="preserve"> «Автозаправочные станции стационарного типа»</w:t>
      </w:r>
    </w:p>
    <w:p w14:paraId="107AFB4B" w14:textId="77777777" w:rsidR="00000000" w:rsidRDefault="00A130C4">
      <w:pPr>
        <w:ind w:firstLine="426"/>
        <w:jc w:val="both"/>
      </w:pPr>
      <w:r>
        <w:t xml:space="preserve">[20] </w:t>
      </w:r>
      <w:hyperlink r:id="rId103" w:history="1">
        <w:r>
          <w:rPr>
            <w:rStyle w:val="a3"/>
            <w:color w:val="333399"/>
            <w:u w:val="single"/>
          </w:rPr>
          <w:t>СП РК 3.03-106-2014</w:t>
        </w:r>
      </w:hyperlink>
      <w:r>
        <w:t xml:space="preserve"> «Предприятия по ремонту и техническому обслуживанию автомобильного транспорта»</w:t>
      </w:r>
    </w:p>
    <w:p w14:paraId="59071EAC" w14:textId="77777777" w:rsidR="00000000" w:rsidRDefault="00A130C4">
      <w:pPr>
        <w:ind w:firstLine="426"/>
        <w:jc w:val="both"/>
      </w:pPr>
      <w:r>
        <w:t xml:space="preserve">[21] </w:t>
      </w:r>
      <w:hyperlink r:id="rId104" w:history="1">
        <w:r>
          <w:rPr>
            <w:rStyle w:val="a3"/>
            <w:color w:val="333399"/>
            <w:u w:val="single"/>
          </w:rPr>
          <w:t>СП РК 2.02-105-2014</w:t>
        </w:r>
      </w:hyperlink>
      <w:r>
        <w:t xml:space="preserve"> «Проектирование объектов органов противопожарной службы»</w:t>
      </w:r>
    </w:p>
    <w:p w14:paraId="01308FB2" w14:textId="77777777" w:rsidR="00000000" w:rsidRDefault="00A130C4">
      <w:pPr>
        <w:ind w:firstLine="426"/>
        <w:jc w:val="both"/>
      </w:pPr>
      <w:r>
        <w:t xml:space="preserve">[22] </w:t>
      </w:r>
      <w:hyperlink r:id="rId105" w:history="1">
        <w:r>
          <w:rPr>
            <w:rStyle w:val="a3"/>
            <w:color w:val="333399"/>
            <w:u w:val="single"/>
          </w:rPr>
          <w:t>СП РК 3.02-117-2013</w:t>
        </w:r>
      </w:hyperlink>
      <w:r>
        <w:t xml:space="preserve"> «Бани и банно-оздоровительные комплексы»</w:t>
      </w:r>
    </w:p>
    <w:p w14:paraId="3F053FA9" w14:textId="77777777" w:rsidR="00000000" w:rsidRDefault="00A130C4">
      <w:pPr>
        <w:ind w:firstLine="426"/>
        <w:jc w:val="both"/>
      </w:pPr>
      <w:r>
        <w:rPr>
          <w:b/>
          <w:bCs/>
        </w:rPr>
        <w:t> </w:t>
      </w:r>
    </w:p>
    <w:p w14:paraId="4767FF60" w14:textId="77777777" w:rsidR="00000000" w:rsidRDefault="00A130C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нормативная продолжительность, проектная документация, архитектура, градостроительство, строительство, инженерны</w:t>
      </w:r>
      <w:r>
        <w:t>е изыскания.</w:t>
      </w:r>
    </w:p>
    <w:sectPr w:rsidR="00000000">
      <w:headerReference w:type="even" r:id="rId106"/>
      <w:headerReference w:type="default" r:id="rId107"/>
      <w:footerReference w:type="even" r:id="rId108"/>
      <w:footerReference w:type="default" r:id="rId109"/>
      <w:headerReference w:type="first" r:id="rId110"/>
      <w:footerReference w:type="first" r:id="rId1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39EBB" w14:textId="77777777" w:rsidR="00A130C4" w:rsidRDefault="00A130C4" w:rsidP="00A130C4">
      <w:r>
        <w:separator/>
      </w:r>
    </w:p>
  </w:endnote>
  <w:endnote w:type="continuationSeparator" w:id="0">
    <w:p w14:paraId="44C4F431" w14:textId="77777777" w:rsidR="00A130C4" w:rsidRDefault="00A130C4" w:rsidP="00A1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D16D2" w14:textId="77777777" w:rsidR="00A130C4" w:rsidRDefault="00A130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C36FB" w14:textId="77777777" w:rsidR="00A130C4" w:rsidRDefault="00A130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3383C" w14:textId="77777777" w:rsidR="00A130C4" w:rsidRDefault="00A130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C250D" w14:textId="77777777" w:rsidR="00A130C4" w:rsidRDefault="00A130C4" w:rsidP="00A130C4">
      <w:r>
        <w:separator/>
      </w:r>
    </w:p>
  </w:footnote>
  <w:footnote w:type="continuationSeparator" w:id="0">
    <w:p w14:paraId="0FB3E683" w14:textId="77777777" w:rsidR="00A130C4" w:rsidRDefault="00A130C4" w:rsidP="00A1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4D2AA" w14:textId="77777777" w:rsidR="00A130C4" w:rsidRDefault="00A130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DE51E" w14:textId="77777777" w:rsidR="00A130C4" w:rsidRDefault="00A130C4" w:rsidP="00A130C4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01B9E948" w14:textId="77777777" w:rsidR="00A130C4" w:rsidRDefault="00A130C4" w:rsidP="00A130C4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1.02-110-2013 «Продолжительность проектирования»</w:t>
    </w:r>
  </w:p>
  <w:p w14:paraId="64DF7456" w14:textId="54371046" w:rsidR="00A130C4" w:rsidRPr="00A130C4" w:rsidRDefault="00A130C4" w:rsidP="00A130C4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DFC3" w14:textId="77777777" w:rsidR="00A130C4" w:rsidRDefault="00A130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C4"/>
    <w:rsid w:val="00A1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2F21"/>
  <w15:chartTrackingRefBased/>
  <w15:docId w15:val="{8C88B67F-FD35-4197-97EA-033250FF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Default">
    <w:name w:val="Default"/>
    <w:basedOn w:val="a"/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A130C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30C4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130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30C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2095771" TargetMode="External"/><Relationship Id="rId21" Type="http://schemas.openxmlformats.org/officeDocument/2006/relationships/hyperlink" Target="http://online.zakon.kz/Document/?doc_id=31848779" TargetMode="External"/><Relationship Id="rId42" Type="http://schemas.openxmlformats.org/officeDocument/2006/relationships/hyperlink" Target="http://online.zakon.kz/Document/?doc_id=32095771" TargetMode="External"/><Relationship Id="rId47" Type="http://schemas.openxmlformats.org/officeDocument/2006/relationships/hyperlink" Target="http://online.zakon.kz/Document/?doc_id=32095771" TargetMode="External"/><Relationship Id="rId63" Type="http://schemas.openxmlformats.org/officeDocument/2006/relationships/hyperlink" Target="http://online.zakon.kz/Document/?doc_id=32095771" TargetMode="External"/><Relationship Id="rId68" Type="http://schemas.openxmlformats.org/officeDocument/2006/relationships/hyperlink" Target="http://online.zakon.kz/Document/?doc_id=32095771" TargetMode="External"/><Relationship Id="rId84" Type="http://schemas.openxmlformats.org/officeDocument/2006/relationships/hyperlink" Target="http://online.zakon.kz/Document/?doc_id=33655084" TargetMode="External"/><Relationship Id="rId89" Type="http://schemas.openxmlformats.org/officeDocument/2006/relationships/hyperlink" Target="http://online.zakon.kz/Document/?doc_id=38878257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online.zakon.kz/Document/?link_id=1001733419" TargetMode="External"/><Relationship Id="rId107" Type="http://schemas.openxmlformats.org/officeDocument/2006/relationships/header" Target="header2.xml"/><Relationship Id="rId11" Type="http://schemas.openxmlformats.org/officeDocument/2006/relationships/hyperlink" Target="http://online.zakon.kz/Document/?doc_id=32095771" TargetMode="External"/><Relationship Id="rId32" Type="http://schemas.openxmlformats.org/officeDocument/2006/relationships/hyperlink" Target="http://online.zakon.kz/Document/?doc_id=32095771" TargetMode="External"/><Relationship Id="rId37" Type="http://schemas.openxmlformats.org/officeDocument/2006/relationships/hyperlink" Target="http://online.zakon.kz/Document/?doc_id=32095771" TargetMode="External"/><Relationship Id="rId53" Type="http://schemas.openxmlformats.org/officeDocument/2006/relationships/hyperlink" Target="http://online.zakon.kz/Document/?doc_id=32095771" TargetMode="External"/><Relationship Id="rId58" Type="http://schemas.openxmlformats.org/officeDocument/2006/relationships/hyperlink" Target="http://online.zakon.kz/Document/?doc_id=32095771" TargetMode="External"/><Relationship Id="rId74" Type="http://schemas.openxmlformats.org/officeDocument/2006/relationships/image" Target="media/image3.jpeg"/><Relationship Id="rId79" Type="http://schemas.openxmlformats.org/officeDocument/2006/relationships/hyperlink" Target="http://online.zakon.kz/Document/?doc_id=32095771" TargetMode="External"/><Relationship Id="rId102" Type="http://schemas.openxmlformats.org/officeDocument/2006/relationships/hyperlink" Target="http://online.zakon.kz/Document/?doc_id=33318462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3206789" TargetMode="External"/><Relationship Id="rId95" Type="http://schemas.openxmlformats.org/officeDocument/2006/relationships/hyperlink" Target="http://online.zakon.kz/Document/?doc_id=39540499" TargetMode="External"/><Relationship Id="rId22" Type="http://schemas.openxmlformats.org/officeDocument/2006/relationships/image" Target="media/image1.jpeg"/><Relationship Id="rId27" Type="http://schemas.openxmlformats.org/officeDocument/2006/relationships/hyperlink" Target="http://online.zakon.kz/Document/?doc_id=32095771" TargetMode="External"/><Relationship Id="rId43" Type="http://schemas.openxmlformats.org/officeDocument/2006/relationships/hyperlink" Target="http://online.zakon.kz/Document/?doc_id=32095771" TargetMode="External"/><Relationship Id="rId48" Type="http://schemas.openxmlformats.org/officeDocument/2006/relationships/hyperlink" Target="http://online.zakon.kz/Document/?doc_id=32095771" TargetMode="External"/><Relationship Id="rId64" Type="http://schemas.openxmlformats.org/officeDocument/2006/relationships/hyperlink" Target="http://online.zakon.kz/Document/?doc_id=32095771" TargetMode="External"/><Relationship Id="rId69" Type="http://schemas.openxmlformats.org/officeDocument/2006/relationships/hyperlink" Target="http://online.zakon.kz/Document/?doc_id=32095771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://online.zakon.kz/Document/?doc_id=32095771" TargetMode="External"/><Relationship Id="rId85" Type="http://schemas.openxmlformats.org/officeDocument/2006/relationships/hyperlink" Target="http://online.zakon.kz/Document/?doc_id=34266555" TargetMode="External"/><Relationship Id="rId12" Type="http://schemas.openxmlformats.org/officeDocument/2006/relationships/hyperlink" Target="http://online.zakon.kz/Document/?doc_id=32095771" TargetMode="External"/><Relationship Id="rId17" Type="http://schemas.openxmlformats.org/officeDocument/2006/relationships/hyperlink" Target="http://online.zakon.kz/Document/?doc_id=32095771" TargetMode="External"/><Relationship Id="rId33" Type="http://schemas.openxmlformats.org/officeDocument/2006/relationships/hyperlink" Target="http://online.zakon.kz/Document/?doc_id=32095771" TargetMode="External"/><Relationship Id="rId38" Type="http://schemas.openxmlformats.org/officeDocument/2006/relationships/hyperlink" Target="http://online.zakon.kz/Document/?doc_id=32095771" TargetMode="External"/><Relationship Id="rId59" Type="http://schemas.openxmlformats.org/officeDocument/2006/relationships/hyperlink" Target="http://online.zakon.kz/Document/?doc_id=32095771" TargetMode="External"/><Relationship Id="rId103" Type="http://schemas.openxmlformats.org/officeDocument/2006/relationships/hyperlink" Target="http://online.zakon.kz/Document/?doc_id=32512022" TargetMode="External"/><Relationship Id="rId108" Type="http://schemas.openxmlformats.org/officeDocument/2006/relationships/footer" Target="footer1.xml"/><Relationship Id="rId54" Type="http://schemas.openxmlformats.org/officeDocument/2006/relationships/hyperlink" Target="http://online.zakon.kz/Document/?doc_id=32095771" TargetMode="External"/><Relationship Id="rId70" Type="http://schemas.openxmlformats.org/officeDocument/2006/relationships/hyperlink" Target="http://online.zakon.kz/Document/?doc_id=32095771" TargetMode="External"/><Relationship Id="rId75" Type="http://schemas.openxmlformats.org/officeDocument/2006/relationships/image" Target="https://prod-prg-document-store-api.azurewebsites.net/api/DocumentObject/GetImageAsync?ImageId=40994547" TargetMode="External"/><Relationship Id="rId91" Type="http://schemas.openxmlformats.org/officeDocument/2006/relationships/hyperlink" Target="http://online.zakon.kz/Document/?doc_id=39220052" TargetMode="External"/><Relationship Id="rId96" Type="http://schemas.openxmlformats.org/officeDocument/2006/relationships/hyperlink" Target="http://online.zakon.kz/Document/?doc_id=3910706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095771" TargetMode="External"/><Relationship Id="rId15" Type="http://schemas.openxmlformats.org/officeDocument/2006/relationships/hyperlink" Target="http://online.zakon.kz/Document/?doc_id=32095771" TargetMode="External"/><Relationship Id="rId23" Type="http://schemas.openxmlformats.org/officeDocument/2006/relationships/image" Target="https://prod-prg-document-store-api.azurewebsites.net/api/DocumentObject/GetImageAsync?ImageId=40994545" TargetMode="External"/><Relationship Id="rId28" Type="http://schemas.openxmlformats.org/officeDocument/2006/relationships/hyperlink" Target="http://online.zakon.kz/Document/?doc_id=32095771" TargetMode="External"/><Relationship Id="rId36" Type="http://schemas.openxmlformats.org/officeDocument/2006/relationships/hyperlink" Target="http://online.zakon.kz/Document/?doc_id=32095771" TargetMode="External"/><Relationship Id="rId49" Type="http://schemas.openxmlformats.org/officeDocument/2006/relationships/hyperlink" Target="http://online.zakon.kz/Document/?doc_id=32095771" TargetMode="External"/><Relationship Id="rId57" Type="http://schemas.openxmlformats.org/officeDocument/2006/relationships/hyperlink" Target="http://online.zakon.kz/Document/?doc_id=32095771" TargetMode="External"/><Relationship Id="rId106" Type="http://schemas.openxmlformats.org/officeDocument/2006/relationships/header" Target="header1.xml"/><Relationship Id="rId10" Type="http://schemas.openxmlformats.org/officeDocument/2006/relationships/hyperlink" Target="http://online.zakon.kz/Document/?doc_id=32095771" TargetMode="External"/><Relationship Id="rId31" Type="http://schemas.openxmlformats.org/officeDocument/2006/relationships/hyperlink" Target="http://online.zakon.kz/Document/?doc_id=32095771" TargetMode="External"/><Relationship Id="rId44" Type="http://schemas.openxmlformats.org/officeDocument/2006/relationships/hyperlink" Target="http://online.zakon.kz/Document/?doc_id=32095771" TargetMode="External"/><Relationship Id="rId52" Type="http://schemas.openxmlformats.org/officeDocument/2006/relationships/hyperlink" Target="http://online.zakon.kz/Document/?doc_id=32095771" TargetMode="External"/><Relationship Id="rId60" Type="http://schemas.openxmlformats.org/officeDocument/2006/relationships/hyperlink" Target="http://online.zakon.kz/Document/?doc_id=32095771" TargetMode="External"/><Relationship Id="rId65" Type="http://schemas.openxmlformats.org/officeDocument/2006/relationships/hyperlink" Target="http://online.zakon.kz/Document/?doc_id=32095771" TargetMode="External"/><Relationship Id="rId73" Type="http://schemas.openxmlformats.org/officeDocument/2006/relationships/hyperlink" Target="http://online.zakon.kz/Document/?doc_id=32095771" TargetMode="External"/><Relationship Id="rId78" Type="http://schemas.openxmlformats.org/officeDocument/2006/relationships/hyperlink" Target="http://online.zakon.kz/Document/?doc_id=32095771" TargetMode="External"/><Relationship Id="rId81" Type="http://schemas.openxmlformats.org/officeDocument/2006/relationships/hyperlink" Target="http://online.zakon.kz/Document/?doc_id=32095771" TargetMode="External"/><Relationship Id="rId86" Type="http://schemas.openxmlformats.org/officeDocument/2006/relationships/hyperlink" Target="http://online.zakon.kz/Document/?doc_id=38944815" TargetMode="External"/><Relationship Id="rId94" Type="http://schemas.openxmlformats.org/officeDocument/2006/relationships/hyperlink" Target="http://online.zakon.kz/Document/?doc_id=32682394" TargetMode="External"/><Relationship Id="rId99" Type="http://schemas.openxmlformats.org/officeDocument/2006/relationships/hyperlink" Target="http://online.zakon.kz/Document/?doc_id=30075127" TargetMode="External"/><Relationship Id="rId101" Type="http://schemas.openxmlformats.org/officeDocument/2006/relationships/hyperlink" Target="http://online.zakon.kz/Document/?doc_id=376080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095771" TargetMode="External"/><Relationship Id="rId13" Type="http://schemas.openxmlformats.org/officeDocument/2006/relationships/hyperlink" Target="http://online.zakon.kz/Document/?doc_id=32095771" TargetMode="External"/><Relationship Id="rId18" Type="http://schemas.openxmlformats.org/officeDocument/2006/relationships/hyperlink" Target="http://online.zakon.kz/Document/?doc_id=32095771" TargetMode="External"/><Relationship Id="rId39" Type="http://schemas.openxmlformats.org/officeDocument/2006/relationships/hyperlink" Target="http://online.zakon.kz/Document/?doc_id=32095771" TargetMode="External"/><Relationship Id="rId109" Type="http://schemas.openxmlformats.org/officeDocument/2006/relationships/footer" Target="footer2.xml"/><Relationship Id="rId34" Type="http://schemas.openxmlformats.org/officeDocument/2006/relationships/hyperlink" Target="http://online.zakon.kz/Document/?doc_id=32095771" TargetMode="External"/><Relationship Id="rId50" Type="http://schemas.openxmlformats.org/officeDocument/2006/relationships/hyperlink" Target="http://online.zakon.kz/Document/?doc_id=32095771" TargetMode="External"/><Relationship Id="rId55" Type="http://schemas.openxmlformats.org/officeDocument/2006/relationships/hyperlink" Target="http://online.zakon.kz/Document/?doc_id=32095771" TargetMode="External"/><Relationship Id="rId76" Type="http://schemas.openxmlformats.org/officeDocument/2006/relationships/image" Target="media/image4.jpeg"/><Relationship Id="rId97" Type="http://schemas.openxmlformats.org/officeDocument/2006/relationships/hyperlink" Target="http://online.zakon.kz/Document/?doc_id=37716157" TargetMode="External"/><Relationship Id="rId104" Type="http://schemas.openxmlformats.org/officeDocument/2006/relationships/hyperlink" Target="http://online.zakon.kz/Document/?doc_id=37997408" TargetMode="External"/><Relationship Id="rId7" Type="http://schemas.openxmlformats.org/officeDocument/2006/relationships/hyperlink" Target="http://online.zakon.kz/Document/?doc_id=32095771" TargetMode="External"/><Relationship Id="rId71" Type="http://schemas.openxmlformats.org/officeDocument/2006/relationships/image" Target="media/image2.jpeg"/><Relationship Id="rId92" Type="http://schemas.openxmlformats.org/officeDocument/2006/relationships/hyperlink" Target="http://online.zakon.kz/Document/?doc_id=3973541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095771" TargetMode="External"/><Relationship Id="rId24" Type="http://schemas.openxmlformats.org/officeDocument/2006/relationships/hyperlink" Target="http://online.zakon.kz/Document/?doc_id=32095771" TargetMode="External"/><Relationship Id="rId40" Type="http://schemas.openxmlformats.org/officeDocument/2006/relationships/hyperlink" Target="http://online.zakon.kz/Document/?doc_id=32095771" TargetMode="External"/><Relationship Id="rId45" Type="http://schemas.openxmlformats.org/officeDocument/2006/relationships/hyperlink" Target="http://online.zakon.kz/Document/?doc_id=32095771" TargetMode="External"/><Relationship Id="rId66" Type="http://schemas.openxmlformats.org/officeDocument/2006/relationships/hyperlink" Target="http://online.zakon.kz/Document/?doc_id=32095771" TargetMode="External"/><Relationship Id="rId87" Type="http://schemas.openxmlformats.org/officeDocument/2006/relationships/hyperlink" Target="http://online.zakon.kz/Document/?doc_id=31763055" TargetMode="External"/><Relationship Id="rId110" Type="http://schemas.openxmlformats.org/officeDocument/2006/relationships/header" Target="header3.xml"/><Relationship Id="rId61" Type="http://schemas.openxmlformats.org/officeDocument/2006/relationships/hyperlink" Target="http://online.zakon.kz/Document/?doc_id=32095771" TargetMode="External"/><Relationship Id="rId82" Type="http://schemas.openxmlformats.org/officeDocument/2006/relationships/hyperlink" Target="http://online.zakon.kz/Document/?doc_id=32095771" TargetMode="External"/><Relationship Id="rId19" Type="http://schemas.openxmlformats.org/officeDocument/2006/relationships/hyperlink" Target="http://online.zakon.kz/Document/?doc_id=31848779" TargetMode="External"/><Relationship Id="rId14" Type="http://schemas.openxmlformats.org/officeDocument/2006/relationships/hyperlink" Target="http://online.zakon.kz/Document/?doc_id=32095771" TargetMode="External"/><Relationship Id="rId30" Type="http://schemas.openxmlformats.org/officeDocument/2006/relationships/hyperlink" Target="http://online.zakon.kz/Document/?doc_id=32095771" TargetMode="External"/><Relationship Id="rId35" Type="http://schemas.openxmlformats.org/officeDocument/2006/relationships/hyperlink" Target="http://online.zakon.kz/Document/?doc_id=32095771" TargetMode="External"/><Relationship Id="rId56" Type="http://schemas.openxmlformats.org/officeDocument/2006/relationships/hyperlink" Target="http://online.zakon.kz/Document/?doc_id=30530693" TargetMode="External"/><Relationship Id="rId77" Type="http://schemas.openxmlformats.org/officeDocument/2006/relationships/image" Target="https://prod-prg-document-store-api.azurewebsites.net/api/DocumentObject/GetImageAsync?ImageId=40994548" TargetMode="External"/><Relationship Id="rId100" Type="http://schemas.openxmlformats.org/officeDocument/2006/relationships/hyperlink" Target="http://online.zakon.kz/Document/?doc_id=34389189" TargetMode="External"/><Relationship Id="rId105" Type="http://schemas.openxmlformats.org/officeDocument/2006/relationships/hyperlink" Target="http://online.zakon.kz/Document/?doc_id=34627260" TargetMode="External"/><Relationship Id="rId8" Type="http://schemas.openxmlformats.org/officeDocument/2006/relationships/hyperlink" Target="http://online.zakon.kz/Document/?doc_id=32095771" TargetMode="External"/><Relationship Id="rId51" Type="http://schemas.openxmlformats.org/officeDocument/2006/relationships/hyperlink" Target="http://online.zakon.kz/Document/?doc_id=32095771" TargetMode="External"/><Relationship Id="rId72" Type="http://schemas.openxmlformats.org/officeDocument/2006/relationships/image" Target="https://prod-prg-document-store-api.azurewebsites.net/api/DocumentObject/GetImageAsync?ImageId=40994546" TargetMode="External"/><Relationship Id="rId93" Type="http://schemas.openxmlformats.org/officeDocument/2006/relationships/hyperlink" Target="http://online.zakon.kz/Document/?doc_id=35810045" TargetMode="External"/><Relationship Id="rId98" Type="http://schemas.openxmlformats.org/officeDocument/2006/relationships/hyperlink" Target="http://online.zakon.kz/Document/?doc_id=3889750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2095771" TargetMode="External"/><Relationship Id="rId46" Type="http://schemas.openxmlformats.org/officeDocument/2006/relationships/hyperlink" Target="http://online.zakon.kz/Document/?doc_id=32095771" TargetMode="External"/><Relationship Id="rId67" Type="http://schemas.openxmlformats.org/officeDocument/2006/relationships/hyperlink" Target="http://online.zakon.kz/Document/?doc_id=32095771" TargetMode="External"/><Relationship Id="rId20" Type="http://schemas.openxmlformats.org/officeDocument/2006/relationships/hyperlink" Target="http://online.zakon.kz/Document/?doc_id=30518146" TargetMode="External"/><Relationship Id="rId41" Type="http://schemas.openxmlformats.org/officeDocument/2006/relationships/hyperlink" Target="http://online.zakon.kz/Document/?doc_id=32095771" TargetMode="External"/><Relationship Id="rId62" Type="http://schemas.openxmlformats.org/officeDocument/2006/relationships/hyperlink" Target="http://online.zakon.kz/Document/?doc_id=32095771" TargetMode="External"/><Relationship Id="rId83" Type="http://schemas.openxmlformats.org/officeDocument/2006/relationships/hyperlink" Target="http://online.zakon.kz/Document/?doc_id=32095771" TargetMode="External"/><Relationship Id="rId88" Type="http://schemas.openxmlformats.org/officeDocument/2006/relationships/hyperlink" Target="http://online.zakon.kz/Document/?doc_id=32203098" TargetMode="External"/><Relationship Id="rId1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14324</Words>
  <Characters>81648</Characters>
  <Application>Microsoft Office Word</Application>
  <DocSecurity>0</DocSecurity>
  <Lines>680</Lines>
  <Paragraphs>191</Paragraphs>
  <ScaleCrop>false</ScaleCrop>
  <Company/>
  <LinksUpToDate>false</LinksUpToDate>
  <CharactersWithSpaces>95781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1.02-110-2013 «Продолжительность проектирования»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2021-07-19T07:57:00Z</dcterms:created>
  <dcterms:modified xsi:type="dcterms:W3CDTF">2021-07-19T07:57:00Z</dcterms:modified>
</cp:coreProperties>
</file>